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CBB4" w14:textId="77777777" w:rsidR="00792FE8" w:rsidRPr="00160A84" w:rsidRDefault="00792FE8" w:rsidP="00444F6F">
      <w:pPr>
        <w:rPr>
          <w:rFonts w:ascii="Arial" w:hAnsi="Arial" w:cs="Arial"/>
        </w:rPr>
      </w:pPr>
    </w:p>
    <w:p w14:paraId="04E29023" w14:textId="77777777" w:rsidR="00390A63" w:rsidRPr="00160A84" w:rsidRDefault="00390A63" w:rsidP="00444F6F">
      <w:pPr>
        <w:rPr>
          <w:rFonts w:ascii="Arial" w:hAnsi="Arial" w:cs="Arial"/>
        </w:rPr>
      </w:pPr>
    </w:p>
    <w:p w14:paraId="491D7688" w14:textId="2315997D" w:rsidR="00F56EB3" w:rsidRPr="00E33EBD" w:rsidRDefault="456FC82F" w:rsidP="456FC82F">
      <w:pPr>
        <w:rPr>
          <w:rFonts w:ascii="Arial" w:eastAsia="Calibri" w:hAnsi="Arial" w:cs="Arial"/>
          <w:b/>
          <w:bCs/>
          <w:color w:val="003643"/>
          <w:sz w:val="40"/>
          <w:szCs w:val="40"/>
        </w:rPr>
      </w:pPr>
      <w:r w:rsidRPr="00E33EBD">
        <w:rPr>
          <w:rFonts w:ascii="Arial" w:eastAsia="Calibri" w:hAnsi="Arial" w:cs="Arial"/>
          <w:b/>
          <w:bCs/>
          <w:color w:val="003643"/>
          <w:sz w:val="40"/>
          <w:szCs w:val="40"/>
        </w:rPr>
        <w:t xml:space="preserve">Learning and </w:t>
      </w:r>
      <w:r w:rsidR="00E33EBD">
        <w:rPr>
          <w:rFonts w:ascii="Arial" w:eastAsia="Calibri" w:hAnsi="Arial" w:cs="Arial"/>
          <w:b/>
          <w:bCs/>
          <w:color w:val="003643"/>
          <w:sz w:val="40"/>
          <w:szCs w:val="40"/>
        </w:rPr>
        <w:t>d</w:t>
      </w:r>
      <w:r w:rsidRPr="00E33EBD">
        <w:rPr>
          <w:rFonts w:ascii="Arial" w:eastAsia="Calibri" w:hAnsi="Arial" w:cs="Arial"/>
          <w:b/>
          <w:bCs/>
          <w:color w:val="003643"/>
          <w:sz w:val="40"/>
          <w:szCs w:val="40"/>
        </w:rPr>
        <w:t>evelopment Standards for pre-registration education (2019): Domains, standards and criteria</w:t>
      </w:r>
    </w:p>
    <w:p w14:paraId="35BBC8F7" w14:textId="0274EF9F" w:rsidR="00F56EB3" w:rsidRPr="00160A84" w:rsidRDefault="00F56EB3" w:rsidP="456FC82F">
      <w:pPr>
        <w:rPr>
          <w:rFonts w:ascii="Arial" w:eastAsia="Calibri" w:hAnsi="Arial" w:cs="Arial"/>
          <w:color w:val="000000" w:themeColor="text1"/>
        </w:rPr>
      </w:pPr>
    </w:p>
    <w:p w14:paraId="45347E16" w14:textId="1F84F2A5" w:rsidR="00F56EB3" w:rsidRPr="00160A84" w:rsidRDefault="456FC82F" w:rsidP="456FC82F">
      <w:pPr>
        <w:rPr>
          <w:rFonts w:ascii="Arial" w:eastAsia="Calibri" w:hAnsi="Arial" w:cs="Arial"/>
          <w:color w:val="000000" w:themeColor="text1"/>
        </w:rPr>
      </w:pPr>
      <w:r w:rsidRPr="00160A84">
        <w:rPr>
          <w:rFonts w:ascii="Arial" w:eastAsia="Calibri" w:hAnsi="Arial" w:cs="Arial"/>
          <w:color w:val="000000" w:themeColor="text1"/>
        </w:rPr>
        <w:t>Education provider:</w:t>
      </w:r>
    </w:p>
    <w:p w14:paraId="1DDA73E3" w14:textId="14BAD377" w:rsidR="00F56EB3" w:rsidRPr="00160A84" w:rsidRDefault="456FC82F" w:rsidP="456FC82F">
      <w:pPr>
        <w:rPr>
          <w:rFonts w:ascii="Arial" w:eastAsia="Calibri" w:hAnsi="Arial" w:cs="Arial"/>
          <w:color w:val="000000" w:themeColor="text1"/>
        </w:rPr>
      </w:pPr>
      <w:proofErr w:type="spellStart"/>
      <w:r w:rsidRPr="00160A84">
        <w:rPr>
          <w:rFonts w:ascii="Arial" w:eastAsia="Calibri" w:hAnsi="Arial" w:cs="Arial"/>
          <w:color w:val="000000" w:themeColor="text1"/>
        </w:rPr>
        <w:t>Programme</w:t>
      </w:r>
      <w:proofErr w:type="spellEnd"/>
      <w:r w:rsidRPr="00160A84">
        <w:rPr>
          <w:rFonts w:ascii="Arial" w:eastAsia="Calibri" w:hAnsi="Arial" w:cs="Arial"/>
          <w:color w:val="000000" w:themeColor="text1"/>
        </w:rPr>
        <w:t>(s) being re-/accredited:</w:t>
      </w:r>
    </w:p>
    <w:p w14:paraId="5E6D115D" w14:textId="77777777" w:rsidR="00792FE8" w:rsidRPr="00160A84" w:rsidRDefault="00792FE8" w:rsidP="00444F6F">
      <w:pPr>
        <w:rPr>
          <w:rFonts w:ascii="Arial" w:hAnsi="Arial" w:cs="Arial"/>
        </w:rPr>
      </w:pPr>
    </w:p>
    <w:tbl>
      <w:tblPr>
        <w:tblW w:w="1463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621"/>
        <w:gridCol w:w="4961"/>
        <w:gridCol w:w="3857"/>
      </w:tblGrid>
      <w:tr w:rsidR="00444F6F" w:rsidRPr="00160A84" w14:paraId="738F8158" w14:textId="77777777" w:rsidTr="00777C3A">
        <w:trPr>
          <w:trHeight w:hRule="exact" w:val="408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643"/>
          </w:tcPr>
          <w:p w14:paraId="193FFE45" w14:textId="77777777" w:rsidR="00AB2525" w:rsidRPr="00160A84" w:rsidRDefault="00AB252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Domain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1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–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Level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award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entry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profession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643"/>
          </w:tcPr>
          <w:p w14:paraId="470A5C9B" w14:textId="4A87E5E5" w:rsidR="00AB2525" w:rsidRPr="00160A84" w:rsidRDefault="77326758" w:rsidP="456FC82F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w w:val="105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Accreditor Comments/Mapping</w:t>
            </w:r>
          </w:p>
        </w:tc>
      </w:tr>
      <w:tr w:rsidR="00444F6F" w:rsidRPr="00160A84" w14:paraId="23658169" w14:textId="77777777" w:rsidTr="00777C3A">
        <w:trPr>
          <w:trHeight w:hRule="exact" w:val="393"/>
        </w:trPr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63620168" w14:textId="77777777" w:rsidR="00AB2525" w:rsidRPr="00160A84" w:rsidRDefault="00AB252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criteria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41DCD71C" w14:textId="77777777" w:rsidR="00AB2525" w:rsidRPr="00160A84" w:rsidRDefault="00AB2525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Guidance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evidence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50352F54" w14:textId="77777777" w:rsidR="00AB2525" w:rsidRPr="00160A84" w:rsidRDefault="00AB2525" w:rsidP="00444F6F">
            <w:pPr>
              <w:pStyle w:val="TableParagraph"/>
              <w:ind w:left="115" w:right="171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52984965" w14:textId="77777777" w:rsidTr="00E33EBD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08224F19" w14:textId="77777777" w:rsidR="00AB2525" w:rsidRPr="00160A84" w:rsidRDefault="00AB2525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1.1</w:t>
            </w:r>
          </w:p>
        </w:tc>
        <w:tc>
          <w:tcPr>
            <w:tcW w:w="9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27411D2B" w14:textId="77777777" w:rsidR="00AB2525" w:rsidRPr="00160A84" w:rsidRDefault="00AB2525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threshold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entry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route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HCPC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Register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occupational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therapy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profession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is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</w:t>
            </w:r>
            <w:r w:rsidRPr="00160A84">
              <w:rPr>
                <w:rFonts w:ascii="Arial" w:eastAsia="Arial" w:hAnsi="Arial" w:cs="Arial"/>
                <w:b/>
                <w:bCs/>
                <w:w w:val="104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b/>
                <w:bCs/>
              </w:rPr>
              <w:t>Bachelor’s Degree</w:t>
            </w:r>
            <w:proofErr w:type="gramEnd"/>
            <w:r w:rsidRPr="00160A8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 xml:space="preserve">with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Honours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0808BF1C" w14:textId="77777777" w:rsidR="00AB2525" w:rsidRPr="00160A84" w:rsidRDefault="00AB2525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2532DB3F" w14:textId="77777777" w:rsidTr="00E33EBD">
        <w:trPr>
          <w:trHeight w:hRule="exact" w:val="4707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  <w:textDirection w:val="btLr"/>
          </w:tcPr>
          <w:p w14:paraId="374498AF" w14:textId="77777777" w:rsidR="00AB2525" w:rsidRPr="00160A84" w:rsidRDefault="00AB2525" w:rsidP="00444F6F">
            <w:pPr>
              <w:pStyle w:val="TableParagraph"/>
              <w:ind w:left="742" w:right="74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481D" w14:textId="77777777" w:rsidR="00AB2525" w:rsidRPr="00160A84" w:rsidRDefault="00AB252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578DF" w14:textId="77777777" w:rsidR="00AB2525" w:rsidRPr="00160A84" w:rsidRDefault="00AB2525" w:rsidP="00444F6F">
            <w:pPr>
              <w:pStyle w:val="TableParagraph"/>
              <w:ind w:left="115" w:right="14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Graduates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eligible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apply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w w:val="9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HCPC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membership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RCOT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those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have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completed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following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levels:</w:t>
            </w:r>
          </w:p>
          <w:p w14:paraId="0DEAD1EA" w14:textId="77777777" w:rsidR="00AB2525" w:rsidRPr="00160A84" w:rsidRDefault="00AB2525" w:rsidP="00444F6F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Bachelor’s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Degree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Honours</w:t>
            </w:r>
            <w:proofErr w:type="spellEnd"/>
          </w:p>
          <w:p w14:paraId="0483BBC1" w14:textId="77777777" w:rsidR="00AB2525" w:rsidRPr="00160A84" w:rsidRDefault="00AB2525" w:rsidP="00444F6F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Post-graduate Diploma</w:t>
            </w:r>
          </w:p>
          <w:p w14:paraId="3BE670FA" w14:textId="77777777" w:rsidR="00AB2525" w:rsidRPr="00160A84" w:rsidRDefault="00AB2525" w:rsidP="4430292E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Master’s</w:t>
            </w:r>
            <w:r w:rsidRPr="00160A84">
              <w:rPr>
                <w:rFonts w:ascii="Arial" w:eastAsia="Arial" w:hAnsi="Arial" w:cs="Arial"/>
                <w:spacing w:val="-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Degree.</w:t>
            </w:r>
          </w:p>
          <w:p w14:paraId="4CC68200" w14:textId="4500BDD5" w:rsidR="00AB2525" w:rsidRPr="00160A84" w:rsidRDefault="008B783A" w:rsidP="4430292E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Doctorate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61E40" w14:textId="77777777" w:rsidR="00AB2525" w:rsidRPr="00160A84" w:rsidRDefault="00AB2525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conferred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graduates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following:</w:t>
            </w:r>
          </w:p>
          <w:p w14:paraId="2C737ECD" w14:textId="77777777" w:rsidR="00AB2525" w:rsidRPr="00160A84" w:rsidRDefault="00AB2525" w:rsidP="00444F6F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Bachelor’s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Degree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Honours</w:t>
            </w:r>
            <w:proofErr w:type="spellEnd"/>
          </w:p>
          <w:p w14:paraId="65D45A8F" w14:textId="77777777" w:rsidR="00AB2525" w:rsidRPr="00160A84" w:rsidRDefault="00AB2525" w:rsidP="00444F6F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Post-graduate Diploma</w:t>
            </w:r>
          </w:p>
          <w:p w14:paraId="329B7150" w14:textId="77777777" w:rsidR="00AB2525" w:rsidRPr="00160A84" w:rsidRDefault="00AB2525" w:rsidP="00444F6F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Master’s</w:t>
            </w:r>
            <w:r w:rsidRPr="00160A84">
              <w:rPr>
                <w:rFonts w:ascii="Arial" w:eastAsia="Arial" w:hAnsi="Arial" w:cs="Arial"/>
                <w:spacing w:val="-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Degree</w:t>
            </w:r>
          </w:p>
          <w:p w14:paraId="1EA302DB" w14:textId="01C6D59C" w:rsidR="00F1364D" w:rsidRPr="00160A84" w:rsidRDefault="008B783A" w:rsidP="00444F6F">
            <w:pPr>
              <w:pStyle w:val="ListParagraph"/>
              <w:numPr>
                <w:ilvl w:val="0"/>
                <w:numId w:val="15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Doctorate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15C67" w14:textId="77777777" w:rsidR="00AB2525" w:rsidRPr="00160A84" w:rsidRDefault="00AB2525" w:rsidP="00444F6F">
            <w:pPr>
              <w:pStyle w:val="TableParagraph"/>
              <w:ind w:left="114"/>
              <w:rPr>
                <w:rFonts w:ascii="Arial" w:eastAsia="Arial" w:hAnsi="Arial" w:cs="Arial"/>
                <w:w w:val="110"/>
              </w:rPr>
            </w:pPr>
          </w:p>
        </w:tc>
      </w:tr>
    </w:tbl>
    <w:p w14:paraId="2B11D53B" w14:textId="77777777" w:rsidR="00792FE8" w:rsidRPr="00160A84" w:rsidRDefault="00792FE8" w:rsidP="00444F6F">
      <w:pPr>
        <w:rPr>
          <w:rFonts w:ascii="Arial" w:hAnsi="Arial" w:cs="Arial"/>
        </w:rPr>
      </w:pPr>
    </w:p>
    <w:p w14:paraId="662E0E00" w14:textId="77777777" w:rsidR="00792FE8" w:rsidRPr="00160A84" w:rsidRDefault="00792FE8" w:rsidP="00444F6F">
      <w:pPr>
        <w:rPr>
          <w:rFonts w:ascii="Arial" w:hAnsi="Arial" w:cs="Arial"/>
        </w:rPr>
      </w:pPr>
    </w:p>
    <w:p w14:paraId="0FDC007A" w14:textId="77777777" w:rsidR="00C6547A" w:rsidRPr="00160A84" w:rsidRDefault="00C6547A" w:rsidP="00444F6F">
      <w:pPr>
        <w:rPr>
          <w:rFonts w:ascii="Arial" w:hAnsi="Arial" w:cs="Arial"/>
        </w:rPr>
      </w:pPr>
    </w:p>
    <w:p w14:paraId="060B0012" w14:textId="77777777" w:rsidR="00C6547A" w:rsidRPr="00160A84" w:rsidRDefault="00C6547A" w:rsidP="00444F6F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p w14:paraId="6F0E6B68" w14:textId="77777777" w:rsidR="00C6547A" w:rsidRPr="00160A84" w:rsidRDefault="00C6547A" w:rsidP="00444F6F">
      <w:pPr>
        <w:rPr>
          <w:rFonts w:ascii="Arial" w:hAnsi="Arial" w:cs="Arial"/>
        </w:rPr>
      </w:pPr>
    </w:p>
    <w:p w14:paraId="173B6FD1" w14:textId="77777777" w:rsidR="00C6547A" w:rsidRPr="00160A84" w:rsidRDefault="00C6547A" w:rsidP="00444F6F">
      <w:pPr>
        <w:rPr>
          <w:rFonts w:ascii="Arial" w:hAnsi="Arial" w:cs="Arial"/>
        </w:rPr>
      </w:pPr>
    </w:p>
    <w:tbl>
      <w:tblPr>
        <w:tblW w:w="1433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779"/>
        <w:gridCol w:w="4397"/>
        <w:gridCol w:w="5008"/>
        <w:gridCol w:w="3757"/>
      </w:tblGrid>
      <w:tr w:rsidR="00444F6F" w:rsidRPr="00160A84" w14:paraId="726A9A4F" w14:textId="77777777" w:rsidTr="00E41951">
        <w:trPr>
          <w:trHeight w:hRule="exact" w:val="281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5E3D624A" w14:textId="77777777" w:rsidR="00AB2525" w:rsidRPr="00160A84" w:rsidRDefault="00AB252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Domain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2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–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admissions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73F0A804" w14:textId="77777777" w:rsidR="00AB2525" w:rsidRPr="00160A84" w:rsidRDefault="00AB2525" w:rsidP="00444F6F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217008A9" w14:textId="77777777" w:rsidTr="00E41951">
        <w:trPr>
          <w:trHeight w:hRule="exact" w:val="270"/>
        </w:trPr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EAEC873" w14:textId="77777777" w:rsidR="00AB2525" w:rsidRPr="00160A84" w:rsidRDefault="00AB252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criteria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24CD872" w14:textId="77777777" w:rsidR="00AB2525" w:rsidRPr="00160A84" w:rsidRDefault="00AB2525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Guidance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evidence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91839D9" w14:textId="77777777" w:rsidR="00AB2525" w:rsidRPr="00160A84" w:rsidRDefault="00AB2525" w:rsidP="00444F6F">
            <w:pPr>
              <w:pStyle w:val="TableParagraph"/>
              <w:ind w:left="115" w:right="171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21E2E6E1" w14:textId="77777777" w:rsidTr="00E41951">
        <w:trPr>
          <w:trHeight w:hRule="exact" w:val="941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208F22A" w14:textId="77777777" w:rsidR="00AB2525" w:rsidRPr="00160A84" w:rsidRDefault="00AB2525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2.1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C3F2CFF" w14:textId="77777777" w:rsidR="00AB2525" w:rsidRPr="00160A84" w:rsidRDefault="00AB2525" w:rsidP="00444F6F">
            <w:pPr>
              <w:pStyle w:val="TableParagraph"/>
              <w:ind w:left="114" w:right="19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admissions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give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both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applicant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education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provider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information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they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require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make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informed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choice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about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whether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take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up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or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make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offer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on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EADF026" w14:textId="77777777" w:rsidR="00AB2525" w:rsidRPr="00160A84" w:rsidRDefault="00AB2525" w:rsidP="00444F6F">
            <w:pPr>
              <w:pStyle w:val="TableParagraph"/>
              <w:ind w:left="114" w:right="199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2CB4F08B" w14:textId="77777777" w:rsidTr="00E41951">
        <w:trPr>
          <w:trHeight w:hRule="exact" w:val="255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8C00FFF" w14:textId="77777777" w:rsidR="00AB2525" w:rsidRPr="00160A84" w:rsidRDefault="00AB2525" w:rsidP="00444F6F">
            <w:pPr>
              <w:pStyle w:val="TableParagraph"/>
              <w:ind w:left="1402" w:right="140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5D57" w14:textId="77777777" w:rsidR="00AB2525" w:rsidRPr="00160A84" w:rsidRDefault="00AB252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2.1.1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92D1" w14:textId="77777777" w:rsidR="00AB2525" w:rsidRPr="00160A84" w:rsidRDefault="00AB2525" w:rsidP="00444F6F">
            <w:pPr>
              <w:pStyle w:val="TableParagraph"/>
              <w:ind w:left="115" w:right="13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sufficient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make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 informed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choice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enrolling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44F51" w14:textId="77777777" w:rsidR="00AB2525" w:rsidRPr="00160A84" w:rsidRDefault="00AB2525" w:rsidP="00444F6F">
            <w:pPr>
              <w:pStyle w:val="TableParagraph"/>
              <w:ind w:left="114" w:right="14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applicants,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therapists.</w:t>
            </w:r>
            <w:r w:rsidRPr="00160A84">
              <w:rPr>
                <w:rFonts w:ascii="Arial" w:eastAsia="Arial" w:hAnsi="Arial" w:cs="Arial"/>
                <w:spacing w:val="2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spacing w:val="2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addresses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programme’s</w:t>
            </w:r>
            <w:proofErr w:type="spellEnd"/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requirements.</w:t>
            </w:r>
          </w:p>
          <w:p w14:paraId="5BB3A5C6" w14:textId="77777777" w:rsidR="00AB2525" w:rsidRPr="00160A84" w:rsidRDefault="00AB2525" w:rsidP="00444F6F">
            <w:pPr>
              <w:pStyle w:val="TableParagraph"/>
              <w:rPr>
                <w:rFonts w:ascii="Arial" w:hAnsi="Arial" w:cs="Arial"/>
              </w:rPr>
            </w:pPr>
          </w:p>
          <w:p w14:paraId="15EB847C" w14:textId="77777777" w:rsidR="00AB2525" w:rsidRPr="00160A84" w:rsidRDefault="00AB2525" w:rsidP="00444F6F">
            <w:pPr>
              <w:pStyle w:val="TableParagraph"/>
              <w:ind w:left="114" w:right="12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details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expectations,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such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undertake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geographical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reach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potential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63D93" w14:textId="77777777" w:rsidR="00AB2525" w:rsidRPr="00160A84" w:rsidRDefault="00AB2525" w:rsidP="00444F6F">
            <w:pPr>
              <w:pStyle w:val="TableParagraph"/>
              <w:ind w:left="114" w:right="148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733BF352" w14:textId="77777777" w:rsidTr="00E41951">
        <w:trPr>
          <w:trHeight w:hRule="exact" w:val="2695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47CCA8E" w14:textId="77777777" w:rsidR="00AB2525" w:rsidRPr="00160A84" w:rsidRDefault="00AB2525" w:rsidP="00444F6F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7D0F" w14:textId="77777777" w:rsidR="00AB2525" w:rsidRPr="00160A84" w:rsidRDefault="00AB2525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2.1.2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944" w14:textId="77777777" w:rsidR="00AB2525" w:rsidRPr="00160A84" w:rsidRDefault="00AB2525" w:rsidP="00444F6F">
            <w:pPr>
              <w:pStyle w:val="TableParagraph"/>
              <w:ind w:left="114" w:right="8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Applicants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have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able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make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informed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choice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enrolling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DC0" w14:textId="77777777" w:rsidR="00AB2525" w:rsidRPr="00160A84" w:rsidRDefault="00AB2525" w:rsidP="00444F6F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537E" w14:textId="77777777" w:rsidR="00AB2525" w:rsidRPr="00160A84" w:rsidRDefault="00AB2525" w:rsidP="00444F6F">
            <w:pPr>
              <w:rPr>
                <w:rFonts w:ascii="Arial" w:hAnsi="Arial" w:cs="Arial"/>
              </w:rPr>
            </w:pPr>
          </w:p>
        </w:tc>
      </w:tr>
    </w:tbl>
    <w:p w14:paraId="5DF275DE" w14:textId="77777777" w:rsidR="00C6547A" w:rsidRPr="00160A84" w:rsidRDefault="00C6547A" w:rsidP="00444F6F">
      <w:pPr>
        <w:rPr>
          <w:rFonts w:ascii="Arial" w:hAnsi="Arial" w:cs="Arial"/>
        </w:rPr>
      </w:pPr>
    </w:p>
    <w:p w14:paraId="39A0A0D6" w14:textId="4AA14B89" w:rsidR="00F90C0F" w:rsidRDefault="00F90C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DBACC0" w14:textId="77777777" w:rsidR="00C6547A" w:rsidRPr="00160A84" w:rsidRDefault="00C6547A" w:rsidP="00444F6F">
      <w:pPr>
        <w:rPr>
          <w:rFonts w:ascii="Arial" w:hAnsi="Arial" w:cs="Arial"/>
        </w:rPr>
      </w:pPr>
    </w:p>
    <w:p w14:paraId="62470DC1" w14:textId="77777777" w:rsidR="00EC0C5C" w:rsidRPr="00160A84" w:rsidRDefault="00EC0C5C" w:rsidP="00444F6F">
      <w:pPr>
        <w:rPr>
          <w:rFonts w:ascii="Arial" w:hAnsi="Arial" w:cs="Arial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338"/>
        <w:gridCol w:w="4961"/>
        <w:gridCol w:w="4111"/>
      </w:tblGrid>
      <w:tr w:rsidR="00444F6F" w:rsidRPr="00160A84" w14:paraId="67561C1E" w14:textId="77777777" w:rsidTr="00E41951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AE7810D" w14:textId="77777777" w:rsidR="00AB2525" w:rsidRPr="00160A84" w:rsidRDefault="00AB2525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2.2</w:t>
            </w:r>
          </w:p>
        </w:tc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E4EA4B0" w14:textId="77777777" w:rsidR="00AB2525" w:rsidRPr="00160A84" w:rsidRDefault="00AB2525" w:rsidP="00444F6F">
            <w:pPr>
              <w:pStyle w:val="TableParagraph"/>
              <w:ind w:left="114" w:right="30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selection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entry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include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appropriate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academic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professional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entry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standards.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A10F364" w14:textId="77777777" w:rsidR="00AB2525" w:rsidRPr="00160A84" w:rsidRDefault="00AB2525" w:rsidP="00444F6F">
            <w:pPr>
              <w:pStyle w:val="TableParagraph"/>
              <w:ind w:left="114" w:right="305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706FC9A4" w14:textId="77777777" w:rsidTr="00E41951">
        <w:trPr>
          <w:trHeight w:hRule="exact" w:val="160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F1E9"/>
            <w:textDirection w:val="btLr"/>
          </w:tcPr>
          <w:p w14:paraId="6D818E1A" w14:textId="77777777" w:rsidR="00F56EB3" w:rsidRPr="00160A84" w:rsidRDefault="00F56EB3" w:rsidP="00444F6F">
            <w:pPr>
              <w:pStyle w:val="TableParagraph"/>
              <w:ind w:left="1072" w:right="107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5682B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2.2.1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02AE" w14:textId="77777777" w:rsidR="00F56EB3" w:rsidRPr="00160A84" w:rsidRDefault="00F56EB3" w:rsidP="00444F6F">
            <w:pPr>
              <w:pStyle w:val="TableParagraph"/>
              <w:ind w:left="115" w:right="13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ethical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reflected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entry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standards.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58483" w14:textId="77777777" w:rsidR="00F56EB3" w:rsidRPr="00160A84" w:rsidRDefault="00F56EB3" w:rsidP="00444F6F">
            <w:pPr>
              <w:pStyle w:val="TableParagraph"/>
              <w:ind w:left="113" w:right="14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standards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ethical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conduct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expectations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reflected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admission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entry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standards.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regularly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review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academic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standards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reasoning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entry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requirements.</w:t>
            </w:r>
          </w:p>
          <w:p w14:paraId="7C694B03" w14:textId="77777777" w:rsidR="00F56EB3" w:rsidRPr="00160A84" w:rsidRDefault="00F56EB3" w:rsidP="00444F6F">
            <w:pPr>
              <w:pStyle w:val="TableParagraph"/>
              <w:ind w:left="113" w:right="118"/>
              <w:rPr>
                <w:rFonts w:ascii="Arial" w:eastAsia="Arial" w:hAnsi="Arial" w:cs="Arial"/>
                <w:spacing w:val="-2"/>
                <w:w w:val="105"/>
              </w:rPr>
            </w:pPr>
          </w:p>
          <w:p w14:paraId="6E6FB67A" w14:textId="77777777" w:rsidR="00F56EB3" w:rsidRPr="00160A84" w:rsidRDefault="00F56EB3" w:rsidP="00444F6F">
            <w:pPr>
              <w:pStyle w:val="TableParagraph"/>
              <w:ind w:left="113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spacing w:val="-2"/>
                <w:w w:val="105"/>
              </w:rPr>
              <w:t>Fo</w:t>
            </w:r>
            <w:r w:rsidRPr="00160A84">
              <w:rPr>
                <w:rFonts w:ascii="Arial" w:eastAsia="Arial" w:hAnsi="Arial" w:cs="Arial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apprenticeshi</w:t>
            </w:r>
            <w:r w:rsidRPr="00160A84">
              <w:rPr>
                <w:rFonts w:ascii="Arial" w:eastAsia="Arial" w:hAnsi="Arial" w:cs="Arial"/>
                <w:w w:val="105"/>
              </w:rPr>
              <w:t>p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-1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3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programm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proofErr w:type="spellEnd"/>
            <w:r w:rsidRPr="00160A84">
              <w:rPr>
                <w:rFonts w:ascii="Arial" w:eastAsia="Arial" w:hAnsi="Arial" w:cs="Arial"/>
                <w:spacing w:val="3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-1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define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relationshi</w:t>
            </w:r>
            <w:r w:rsidRPr="00160A84">
              <w:rPr>
                <w:rFonts w:ascii="Arial" w:eastAsia="Arial" w:hAnsi="Arial" w:cs="Arial"/>
                <w:w w:val="105"/>
              </w:rPr>
              <w:t>p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betwee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employer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assessing</w:t>
            </w:r>
            <w:r w:rsidRPr="00160A84">
              <w:rPr>
                <w:rFonts w:ascii="Arial" w:eastAsia="Arial" w:hAnsi="Arial" w:cs="Arial"/>
                <w:w w:val="9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applications.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admissions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existing</w:t>
            </w:r>
            <w:r w:rsidRPr="00160A84">
              <w:rPr>
                <w:rFonts w:ascii="Arial" w:eastAsia="Arial" w:hAnsi="Arial" w:cs="Arial"/>
                <w:w w:val="105"/>
              </w:rPr>
              <w:t xml:space="preserve"> employees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newly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recruited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employees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determine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whether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they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meet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needs,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expectations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criteria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employer,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profession.</w:t>
            </w:r>
          </w:p>
          <w:p w14:paraId="4EB855BD" w14:textId="77777777" w:rsidR="00F56EB3" w:rsidRPr="00160A84" w:rsidRDefault="00F56EB3" w:rsidP="00444F6F">
            <w:pPr>
              <w:pStyle w:val="TableParagraph"/>
              <w:ind w:left="114"/>
              <w:rPr>
                <w:rFonts w:ascii="Arial" w:hAnsi="Arial" w:cs="Arial"/>
              </w:rPr>
            </w:pPr>
          </w:p>
          <w:p w14:paraId="10BE1166" w14:textId="77777777" w:rsidR="00F56EB3" w:rsidRPr="00160A84" w:rsidRDefault="00F56EB3" w:rsidP="00444F6F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foundation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offered,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describes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progression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route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from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 xml:space="preserve">foundation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lastRenderedPageBreak/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alignment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outcomes.</w:t>
            </w:r>
          </w:p>
          <w:p w14:paraId="66AE3272" w14:textId="77777777" w:rsidR="00F56EB3" w:rsidRPr="00160A84" w:rsidRDefault="00F56EB3" w:rsidP="00444F6F">
            <w:pPr>
              <w:ind w:left="113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standard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application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applies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generic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foundation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228B0" w14:textId="77777777" w:rsidR="00F56EB3" w:rsidRPr="00160A84" w:rsidRDefault="00F56EB3" w:rsidP="00444F6F">
            <w:pPr>
              <w:pStyle w:val="TableParagraph"/>
              <w:ind w:left="114" w:right="141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36B54C44" w14:textId="77777777" w:rsidTr="00E41951">
        <w:trPr>
          <w:trHeight w:hRule="exact" w:val="2321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6F1E9"/>
            <w:textDirection w:val="btLr"/>
          </w:tcPr>
          <w:p w14:paraId="0B979364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E0BB7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2.2.2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41A6" w14:textId="77777777" w:rsidR="00F56EB3" w:rsidRPr="00160A84" w:rsidRDefault="00F56EB3" w:rsidP="00444F6F">
            <w:pPr>
              <w:pStyle w:val="TableParagraph"/>
              <w:ind w:left="115" w:right="14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Both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existing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employees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newly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recruited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employees offered a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place in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 apprenticeship</w:t>
            </w:r>
            <w:r w:rsidRPr="00160A84">
              <w:rPr>
                <w:rFonts w:ascii="Arial" w:eastAsia="Arial" w:hAnsi="Arial" w:cs="Arial"/>
                <w:spacing w:val="3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4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criteria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employer,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752CC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78A03F9C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2F86FD54" w14:textId="77777777" w:rsidTr="00E41951">
        <w:trPr>
          <w:trHeight w:hRule="exact" w:val="2743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6F1E9"/>
            <w:textDirection w:val="btLr"/>
          </w:tcPr>
          <w:p w14:paraId="643BABA3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46B5F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2.2.3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0F93" w14:textId="77777777" w:rsidR="00F56EB3" w:rsidRPr="00160A84" w:rsidRDefault="00F56EB3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foundation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designed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entry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route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coherent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its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own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right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proofErr w:type="gramEnd"/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clearly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alignment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A621B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56A26845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76D4978F" w14:textId="77777777" w:rsidTr="00E41951">
        <w:trPr>
          <w:trHeight w:hRule="exact" w:val="340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8B14652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AA94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2.2.4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D419" w14:textId="77777777" w:rsidR="00F56EB3" w:rsidRPr="00160A84" w:rsidRDefault="00F56EB3" w:rsidP="00444F6F">
            <w:pPr>
              <w:pStyle w:val="TableParagraph"/>
              <w:ind w:left="115" w:right="20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Where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generic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foundation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used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entry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route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applicant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undergo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standard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admissions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will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subject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standard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7EF4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0F23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</w:tbl>
    <w:p w14:paraId="54C73B83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415E13C1" wp14:editId="5128AEFA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169" name="Freeform 14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5C071" id="Group 168" o:spid="_x0000_s1026" style="position:absolute;margin-left:70.85pt;margin-top:788.3pt;width:453.55pt;height:.1pt;z-index:-251658224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8/9gIAAN8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6B3/yMEsUaEODGCIHtSYA80sL8EDgoasdyjjwYZkH1fwr5kiaDnq8pwlK+te5WaF8R&#10;truzLvR5Dpavc96zX8ObKBoJLf/xE4nxDgu/9O/iEAbCh7APEVnHpCM+dQ86YE2GoIAVT5fLF8FO&#10;hzgEm4zAoKTlQJFVA2u+Vz1tsAjDwRL7lmu1xa5ZA7mh1wABgvCKr8RC7uPYcKZPYWBiHM8KQwnM&#10;ik3QpGUOmWEKNEmXUa8Ffmj0Tqy1d7mjRwBJnrxSjaNCFUesghtOYALf6IekyHVUWqVvail9GaRC&#10;KvPTWdDGalnn6EQ21pSbS2nIjuEUjJfzxWX/gp6FwbRRuQerBMuve9uxWgYbkkvQFt5b6N3Q7Bud&#10;P0IfGx1mK/wLwKi0+U1JB3M1o/bXlhlBifyi4DGeJdMpDmK/mc4WE9iYsWcz9jDFASqjjkLh0bx0&#10;YXhvW1OXFWRKfCso/RkGUVFjn3t+gVW/gXngLT9FwXo2psd7H/X0X1r9AQ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CXop8/9gIAAN8GAAAOAAAAAAAAAAAAAAAAAC4CAABkcnMvZTJvRG9jLnhtbFBLAQItABQABgAI&#10;AAAAIQByrYLM4gAAAA4BAAAPAAAAAAAAAAAAAAAAAFAFAABkcnMvZG93bnJldi54bWxQSwUGAAAA&#10;AAQABADzAAAAXwYAAAAA&#10;">
                <v:shape id="Freeform 14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2VwAAAANwAAAAPAAAAZHJzL2Rvd25yZXYueG1sRE9Na4NA&#10;EL0X8h+WKeTWrPUg0WaV0pCQHGPTngd3qqI7K+4m6r/PFgq9zeN9zq6YTS/uNLrWsoLXTQSCuLK6&#10;5VrB9fPwsgXhPLLG3jIpWMhBka+edphpO/GF7qWvRQhhl6GCxvshk9JVDRl0GzsQB+7HjgZ9gGMt&#10;9YhTCDe9jKMokQZbDg0NDvTRUNWVN6Pg6PYX830s4+4qtzJNz/VCX5NS6+f5/Q2Ep9n/i//cJx3m&#10;Jyn8PhMukPkDAAD//wMAUEsBAi0AFAAGAAgAAAAhANvh9svuAAAAhQEAABMAAAAAAAAAAAAAAAAA&#10;AAAAAFtDb250ZW50X1R5cGVzXS54bWxQSwECLQAUAAYACAAAACEAWvQsW78AAAAVAQAACwAAAAAA&#10;AAAAAAAAAAAfAQAAX3JlbHMvLnJlbHNQSwECLQAUAAYACAAAACEA6MEdlcAAAADcAAAADwAAAAAA&#10;AAAAAAAAAAAHAgAAZHJzL2Rvd25yZXYueG1sUEsFBgAAAAADAAMAtwAAAPQCAAAAAA=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CD7AD3" wp14:editId="05EDA781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953F3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D7AD3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564.3pt;margin-top:40.5pt;width:20pt;height:6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hQ1AEAAJEDAAAOAAAAZHJzL2Uyb0RvYy54bWysU9tu2zAMfR+wfxD0vtgJ1rQw4hRdiw4D&#10;ugvQ7QNoWbKN2aJGKbHz96PkON3lbdgLQUvU4TmH9O52Gnpx1OQ7tKVcr3IptFVYd7Yp5bevj29u&#10;pPABbA09Wl3Kk/bydv/61W50hd5gi32tSTCI9cXoStmG4Ios86rVA/gVOm350iANEPiTmqwmGBl9&#10;6LNNnm+zEal2hEp7z6cP86XcJ3xjtAqfjfE6iL6UzC2kSClWMWb7HRQNgWs7daYB/8BigM5y0wvU&#10;AwQQB+r+gho6RejRhJXCIUNjOqWTBlazzv9Q89yC00kLm+PdxSb//2DVp+Oz+0IiTO9w4gEmEd49&#10;ofruhcX7Fmyj74hwbDXU3HgdLctG54vz02i1L3wEqcaPWPOQ4RAwAU2GhugK6xSMzgM4XUzXUxCK&#10;DzdXb/OcbxRfXV9vt9ubq9QCiuW1Ix/eaxxETEpJPNSEDscnHyIbKJaS2MziY9f3abC9/e2AC+NJ&#10;Yh8Jz9TDVE1cHVVUWJ9YB+G8J7zXnMQoxcg7Ukr/4wCkpeg/WPYiLtSS0JJUSwJWtcirxo/n9D7M&#10;i3dw1DUtI89uW7xjv0yXpLywOPPkuSeF5x2Ni/Xrd6p6+ZP2PwEAAP//AwBQSwMEFAAGAAgAAAAh&#10;AJGM4AziAAAADQEAAA8AAABkcnMvZG93bnJldi54bWxMj8FOwzAQRO9I/IO1SNyo47ZEUYhTUQoX&#10;BBKU9sDNjd0kIl6H2G3M37M5wW1ndzT7plhF27GzGXzrUIKYJcAMVk63WEvYfTzdZMB8UKhV59BI&#10;+DEeVuXlRaFy7UZ8N+dtqBmFoM+VhCaEPufcV42xys9cb5BuRzdYFUgONdeDGincdnyeJCm3qkX6&#10;0KjePDSm+tqerITH9dvz5vU7xuO4Fu1SbW73i5dPKa+v4v0dsGBi+DPDhE/oUBLTwZ1Qe9aRFvMs&#10;Ja+ETFCpySHSaXOgaZEsBfCy4P9blL8AAAD//wMAUEsBAi0AFAAGAAgAAAAhALaDOJL+AAAA4QEA&#10;ABMAAAAAAAAAAAAAAAAAAAAAAFtDb250ZW50X1R5cGVzXS54bWxQSwECLQAUAAYACAAAACEAOP0h&#10;/9YAAACUAQAACwAAAAAAAAAAAAAAAAAvAQAAX3JlbHMvLnJlbHNQSwECLQAUAAYACAAAACEA3yrY&#10;UNQBAACRAwAADgAAAAAAAAAAAAAAAAAuAgAAZHJzL2Uyb0RvYy54bWxQSwECLQAUAAYACAAAACEA&#10;kYzgDOIAAAANAQAADwAAAAAAAAAAAAAAAAAuBAAAZHJzL2Rvd25yZXYueG1sUEsFBgAAAAAEAAQA&#10;8wAAAD0FAAAAAA==&#10;" filled="f" stroked="f">
                <v:textbox style="layout-flow:vertical" inset="0,0,0,0">
                  <w:txbxContent>
                    <w:p w14:paraId="100953F3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5B5F43" w14:textId="77777777" w:rsidR="00EC0C5C" w:rsidRPr="00160A84" w:rsidRDefault="00EC0C5C" w:rsidP="00444F6F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p w14:paraId="64628659" w14:textId="77777777" w:rsidR="00EC0C5C" w:rsidRPr="00160A84" w:rsidRDefault="00EC0C5C" w:rsidP="00444F6F">
      <w:pPr>
        <w:rPr>
          <w:rFonts w:ascii="Arial" w:hAnsi="Arial" w:cs="Arial"/>
        </w:rPr>
      </w:pPr>
    </w:p>
    <w:tbl>
      <w:tblPr>
        <w:tblW w:w="14601" w:type="dxa"/>
        <w:tblInd w:w="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94"/>
        <w:gridCol w:w="4273"/>
        <w:gridCol w:w="4961"/>
        <w:gridCol w:w="4147"/>
      </w:tblGrid>
      <w:tr w:rsidR="00444F6F" w:rsidRPr="00160A84" w14:paraId="419856F5" w14:textId="77777777" w:rsidTr="00556BEE">
        <w:trPr>
          <w:trHeight w:hRule="exact" w:val="59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2C8EBA9" w14:textId="77777777" w:rsidR="00766716" w:rsidRPr="00160A84" w:rsidRDefault="00766716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2.3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1057860" w14:textId="77777777" w:rsidR="00766716" w:rsidRPr="00160A84" w:rsidRDefault="0076671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 admissions process must ensure that applicants have a good command of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English.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9E7EDBE" w14:textId="77777777" w:rsidR="00766716" w:rsidRPr="00160A84" w:rsidRDefault="00766716" w:rsidP="00444F6F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5BD31FA0" w14:textId="77777777" w:rsidTr="00556BEE">
        <w:trPr>
          <w:trHeight w:hRule="exact" w:val="30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C4CD30B" w14:textId="77777777" w:rsidR="00766716" w:rsidRPr="00160A84" w:rsidRDefault="00766716" w:rsidP="00444F6F">
            <w:pPr>
              <w:pStyle w:val="TableParagraph"/>
              <w:ind w:left="852" w:right="85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EE5" w14:textId="77777777" w:rsidR="00766716" w:rsidRPr="00160A84" w:rsidRDefault="0076671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2.3.1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9658" w14:textId="77777777" w:rsidR="00766716" w:rsidRPr="00160A84" w:rsidRDefault="00766716" w:rsidP="00444F6F">
            <w:pPr>
              <w:pStyle w:val="TableParagraph"/>
              <w:ind w:left="115" w:right="19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regarding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English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language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required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913F" w14:textId="77777777" w:rsidR="00766716" w:rsidRPr="00160A84" w:rsidRDefault="00766716" w:rsidP="00444F6F">
            <w:pPr>
              <w:pStyle w:val="TableParagraph"/>
              <w:ind w:left="114" w:right="14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admissions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ensures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have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expected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level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written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spoken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English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language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point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entry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available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pre-sessional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English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language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documentation.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1194" w14:textId="77777777" w:rsidR="00766716" w:rsidRPr="00160A84" w:rsidRDefault="00766716" w:rsidP="00444F6F">
            <w:pPr>
              <w:pStyle w:val="TableParagraph"/>
              <w:ind w:left="114" w:right="144"/>
              <w:rPr>
                <w:rFonts w:ascii="Arial" w:eastAsia="Arial" w:hAnsi="Arial" w:cs="Arial"/>
                <w:w w:val="110"/>
              </w:rPr>
            </w:pPr>
          </w:p>
        </w:tc>
      </w:tr>
    </w:tbl>
    <w:p w14:paraId="158AD3F6" w14:textId="09F2421D" w:rsidR="00F90C0F" w:rsidRDefault="00F90C0F"/>
    <w:p w14:paraId="2DDEF96D" w14:textId="5E13887D" w:rsidR="00F90C0F" w:rsidRDefault="00F90C0F"/>
    <w:p w14:paraId="2E67FE99" w14:textId="669F0F98" w:rsidR="00F90C0F" w:rsidRDefault="00F90C0F"/>
    <w:p w14:paraId="7F261627" w14:textId="6617BA04" w:rsidR="00F90C0F" w:rsidRDefault="00F90C0F">
      <w:r>
        <w:br w:type="page"/>
      </w:r>
    </w:p>
    <w:p w14:paraId="37481C39" w14:textId="77777777" w:rsidR="00F90C0F" w:rsidRDefault="00F90C0F"/>
    <w:tbl>
      <w:tblPr>
        <w:tblW w:w="14601" w:type="dxa"/>
        <w:tblInd w:w="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94"/>
        <w:gridCol w:w="4273"/>
        <w:gridCol w:w="4961"/>
        <w:gridCol w:w="4147"/>
      </w:tblGrid>
      <w:tr w:rsidR="00444F6F" w:rsidRPr="00160A84" w14:paraId="3AE10EEC" w14:textId="77777777" w:rsidTr="00556BEE">
        <w:trPr>
          <w:trHeight w:hRule="exact" w:val="59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D711431" w14:textId="77777777" w:rsidR="00766716" w:rsidRPr="00160A84" w:rsidRDefault="00766716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2.4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6207831" w14:textId="77777777" w:rsidR="00766716" w:rsidRPr="00160A84" w:rsidRDefault="00766716" w:rsidP="00444F6F">
            <w:pPr>
              <w:pStyle w:val="TableParagraph"/>
              <w:ind w:left="114" w:right="90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admissions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</w:t>
            </w:r>
            <w:r w:rsidRPr="00160A84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assess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suitability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applicants,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including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criminal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95"/>
              </w:rPr>
              <w:t>conviction</w:t>
            </w:r>
            <w:r w:rsidRPr="00160A84">
              <w:rPr>
                <w:rFonts w:ascii="Arial" w:eastAsia="Arial" w:hAnsi="Arial" w:cs="Arial"/>
                <w:b/>
                <w:bCs/>
                <w:spacing w:val="43"/>
                <w:w w:val="9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95"/>
              </w:rPr>
              <w:t>checks.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6AFA1DB" w14:textId="77777777" w:rsidR="00766716" w:rsidRPr="00160A84" w:rsidRDefault="00766716" w:rsidP="00444F6F">
            <w:pPr>
              <w:pStyle w:val="TableParagraph"/>
              <w:ind w:left="114" w:right="909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79D2E92E" w14:textId="77777777" w:rsidTr="00556BEE">
        <w:trPr>
          <w:trHeight w:hRule="exact" w:val="5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7064EB2" w14:textId="77777777" w:rsidR="00766716" w:rsidRPr="00160A84" w:rsidRDefault="00766716" w:rsidP="00444F6F">
            <w:pPr>
              <w:pStyle w:val="TableParagraph"/>
              <w:ind w:left="1512" w:right="151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F022" w14:textId="77777777" w:rsidR="00766716" w:rsidRPr="00160A84" w:rsidRDefault="0076671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2.4.1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30A8" w14:textId="77777777" w:rsidR="00766716" w:rsidRPr="00160A84" w:rsidRDefault="00766716" w:rsidP="00444F6F">
            <w:pPr>
              <w:pStyle w:val="TableParagraph"/>
              <w:ind w:left="115" w:right="19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offered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place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hold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personal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attributes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suitable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4A83" w14:textId="77777777" w:rsidR="00766716" w:rsidRPr="00160A84" w:rsidRDefault="00766716" w:rsidP="00444F6F">
            <w:pPr>
              <w:pStyle w:val="TableParagraph"/>
              <w:ind w:left="114" w:right="12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admissions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assesses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being </w:t>
            </w:r>
            <w:r w:rsidRPr="00160A84">
              <w:rPr>
                <w:rFonts w:ascii="Arial" w:eastAsia="Arial" w:hAnsi="Arial" w:cs="Arial"/>
                <w:w w:val="110"/>
              </w:rPr>
              <w:t>suitable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profession,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Tutor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overall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responsibility.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Applicants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have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previously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been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enrolled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any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other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health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submit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self-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declaration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confirming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previous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fitness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concerns.</w:t>
            </w:r>
          </w:p>
          <w:p w14:paraId="6CFC673E" w14:textId="77777777" w:rsidR="00766716" w:rsidRPr="00160A84" w:rsidRDefault="00766716" w:rsidP="00444F6F">
            <w:pPr>
              <w:pStyle w:val="TableParagraph"/>
              <w:rPr>
                <w:rFonts w:ascii="Arial" w:hAnsi="Arial" w:cs="Arial"/>
              </w:rPr>
            </w:pPr>
          </w:p>
          <w:p w14:paraId="2A11A5B1" w14:textId="77777777" w:rsidR="00766716" w:rsidRPr="00160A84" w:rsidRDefault="00766716" w:rsidP="00444F6F">
            <w:pPr>
              <w:pStyle w:val="TableParagraph"/>
              <w:ind w:left="114" w:right="13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requesting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confirming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criminal record checks on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 applicants 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described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4DFF" w14:textId="77777777" w:rsidR="00766716" w:rsidRPr="00160A84" w:rsidRDefault="00766716" w:rsidP="00444F6F">
            <w:pPr>
              <w:pStyle w:val="TableParagraph"/>
              <w:ind w:left="114" w:right="121"/>
              <w:rPr>
                <w:rFonts w:ascii="Arial" w:eastAsia="Arial" w:hAnsi="Arial" w:cs="Arial"/>
                <w:w w:val="110"/>
              </w:rPr>
            </w:pPr>
          </w:p>
        </w:tc>
      </w:tr>
    </w:tbl>
    <w:p w14:paraId="3F6A5F4D" w14:textId="4E7192E4" w:rsidR="00F90C0F" w:rsidRDefault="00F90C0F"/>
    <w:p w14:paraId="761D1748" w14:textId="77777777" w:rsidR="00F90C0F" w:rsidRDefault="00F90C0F">
      <w:r>
        <w:br w:type="page"/>
      </w:r>
    </w:p>
    <w:p w14:paraId="4345238C" w14:textId="77777777" w:rsidR="00F90C0F" w:rsidRDefault="00F90C0F"/>
    <w:tbl>
      <w:tblPr>
        <w:tblW w:w="14601" w:type="dxa"/>
        <w:tblInd w:w="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94"/>
        <w:gridCol w:w="4273"/>
        <w:gridCol w:w="4961"/>
        <w:gridCol w:w="4147"/>
      </w:tblGrid>
      <w:tr w:rsidR="00444F6F" w:rsidRPr="00160A84" w14:paraId="705585B1" w14:textId="77777777" w:rsidTr="00556BEE">
        <w:trPr>
          <w:trHeight w:hRule="exact" w:val="59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B4876BC" w14:textId="77777777" w:rsidR="00766716" w:rsidRPr="00160A84" w:rsidRDefault="00E413A9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</w:rPr>
              <w:br w:type="page"/>
            </w:r>
            <w:r w:rsidR="00766716"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="00766716"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="00766716" w:rsidRPr="00160A84">
              <w:rPr>
                <w:rFonts w:ascii="Arial" w:eastAsia="Arial" w:hAnsi="Arial" w:cs="Arial"/>
                <w:b/>
                <w:bCs/>
              </w:rPr>
              <w:t>2.5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5FFDFCB" w14:textId="77777777" w:rsidR="00766716" w:rsidRPr="00160A84" w:rsidRDefault="00766716" w:rsidP="00444F6F">
            <w:pPr>
              <w:pStyle w:val="TableParagraph"/>
              <w:ind w:left="114" w:right="58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aware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comply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b/>
                <w:bCs/>
                <w:spacing w:val="-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requirements.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4392BE4" w14:textId="77777777" w:rsidR="00766716" w:rsidRPr="00160A84" w:rsidRDefault="00766716" w:rsidP="00444F6F">
            <w:pPr>
              <w:pStyle w:val="TableParagraph"/>
              <w:ind w:left="114" w:right="586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41D764E6" w14:textId="77777777" w:rsidTr="00E41951">
        <w:trPr>
          <w:trHeight w:hRule="exact" w:val="2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BF6DC87" w14:textId="77777777" w:rsidR="00766716" w:rsidRPr="00160A84" w:rsidRDefault="00766716" w:rsidP="00444F6F">
            <w:pPr>
              <w:pStyle w:val="TableParagraph"/>
              <w:ind w:left="3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D905" w14:textId="77777777" w:rsidR="00766716" w:rsidRPr="00160A84" w:rsidRDefault="0076671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2.5.1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7493" w14:textId="77777777" w:rsidR="00766716" w:rsidRPr="00160A84" w:rsidRDefault="00766716" w:rsidP="00444F6F">
            <w:pPr>
              <w:pStyle w:val="TableParagraph"/>
              <w:ind w:left="115" w:right="14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Applicants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place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advised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health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0A7D" w14:textId="77777777" w:rsidR="00766716" w:rsidRPr="00160A84" w:rsidRDefault="00766716" w:rsidP="00444F6F">
            <w:pPr>
              <w:pStyle w:val="TableParagraph"/>
              <w:ind w:left="114" w:right="12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requirements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proofErr w:type="gramEnd"/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 health clearance 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immunisations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2424" w14:textId="77777777" w:rsidR="00766716" w:rsidRPr="00160A84" w:rsidRDefault="00766716" w:rsidP="00444F6F">
            <w:pPr>
              <w:pStyle w:val="TableParagraph"/>
              <w:ind w:left="114" w:right="125"/>
              <w:rPr>
                <w:rFonts w:ascii="Arial" w:eastAsia="Arial" w:hAnsi="Arial" w:cs="Arial"/>
                <w:w w:val="105"/>
              </w:rPr>
            </w:pPr>
          </w:p>
        </w:tc>
      </w:tr>
    </w:tbl>
    <w:p w14:paraId="7F46B400" w14:textId="77777777" w:rsidR="00792FE8" w:rsidRPr="00160A84" w:rsidRDefault="00792FE8" w:rsidP="00444F6F">
      <w:pPr>
        <w:rPr>
          <w:rFonts w:ascii="Arial" w:eastAsia="Arial" w:hAnsi="Arial" w:cs="Arial"/>
        </w:rPr>
        <w:sectPr w:rsidR="00792FE8" w:rsidRPr="00160A84" w:rsidSect="00E33EBD">
          <w:footerReference w:type="even" r:id="rId11"/>
          <w:footerReference w:type="default" r:id="rId12"/>
          <w:headerReference w:type="first" r:id="rId13"/>
          <w:pgSz w:w="16840" w:h="11906" w:orient="landscape"/>
          <w:pgMar w:top="620" w:right="620" w:bottom="940" w:left="940" w:header="0" w:footer="749" w:gutter="0"/>
          <w:cols w:space="720"/>
          <w:titlePg/>
          <w:docGrid w:linePitch="299"/>
        </w:sectPr>
      </w:pPr>
    </w:p>
    <w:p w14:paraId="56746C25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093FB1D8" wp14:editId="6B9664DD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164" name="Freeform 136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6E189" id="Group 163" o:spid="_x0000_s1026" style="position:absolute;margin-left:70.85pt;margin-top:788.3pt;width:453.55pt;height:.1pt;z-index:-251658223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WU9gIAAN8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6B33xKiWINCHBjhMD2JMmpZ4z5IXBQ1I7lHHkwzILq/xTyJU0GPV9ThKV8a92t0L4i&#10;bHdnXejzHCxf57xnv4Y3UTQSWv7jJxITTOaX/l0cwkD4EPYhIuuYdMSn7kEHrMkQFLDi6XL5Itjp&#10;EIdgkxEYlLQcKLJqYM33qqcNFmE4WGLfcq222DVrIDf0GiBAEF7xlVjIfRwbzvQpDEyM41lhKIFZ&#10;sQmatMwhM0yBJuky6rXAD43eibX2Lnf0CCDJk1eqcVSo4ohVcMMJTOAb/ZAUuY5Kq/RNLaUvg1RI&#10;ZX46C9pYLescncjGmnJzKQ3ZMZyC8XK+uOxf0LMwmDYq92CVYPl1bztWy2BDcgnawnsLvRse20bn&#10;j9DHRofZCv8CMCptflPSwVzNqP21ZUZQIr8oeIxnyXSKg9hvprPFBDZm7NmMPUxxgMqoo1B4NC9d&#10;GN7b1tRlBZkS3wpKf4ZBVNTY555fYNVvYB54y09RsJ6N6fHeRz39l1Z/AA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CCfeWU9gIAAN8GAAAOAAAAAAAAAAAAAAAAAC4CAABkcnMvZTJvRG9jLnhtbFBLAQItABQABgAI&#10;AAAAIQByrYLM4gAAAA4BAAAPAAAAAAAAAAAAAAAAAFAFAABkcnMvZG93bnJldi54bWxQSwUGAAAA&#10;AAQABADzAAAAXwYAAAAA&#10;">
                <v:shape id="Freeform 13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ILvwAAANwAAAAPAAAAZHJzL2Rvd25yZXYueG1sRE9Li8Iw&#10;EL4v+B/CCN7WVBHRaiyiKOvR+jgPzdiWNpPSRFv//UZY2Nt8fM9ZJ72pxYtaV1pWMBlHIIgzq0vO&#10;FVwvh+8FCOeRNdaWScGbHCSbwdcaY207PtMr9bkIIexiVFB438RSuqwgg25sG+LAPWxr0AfY5lK3&#10;2IVwU8tpFM2lwZJDQ4EN7QrKqvRpFBzd/mzux3RaXeVCLpen/E23TqnRsN+uQHjq/b/4z/2jw/z5&#10;DD7PhAvk5hcAAP//AwBQSwECLQAUAAYACAAAACEA2+H2y+4AAACFAQAAEwAAAAAAAAAAAAAAAAAA&#10;AAAAW0NvbnRlbnRfVHlwZXNdLnhtbFBLAQItABQABgAIAAAAIQBa9CxbvwAAABUBAAALAAAAAAAA&#10;AAAAAAAAAB8BAABfcmVscy8ucmVsc1BLAQItABQABgAIAAAAIQAGwLILvwAAANwAAAAPAAAAAAAA&#10;AAAAAAAAAAcCAABkcnMvZG93bnJldi54bWxQSwUGAAAAAAMAAwC3AAAA8wIAAAAA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5"/>
        <w:gridCol w:w="3348"/>
        <w:gridCol w:w="6670"/>
        <w:gridCol w:w="3688"/>
      </w:tblGrid>
      <w:tr w:rsidR="00444F6F" w:rsidRPr="00160A84" w14:paraId="4C108678" w14:textId="77777777" w:rsidTr="00556BEE">
        <w:trPr>
          <w:trHeight w:hRule="exact" w:val="651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B65A2EE" w14:textId="77777777" w:rsidR="00DD00DD" w:rsidRPr="00160A84" w:rsidRDefault="00DD00DD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2.6</w:t>
            </w:r>
          </w:p>
        </w:tc>
        <w:tc>
          <w:tcPr>
            <w:tcW w:w="10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52855FC" w14:textId="77777777" w:rsidR="00DD00DD" w:rsidRPr="00160A84" w:rsidRDefault="00DD00DD" w:rsidP="00444F6F">
            <w:pPr>
              <w:pStyle w:val="TableParagraph"/>
              <w:ind w:left="114" w:right="26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appropriate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assessing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applicants’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prior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experience.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7777000" w14:textId="77777777" w:rsidR="00DD00DD" w:rsidRPr="00160A84" w:rsidRDefault="00DD00DD" w:rsidP="00444F6F">
            <w:pPr>
              <w:pStyle w:val="TableParagraph"/>
              <w:ind w:left="114" w:right="267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5CA175A7" w14:textId="77777777" w:rsidTr="00556BEE">
        <w:trPr>
          <w:trHeight w:hRule="exact" w:val="6682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1037499" w14:textId="77777777" w:rsidR="00F56EB3" w:rsidRPr="00160A84" w:rsidRDefault="00F56EB3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E49A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2.6.1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CBAC" w14:textId="77777777" w:rsidR="00F56EB3" w:rsidRPr="00160A84" w:rsidRDefault="00F56EB3" w:rsidP="00444F6F">
            <w:pPr>
              <w:pStyle w:val="TableParagraph"/>
              <w:ind w:left="115" w:right="15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should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offered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fair,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transparent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involve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reasonable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judgement.</w:t>
            </w:r>
          </w:p>
        </w:tc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47CB3" w14:textId="77777777" w:rsidR="00F56EB3" w:rsidRPr="00160A84" w:rsidRDefault="00F56EB3" w:rsidP="00444F6F">
            <w:pPr>
              <w:pStyle w:val="TableParagraph"/>
              <w:ind w:left="114" w:right="13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clear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reasonable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facilitate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each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basis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Tutor.</w:t>
            </w:r>
          </w:p>
          <w:p w14:paraId="7B109220" w14:textId="77777777" w:rsidR="00F56EB3" w:rsidRPr="00160A84" w:rsidRDefault="00F56EB3" w:rsidP="00444F6F">
            <w:pPr>
              <w:pStyle w:val="TableParagraph"/>
              <w:ind w:left="114" w:right="14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h</w:t>
            </w:r>
            <w:r w:rsidRPr="00160A84">
              <w:rPr>
                <w:rFonts w:ascii="Arial" w:eastAsia="Arial" w:hAnsi="Arial" w:cs="Arial"/>
                <w:w w:val="105"/>
              </w:rPr>
              <w:t>ip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applications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undertaken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collaborative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between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employer.</w:t>
            </w:r>
          </w:p>
          <w:p w14:paraId="45C2D12F" w14:textId="77777777" w:rsidR="00F56EB3" w:rsidRPr="00160A84" w:rsidRDefault="00F56EB3" w:rsidP="00444F6F">
            <w:pPr>
              <w:pStyle w:val="TableParagraph"/>
              <w:ind w:left="114" w:right="17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arrangements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made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applicants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process.</w:t>
            </w:r>
          </w:p>
          <w:p w14:paraId="5DDFBFC7" w14:textId="77777777" w:rsidR="00F56EB3" w:rsidRPr="00160A84" w:rsidRDefault="00F56EB3" w:rsidP="00444F6F">
            <w:pPr>
              <w:pStyle w:val="TableParagraph"/>
              <w:ind w:left="114" w:right="173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defines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maximum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amount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 recognition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learning.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maximum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amount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less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than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equal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one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third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total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proofErr w:type="spellStart"/>
            <w:proofErr w:type="gram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proofErr w:type="gramEnd"/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learning.</w:t>
            </w:r>
          </w:p>
          <w:p w14:paraId="6BCD2EF9" w14:textId="77777777" w:rsidR="00F56EB3" w:rsidRPr="00160A84" w:rsidRDefault="00F56EB3" w:rsidP="00444F6F">
            <w:pPr>
              <w:pStyle w:val="TableParagraph"/>
              <w:ind w:left="114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hours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considered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learning:</w:t>
            </w:r>
          </w:p>
          <w:p w14:paraId="39900610" w14:textId="5A9AAA2B" w:rsidR="00F56EB3" w:rsidRPr="00160A84" w:rsidRDefault="00F56EB3" w:rsidP="00444F6F">
            <w:pPr>
              <w:pStyle w:val="ListParagraph"/>
              <w:numPr>
                <w:ilvl w:val="0"/>
                <w:numId w:val="14"/>
              </w:numPr>
              <w:tabs>
                <w:tab w:val="left" w:pos="348"/>
              </w:tabs>
              <w:ind w:left="348" w:right="20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not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exceed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hours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based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scheduled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first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year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receiving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provider’s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 xml:space="preserve">registration 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proofErr w:type="gramEnd"/>
            <w:r w:rsidRPr="00160A84">
              <w:rPr>
                <w:rFonts w:ascii="Arial" w:eastAsia="Arial" w:hAnsi="Arial" w:cs="Arial"/>
                <w:w w:val="105"/>
              </w:rPr>
              <w:t>;</w:t>
            </w:r>
          </w:p>
          <w:p w14:paraId="6545542D" w14:textId="77777777" w:rsidR="00F56EB3" w:rsidRPr="00160A84" w:rsidRDefault="00F56EB3" w:rsidP="00444F6F">
            <w:pPr>
              <w:pStyle w:val="ListParagraph"/>
              <w:numPr>
                <w:ilvl w:val="0"/>
                <w:numId w:val="14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must</w:t>
            </w:r>
            <w:r w:rsidRPr="00160A84">
              <w:rPr>
                <w:rFonts w:ascii="Arial" w:eastAsia="Arial" w:hAnsi="Arial" w:cs="Arial"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have</w:t>
            </w:r>
            <w:r w:rsidRPr="00160A84">
              <w:rPr>
                <w:rFonts w:ascii="Arial" w:eastAsia="Arial" w:hAnsi="Arial" w:cs="Arial"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been</w:t>
            </w:r>
            <w:r w:rsidRPr="00160A84">
              <w:rPr>
                <w:rFonts w:ascii="Arial" w:eastAsia="Arial" w:hAnsi="Arial" w:cs="Arial"/>
                <w:spacing w:val="18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</w:rPr>
              <w:t>assessed;</w:t>
            </w:r>
            <w:proofErr w:type="gramEnd"/>
          </w:p>
          <w:p w14:paraId="2FBB1D50" w14:textId="77777777" w:rsidR="00F56EB3" w:rsidRPr="00160A84" w:rsidRDefault="00F56EB3" w:rsidP="00444F6F">
            <w:pPr>
              <w:pStyle w:val="ListParagraph"/>
              <w:numPr>
                <w:ilvl w:val="0"/>
                <w:numId w:val="14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been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successfully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completed.</w:t>
            </w:r>
          </w:p>
          <w:p w14:paraId="38604D2C" w14:textId="77777777" w:rsidR="00F56EB3" w:rsidRPr="00160A84" w:rsidRDefault="00F56EB3" w:rsidP="00444F6F">
            <w:pPr>
              <w:pStyle w:val="TableParagraph"/>
              <w:ind w:left="114" w:right="3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spacing w:val="-2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proces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fo</w:t>
            </w:r>
            <w:r w:rsidRPr="00160A84">
              <w:rPr>
                <w:rFonts w:ascii="Arial" w:eastAsia="Arial" w:hAnsi="Arial" w:cs="Arial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assessin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achievemen</w:t>
            </w:r>
            <w:r w:rsidRPr="00160A84">
              <w:rPr>
                <w:rFonts w:ascii="Arial" w:eastAsia="Arial" w:hAnsi="Arial" w:cs="Arial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1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learnin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outcome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fro</w:t>
            </w:r>
            <w:r w:rsidRPr="00160A84">
              <w:rPr>
                <w:rFonts w:ascii="Arial" w:eastAsia="Arial" w:hAnsi="Arial" w:cs="Arial"/>
                <w:w w:val="105"/>
              </w:rPr>
              <w:t>m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recognised</w:t>
            </w:r>
            <w:proofErr w:type="spellEnd"/>
            <w:r w:rsidRPr="00160A84">
              <w:rPr>
                <w:rFonts w:ascii="Arial" w:eastAsia="Arial" w:hAnsi="Arial" w:cs="Arial"/>
                <w:spacing w:val="-1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practice-base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learnin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i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described.</w:t>
            </w:r>
          </w:p>
          <w:p w14:paraId="617D52EB" w14:textId="77777777" w:rsidR="00F56EB3" w:rsidRPr="00160A84" w:rsidRDefault="00F56EB3" w:rsidP="00444F6F">
            <w:pPr>
              <w:pStyle w:val="TableParagraph"/>
              <w:ind w:left="114" w:right="9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circumstances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where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transferring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between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delivered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different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providers,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more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one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third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considered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learning.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such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cases,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must:</w:t>
            </w:r>
          </w:p>
          <w:p w14:paraId="1FE2FB95" w14:textId="77777777" w:rsidR="00F56EB3" w:rsidRPr="00160A84" w:rsidRDefault="00F56EB3" w:rsidP="00444F6F">
            <w:pPr>
              <w:pStyle w:val="ListParagraph"/>
              <w:numPr>
                <w:ilvl w:val="0"/>
                <w:numId w:val="14"/>
              </w:numPr>
              <w:tabs>
                <w:tab w:val="left" w:pos="348"/>
              </w:tabs>
              <w:ind w:left="348" w:right="35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meet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admission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receiving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provider;</w:t>
            </w:r>
            <w:proofErr w:type="gramEnd"/>
          </w:p>
          <w:p w14:paraId="61DA406B" w14:textId="77777777" w:rsidR="00F56EB3" w:rsidRPr="00160A84" w:rsidRDefault="00F56EB3" w:rsidP="00444F6F">
            <w:pPr>
              <w:pStyle w:val="ListParagraph"/>
              <w:numPr>
                <w:ilvl w:val="0"/>
                <w:numId w:val="14"/>
              </w:numPr>
              <w:tabs>
                <w:tab w:val="left" w:pos="348"/>
              </w:tabs>
              <w:ind w:left="348" w:right="3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lastRenderedPageBreak/>
              <w:t>demonstrate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teaching,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strategy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releasing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commensurate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stage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they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seeking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to;</w:t>
            </w:r>
            <w:proofErr w:type="gramEnd"/>
          </w:p>
          <w:p w14:paraId="0CE6390B" w14:textId="77777777" w:rsidR="00F56EB3" w:rsidRPr="00160A84" w:rsidRDefault="00F56EB3" w:rsidP="00444F6F">
            <w:pPr>
              <w:pStyle w:val="ListParagraph"/>
              <w:numPr>
                <w:ilvl w:val="0"/>
                <w:numId w:val="14"/>
              </w:numPr>
              <w:tabs>
                <w:tab w:val="left" w:pos="348"/>
              </w:tabs>
              <w:ind w:left="348" w:right="3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 xml:space="preserve">ensure the releasing education provider details any issues regarding professional misconduct or fitness for the profession, </w:t>
            </w:r>
            <w:proofErr w:type="gramStart"/>
            <w:r w:rsidRPr="00160A84">
              <w:rPr>
                <w:rFonts w:ascii="Arial" w:eastAsia="Arial" w:hAnsi="Arial" w:cs="Arial"/>
              </w:rPr>
              <w:t>in order for</w:t>
            </w:r>
            <w:proofErr w:type="gramEnd"/>
            <w:r w:rsidRPr="00160A84">
              <w:rPr>
                <w:rFonts w:ascii="Arial" w:eastAsia="Arial" w:hAnsi="Arial" w:cs="Arial"/>
              </w:rPr>
              <w:t xml:space="preserve"> the receiving education provider to make an informed decision.</w:t>
            </w:r>
          </w:p>
          <w:p w14:paraId="77270B3F" w14:textId="77777777" w:rsidR="00F56EB3" w:rsidRPr="00160A84" w:rsidRDefault="00F56EB3" w:rsidP="00444F6F">
            <w:pPr>
              <w:tabs>
                <w:tab w:val="left" w:pos="348"/>
              </w:tabs>
              <w:ind w:left="114" w:right="15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recognition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prior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well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both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receiving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releasing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circumstances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transferring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between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4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76F31" w14:textId="77777777" w:rsidR="00F56EB3" w:rsidRPr="00160A84" w:rsidRDefault="00F56EB3" w:rsidP="00444F6F">
            <w:pPr>
              <w:pStyle w:val="TableParagraph"/>
              <w:ind w:left="114" w:right="132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645C1D5E" w14:textId="77777777" w:rsidTr="00556BEE">
        <w:trPr>
          <w:trHeight w:hRule="exact" w:val="2052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92B731E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0B82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2.6.2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4A40" w14:textId="77777777" w:rsidR="00F56EB3" w:rsidRPr="00160A84" w:rsidRDefault="00F56EB3" w:rsidP="00444F6F">
            <w:pPr>
              <w:pStyle w:val="TableParagraph"/>
              <w:ind w:left="115" w:right="12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Applicants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learning.</w:t>
            </w:r>
          </w:p>
        </w:tc>
        <w:tc>
          <w:tcPr>
            <w:tcW w:w="66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752CA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FEB8B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6518D958" w14:textId="77777777" w:rsidTr="00556BEE">
        <w:trPr>
          <w:trHeight w:hRule="exact" w:val="5936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CDF9250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E7DE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2.6.3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238F" w14:textId="77777777" w:rsidR="00F56EB3" w:rsidRPr="00160A84" w:rsidRDefault="00F56EB3" w:rsidP="00444F6F">
            <w:pPr>
              <w:pStyle w:val="TableParagraph"/>
              <w:ind w:left="115" w:right="17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maximum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one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third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total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considered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learning.</w:t>
            </w:r>
          </w:p>
        </w:tc>
        <w:tc>
          <w:tcPr>
            <w:tcW w:w="66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92515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03B1E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</w:tbl>
    <w:p w14:paraId="0556F0F2" w14:textId="77777777" w:rsidR="00CD6BC7" w:rsidRPr="00160A84" w:rsidRDefault="00CD6BC7" w:rsidP="00444F6F">
      <w:pPr>
        <w:rPr>
          <w:rFonts w:ascii="Arial" w:hAnsi="Arial" w:cs="Arial"/>
        </w:rPr>
      </w:pPr>
    </w:p>
    <w:p w14:paraId="5AB9EFFE" w14:textId="77777777" w:rsidR="0084563A" w:rsidRPr="00160A84" w:rsidRDefault="0084563A" w:rsidP="00444F6F">
      <w:pPr>
        <w:rPr>
          <w:rFonts w:ascii="Arial" w:hAnsi="Arial" w:cs="Arial"/>
        </w:rPr>
      </w:pPr>
    </w:p>
    <w:p w14:paraId="13F2D237" w14:textId="622469D3" w:rsidR="00F90C0F" w:rsidRDefault="00F90C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FCACA1" w14:textId="77777777" w:rsidR="0084563A" w:rsidRPr="00160A84" w:rsidRDefault="0084563A" w:rsidP="00444F6F">
      <w:pPr>
        <w:rPr>
          <w:rFonts w:ascii="Arial" w:hAnsi="Arial" w:cs="Aria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40"/>
        <w:gridCol w:w="5409"/>
        <w:gridCol w:w="4252"/>
      </w:tblGrid>
      <w:tr w:rsidR="00444F6F" w:rsidRPr="00160A84" w14:paraId="5D53F5DC" w14:textId="77777777" w:rsidTr="00E41951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3661D92" w14:textId="77777777" w:rsidR="00341825" w:rsidRPr="00160A84" w:rsidRDefault="006E3C1A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58" behindDoc="1" locked="0" layoutInCell="1" allowOverlap="1" wp14:anchorId="03A85160" wp14:editId="6B467051">
                      <wp:simplePos x="0" y="0"/>
                      <wp:positionH relativeFrom="page">
                        <wp:posOffset>899795</wp:posOffset>
                      </wp:positionH>
                      <wp:positionV relativeFrom="page">
                        <wp:posOffset>10011410</wp:posOffset>
                      </wp:positionV>
                      <wp:extent cx="5760085" cy="1270"/>
                      <wp:effectExtent l="13970" t="10160" r="7620" b="7620"/>
                      <wp:wrapNone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085" cy="1270"/>
                                <a:chOff x="1417" y="15766"/>
                                <a:chExt cx="9071" cy="2"/>
                              </a:xfrm>
                            </wpg:grpSpPr>
                            <wps:wsp>
                              <wps:cNvPr id="159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5766"/>
                                  <a:ext cx="9071" cy="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9071"/>
                                    <a:gd name="T2" fmla="+- 0 10488 1417"/>
                                    <a:gd name="T3" fmla="*/ T2 w 90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71">
                                      <a:moveTo>
                                        <a:pt x="0" y="0"/>
                                      </a:moveTo>
                                      <a:lnTo>
                                        <a:pt x="90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86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FCAFB" id="Group 158" o:spid="_x0000_s1026" style="position:absolute;margin-left:70.85pt;margin-top:788.3pt;width:453.55pt;height:.1pt;z-index:-251658222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+39gIAAN8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6R3xklijUgwI0RAtuTJKcJ0sL8EDgoasdyjjwYZkH1fwr5kiaDnq8pwlK+te5WaF8R&#10;truzLvR5Dpavc96zX8ObKBoJLf/xE4kJJvNL/y4OYSB8CPsQkXVMOuJT96AD1mQICljxdLl8Eex0&#10;iEOwyQgMSloOFFk1sOZ71dMGizAcLLFvuVZb7Jo1kBt6DRAgCK/4SizkPo4NZ/oUBibG8awwlMCs&#10;2ARNWuaQGaZAk3QZ9Vrgh0bvxFp7lzt6BJDkySvVOCpUccQquOEEJvCNfkiKXEelVfqmltKXQSqk&#10;Mj+dBW2slnWOTmRjTbm5lIbsGE7BeDlfXPYv6FkYTBuVe7BKsPy6tx2rZbAhuQRt4b2F3g3NvtH5&#10;I/Sx0WG2wr8AjEqb35R0MFczan9tmRGUyC8KHuNZMp3iIPab6WwxgY0ZezZjD1McoDLqKBQezUsX&#10;hve2NXVZQabEt4LSn2EQFTX2uecXWPUbmAfe8lMUrGdjerz3UU//pdUfAA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AoKe+39gIAAN8GAAAOAAAAAAAAAAAAAAAAAC4CAABkcnMvZTJvRG9jLnhtbFBLAQItABQABgAI&#10;AAAAIQByrYLM4gAAAA4BAAAPAAAAAAAAAAAAAAAAAFAFAABkcnMvZG93bnJldi54bWxQSwUGAAAA&#10;AAQABADzAAAAXwYAAAAA&#10;">
                      <v:shape id="Freeform 13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cowQAAANwAAAAPAAAAZHJzL2Rvd25yZXYueG1sRE9Na8Mw&#10;DL0P+h+MCrutTgMbTVo3lI6V7dis61nEahwSyyH2kvTfz4PBbnq8T+2K2XZipME3jhWsVwkI4srp&#10;hmsFl8+3pw0IH5A1do5JwZ08FPvFww5z7SY+01iGWsQQ9jkqMCH0uZS+MmTRr1xPHLmbGyyGCIda&#10;6gGnGG47mSbJi7TYcGww2NPRUNWW31bByb+e7fVUpu1FbmSWfdR3+pqUelzOhy2IQHP4F/+533Wc&#10;/5zB7zPxArn/AQAA//8DAFBLAQItABQABgAIAAAAIQDb4fbL7gAAAIUBAAATAAAAAAAAAAAAAAAA&#10;AAAAAABbQ29udGVudF9UeXBlc10ueG1sUEsBAi0AFAAGAAgAAAAhAFr0LFu/AAAAFQEAAAsAAAAA&#10;AAAAAAAAAAAAHwEAAF9yZWxzLy5yZWxzUEsBAi0AFAAGAAgAAAAhACat1yjBAAAA3AAAAA8AAAAA&#10;AAAAAAAAAAAABwIAAGRycy9kb3ducmV2LnhtbFBLBQYAAAAAAwADALcAAAD1AgAAAAA=&#10;" path="m,l9071,e" filled="f" strokecolor="#00867c" strokeweight=".5pt">
                        <v:path arrowok="t" o:connecttype="custom" o:connectlocs="0,0;907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084FC638" wp14:editId="7774104E">
                      <wp:simplePos x="0" y="0"/>
                      <wp:positionH relativeFrom="page">
                        <wp:posOffset>7166610</wp:posOffset>
                      </wp:positionH>
                      <wp:positionV relativeFrom="page">
                        <wp:posOffset>514350</wp:posOffset>
                      </wp:positionV>
                      <wp:extent cx="254000" cy="7766685"/>
                      <wp:effectExtent l="3810" t="0" r="0" b="0"/>
                      <wp:wrapNone/>
                      <wp:docPr id="155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776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55815D" w14:textId="77777777" w:rsidR="005E35F0" w:rsidRDefault="005E35F0">
                                  <w:pPr>
                                    <w:spacing w:line="37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4"/>
                                      <w:sz w:val="36"/>
                                      <w:szCs w:val="36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6"/>
                                      <w:sz w:val="36"/>
                                      <w:szCs w:val="3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7"/>
                                      <w:sz w:val="36"/>
                                      <w:szCs w:val="36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4"/>
                                      <w:sz w:val="36"/>
                                      <w:szCs w:val="36"/>
                                    </w:rPr>
                                    <w:t>standards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9"/>
                                      <w:sz w:val="36"/>
                                      <w:szCs w:val="3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7"/>
                                      <w:sz w:val="36"/>
                                      <w:szCs w:val="36"/>
                                    </w:rPr>
                                    <w:t>pre-registration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6"/>
                                      <w:sz w:val="36"/>
                                      <w:szCs w:val="36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FC638" id="Text Box 155" o:spid="_x0000_s1027" type="#_x0000_t202" style="position:absolute;left:0;text-align:left;margin-left:564.3pt;margin-top:40.5pt;width:20pt;height:611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Dy1gEAAJgDAAAOAAAAZHJzL2Uyb0RvYy54bWysU9tu2zAMfR+wfxD0vtgJ1rQw4hRdiw4D&#10;ugvQ7QNkWY6F2aJGKrHz96NkO93lbdiLQJPS4TmH9O527DtxMkgWXCnXq1wK4zTU1h1K+e3r45sb&#10;KSgoV6sOnCnl2ZC83b9+tRt8YTbQQlcbFAziqBh8KdsQfJFlpFvTK1qBN46LDWCvAn/iIatRDYze&#10;d9kmz7fZAFh7BG2IOPswFeU+4TeN0eFz05AJoislcwvpxHRW8cz2O1UcUPnW6pmG+gcWvbKOm16g&#10;HlRQ4oj2L6jeagSCJqw09Bk0jdUmaWA16/wPNc+t8iZpYXPIX2yi/werP52e/RcUYXwHIw8wiSD/&#10;BPo7CQf3rXIHc4cIQ2tUzY3X0bJs8FTMT6PVVFAEqYaPUPOQ1TFAAhob7KMrrFMwOg/gfDHdjEFo&#10;Tm6u3uY5VzSXrq+32+3NVWqhiuW1RwrvDfQiBqVEHmpCV6cnCpGNKpYrsZmDR9t1abCd+y3BF2Mm&#10;sY+EJ+phrEZh61laFFNBfWY5CNO68HpzEE8pBl6VUtKPo0IjRffBsSVxr5YAl6BaAuV0C7xx/HgK&#10;78O0f0eP9tAy8mS6gzu2rbFJ0QuLmS6PPwmdVzXu16/f6dbLD7X/CQAA//8DAFBLAwQUAAYACAAA&#10;ACEAkYzgDOIAAAANAQAADwAAAGRycy9kb3ducmV2LnhtbEyPwU7DMBBE70j8g7VI3KjjtkRRiFNR&#10;ChcEEpT2wM2N3SQiXofYbczfsznBbWd3NPumWEXbsbMZfOtQgpglwAxWTrdYS9h9PN1kwHxQqFXn&#10;0Ej4MR5W5eVFoXLtRnw3522oGYWgz5WEJoQ+59xXjbHKz1xvkG5HN1gVSA4114MaKdx2fJ4kKbeq&#10;RfrQqN48NKb62p6shMf12/Pm9TvG47gW7VJtbveLl08pr6/i/R2wYGL4M8OET+hQEtPBnVB71pEW&#10;8ywlr4RMUKnJIdJpc6BpkSwF8LLg/1uUvwAAAP//AwBQSwECLQAUAAYACAAAACEAtoM4kv4AAADh&#10;AQAAEwAAAAAAAAAAAAAAAAAAAAAAW0NvbnRlbnRfVHlwZXNdLnhtbFBLAQItABQABgAIAAAAIQA4&#10;/SH/1gAAAJQBAAALAAAAAAAAAAAAAAAAAC8BAABfcmVscy8ucmVsc1BLAQItABQABgAIAAAAIQC5&#10;nKDy1gEAAJgDAAAOAAAAAAAAAAAAAAAAAC4CAABkcnMvZTJvRG9jLnhtbFBLAQItABQABgAIAAAA&#10;IQCRjOAM4gAAAA0BAAAPAAAAAAAAAAAAAAAAADAEAABkcnMvZG93bnJldi54bWxQSwUGAAAAAAQA&#10;BADzAAAAPwUAAAAA&#10;" filled="f" stroked="f">
                      <v:textbox style="layout-flow:vertical" inset="0,0,0,0">
                        <w:txbxContent>
                          <w:p w14:paraId="2E55815D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41825"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="00341825"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="00341825" w:rsidRPr="00160A84">
              <w:rPr>
                <w:rFonts w:ascii="Arial" w:eastAsia="Arial" w:hAnsi="Arial" w:cs="Arial"/>
                <w:b/>
                <w:bCs/>
              </w:rPr>
              <w:t>2.7</w:t>
            </w:r>
          </w:p>
        </w:tc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F8969F1" w14:textId="77777777" w:rsidR="00341825" w:rsidRPr="00160A84" w:rsidRDefault="00341825" w:rsidP="00444F6F">
            <w:pPr>
              <w:pStyle w:val="TableParagraph"/>
              <w:ind w:left="114" w:right="16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equality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diversity</w:t>
            </w:r>
            <w:r w:rsidRPr="00160A84">
              <w:rPr>
                <w:rFonts w:ascii="Arial" w:eastAsia="Arial" w:hAnsi="Arial" w:cs="Arial"/>
                <w:b/>
                <w:bCs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policies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relation</w:t>
            </w:r>
            <w:r w:rsidRPr="00160A84">
              <w:rPr>
                <w:rFonts w:ascii="Arial" w:eastAsia="Arial" w:hAnsi="Arial" w:cs="Arial"/>
                <w:b/>
                <w:bCs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they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implemented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monitored.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5B21ECA" w14:textId="77777777" w:rsidR="00341825" w:rsidRPr="00160A84" w:rsidRDefault="00341825" w:rsidP="00444F6F">
            <w:pPr>
              <w:pStyle w:val="TableParagraph"/>
              <w:ind w:left="114" w:right="166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1D024A" w:rsidRPr="00160A84" w14:paraId="27FD8A9C" w14:textId="77777777" w:rsidTr="00E41951">
        <w:trPr>
          <w:trHeight w:hRule="exact" w:val="385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90BE7E3" w14:textId="77777777" w:rsidR="001D024A" w:rsidRPr="00160A84" w:rsidRDefault="001D024A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F00A" w14:textId="77777777" w:rsidR="001D024A" w:rsidRPr="00160A84" w:rsidRDefault="001D024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2.7.1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A426" w14:textId="77777777" w:rsidR="001D024A" w:rsidRPr="00160A84" w:rsidRDefault="001D024A" w:rsidP="00444F6F">
            <w:pPr>
              <w:pStyle w:val="TableParagraph"/>
              <w:ind w:left="115" w:right="13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Potential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unconscious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biases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selection process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applicants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is</w:t>
            </w:r>
            <w:proofErr w:type="gramEnd"/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mitigated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training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 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involved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admissions.</w:t>
            </w:r>
          </w:p>
        </w:tc>
        <w:tc>
          <w:tcPr>
            <w:tcW w:w="5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A0A96" w14:textId="77777777" w:rsidR="001D024A" w:rsidRPr="00160A84" w:rsidRDefault="001D024A" w:rsidP="00444F6F">
            <w:pPr>
              <w:pStyle w:val="TableParagraph"/>
              <w:ind w:left="114" w:righ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spacing w:val="-1"/>
                <w:w w:val="110"/>
              </w:rPr>
              <w:t>Initia</w:t>
            </w:r>
            <w:r w:rsidRPr="00160A84">
              <w:rPr>
                <w:rFonts w:ascii="Arial" w:eastAsia="Arial" w:hAnsi="Arial" w:cs="Arial"/>
                <w:w w:val="110"/>
              </w:rPr>
              <w:t>l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10"/>
              </w:rPr>
              <w:t>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ongoin</w:t>
            </w:r>
            <w:r w:rsidRPr="00160A84">
              <w:rPr>
                <w:rFonts w:ascii="Arial" w:eastAsia="Arial" w:hAnsi="Arial" w:cs="Arial"/>
                <w:w w:val="110"/>
              </w:rPr>
              <w:t>g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CP</w:t>
            </w:r>
            <w:r w:rsidRPr="00160A84">
              <w:rPr>
                <w:rFonts w:ascii="Arial" w:eastAsia="Arial" w:hAnsi="Arial" w:cs="Arial"/>
                <w:w w:val="110"/>
              </w:rPr>
              <w:t>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10"/>
              </w:rPr>
              <w:t>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lifelon</w:t>
            </w:r>
            <w:r w:rsidRPr="00160A84">
              <w:rPr>
                <w:rFonts w:ascii="Arial" w:eastAsia="Arial" w:hAnsi="Arial" w:cs="Arial"/>
                <w:w w:val="110"/>
              </w:rPr>
              <w:t>g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fo</w:t>
            </w:r>
            <w:r w:rsidRPr="00160A84">
              <w:rPr>
                <w:rFonts w:ascii="Arial" w:eastAsia="Arial" w:hAnsi="Arial" w:cs="Arial"/>
                <w:w w:val="110"/>
              </w:rPr>
              <w:t>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al</w:t>
            </w:r>
            <w:r w:rsidRPr="00160A84">
              <w:rPr>
                <w:rFonts w:ascii="Arial" w:eastAsia="Arial" w:hAnsi="Arial" w:cs="Arial"/>
                <w:w w:val="110"/>
              </w:rPr>
              <w:t>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staf</w:t>
            </w:r>
            <w:r w:rsidRPr="00160A84">
              <w:rPr>
                <w:rFonts w:ascii="Arial" w:eastAsia="Arial" w:hAnsi="Arial" w:cs="Arial"/>
                <w:w w:val="110"/>
              </w:rPr>
              <w:t>f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involve</w:t>
            </w:r>
            <w:r w:rsidRPr="00160A84">
              <w:rPr>
                <w:rFonts w:ascii="Arial" w:eastAsia="Arial" w:hAnsi="Arial" w:cs="Arial"/>
                <w:w w:val="110"/>
              </w:rPr>
              <w:t>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i</w:t>
            </w:r>
            <w:r w:rsidRPr="00160A84">
              <w:rPr>
                <w:rFonts w:ascii="Arial" w:eastAsia="Arial" w:hAnsi="Arial" w:cs="Arial"/>
                <w:w w:val="110"/>
              </w:rPr>
              <w:t>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admission</w:t>
            </w:r>
            <w:r w:rsidRPr="00160A84">
              <w:rPr>
                <w:rFonts w:ascii="Arial" w:eastAsia="Arial" w:hAnsi="Arial" w:cs="Arial"/>
                <w:w w:val="110"/>
              </w:rPr>
              <w:t>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ar</w:t>
            </w:r>
            <w:r w:rsidRPr="00160A84">
              <w:rPr>
                <w:rFonts w:ascii="Arial" w:eastAsia="Arial" w:hAnsi="Arial" w:cs="Arial"/>
                <w:w w:val="110"/>
              </w:rPr>
              <w:t>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inclusive</w:t>
            </w:r>
            <w:r w:rsidRPr="00160A84">
              <w:rPr>
                <w:rFonts w:ascii="Arial" w:eastAsia="Arial" w:hAnsi="Arial" w:cs="Arial"/>
                <w:spacing w:val="-1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o</w:t>
            </w:r>
            <w:r w:rsidRPr="00160A84">
              <w:rPr>
                <w:rFonts w:ascii="Arial" w:eastAsia="Arial" w:hAnsi="Arial" w:cs="Arial"/>
                <w:w w:val="110"/>
              </w:rPr>
              <w:t>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th</w:t>
            </w:r>
            <w:r w:rsidRPr="00160A84">
              <w:rPr>
                <w:rFonts w:ascii="Arial" w:eastAsia="Arial" w:hAnsi="Arial" w:cs="Arial"/>
                <w:w w:val="110"/>
              </w:rPr>
              <w:t>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knowledg</w:t>
            </w:r>
            <w:r w:rsidRPr="00160A84">
              <w:rPr>
                <w:rFonts w:ascii="Arial" w:eastAsia="Arial" w:hAnsi="Arial" w:cs="Arial"/>
                <w:w w:val="110"/>
              </w:rPr>
              <w:t>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10"/>
              </w:rPr>
              <w:t>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skill</w:t>
            </w:r>
            <w:r w:rsidRPr="00160A84">
              <w:rPr>
                <w:rFonts w:ascii="Arial" w:eastAsia="Arial" w:hAnsi="Arial" w:cs="Arial"/>
                <w:w w:val="110"/>
              </w:rPr>
              <w:t>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require</w:t>
            </w:r>
            <w:r w:rsidRPr="00160A84">
              <w:rPr>
                <w:rFonts w:ascii="Arial" w:eastAsia="Arial" w:hAnsi="Arial" w:cs="Arial"/>
                <w:w w:val="110"/>
              </w:rPr>
              <w:t>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t</w:t>
            </w:r>
            <w:r w:rsidRPr="00160A84">
              <w:rPr>
                <w:rFonts w:ascii="Arial" w:eastAsia="Arial" w:hAnsi="Arial" w:cs="Arial"/>
                <w:w w:val="110"/>
              </w:rPr>
              <w:t>o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value</w:t>
            </w:r>
            <w:r w:rsidRPr="00160A84">
              <w:rPr>
                <w:rFonts w:ascii="Arial" w:eastAsia="Arial" w:hAnsi="Arial" w:cs="Arial"/>
                <w:spacing w:val="-1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diversit</w:t>
            </w:r>
            <w:r w:rsidRPr="00160A84">
              <w:rPr>
                <w:rFonts w:ascii="Arial" w:eastAsia="Arial" w:hAnsi="Arial" w:cs="Arial"/>
                <w:w w:val="110"/>
              </w:rPr>
              <w:t>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10"/>
              </w:rPr>
              <w:t>d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t</w:t>
            </w:r>
            <w:r w:rsidRPr="00160A84">
              <w:rPr>
                <w:rFonts w:ascii="Arial" w:eastAsia="Arial" w:hAnsi="Arial" w:cs="Arial"/>
                <w:w w:val="110"/>
              </w:rPr>
              <w:t>o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wor</w:t>
            </w:r>
            <w:r w:rsidRPr="00160A84">
              <w:rPr>
                <w:rFonts w:ascii="Arial" w:eastAsia="Arial" w:hAnsi="Arial" w:cs="Arial"/>
                <w:w w:val="110"/>
              </w:rPr>
              <w:t>k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withou</w:t>
            </w:r>
            <w:r w:rsidRPr="00160A84">
              <w:rPr>
                <w:rFonts w:ascii="Arial" w:eastAsia="Arial" w:hAnsi="Arial" w:cs="Arial"/>
                <w:w w:val="110"/>
              </w:rPr>
              <w:t>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discrimination.</w:t>
            </w:r>
          </w:p>
          <w:p w14:paraId="03D512F5" w14:textId="77777777" w:rsidR="001D024A" w:rsidRPr="00160A84" w:rsidRDefault="001D024A" w:rsidP="00444F6F">
            <w:pPr>
              <w:pStyle w:val="TableParagraph"/>
              <w:rPr>
                <w:rFonts w:ascii="Arial" w:hAnsi="Arial" w:cs="Arial"/>
              </w:rPr>
            </w:pPr>
          </w:p>
          <w:p w14:paraId="5C110D37" w14:textId="77777777" w:rsidR="001D024A" w:rsidRPr="00160A84" w:rsidRDefault="001D024A" w:rsidP="00444F6F">
            <w:pPr>
              <w:pStyle w:val="TableParagraph"/>
              <w:ind w:left="114" w:right="12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participation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explicitly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individuals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defined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protected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characteristics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–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age,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disability,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gender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reassignment,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marriage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civil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partnership,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pregnancy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maternity,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race,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religion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belief,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sex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sexual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orientation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(Great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Britain.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Parliament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2010)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–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supported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throughout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provider.</w:t>
            </w:r>
          </w:p>
          <w:p w14:paraId="7FF2CD04" w14:textId="77777777" w:rsidR="001D024A" w:rsidRDefault="001D024A" w:rsidP="00444F6F">
            <w:pPr>
              <w:pStyle w:val="TableParagraph"/>
              <w:ind w:left="114" w:right="120"/>
              <w:rPr>
                <w:rFonts w:ascii="Arial" w:eastAsia="Arial" w:hAnsi="Arial" w:cs="Arial"/>
                <w:w w:val="110"/>
              </w:rPr>
            </w:pPr>
          </w:p>
          <w:p w14:paraId="2044FB3A" w14:textId="22039EE0" w:rsidR="001D024A" w:rsidRPr="00160A84" w:rsidRDefault="001D024A" w:rsidP="00444F6F">
            <w:pPr>
              <w:pStyle w:val="TableParagraph"/>
              <w:ind w:left="114" w:right="12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policies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procedures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were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involvement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people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w w:val="105"/>
              </w:rPr>
              <w:t>.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flexibility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disabilities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specific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described.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98B8" w14:textId="77777777" w:rsidR="001D024A" w:rsidRPr="00160A84" w:rsidRDefault="001D024A" w:rsidP="00444F6F">
            <w:pPr>
              <w:pStyle w:val="TableParagraph"/>
              <w:ind w:left="114" w:right="115"/>
              <w:rPr>
                <w:rFonts w:ascii="Arial" w:eastAsia="Arial" w:hAnsi="Arial" w:cs="Arial"/>
                <w:spacing w:val="-1"/>
                <w:w w:val="110"/>
              </w:rPr>
            </w:pPr>
          </w:p>
        </w:tc>
      </w:tr>
      <w:tr w:rsidR="001D024A" w:rsidRPr="00160A84" w14:paraId="5C1C1795" w14:textId="77777777" w:rsidTr="00E41951">
        <w:trPr>
          <w:trHeight w:hRule="exact" w:val="2914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4BB4C40" w14:textId="77777777" w:rsidR="001D024A" w:rsidRPr="00160A84" w:rsidRDefault="001D024A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1B53" w14:textId="77777777" w:rsidR="001D024A" w:rsidRPr="00160A84" w:rsidRDefault="001D024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2.7.2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2475" w14:textId="77777777" w:rsidR="001D024A" w:rsidRPr="00160A84" w:rsidRDefault="001D024A" w:rsidP="00444F6F">
            <w:pPr>
              <w:pStyle w:val="TableParagraph"/>
              <w:ind w:left="115" w:right="9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If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applicant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chooses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disclose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disability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specific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need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during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application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process,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responds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appropriately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reasonable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adjustments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if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applicant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otherwise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eligible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enrolment.</w:t>
            </w:r>
          </w:p>
        </w:tc>
        <w:tc>
          <w:tcPr>
            <w:tcW w:w="5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6629" w14:textId="60BC10B5" w:rsidR="001D024A" w:rsidRPr="00160A84" w:rsidRDefault="001D024A" w:rsidP="00444F6F">
            <w:pPr>
              <w:pStyle w:val="TableParagraph"/>
              <w:ind w:left="114" w:right="120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B94" w14:textId="77777777" w:rsidR="001D024A" w:rsidRPr="00160A84" w:rsidRDefault="001D024A" w:rsidP="00444F6F">
            <w:pPr>
              <w:pStyle w:val="TableParagraph"/>
              <w:ind w:left="114" w:right="120"/>
              <w:rPr>
                <w:rFonts w:ascii="Arial" w:eastAsia="Arial" w:hAnsi="Arial" w:cs="Arial"/>
                <w:w w:val="110"/>
              </w:rPr>
            </w:pPr>
          </w:p>
        </w:tc>
      </w:tr>
    </w:tbl>
    <w:p w14:paraId="3CC19F86" w14:textId="77777777" w:rsidR="00792FE8" w:rsidRPr="00160A84" w:rsidRDefault="00792FE8" w:rsidP="00444F6F">
      <w:pPr>
        <w:rPr>
          <w:rFonts w:ascii="Arial" w:hAnsi="Arial" w:cs="Arial"/>
        </w:rPr>
      </w:pPr>
    </w:p>
    <w:p w14:paraId="6B119CD6" w14:textId="77777777" w:rsidR="00341825" w:rsidRPr="00160A84" w:rsidRDefault="00341825" w:rsidP="00444F6F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p w14:paraId="1DBAB0AF" w14:textId="77777777" w:rsidR="00792FE8" w:rsidRPr="00160A84" w:rsidRDefault="00792FE8" w:rsidP="00444F6F">
      <w:pPr>
        <w:rPr>
          <w:rFonts w:ascii="Arial" w:hAnsi="Arial" w:cs="Arial"/>
        </w:rPr>
      </w:pPr>
    </w:p>
    <w:tbl>
      <w:tblPr>
        <w:tblW w:w="1482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40"/>
        <w:gridCol w:w="5409"/>
        <w:gridCol w:w="4289"/>
      </w:tblGrid>
      <w:tr w:rsidR="00252EB1" w:rsidRPr="00252EB1" w14:paraId="60D9775C" w14:textId="77777777" w:rsidTr="00252EB1">
        <w:trPr>
          <w:trHeight w:hRule="exact" w:val="62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1E18F5A1" w14:textId="77777777" w:rsidR="00BC2CAD" w:rsidRPr="00252EB1" w:rsidRDefault="00BC2CAD" w:rsidP="00444F6F">
            <w:pPr>
              <w:pStyle w:val="TableParagraph"/>
              <w:rPr>
                <w:rFonts w:ascii="Arial" w:hAnsi="Arial" w:cs="Arial"/>
                <w:color w:val="FFFFFF" w:themeColor="background1"/>
              </w:rPr>
            </w:pPr>
          </w:p>
          <w:p w14:paraId="3E93E2FA" w14:textId="77777777" w:rsidR="00BC2CAD" w:rsidRPr="00252EB1" w:rsidRDefault="00BC2CAD" w:rsidP="00444F6F">
            <w:pPr>
              <w:pStyle w:val="TableParagraph"/>
              <w:ind w:left="1398" w:right="53" w:hanging="1284"/>
              <w:rPr>
                <w:rFonts w:ascii="Arial" w:eastAsia="Arial" w:hAnsi="Arial" w:cs="Arial"/>
                <w:color w:val="FFFFFF" w:themeColor="background1"/>
              </w:rPr>
            </w:pP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5"/>
              </w:rPr>
              <w:t>Domain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w w:val="105"/>
              </w:rPr>
              <w:t xml:space="preserve"> 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5"/>
              </w:rPr>
              <w:t>3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w w:val="105"/>
              </w:rPr>
              <w:t xml:space="preserve"> 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5"/>
              </w:rPr>
              <w:t>–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w w:val="105"/>
              </w:rPr>
              <w:t xml:space="preserve"> 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5"/>
              </w:rPr>
              <w:t>Pre-registration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w w:val="105"/>
              </w:rPr>
              <w:t xml:space="preserve"> </w:t>
            </w:r>
            <w:proofErr w:type="spellStart"/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5"/>
              </w:rPr>
              <w:t>programme</w:t>
            </w:r>
            <w:proofErr w:type="spellEnd"/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w w:val="105"/>
              </w:rPr>
              <w:t xml:space="preserve"> 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5"/>
              </w:rPr>
              <w:t>governance,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w w:val="105"/>
              </w:rPr>
              <w:t xml:space="preserve"> 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5"/>
              </w:rPr>
              <w:t>management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w w:val="105"/>
              </w:rPr>
              <w:t xml:space="preserve"> 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5"/>
              </w:rPr>
              <w:t>and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6"/>
              </w:rPr>
              <w:t xml:space="preserve"> </w:t>
            </w:r>
            <w:r w:rsidRPr="00252EB1">
              <w:rPr>
                <w:rFonts w:ascii="Arial" w:eastAsia="Arial" w:hAnsi="Arial" w:cs="Arial"/>
                <w:b/>
                <w:bCs/>
                <w:color w:val="FFFFFF" w:themeColor="background1"/>
                <w:w w:val="105"/>
              </w:rPr>
              <w:t>leadership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4A776138" w14:textId="77777777" w:rsidR="00BC2CAD" w:rsidRPr="00252EB1" w:rsidRDefault="00BC2CAD" w:rsidP="00444F6F">
            <w:pPr>
              <w:pStyle w:val="TableParagrap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44F6F" w:rsidRPr="00160A84" w14:paraId="45C6E140" w14:textId="77777777" w:rsidTr="00556BEE">
        <w:trPr>
          <w:trHeight w:hRule="exact" w:val="393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1C4F258" w14:textId="77777777" w:rsidR="00BC2CAD" w:rsidRPr="00160A84" w:rsidRDefault="00BC2C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criteria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B91DF5A" w14:textId="77777777" w:rsidR="00BC2CAD" w:rsidRPr="00160A84" w:rsidRDefault="00BC2CAD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Guidance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evidence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632612E" w14:textId="77777777" w:rsidR="00BC2CAD" w:rsidRPr="00160A84" w:rsidRDefault="00BC2CAD" w:rsidP="00444F6F">
            <w:pPr>
              <w:pStyle w:val="TableParagraph"/>
              <w:ind w:left="115" w:right="171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009BDD0A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9BC2F49" w14:textId="77777777" w:rsidR="00BC2CAD" w:rsidRPr="00160A84" w:rsidRDefault="00BC2CAD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3.1</w:t>
            </w:r>
          </w:p>
        </w:tc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36EF7F5" w14:textId="77777777" w:rsidR="00BC2CAD" w:rsidRPr="00160A84" w:rsidRDefault="00BC2CAD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-2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sustainable</w:t>
            </w:r>
            <w:r w:rsidRPr="00160A84">
              <w:rPr>
                <w:rFonts w:ascii="Arial" w:eastAsia="Arial" w:hAnsi="Arial" w:cs="Arial"/>
                <w:b/>
                <w:bCs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fit</w:t>
            </w:r>
            <w:r w:rsidRPr="00160A84">
              <w:rPr>
                <w:rFonts w:ascii="Arial" w:eastAsia="Arial" w:hAnsi="Arial" w:cs="Arial"/>
                <w:b/>
                <w:bCs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purpose.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32B5656" w14:textId="77777777" w:rsidR="00BC2CAD" w:rsidRPr="00160A84" w:rsidRDefault="00BC2CAD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2F37D6DE" w14:textId="77777777" w:rsidTr="00556BEE">
        <w:trPr>
          <w:trHeight w:hRule="exact" w:val="188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67B7A28" w14:textId="77777777" w:rsidR="00BC2CAD" w:rsidRPr="00160A84" w:rsidRDefault="00BC2CAD" w:rsidP="00444F6F">
            <w:pPr>
              <w:pStyle w:val="TableParagraph"/>
              <w:ind w:left="1292" w:right="129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5334" w14:textId="77777777" w:rsidR="00BC2CAD" w:rsidRPr="00160A84" w:rsidRDefault="00BC2C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F53D" w14:textId="77777777" w:rsidR="00BC2CAD" w:rsidRPr="00160A84" w:rsidRDefault="00BC2CAD" w:rsidP="00444F6F">
            <w:pPr>
              <w:pStyle w:val="TableParagraph"/>
              <w:ind w:left="115" w:right="14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offered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has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commitment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sufficiently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resourced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throughout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accredited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period.</w:t>
            </w:r>
          </w:p>
        </w:tc>
        <w:tc>
          <w:tcPr>
            <w:tcW w:w="5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B0F08" w14:textId="77777777" w:rsidR="00BC2CAD" w:rsidRPr="00160A84" w:rsidRDefault="00BC2CAD" w:rsidP="00444F6F">
            <w:pPr>
              <w:pStyle w:val="TableParagraph"/>
              <w:ind w:left="115" w:right="4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Programm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proofErr w:type="spellEnd"/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documentatio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1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commitmen</w:t>
            </w:r>
            <w:r w:rsidRPr="00160A84">
              <w:rPr>
                <w:rFonts w:ascii="Arial" w:eastAsia="Arial" w:hAnsi="Arial" w:cs="Arial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o</w:t>
            </w:r>
            <w:r w:rsidRPr="00160A84">
              <w:rPr>
                <w:rFonts w:ascii="Arial" w:eastAsia="Arial" w:hAnsi="Arial" w:cs="Arial"/>
                <w:w w:val="105"/>
              </w:rPr>
              <w:t xml:space="preserve">f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 xml:space="preserve">e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educatio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provider’</w:t>
            </w:r>
            <w:r w:rsidRPr="00160A84">
              <w:rPr>
                <w:rFonts w:ascii="Arial" w:eastAsia="Arial" w:hAnsi="Arial" w:cs="Arial"/>
                <w:w w:val="105"/>
              </w:rPr>
              <w:t xml:space="preserve">s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senior</w:t>
            </w:r>
            <w:r w:rsidRPr="00160A84">
              <w:rPr>
                <w:rFonts w:ascii="Arial" w:eastAsia="Arial" w:hAnsi="Arial" w:cs="Arial"/>
                <w:spacing w:val="-1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managemen</w:t>
            </w:r>
            <w:r w:rsidRPr="00160A84">
              <w:rPr>
                <w:rFonts w:ascii="Arial" w:eastAsia="Arial" w:hAnsi="Arial" w:cs="Arial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sufficientl</w:t>
            </w:r>
            <w:r w:rsidRPr="00160A84">
              <w:rPr>
                <w:rFonts w:ascii="Arial" w:eastAsia="Arial" w:hAnsi="Arial" w:cs="Arial"/>
                <w:w w:val="105"/>
              </w:rPr>
              <w:t>y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resourc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spacing w:val="-1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registratio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ensur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ther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is</w:t>
            </w:r>
            <w:r w:rsidRPr="00160A84">
              <w:rPr>
                <w:rFonts w:ascii="Arial" w:eastAsia="Arial" w:hAnsi="Arial" w:cs="Arial"/>
                <w:spacing w:val="-1"/>
                <w:w w:val="99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qualit</w:t>
            </w:r>
            <w:r w:rsidRPr="00160A84">
              <w:rPr>
                <w:rFonts w:ascii="Arial" w:eastAsia="Arial" w:hAnsi="Arial" w:cs="Arial"/>
                <w:w w:val="105"/>
              </w:rPr>
              <w:t>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i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educatio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1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opportunitie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throughou</w:t>
            </w:r>
            <w:r w:rsidRPr="00160A84">
              <w:rPr>
                <w:rFonts w:ascii="Arial" w:eastAsia="Arial" w:hAnsi="Arial" w:cs="Arial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accredite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period.</w:t>
            </w:r>
          </w:p>
          <w:p w14:paraId="659C9912" w14:textId="77777777" w:rsidR="00BC2CAD" w:rsidRPr="00160A84" w:rsidRDefault="00BC2CAD" w:rsidP="00444F6F">
            <w:pPr>
              <w:pStyle w:val="TableParagraph"/>
              <w:rPr>
                <w:rFonts w:ascii="Arial" w:hAnsi="Arial" w:cs="Arial"/>
              </w:rPr>
            </w:pPr>
          </w:p>
          <w:p w14:paraId="43A92859" w14:textId="77777777" w:rsidR="00BC2CAD" w:rsidRPr="00160A84" w:rsidRDefault="00BC2CAD" w:rsidP="00444F6F">
            <w:pPr>
              <w:pStyle w:val="TableParagraph"/>
              <w:ind w:left="115" w:right="19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confirmation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approval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against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i/>
              </w:rPr>
              <w:t>Standards</w:t>
            </w:r>
            <w:r w:rsidRPr="00160A84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160A84">
              <w:rPr>
                <w:rFonts w:ascii="Arial" w:eastAsia="Arial" w:hAnsi="Arial" w:cs="Arial"/>
                <w:i/>
              </w:rPr>
              <w:t>of</w:t>
            </w:r>
            <w:r w:rsidRPr="00160A84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160A84">
              <w:rPr>
                <w:rFonts w:ascii="Arial" w:eastAsia="Arial" w:hAnsi="Arial" w:cs="Arial"/>
                <w:i/>
              </w:rPr>
              <w:t>education</w:t>
            </w:r>
            <w:r w:rsidRPr="00160A84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160A84">
              <w:rPr>
                <w:rFonts w:ascii="Arial" w:eastAsia="Arial" w:hAnsi="Arial" w:cs="Arial"/>
                <w:i/>
              </w:rPr>
              <w:t>and</w:t>
            </w:r>
            <w:r w:rsidRPr="00160A84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160A84">
              <w:rPr>
                <w:rFonts w:ascii="Arial" w:eastAsia="Arial" w:hAnsi="Arial" w:cs="Arial"/>
                <w:i/>
              </w:rPr>
              <w:t>training</w:t>
            </w:r>
            <w:r w:rsidRPr="00160A84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(HCPC</w:t>
            </w:r>
            <w:r w:rsidRPr="00160A84">
              <w:rPr>
                <w:rFonts w:ascii="Arial" w:eastAsia="Arial" w:hAnsi="Arial" w:cs="Arial"/>
                <w:w w:val="9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2017)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evidence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curriculum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aligned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standards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ethical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conduct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expectations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DABE2" w14:textId="77777777" w:rsidR="00BC2CAD" w:rsidRPr="00160A84" w:rsidRDefault="00BC2CAD" w:rsidP="00444F6F">
            <w:pPr>
              <w:pStyle w:val="TableParagraph"/>
              <w:ind w:left="115" w:right="48"/>
              <w:rPr>
                <w:rFonts w:ascii="Arial" w:eastAsia="Arial" w:hAnsi="Arial" w:cs="Arial"/>
                <w:spacing w:val="-1"/>
                <w:w w:val="105"/>
              </w:rPr>
            </w:pPr>
          </w:p>
        </w:tc>
      </w:tr>
      <w:tr w:rsidR="00444F6F" w:rsidRPr="00160A84" w14:paraId="630B15A0" w14:textId="77777777" w:rsidTr="00556BEE">
        <w:trPr>
          <w:trHeight w:hRule="exact" w:val="2071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C3ACD5B" w14:textId="77777777" w:rsidR="00BC2CAD" w:rsidRPr="00160A84" w:rsidRDefault="00BC2C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D335" w14:textId="77777777" w:rsidR="00BC2CAD" w:rsidRPr="00160A84" w:rsidRDefault="00BC2C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661B" w14:textId="77777777" w:rsidR="00BC2CAD" w:rsidRPr="00160A84" w:rsidRDefault="00BC2CAD" w:rsidP="00444F6F">
            <w:pPr>
              <w:pStyle w:val="TableParagraph"/>
              <w:ind w:left="115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fit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point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graduation.</w:t>
            </w:r>
          </w:p>
        </w:tc>
        <w:tc>
          <w:tcPr>
            <w:tcW w:w="5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E916" w14:textId="77777777" w:rsidR="00BC2CAD" w:rsidRPr="00160A84" w:rsidRDefault="00BC2CAD" w:rsidP="00444F6F">
            <w:pPr>
              <w:rPr>
                <w:rFonts w:ascii="Arial" w:hAnsi="Arial" w:cs="Arial"/>
              </w:rPr>
            </w:pP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B37" w14:textId="77777777" w:rsidR="00BC2CAD" w:rsidRPr="00160A84" w:rsidRDefault="00BC2CAD" w:rsidP="00444F6F">
            <w:pPr>
              <w:rPr>
                <w:rFonts w:ascii="Arial" w:hAnsi="Arial" w:cs="Arial"/>
              </w:rPr>
            </w:pPr>
          </w:p>
        </w:tc>
      </w:tr>
    </w:tbl>
    <w:p w14:paraId="3B498141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AB2525">
          <w:footerReference w:type="even" r:id="rId14"/>
          <w:footerReference w:type="default" r:id="rId15"/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0DF06432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59" behindDoc="1" locked="0" layoutInCell="1" allowOverlap="1" wp14:anchorId="3AA288DB" wp14:editId="0869119A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154" name="Freeform 126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67C79" id="Group 153" o:spid="_x0000_s1026" style="position:absolute;margin-left:70.85pt;margin-top:788.3pt;width:453.55pt;height:.1pt;z-index:-251658221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5d9QIAAN8GAAAOAAAAZHJzL2Uyb0RvYy54bWykVdtu2zAMfR+wfxD0uGH1pbk1qFMMvWFA&#10;txVo9gGKLF8wW9IkJU739SMlO3WzFgO6F4EyqcOjQ4o+v9i3DdkJY2slM5qcxJQIyVVeyzKjP9Y3&#10;nxaUWMdkzholRUYfhaUXq/fvzju9FKmqVJMLQwBE2mWnM1o5p5dRZHklWmZPlBYSnIUyLXOwNWWU&#10;G9YBettEaRzPok6ZXBvFhbXw9So46crjF4Xg7ntRWOFIk1Hg5vxq/LrBNVqds2VpmK5q3tNgb2DR&#10;slpC0gPUFXOMbE39F1Rbc6OsKtwJV22kiqLmwt8BbpPER7e5NWqr/V3KZVfqg0wg7ZFOb4bl33a3&#10;Rj/oexPYg3mn+E8LukSdLpdjP+7LEEw23VeVQz3Z1il/8X1hWoSAK5G91/fxoK/YO8Lh43Q+i+PF&#10;lBIOviSd9/LzCmqEh5JJMqcEfRA5C7Xh1XV/+iyeJ+Foiq6ILUNOz7PnhXWHRrJPWtn/0+qhYlr4&#10;EljU4t6QOkd+E0oka0GAGyMEtidJUs8Y80PgoKgdyznyYJgF1f8p5EuaDHq+pghb8q11t0L5irDd&#10;nXWhz3OwfJ3znv0a3kTRNtDyHz+RmGAyv/Tv4hAGwoewDxFZx6QjPnUPOmClQ1DAiieLxYtgp0Mc&#10;gqUjMChpOVBk1cCa72VPGyzCcLDEvuW0stg1ayA39BogQBBe8ZVYyH0cG870KQxMjONZYSiBWbEJ&#10;mmjmkBmmQJN0GfVa4IdW7cRaeZc7egSQ5MnbyHFUqOKIVXDDCUzgG/2QFLmOSivVTd00vgyNRCqz&#10;02nQxqqmztGJbKwpN5eNITuGUzBezOaX/Qt6FgbTRuYerBIsv+5tx+om2JC8AW3hvYXeDY9to/JH&#10;6GOjwmyFfwEYlTK/KelgrmbU/toyIyhpvkh4jGfJZIKD2G8m03kKGzP2bMYeJjlAZdRRKDyaly4M&#10;7602dVlBpsS3glSfYRAVNfa55xdY9RuYB97yUxSsZ2N6vPdRT/+l1R8A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AWY7l31AgAA3wYAAA4AAAAAAAAAAAAAAAAALgIAAGRycy9lMm9Eb2MueG1sUEsBAi0AFAAGAAgA&#10;AAAhAHKtgsziAAAADgEAAA8AAAAAAAAAAAAAAAAATwUAAGRycy9kb3ducmV2LnhtbFBLBQYAAAAA&#10;BAAEAPMAAABeBgAAAAA=&#10;">
                <v:shape id="Freeform 12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i2wAAAANwAAAAPAAAAZHJzL2Rvd25yZXYueG1sRE9Li8Iw&#10;EL4v+B/CLHhb0xUV7TaKKIp7tD7OQzPbljaT0kRb/70RFrzNx/ecZNWbWtypdaVlBd+jCARxZnXJ&#10;uYLzafc1B+E8ssbaMil4kIPVcvCRYKxtx0e6pz4XIYRdjAoK75tYSpcVZNCNbEMcuD/bGvQBtrnU&#10;LXYh3NRyHEUzabDk0FBgQ5uCsiq9GQV7tz2a6z4dV2c5l4vFb/6gS6fU8LNf/4Dw1Pu3+N990GH+&#10;dAKvZ8IFcvkEAAD//wMAUEsBAi0AFAAGAAgAAAAhANvh9svuAAAAhQEAABMAAAAAAAAAAAAAAAAA&#10;AAAAAFtDb250ZW50X1R5cGVzXS54bWxQSwECLQAUAAYACAAAACEAWvQsW78AAAAVAQAACwAAAAAA&#10;AAAAAAAAAAAfAQAAX3JlbHMvLnJlbHNQSwECLQAUAAYACAAAACEAyKx4tsAAAADcAAAADwAAAAAA&#10;AAAAAAAAAAAHAgAAZHJzL2Rvd25yZXYueG1sUEsFBgAAAAADAAMAtwAAAPQCAAAAAA=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</w:p>
    <w:p w14:paraId="4CCB5581" w14:textId="77777777" w:rsidR="00004B02" w:rsidRDefault="00004B0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12"/>
        <w:gridCol w:w="6237"/>
        <w:gridCol w:w="3261"/>
      </w:tblGrid>
      <w:tr w:rsidR="00444F6F" w:rsidRPr="00160A84" w14:paraId="4AA77E67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A4093E0" w14:textId="77777777" w:rsidR="00901EDA" w:rsidRPr="00160A84" w:rsidRDefault="00901EDA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3.2</w:t>
            </w:r>
          </w:p>
        </w:tc>
        <w:tc>
          <w:tcPr>
            <w:tcW w:w="10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A75DDAD" w14:textId="77777777" w:rsidR="00901EDA" w:rsidRPr="00160A84" w:rsidRDefault="00901EDA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effectively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managed.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6C625DE" w14:textId="77777777" w:rsidR="00901EDA" w:rsidRPr="00160A84" w:rsidRDefault="00901EDA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15DCC95D" w14:textId="77777777" w:rsidTr="00556BEE">
        <w:trPr>
          <w:trHeight w:hRule="exact" w:val="569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6A91D92" w14:textId="77777777" w:rsidR="00F56EB3" w:rsidRPr="00160A84" w:rsidRDefault="00F56EB3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2FF2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3.2.1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42CF" w14:textId="6474FE18" w:rsidR="00F56EB3" w:rsidRPr="00160A84" w:rsidRDefault="00F56EB3" w:rsidP="00444F6F">
            <w:pPr>
              <w:pStyle w:val="TableParagraph"/>
              <w:ind w:left="115" w:right="19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resources,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meet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</w:t>
            </w:r>
            <w:r w:rsidR="003B580B" w:rsidRPr="00160A84">
              <w:rPr>
                <w:rFonts w:ascii="Arial" w:eastAsia="Arial" w:hAnsi="Arial" w:cs="Arial"/>
                <w:w w:val="110"/>
              </w:rPr>
              <w:t xml:space="preserve"> for the required academic level of the content within the pre-registration </w:t>
            </w:r>
            <w:proofErr w:type="spellStart"/>
            <w:r w:rsidR="003B580B"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E5022" w14:textId="77777777" w:rsidR="00020864" w:rsidRDefault="00F56EB3" w:rsidP="00444F6F">
            <w:pPr>
              <w:pStyle w:val="TableParagraph"/>
              <w:ind w:left="114" w:right="149"/>
              <w:rPr>
                <w:rFonts w:ascii="Arial" w:eastAsia="Arial" w:hAnsi="Arial" w:cs="Arial"/>
                <w:w w:val="107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learner.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</w:p>
          <w:p w14:paraId="7CBBEE9D" w14:textId="1F3FA79F" w:rsidR="00F56EB3" w:rsidRPr="00160A84" w:rsidRDefault="00F56EB3" w:rsidP="00444F6F">
            <w:pPr>
              <w:pStyle w:val="TableParagraph"/>
              <w:ind w:left="114" w:right="14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provider’s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workload-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planning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model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identifies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teaching,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h</w:t>
            </w:r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CPD,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administrative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other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activities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undertake.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managing staffing,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shortages,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substantive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interim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positions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visiting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described.</w:t>
            </w:r>
          </w:p>
          <w:p w14:paraId="2A88B021" w14:textId="77777777" w:rsidR="00656B14" w:rsidRDefault="00F56EB3" w:rsidP="00444F6F">
            <w:pPr>
              <w:pStyle w:val="TableParagraph"/>
              <w:ind w:left="114" w:right="157"/>
              <w:rPr>
                <w:rFonts w:ascii="Arial" w:eastAsia="Arial" w:hAnsi="Arial" w:cs="Arial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resource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management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available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resources,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library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resources,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online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learning,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materials, </w:t>
            </w:r>
            <w:r w:rsidRPr="00160A84">
              <w:rPr>
                <w:rFonts w:ascii="Arial" w:eastAsia="Arial" w:hAnsi="Arial" w:cs="Arial"/>
                <w:w w:val="110"/>
              </w:rPr>
              <w:t>specialist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equipment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funding,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able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proofErr w:type="gramEnd"/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meet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needs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educators.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</w:p>
          <w:p w14:paraId="50BE010F" w14:textId="34E0AE3A" w:rsidR="00F56EB3" w:rsidRPr="00160A84" w:rsidRDefault="00F56EB3" w:rsidP="00444F6F">
            <w:pPr>
              <w:pStyle w:val="TableParagraph"/>
              <w:ind w:left="114" w:right="15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also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justifies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available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space,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venues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specialist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activities,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storage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space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availability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office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space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educators,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administration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staff.</w:t>
            </w:r>
          </w:p>
          <w:p w14:paraId="243B7863" w14:textId="77777777" w:rsidR="00F56EB3" w:rsidRPr="00160A84" w:rsidRDefault="00F56EB3" w:rsidP="00444F6F">
            <w:pPr>
              <w:pStyle w:val="TableParagraph"/>
              <w:ind w:left="114" w:right="14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will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facilitated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needed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during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learning.</w:t>
            </w:r>
          </w:p>
          <w:p w14:paraId="188642F0" w14:textId="77777777" w:rsidR="00F56EB3" w:rsidRPr="00160A84" w:rsidRDefault="00F56EB3" w:rsidP="00444F6F">
            <w:pPr>
              <w:pStyle w:val="TableParagraph"/>
              <w:ind w:left="114" w:right="16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h</w:t>
            </w:r>
            <w:r w:rsidRPr="00160A84">
              <w:rPr>
                <w:rFonts w:ascii="Arial" w:eastAsia="Arial" w:hAnsi="Arial" w:cs="Arial"/>
                <w:w w:val="105"/>
              </w:rPr>
              <w:t>ip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template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describing:</w:t>
            </w:r>
          </w:p>
          <w:p w14:paraId="71C2A3E9" w14:textId="77777777" w:rsidR="00F56EB3" w:rsidRPr="00160A84" w:rsidRDefault="00F56EB3" w:rsidP="00444F6F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</w:tabs>
              <w:ind w:left="348" w:right="14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organisational</w:t>
            </w:r>
            <w:proofErr w:type="spellEnd"/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</w:t>
            </w:r>
            <w:r w:rsidRPr="00160A84">
              <w:rPr>
                <w:rFonts w:ascii="Arial" w:eastAsia="Arial" w:hAnsi="Arial" w:cs="Arial"/>
                <w:w w:val="105"/>
              </w:rPr>
              <w:t>ities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provider;</w:t>
            </w:r>
            <w:proofErr w:type="gramEnd"/>
          </w:p>
          <w:p w14:paraId="531720B9" w14:textId="77777777" w:rsidR="00F56EB3" w:rsidRPr="00160A84" w:rsidRDefault="00F56EB3" w:rsidP="00444F6F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</w:tabs>
              <w:ind w:left="348" w:righ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work-based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mento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practice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educator;</w:t>
            </w:r>
            <w:proofErr w:type="gramEnd"/>
          </w:p>
          <w:p w14:paraId="394F3572" w14:textId="77777777" w:rsidR="00F56EB3" w:rsidRPr="00160A84" w:rsidRDefault="00F56EB3" w:rsidP="00444F6F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</w:tabs>
              <w:ind w:left="348" w:right="33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status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learner,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opposed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employee,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contexts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which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differentiation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 xml:space="preserve">is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important;</w:t>
            </w:r>
            <w:proofErr w:type="gramEnd"/>
          </w:p>
          <w:p w14:paraId="2EC220E5" w14:textId="77777777" w:rsidR="00F56EB3" w:rsidRPr="00160A84" w:rsidRDefault="00F56EB3" w:rsidP="00444F6F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</w:tabs>
              <w:ind w:left="348" w:right="15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commitment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meet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same </w:t>
            </w:r>
            <w:r w:rsidRPr="00160A84">
              <w:rPr>
                <w:rFonts w:ascii="Arial" w:eastAsia="Arial" w:hAnsi="Arial" w:cs="Arial"/>
                <w:w w:val="105"/>
              </w:rPr>
              <w:lastRenderedPageBreak/>
              <w:t>expectations as education providers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regarding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resourcing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opportunities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provided;</w:t>
            </w:r>
            <w:proofErr w:type="gramEnd"/>
          </w:p>
          <w:p w14:paraId="6874B9CB" w14:textId="77777777" w:rsidR="00F56EB3" w:rsidRPr="00160A84" w:rsidRDefault="00F56EB3" w:rsidP="00444F6F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</w:tabs>
              <w:ind w:left="348" w:right="30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when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policies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will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operate</w:t>
            </w:r>
            <w:proofErr w:type="gram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will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take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precedence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given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circumstance.</w:t>
            </w:r>
          </w:p>
          <w:p w14:paraId="6108A152" w14:textId="77777777" w:rsidR="00F56EB3" w:rsidRPr="00160A84" w:rsidRDefault="00F56EB3" w:rsidP="00444F6F">
            <w:pPr>
              <w:pStyle w:val="TableParagraph"/>
              <w:ind w:left="114" w:right="168"/>
              <w:rPr>
                <w:rFonts w:ascii="Arial" w:eastAsia="Arial" w:hAnsi="Arial" w:cs="Arial"/>
                <w:w w:val="105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reflect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agreement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between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provider.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additional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 required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arrangements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 end-point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  <w:p w14:paraId="2321BB4E" w14:textId="77777777" w:rsidR="00F56EB3" w:rsidRPr="00160A84" w:rsidRDefault="00F56EB3" w:rsidP="00444F6F">
            <w:pPr>
              <w:pStyle w:val="TableParagraph"/>
              <w:ind w:left="114" w:right="16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h</w:t>
            </w:r>
            <w:r w:rsidRPr="00160A84">
              <w:rPr>
                <w:rFonts w:ascii="Arial" w:eastAsia="Arial" w:hAnsi="Arial" w:cs="Arial"/>
                <w:w w:val="105"/>
              </w:rPr>
              <w:t>ip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 how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rights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(for example,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annual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leave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bank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holidays)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pressure points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workplace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taken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account</w:t>
            </w:r>
            <w:proofErr w:type="gramEnd"/>
            <w:r w:rsidRPr="00160A84">
              <w:rPr>
                <w:rFonts w:ascii="Arial" w:eastAsia="Arial" w:hAnsi="Arial" w:cs="Arial"/>
                <w:w w:val="105"/>
              </w:rPr>
              <w:t xml:space="preserve"> when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scheduling practice-based learning.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B641E" w14:textId="77777777" w:rsidR="00F56EB3" w:rsidRPr="00160A84" w:rsidRDefault="00F56EB3" w:rsidP="00444F6F">
            <w:pPr>
              <w:pStyle w:val="TableParagraph"/>
              <w:ind w:left="114" w:right="149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1DE131B5" w14:textId="77777777" w:rsidTr="00556BEE">
        <w:trPr>
          <w:trHeight w:hRule="exact" w:val="297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225AEEE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B881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3.2.2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F0BF" w14:textId="77777777" w:rsidR="00F56EB3" w:rsidRPr="00160A84" w:rsidRDefault="00F56EB3" w:rsidP="00444F6F">
            <w:pPr>
              <w:pStyle w:val="TableParagraph"/>
              <w:ind w:left="115" w:right="13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undertaking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apprenticeship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offered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same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quality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equal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opportunities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those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enrolled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other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BEF4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1790823E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49855337" w14:textId="77777777" w:rsidTr="00556BEE">
        <w:trPr>
          <w:trHeight w:hRule="exact" w:val="3976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33CB489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C60F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3.2.3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0291" w14:textId="77777777" w:rsidR="00F56EB3" w:rsidRPr="00160A84" w:rsidRDefault="00F56EB3" w:rsidP="00444F6F">
            <w:pPr>
              <w:pStyle w:val="TableParagraph"/>
              <w:ind w:left="115" w:right="3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(and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case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apprenticeship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)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upheld.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5BB3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D8F0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</w:tbl>
    <w:p w14:paraId="1AD651A1" w14:textId="414F7CC4" w:rsidR="00960EC8" w:rsidRDefault="00960EC8" w:rsidP="00444F6F">
      <w:pPr>
        <w:rPr>
          <w:rFonts w:ascii="Arial" w:hAnsi="Arial" w:cs="Arial"/>
        </w:rPr>
      </w:pPr>
    </w:p>
    <w:p w14:paraId="21724EA3" w14:textId="393F781D" w:rsidR="00960EC8" w:rsidRDefault="00960EC8" w:rsidP="00444F6F">
      <w:pPr>
        <w:rPr>
          <w:rFonts w:ascii="Arial" w:hAnsi="Arial" w:cs="Arial"/>
        </w:rPr>
      </w:pPr>
    </w:p>
    <w:p w14:paraId="52EFD384" w14:textId="559246C5" w:rsidR="00960EC8" w:rsidRDefault="00960EC8" w:rsidP="00444F6F">
      <w:pPr>
        <w:rPr>
          <w:rFonts w:ascii="Arial" w:hAnsi="Arial" w:cs="Arial"/>
        </w:rPr>
      </w:pPr>
    </w:p>
    <w:p w14:paraId="67B1C8E8" w14:textId="2A756837" w:rsidR="00960EC8" w:rsidRDefault="00960EC8" w:rsidP="00444F6F">
      <w:pPr>
        <w:rPr>
          <w:rFonts w:ascii="Arial" w:hAnsi="Arial" w:cs="Arial"/>
        </w:rPr>
      </w:pPr>
    </w:p>
    <w:p w14:paraId="752BCA16" w14:textId="2BF4B278" w:rsidR="00960EC8" w:rsidRDefault="00960EC8" w:rsidP="00444F6F">
      <w:pPr>
        <w:rPr>
          <w:rFonts w:ascii="Arial" w:hAnsi="Arial" w:cs="Arial"/>
        </w:rPr>
      </w:pPr>
    </w:p>
    <w:p w14:paraId="656F5E76" w14:textId="7C87CFE5" w:rsidR="00960EC8" w:rsidRDefault="00960EC8" w:rsidP="00444F6F">
      <w:pPr>
        <w:rPr>
          <w:rFonts w:ascii="Arial" w:hAnsi="Arial" w:cs="Arial"/>
        </w:rPr>
      </w:pPr>
    </w:p>
    <w:p w14:paraId="013F8E23" w14:textId="77777777" w:rsidR="00960EC8" w:rsidRDefault="00960EC8" w:rsidP="00444F6F">
      <w:pPr>
        <w:rPr>
          <w:rFonts w:ascii="Arial" w:hAnsi="Arial" w:cs="Arial"/>
        </w:rPr>
      </w:pPr>
    </w:p>
    <w:p w14:paraId="55DD2261" w14:textId="77777777" w:rsidR="00960EC8" w:rsidRDefault="00960E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7BA257" w14:textId="77777777" w:rsidR="001024E4" w:rsidRPr="00160A84" w:rsidRDefault="001024E4" w:rsidP="00444F6F">
      <w:pPr>
        <w:rPr>
          <w:rFonts w:ascii="Arial" w:hAnsi="Arial" w:cs="Arial"/>
        </w:rPr>
      </w:pPr>
    </w:p>
    <w:p w14:paraId="2B064F80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41D504D5" wp14:editId="24272896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149" name="Freeform 12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2C65C" id="Group 148" o:spid="_x0000_s1026" style="position:absolute;margin-left:70.85pt;margin-top:788.3pt;width:453.55pt;height:.1pt;z-index:-251658220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Hl9QIAAN8GAAAOAAAAZHJzL2Uyb0RvYy54bWykVdtu2zAMfR+wfxD0uGH1pbk1qFMMvWFA&#10;txVo9gGKLF8wW9IkJU739SMlO3WzFgO6F4EyqcOjQ4o+v9i3DdkJY2slM5qcxJQIyVVeyzKjP9Y3&#10;nxaUWMdkzholRUYfhaUXq/fvzju9FKmqVJMLQwBE2mWnM1o5p5dRZHklWmZPlBYSnIUyLXOwNWWU&#10;G9YBettEaRzPok6ZXBvFhbXw9So46crjF4Xg7ntRWOFIk1Hg5vxq/LrBNVqds2VpmK5q3tNgb2DR&#10;slpC0gPUFXOMbE39F1Rbc6OsKtwJV22kiqLmwt8BbpPER7e5NWqr/V3KZVfqg0wg7ZFOb4bl33a3&#10;Rj/oexPYg3mn+E8LukSdLpdjP+7LEEw23VeVQz3Z1il/8X1hWoSAK5G91/fxoK/YO8Lh43Q+i+PF&#10;lBIOviSd9/LzCmqEh5JJMqcEfRA5C7Xh1XV/+iyeJ+Foiq6ILUNOz7PnhXWHRrJPWtn/0+qhYlr4&#10;EljU4t6QOkeiZ5RI1oIAN0YIbE+SpAnSwvwQOChqx3KOPBhmQfV/CvmSJoOerynClnxr3a1QviJs&#10;d2dd6PMcLF/nvGe/hjdRtA20/MdPJCaYzC/9uziEgfAh7ENE1jHpiE/dgw5Y6RAUsOLJYvEi2OkQ&#10;h2DpCAxKWg4UWTWw5nvZ0waLMBwssW85rSx2zRrIDb0GCBCEV3wlFnIfx4YzfQoDE+N4VhhKYFZs&#10;giaaOWSGKdAkXUa9FvihVTuxVt7ljh4BJHnyNnIcFao4YhXccAIT+EY/JEWuo9JKdVM3jS9DI5HK&#10;7HQatLGqqXN0Ihtrys1lY8iO4RSMF7P5Zf+CnoXBtJG5B6sEy69727G6CTYkb0BbeG+hd0Ozb1T+&#10;CH1sVJit8C8Ao1LmNyUdzNWM2l9bZgQlzRcJj/EsmUxwEPvNZDpPYWPGns3YwyQHqIw6CoVH89KF&#10;4b3Vpi4ryJT4VpDqMwyiosY+9/wCq34D88BbfoqC9WxMj/c+6um/tPoD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A1p8eX1AgAA3wYAAA4AAAAAAAAAAAAAAAAALgIAAGRycy9lMm9Eb2MueG1sUEsBAi0AFAAGAAgA&#10;AAAhAHKtgsziAAAADgEAAA8AAAAAAAAAAAAAAAAATwUAAGRycy9kb3ducmV2LnhtbFBLBQYAAAAA&#10;BAAEAPMAAABeBgAAAAA=&#10;">
                <v:shape id="Freeform 12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H1wQAAANwAAAAPAAAAZHJzL2Rvd25yZXYueG1sRE9Na8Mw&#10;DL0P+h+MCrutTsMYTVo3lI6V7dis61nEahwSyyH2kvTfz4PBbnq8T+2K2XZipME3jhWsVwkI4srp&#10;hmsFl8+3pw0IH5A1do5JwZ08FPvFww5z7SY+01iGWsQQ9jkqMCH0uZS+MmTRr1xPHLmbGyyGCIda&#10;6gGnGG47mSbJi7TYcGww2NPRUNWW31bByb+e7fVUpu1FbmSWfdR3+pqUelzOhy2IQHP4F/+533Wc&#10;/5zB7zPxArn/AQAA//8DAFBLAQItABQABgAIAAAAIQDb4fbL7gAAAIUBAAATAAAAAAAAAAAAAAAA&#10;AAAAAABbQ29udGVudF9UeXBlc10ueG1sUEsBAi0AFAAGAAgAAAAhAFr0LFu/AAAAFQEAAAsAAAAA&#10;AAAAAAAAAAAAHwEAAF9yZWxzLy5yZWxzUEsBAi0AFAAGAAgAAAAhAKN0QfXBAAAA3AAAAA8AAAAA&#10;AAAAAAAAAAAABwIAAGRycy9kb3ducmV2LnhtbFBLBQYAAAAAAwADALcAAAD1AgAAAAA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D4CC7BB" wp14:editId="5596FE1D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2251F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C7BB" id="Text Box 145" o:spid="_x0000_s1028" type="#_x0000_t202" style="position:absolute;margin-left:564.3pt;margin-top:40.5pt;width:20pt;height:611.5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8M2AEAAJgDAAAOAAAAZHJzL2Uyb0RvYy54bWysU9tu2zAMfR+wfxD0vtgJ1rQw4hRdiw4D&#10;ugvQ7QNoWbaF2aJGKbHz96PkON3lbdiLQJPS4TmH9O52Gnpx1OQN2lKuV7kU2iqsjW1L+e3r45sb&#10;KXwAW0OPVpfypL283b9+tRtdoTfYYV9rEgxifTG6UnYhuCLLvOr0AH6FTlsuNkgDBP6kNqsJRkYf&#10;+myT59tsRKododLec/ZhLsp9wm8arcLnpvE6iL6UzC2kk9JZxTPb76BoCVxn1JkG/AOLAYzlpheo&#10;BwggDmT+ghqMIvTYhJXCIcOmMUonDaxmnf+h5rkDp5MWNse7i03+/8GqT8dn94VEmN7hxANMIrx7&#10;QvXdC4v3HdhW3xHh2GmoufE6WpaNzhfnp9FqX/gIUo0fseYhwyFgApoaGqIrrFMwOg/gdDFdT0Eo&#10;Tm6u3uY5VxSXrq+32+3NVWoBxfLakQ/vNQ4iBqUkHmpCh+OTD5ENFMuV2Mzio+n7NNje/pbgizGT&#10;2EfCM/UwVZMwNTOJfaOYCusTyyGc14XXm4N4SjHyqpTS/zgAaSn6D5YtiXu1BLQE1RKAVR3yxvHj&#10;ObwP8/4dHJm2Y+TZdIt3bFtjkqIXFme6PP4k9Lyqcb9+/U63Xn6o/U8AAAD//wMAUEsDBBQABgAI&#10;AAAAIQCRjOAM4gAAAA0BAAAPAAAAZHJzL2Rvd25yZXYueG1sTI/BTsMwEETvSPyDtUjcqOO2RFGI&#10;U1EKFwQSlPbAzY3dJCJeh9htzN+zOcFtZ3c0+6ZYRduxsxl861CCmCXADFZOt1hL2H083WTAfFCo&#10;VefQSPgxHlbl5UWhcu1GfDfnbagZhaDPlYQmhD7n3FeNscrPXG+Qbkc3WBVIDjXXgxop3HZ8niQp&#10;t6pF+tCo3jw0pvranqyEx/Xb8+b1O8bjuBbtUm1u94uXTymvr+L9HbBgYvgzw4RP6FAS08GdUHvW&#10;kRbzLCWvhExQqckh0mlzoGmRLAXwsuD/W5S/AAAA//8DAFBLAQItABQABgAIAAAAIQC2gziS/gAA&#10;AOEBAAATAAAAAAAAAAAAAAAAAAAAAABbQ29udGVudF9UeXBlc10ueG1sUEsBAi0AFAAGAAgAAAAh&#10;ADj9If/WAAAAlAEAAAsAAAAAAAAAAAAAAAAALwEAAF9yZWxzLy5yZWxzUEsBAi0AFAAGAAgAAAAh&#10;AGyLXwzYAQAAmAMAAA4AAAAAAAAAAAAAAAAALgIAAGRycy9lMm9Eb2MueG1sUEsBAi0AFAAGAAgA&#10;AAAhAJGM4AziAAAADQEAAA8AAAAAAAAAAAAAAAAAMgQAAGRycy9kb3ducmV2LnhtbFBLBQYAAAAA&#10;BAAEAPMAAABBBQAAAAA=&#10;" filled="f" stroked="f">
                <v:textbox style="layout-flow:vertical" inset="0,0,0,0">
                  <w:txbxContent>
                    <w:p w14:paraId="2A52251F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40"/>
        <w:gridCol w:w="5125"/>
        <w:gridCol w:w="4573"/>
      </w:tblGrid>
      <w:tr w:rsidR="00444F6F" w:rsidRPr="00160A84" w14:paraId="0CD5EEF0" w14:textId="77777777" w:rsidTr="00556BEE">
        <w:trPr>
          <w:trHeight w:hRule="exact" w:val="918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C24BC51" w14:textId="77777777" w:rsidR="00B9247E" w:rsidRPr="00160A84" w:rsidRDefault="00B9247E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3.3</w:t>
            </w:r>
          </w:p>
        </w:tc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8592899" w14:textId="77777777" w:rsidR="00B9247E" w:rsidRPr="00160A84" w:rsidRDefault="00B9247E" w:rsidP="00444F6F">
            <w:pPr>
              <w:pStyle w:val="TableParagraph"/>
              <w:ind w:left="114" w:right="22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education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provider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person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holding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overall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professional responsibility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is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appropriately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qualified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experienced.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F773FC3" w14:textId="77777777" w:rsidR="00B9247E" w:rsidRPr="00160A84" w:rsidRDefault="00B9247E" w:rsidP="00444F6F">
            <w:pPr>
              <w:pStyle w:val="TableParagraph"/>
              <w:ind w:left="114" w:right="22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72BA4D0C" w14:textId="77777777" w:rsidTr="00556BEE">
        <w:trPr>
          <w:trHeight w:hRule="exact" w:val="1506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63C3187" w14:textId="77777777" w:rsidR="00B9247E" w:rsidRPr="00160A84" w:rsidRDefault="00B9247E" w:rsidP="00444F6F">
            <w:pPr>
              <w:pStyle w:val="TableParagraph"/>
              <w:ind w:left="1512" w:right="151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AE55" w14:textId="77777777" w:rsidR="00B9247E" w:rsidRPr="00160A84" w:rsidRDefault="00B9247E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3.3.1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C5C0" w14:textId="77777777" w:rsidR="00B9247E" w:rsidRPr="00160A84" w:rsidRDefault="00B9247E" w:rsidP="00444F6F">
            <w:pPr>
              <w:pStyle w:val="TableParagraph"/>
              <w:ind w:left="115" w:righ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therapy-specific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 occupational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Lead</w:t>
            </w:r>
            <w:r w:rsidRPr="00160A84">
              <w:rPr>
                <w:rFonts w:ascii="Arial" w:eastAsia="Arial" w:hAnsi="Arial" w:cs="Arial"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–</w:t>
            </w:r>
            <w:r w:rsidRPr="00160A84">
              <w:rPr>
                <w:rFonts w:ascii="Arial" w:eastAsia="Arial" w:hAnsi="Arial" w:cs="Arial"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Strategic</w:t>
            </w:r>
            <w:r w:rsidRPr="00160A84">
              <w:rPr>
                <w:rFonts w:ascii="Arial" w:eastAsia="Arial" w:hAnsi="Arial" w:cs="Arial"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Level.</w:t>
            </w:r>
          </w:p>
        </w:tc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F2C8B" w14:textId="77777777" w:rsidR="00B9247E" w:rsidRPr="00160A84" w:rsidRDefault="00B9247E" w:rsidP="00444F6F">
            <w:pPr>
              <w:pStyle w:val="TableParagraph"/>
              <w:ind w:left="114" w:right="10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–</w:t>
            </w:r>
            <w:r w:rsidRPr="00160A84">
              <w:rPr>
                <w:rFonts w:ascii="Arial" w:eastAsia="Arial" w:hAnsi="Arial" w:cs="Arial"/>
                <w:w w:val="8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Strategic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Level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appropriately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qualified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experienced.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RCOT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reserves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right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raise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objections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any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appointment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role.</w:t>
            </w:r>
          </w:p>
          <w:p w14:paraId="162CA984" w14:textId="77777777" w:rsidR="00B9247E" w:rsidRPr="00160A84" w:rsidRDefault="00B9247E" w:rsidP="00444F6F">
            <w:pPr>
              <w:pStyle w:val="TableParagraph"/>
              <w:rPr>
                <w:rFonts w:ascii="Arial" w:hAnsi="Arial" w:cs="Arial"/>
              </w:rPr>
            </w:pPr>
          </w:p>
          <w:p w14:paraId="4A6FD856" w14:textId="77777777" w:rsidR="00B9247E" w:rsidRPr="00160A84" w:rsidRDefault="00B9247E" w:rsidP="00444F6F">
            <w:pPr>
              <w:pStyle w:val="TableParagraph"/>
              <w:ind w:left="114" w:right="10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–</w:t>
            </w:r>
            <w:r w:rsidRPr="00160A84">
              <w:rPr>
                <w:rFonts w:ascii="Arial" w:eastAsia="Arial" w:hAnsi="Arial" w:cs="Arial"/>
                <w:w w:val="8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Operational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Level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appropriately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qualified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experienced.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initial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ongoing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(for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example,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mentoring)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offered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aid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induction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Lead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–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Operational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Level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described.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B3B9A" w14:textId="77777777" w:rsidR="00B9247E" w:rsidRPr="00160A84" w:rsidRDefault="00B9247E" w:rsidP="00444F6F">
            <w:pPr>
              <w:pStyle w:val="TableParagraph"/>
              <w:ind w:left="114" w:right="105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381D17A4" w14:textId="77777777" w:rsidTr="00556BEE">
        <w:trPr>
          <w:trHeight w:hRule="exact" w:val="368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02AB7D9" w14:textId="77777777" w:rsidR="00B9247E" w:rsidRPr="00160A84" w:rsidRDefault="00B9247E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EEA7" w14:textId="77777777" w:rsidR="00B9247E" w:rsidRPr="00160A84" w:rsidRDefault="00B9247E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3.3.2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4905" w14:textId="77777777" w:rsidR="00B9247E" w:rsidRPr="00160A84" w:rsidRDefault="00B9247E" w:rsidP="00444F6F">
            <w:pPr>
              <w:pStyle w:val="TableParagraph"/>
              <w:ind w:left="115" w:right="20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Each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offered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Lead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–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Operational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Level.</w:t>
            </w: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22E" w14:textId="77777777" w:rsidR="00B9247E" w:rsidRPr="00160A84" w:rsidRDefault="00B9247E" w:rsidP="00444F6F">
            <w:pPr>
              <w:rPr>
                <w:rFonts w:ascii="Arial" w:hAnsi="Arial" w:cs="Arial"/>
              </w:rPr>
            </w:pP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FEA1" w14:textId="77777777" w:rsidR="00B9247E" w:rsidRPr="00160A84" w:rsidRDefault="00B9247E" w:rsidP="00444F6F">
            <w:pPr>
              <w:rPr>
                <w:rFonts w:ascii="Arial" w:hAnsi="Arial" w:cs="Arial"/>
              </w:rPr>
            </w:pPr>
          </w:p>
        </w:tc>
      </w:tr>
    </w:tbl>
    <w:p w14:paraId="4F20CE69" w14:textId="77777777" w:rsidR="00901EDA" w:rsidRPr="00160A84" w:rsidRDefault="00901EDA" w:rsidP="00444F6F">
      <w:pPr>
        <w:rPr>
          <w:rFonts w:ascii="Arial" w:hAnsi="Arial" w:cs="Arial"/>
        </w:rPr>
      </w:pPr>
    </w:p>
    <w:p w14:paraId="389B7833" w14:textId="77777777" w:rsidR="00901EDA" w:rsidRPr="00160A84" w:rsidRDefault="00901EDA" w:rsidP="00444F6F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p w14:paraId="3F5EFF24" w14:textId="77777777" w:rsidR="00901EDA" w:rsidRPr="00160A84" w:rsidRDefault="00901EDA" w:rsidP="00444F6F">
      <w:pPr>
        <w:rPr>
          <w:rFonts w:ascii="Arial" w:hAnsi="Arial" w:cs="Arial"/>
        </w:rPr>
      </w:pPr>
    </w:p>
    <w:tbl>
      <w:tblPr>
        <w:tblW w:w="1450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387"/>
        <w:gridCol w:w="4962"/>
        <w:gridCol w:w="3968"/>
      </w:tblGrid>
      <w:tr w:rsidR="00444F6F" w:rsidRPr="00160A84" w14:paraId="62F0970D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A6ECDE9" w14:textId="77777777" w:rsidR="00B9247E" w:rsidRPr="00160A84" w:rsidRDefault="00B9247E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3.4</w:t>
            </w:r>
          </w:p>
        </w:tc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7DE4893" w14:textId="77777777" w:rsidR="00B9247E" w:rsidRPr="00160A84" w:rsidRDefault="00B9247E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have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regular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monitoring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evaluation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systems</w:t>
            </w:r>
            <w:r w:rsidRPr="00160A84"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592FC94" w14:textId="77777777" w:rsidR="00B9247E" w:rsidRPr="00160A84" w:rsidRDefault="00B9247E" w:rsidP="00444F6F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4871E492" w14:textId="77777777" w:rsidTr="00E41951">
        <w:trPr>
          <w:trHeight w:hRule="exact" w:val="10651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2DFAD08" w14:textId="77777777" w:rsidR="00B9247E" w:rsidRPr="00160A84" w:rsidRDefault="00B9247E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lastRenderedPageBreak/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E78C" w14:textId="77777777" w:rsidR="00B9247E" w:rsidRPr="00160A84" w:rsidRDefault="00B9247E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3.4.1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9EF5" w14:textId="77777777" w:rsidR="00B9247E" w:rsidRPr="00160A84" w:rsidRDefault="00B9247E" w:rsidP="00444F6F">
            <w:pPr>
              <w:pStyle w:val="TableParagraph"/>
              <w:ind w:left="115" w:right="11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rigour</w:t>
            </w:r>
            <w:proofErr w:type="spellEnd"/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integrity,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enable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continuous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improvement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6E037" w14:textId="77777777" w:rsidR="00B9247E" w:rsidRPr="00160A84" w:rsidRDefault="00B9247E" w:rsidP="00444F6F">
            <w:pPr>
              <w:pStyle w:val="TableParagraph"/>
              <w:ind w:left="114" w:right="20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reviewed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continually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revised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least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every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5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years.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application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RCOT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earlier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review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extension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normal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5-year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cycle</w:t>
            </w:r>
            <w:r w:rsidRPr="00160A84">
              <w:rPr>
                <w:rFonts w:ascii="Arial" w:eastAsia="Arial" w:hAnsi="Arial" w:cs="Arial"/>
                <w:w w:val="9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considered.</w:t>
            </w:r>
          </w:p>
          <w:p w14:paraId="53347532" w14:textId="77777777" w:rsidR="00B9247E" w:rsidRPr="00160A84" w:rsidRDefault="00B9247E" w:rsidP="00444F6F">
            <w:pPr>
              <w:pStyle w:val="TableParagraph"/>
              <w:rPr>
                <w:rFonts w:ascii="Arial" w:hAnsi="Arial" w:cs="Arial"/>
              </w:rPr>
            </w:pPr>
          </w:p>
          <w:p w14:paraId="1E80E97D" w14:textId="77777777" w:rsidR="00B9247E" w:rsidRPr="00160A84" w:rsidRDefault="00B9247E" w:rsidP="00444F6F">
            <w:pPr>
              <w:pStyle w:val="TableParagraph"/>
              <w:ind w:left="114" w:right="6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collection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analysis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feedback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from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 learners,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external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examiners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current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potential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therapists.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Feedback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performance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2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graduates.</w:t>
            </w:r>
            <w:r w:rsidRPr="00160A84">
              <w:rPr>
                <w:rFonts w:ascii="Arial" w:eastAsia="Arial" w:hAnsi="Arial" w:cs="Arial"/>
                <w:w w:val="9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feedback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collected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used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ongoing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development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  <w:p w14:paraId="528A3095" w14:textId="77777777" w:rsidR="00B9247E" w:rsidRPr="00160A84" w:rsidRDefault="00B9247E" w:rsidP="00444F6F">
            <w:pPr>
              <w:pStyle w:val="TableParagraph"/>
              <w:rPr>
                <w:rFonts w:ascii="Arial" w:hAnsi="Arial" w:cs="Arial"/>
              </w:rPr>
            </w:pPr>
          </w:p>
          <w:p w14:paraId="1A76AB9C" w14:textId="77777777" w:rsidR="00B9247E" w:rsidRPr="00160A84" w:rsidRDefault="00B9247E" w:rsidP="00444F6F">
            <w:pPr>
              <w:pStyle w:val="TableParagraph"/>
              <w:ind w:left="114" w:right="114"/>
              <w:rPr>
                <w:rFonts w:ascii="Arial" w:eastAsia="Arial" w:hAnsi="Arial" w:cs="Arial"/>
                <w:w w:val="110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continual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improvement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facilities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resources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aligned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planned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curriculum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reviews.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It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also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reviews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educational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methods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timely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rigorous.</w:t>
            </w:r>
          </w:p>
          <w:p w14:paraId="55A22D3A" w14:textId="77777777" w:rsidR="00B9247E" w:rsidRPr="00160A84" w:rsidRDefault="00B9247E" w:rsidP="00444F6F">
            <w:pPr>
              <w:pStyle w:val="TableParagraph"/>
              <w:ind w:left="115" w:right="14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preparing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reports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w w:val="105"/>
              </w:rPr>
              <w:t xml:space="preserve"> RCOT’s</w:t>
            </w:r>
            <w:r w:rsidRPr="00160A84">
              <w:rPr>
                <w:rFonts w:ascii="Arial" w:eastAsia="Arial" w:hAnsi="Arial" w:cs="Arial"/>
                <w:spacing w:val="-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Accreditation</w:t>
            </w:r>
            <w:r w:rsidRPr="00160A84">
              <w:rPr>
                <w:rFonts w:ascii="Arial" w:eastAsia="Arial" w:hAnsi="Arial" w:cs="Arial"/>
                <w:spacing w:val="-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Process,</w:t>
            </w:r>
            <w:r w:rsidRPr="00160A84">
              <w:rPr>
                <w:rFonts w:ascii="Arial" w:eastAsia="Arial" w:hAnsi="Arial" w:cs="Arial"/>
                <w:spacing w:val="-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-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ongoing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accreditation.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notifying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RCOT</w:t>
            </w:r>
            <w:r w:rsidRPr="00160A84">
              <w:rPr>
                <w:rFonts w:ascii="Arial" w:eastAsia="Arial" w:hAnsi="Arial" w:cs="Arial"/>
                <w:w w:val="9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major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minor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changes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documentation.</w:t>
            </w:r>
          </w:p>
          <w:p w14:paraId="49ADF4B1" w14:textId="77777777" w:rsidR="00B9247E" w:rsidRPr="00160A84" w:rsidRDefault="00B9247E" w:rsidP="00444F6F">
            <w:pPr>
              <w:pStyle w:val="TableParagraph"/>
              <w:rPr>
                <w:rFonts w:ascii="Arial" w:hAnsi="Arial" w:cs="Arial"/>
              </w:rPr>
            </w:pPr>
          </w:p>
          <w:p w14:paraId="31911659" w14:textId="77777777" w:rsidR="00B9247E" w:rsidRPr="00160A84" w:rsidRDefault="00B9247E" w:rsidP="00444F6F">
            <w:pPr>
              <w:pStyle w:val="TableParagraph"/>
              <w:ind w:left="114" w:righ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accredited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recruited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expected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timeline,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RCOT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accreditation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will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remain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place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2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years.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32B53" w14:textId="77777777" w:rsidR="00B9247E" w:rsidRPr="00160A84" w:rsidRDefault="00B9247E" w:rsidP="00444F6F">
            <w:pPr>
              <w:pStyle w:val="TableParagraph"/>
              <w:ind w:left="114" w:right="200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626EDFF0" w14:textId="77777777" w:rsidTr="00E41951">
        <w:trPr>
          <w:trHeight w:hRule="exact" w:val="8342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45A9193" w14:textId="77777777" w:rsidR="00B9247E" w:rsidRPr="00160A84" w:rsidRDefault="00B9247E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9AC1" w14:textId="77777777" w:rsidR="00B9247E" w:rsidRPr="00160A84" w:rsidRDefault="00B9247E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3.4.2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BC98" w14:textId="77777777" w:rsidR="00B9247E" w:rsidRPr="00160A84" w:rsidRDefault="00B9247E" w:rsidP="00444F6F">
            <w:pPr>
              <w:pStyle w:val="TableParagraph"/>
              <w:ind w:left="115" w:right="30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Quality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monitoring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enhancement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processes</w:t>
            </w:r>
            <w:r w:rsidRPr="00160A84">
              <w:rPr>
                <w:rFonts w:ascii="Arial" w:eastAsia="Arial" w:hAnsi="Arial" w:cs="Arial"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aligned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ongoing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RCOT</w:t>
            </w:r>
            <w:r w:rsidRPr="00160A84">
              <w:rPr>
                <w:rFonts w:ascii="Arial" w:eastAsia="Arial" w:hAnsi="Arial" w:cs="Arial"/>
                <w:w w:val="9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Accreditation Process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requirements.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154C" w14:textId="77777777" w:rsidR="00B9247E" w:rsidRPr="00160A84" w:rsidRDefault="00B9247E" w:rsidP="00444F6F">
            <w:pPr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C4AC" w14:textId="77777777" w:rsidR="00B9247E" w:rsidRPr="00160A84" w:rsidRDefault="00B9247E" w:rsidP="00444F6F">
            <w:pPr>
              <w:rPr>
                <w:rFonts w:ascii="Arial" w:hAnsi="Arial" w:cs="Arial"/>
              </w:rPr>
            </w:pPr>
          </w:p>
        </w:tc>
      </w:tr>
    </w:tbl>
    <w:p w14:paraId="5291E8C8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AB2525">
          <w:footerReference w:type="even" r:id="rId16"/>
          <w:footerReference w:type="default" r:id="rId17"/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7AB8EAC9" w14:textId="6DEB4A61" w:rsidR="000F6D65" w:rsidRDefault="006E3C1A"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61" behindDoc="1" locked="0" layoutInCell="1" allowOverlap="1" wp14:anchorId="1C9F8CAF" wp14:editId="2FE4C980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144" name="Freeform 116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CC9A4" id="Group 143" o:spid="_x0000_s1026" style="position:absolute;margin-left:70.85pt;margin-top:788.3pt;width:453.55pt;height:.1pt;z-index:-251658219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kw9AIAAN8GAAAOAAAAZHJzL2Uyb0RvYy54bWykVdtu2zAMfR+wfxD0uGG1neZWo04x9IYB&#10;3Vag2QcosnzBbEmTlDjd14+U7NTNWgzoXgTKpA6PDin6/GLfNmQnjK2VzGhyElMiJFd5LcuM/ljf&#10;fFpSYh2TOWuUFBl9FJZerN6/O+90KiaqUk0uDAEQadNOZ7RyTqdRZHklWmZPlBYSnIUyLXOwNWWU&#10;G9YBettEkzieR50yuTaKC2vh61Vw0pXHLwrB3feisMKRJqPAzfnV+HWDa7Q6Z2lpmK5q3tNgb2DR&#10;slpC0gPUFXOMbE39F1Rbc6OsKtwJV22kiqLmwt8BbpPER7e5NWqr/V3KtCv1QSaQ9kinN8Pyb7tb&#10;ox/0vQnswbxT/KcFXaJOl+nYj/syBJNN91XlUE+2dcpffF+YFiHgSmTv9X086Cv2jnD4OFvM43g5&#10;o4SDL5ksevl5BTXCQ8k0WVCCPoich9rw6ro/fRYvknB0gq6IpSGn59nzwrpDI9knrez/afVQMS18&#10;CSxqcW9InSPRKSWStSDAjREC25MkiWeM+SFwUNSO5Rx5MMyC6v8U8iVNBj1fU4SlfGvdrVC+Imx3&#10;Z13o8xwsX+e8Z7+GN1G0DbT8x08kJpjML/27OISB8CHsQ0TWMemIT92DDliTIShgxdPl8kWw0yEO&#10;wSYjMChpOVBk1cCa72VPGyzCcLDEvuW0stg1ayA39BogQBBe8ZVYyH0cG870KQxMjONZYSiBWbEJ&#10;mmjmkBmmQJN0GfVa4IdW7cRaeZc7egSQ5MnbyHFUqOKIVXDDCUzgG/2QFLmOSivVTd00vgyNRCrz&#10;01nQxqqmztGJbKwpN5eNITuGUzBezheX/Qt6FgbTRuYerBIsv+5tx+om2JC8AW3hvYXeDY9to/JH&#10;6GOjwmyFfwEYlTK/KelgrmbU/toyIyhpvkh4jGfwdnAQ+810tpjAxow9m7GHSQ5QGXUUCo/mpQvD&#10;e6tNXVaQKfGtINVnGERFjX3u+QVW/Qbmgbf8FAXr2Zge733U039p9QcAAP//AwBQSwMEFAAGAAgA&#10;AAAhAHKtgsziAAAADgEAAA8AAABkcnMvZG93bnJldi54bWxMj0FLw0AQhe+C/2EZwZvdRNs0xGxK&#10;KeqpCLaCeNtmp0lodjZkt0n6753iQW/zZh5vvpevJtuKAXvfOFIQzyIQSKUzDVUKPvevDykIHzQZ&#10;3TpCBRf0sCpub3KdGTfSBw67UAkOIZ9pBXUIXSalL2u02s9ch8S3o+utDiz7SppejxxuW/kYRYm0&#10;uiH+UOsONzWWp93ZKngb9bh+il+G7em4uXzvF+9f2xiVur+b1s8gAk7hzwxXfEaHgpkO7kzGi5b1&#10;PF6ylYfFMklAXC3RPOU6h99dCrLI5f8axQ8AAAD//wMAUEsBAi0AFAAGAAgAAAAhALaDOJL+AAAA&#10;4QEAABMAAAAAAAAAAAAAAAAAAAAAAFtDb250ZW50X1R5cGVzXS54bWxQSwECLQAUAAYACAAAACEA&#10;OP0h/9YAAACUAQAACwAAAAAAAAAAAAAAAAAvAQAAX3JlbHMvLnJlbHNQSwECLQAUAAYACAAAACEA&#10;yP3ZMPQCAADfBgAADgAAAAAAAAAAAAAAAAAuAgAAZHJzL2Uyb0RvYy54bWxQSwECLQAUAAYACAAA&#10;ACEAcq2CzOIAAAAOAQAADwAAAAAAAAAAAAAAAABOBQAAZHJzL2Rvd25yZXYueG1sUEsFBgAAAAAE&#10;AAQA8wAAAF0GAAAAAA==&#10;">
                <v:shape id="Freeform 11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5rwQAAANwAAAAPAAAAZHJzL2Rvd25yZXYueG1sRE9La4NA&#10;EL4H+h+WKfSWrBUp0bpKSWhojzGP8+BOVXRnxd1G8++7hUJv8/E9Jy8XM4gbTa6zrOB5E4Egrq3u&#10;uFFwPr2vtyCcR9Y4WCYFd3JQFg+rHDNtZz7SrfKNCCHsMlTQej9mUrq6JYNuY0fiwH3ZyaAPcGqk&#10;nnAO4WaQcRS9SIMdh4YWR9q1VPfVt1FwcPujuR6quD/LrUzTz+ZOl1mpp8fl7RWEp8X/i//cHzrM&#10;TxL4fSZcIIsfAAAA//8DAFBLAQItABQABgAIAAAAIQDb4fbL7gAAAIUBAAATAAAAAAAAAAAAAAAA&#10;AAAAAABbQ29udGVudF9UeXBlc10ueG1sUEsBAi0AFAAGAAgAAAAhAFr0LFu/AAAAFQEAAAsAAAAA&#10;AAAAAAAAAAAAHwEAAF9yZWxzLy5yZWxzUEsBAi0AFAAGAAgAAAAhAE117mvBAAAA3AAAAA8AAAAA&#10;AAAAAAAAAAAABwIAAGRycy9kb3ducmV2LnhtbFBLBQYAAAAAAwADALcAAAD1AgAAAAA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713089E" wp14:editId="303E7C6D">
                <wp:simplePos x="0" y="0"/>
                <wp:positionH relativeFrom="page">
                  <wp:posOffset>139700</wp:posOffset>
                </wp:positionH>
                <wp:positionV relativeFrom="page">
                  <wp:posOffset>514350</wp:posOffset>
                </wp:positionV>
                <wp:extent cx="254000" cy="7766685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088CD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089E" id="Text Box 140" o:spid="_x0000_s1029" type="#_x0000_t202" style="position:absolute;margin-left:11pt;margin-top:40.5pt;width:20pt;height:611.5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vD2wEAAJsDAAAOAAAAZHJzL2Uyb0RvYy54bWysU8tu2zAQvBfoPxC815Ldxg4Ey0GaIEWB&#10;tCmQ9gNWFGURlbjskrbkv++Sspw+bkUvxIqP2ZnZ0fZm7Dtx1OQN2lIuF7kU2iqsjd2X8tvXhzfX&#10;UvgAtoYOrS7lSXt5s3v9aju4Qq+wxa7WJBjE+mJwpWxDcEWWedXqHvwCnbZ82CD1EPiT9llNMDB6&#10;32WrPF9nA1LtCJX2nnfvp0O5S/hNo1V4ahqvg+hKydxCWimtVVyz3RaKPYFrjTrTgH9g0YOx3PQC&#10;dQ8BxIHMX1C9UYQem7BQ2GfYNEbppIHVLPM/1Dy34HTSwuZ4d7HJ/z9Y9fn47L6QCON7HHmASYR3&#10;j6i+e2HxrgW717dEOLQaam68jJZlg/PF+Wm02hc+glTDJ6x5yHAImIDGhvroCusUjM4DOF1M12MQ&#10;ijdXV+/ynE8UH2026/X6+iq1gGJ+7ciHDxp7EYtSEg81ocPx0YfIBor5Smxm8cF0XRpsZ3/b4Itx&#10;J7GPhCfqYaxGYepSvo19o5gK6xPLIZziwvHmIq6rDRMdOC2l9D8OQFqK7qNlV2K05oLmopoLsKpF&#10;Dl2QYirvwhTBgyOzbxl88t3iLTvXmCTqhciZMScgaT2nNUbs1+906+Wf2v0EAAD//wMAUEsDBBQA&#10;BgAIAAAAIQBrbzzA3AAAAAkBAAAPAAAAZHJzL2Rvd25yZXYueG1sTI/NasMwEITvhb6D2EJvjfzT&#10;muBaDsUQegs0zQNsLMUysVaupcTO23dzak/LMMPsN9VmcYO4min0nhSkqwSEodbrnjoFh+/tyxpE&#10;iEgaB09Gwc0E2NSPDxWW2s/0Za772AkuoVCiAhvjWEoZWmschpUfDbF38pPDyHLqpJ5w5nI3yCxJ&#10;CumwJ/5gcTSNNe15f3EKdjdp59y9HdqmKXZF/rPF8+eg1PPT8vEOIpol/oXhjs/oUDPT0V9IBzEo&#10;yDKeEhWsU77sF3d95FyevKYg60r+X1D/AgAA//8DAFBLAQItABQABgAIAAAAIQC2gziS/gAAAOEB&#10;AAATAAAAAAAAAAAAAAAAAAAAAABbQ29udGVudF9UeXBlc10ueG1sUEsBAi0AFAAGAAgAAAAhADj9&#10;If/WAAAAlAEAAAsAAAAAAAAAAAAAAAAALwEAAF9yZWxzLy5yZWxzUEsBAi0AFAAGAAgAAAAhAJu3&#10;a8PbAQAAmwMAAA4AAAAAAAAAAAAAAAAALgIAAGRycy9lMm9Eb2MueG1sUEsBAi0AFAAGAAgAAAAh&#10;AGtvPMDcAAAACQEAAA8AAAAAAAAAAAAAAAAANQQAAGRycy9kb3ducmV2LnhtbFBLBQYAAAAABAAE&#10;APMAAAA+BQAAAAA=&#10;" filled="f" stroked="f">
                <v:textbox style="layout-flow:vertical;mso-layout-flow-alt:bottom-to-top" inset="0,0,0,0">
                  <w:txbxContent>
                    <w:p w14:paraId="03F088CD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520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479"/>
        <w:gridCol w:w="4962"/>
        <w:gridCol w:w="4572"/>
      </w:tblGrid>
      <w:tr w:rsidR="00444F6F" w:rsidRPr="00160A84" w14:paraId="7E1726E1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8039FE8" w14:textId="77777777" w:rsidR="00606688" w:rsidRPr="00160A84" w:rsidRDefault="00606688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3.5</w:t>
            </w:r>
          </w:p>
        </w:tc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E1A42B4" w14:textId="77777777" w:rsidR="00606688" w:rsidRPr="00160A84" w:rsidRDefault="00606688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regular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collaboration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between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</w:p>
          <w:p w14:paraId="207DA871" w14:textId="77777777" w:rsidR="00606688" w:rsidRPr="00160A84" w:rsidRDefault="00606688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practice-based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provider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160A84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FB3C19C" w14:textId="77777777" w:rsidR="00606688" w:rsidRPr="00160A84" w:rsidRDefault="00606688" w:rsidP="00444F6F">
            <w:pPr>
              <w:pStyle w:val="TableParagraph"/>
              <w:tabs>
                <w:tab w:val="left" w:pos="5350"/>
              </w:tabs>
              <w:ind w:left="114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190340B9" w14:textId="77777777" w:rsidTr="00E41951">
        <w:trPr>
          <w:trHeight w:hRule="exact" w:val="993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93B8231" w14:textId="77777777" w:rsidR="00606688" w:rsidRPr="00160A84" w:rsidRDefault="00606688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lastRenderedPageBreak/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86C3" w14:textId="77777777" w:rsidR="00606688" w:rsidRPr="00160A84" w:rsidRDefault="0060668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3.5.1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D56E" w14:textId="77777777" w:rsidR="00606688" w:rsidRPr="00160A84" w:rsidRDefault="00606688" w:rsidP="00444F6F">
            <w:pPr>
              <w:pStyle w:val="TableParagraph"/>
              <w:ind w:left="115" w:right="19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involved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collaboratively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ensure mutually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beneficial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quality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involved.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E110" w14:textId="77777777" w:rsidR="00606688" w:rsidRPr="00160A84" w:rsidRDefault="00606688" w:rsidP="00444F6F">
            <w:pPr>
              <w:pStyle w:val="TableParagraph"/>
              <w:ind w:left="114" w:right="14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stakeholder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relationships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established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fostered.</w:t>
            </w:r>
          </w:p>
          <w:p w14:paraId="7352DF47" w14:textId="77777777" w:rsidR="00606688" w:rsidRPr="00160A84" w:rsidRDefault="00606688" w:rsidP="00444F6F">
            <w:pPr>
              <w:pStyle w:val="TableParagraph"/>
              <w:rPr>
                <w:rFonts w:ascii="Arial" w:hAnsi="Arial" w:cs="Arial"/>
              </w:rPr>
            </w:pPr>
          </w:p>
          <w:p w14:paraId="4D4C9709" w14:textId="77777777" w:rsidR="00606688" w:rsidRPr="00160A84" w:rsidRDefault="00606688" w:rsidP="00444F6F">
            <w:pPr>
              <w:pStyle w:val="TableParagraph"/>
              <w:ind w:left="114" w:right="16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h</w:t>
            </w:r>
            <w:r w:rsidRPr="00160A84">
              <w:rPr>
                <w:rFonts w:ascii="Arial" w:eastAsia="Arial" w:hAnsi="Arial" w:cs="Arial"/>
                <w:w w:val="105"/>
              </w:rPr>
              <w:t>ip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template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describing:</w:t>
            </w:r>
          </w:p>
          <w:p w14:paraId="0E4B1202" w14:textId="77777777" w:rsidR="00606688" w:rsidRPr="00160A84" w:rsidRDefault="00606688" w:rsidP="00444F6F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</w:tabs>
              <w:ind w:left="348" w:right="14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organisational</w:t>
            </w:r>
            <w:proofErr w:type="spellEnd"/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</w:t>
            </w:r>
            <w:r w:rsidRPr="00160A84">
              <w:rPr>
                <w:rFonts w:ascii="Arial" w:eastAsia="Arial" w:hAnsi="Arial" w:cs="Arial"/>
                <w:w w:val="105"/>
              </w:rPr>
              <w:t>ities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provider;</w:t>
            </w:r>
            <w:proofErr w:type="gramEnd"/>
          </w:p>
          <w:p w14:paraId="70FE931E" w14:textId="77777777" w:rsidR="00606688" w:rsidRPr="00160A84" w:rsidRDefault="00606688" w:rsidP="00444F6F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</w:tabs>
              <w:ind w:left="348" w:righ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work-based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mentor,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practice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educator;</w:t>
            </w:r>
            <w:proofErr w:type="gramEnd"/>
          </w:p>
          <w:p w14:paraId="715ECF2C" w14:textId="77777777" w:rsidR="00606688" w:rsidRPr="00160A84" w:rsidRDefault="00606688" w:rsidP="00444F6F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</w:tabs>
              <w:ind w:left="348" w:right="33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status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learner,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opposed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employee,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contexts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which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differentiation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 xml:space="preserve">is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important;</w:t>
            </w:r>
            <w:proofErr w:type="gramEnd"/>
          </w:p>
          <w:p w14:paraId="5D3EACC4" w14:textId="77777777" w:rsidR="00606688" w:rsidRPr="00160A84" w:rsidRDefault="00606688" w:rsidP="00444F6F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</w:tabs>
              <w:ind w:left="348" w:right="15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commitment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meet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same expectations as education providers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regarding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resourcing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opportunities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provided;</w:t>
            </w:r>
            <w:proofErr w:type="gramEnd"/>
          </w:p>
          <w:p w14:paraId="4876B6B1" w14:textId="77777777" w:rsidR="00606688" w:rsidRPr="00160A84" w:rsidRDefault="00606688" w:rsidP="00444F6F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</w:tabs>
              <w:ind w:left="348" w:right="30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when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policies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will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operate</w:t>
            </w:r>
            <w:proofErr w:type="gram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will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take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precedence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given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circumstance.</w:t>
            </w:r>
          </w:p>
          <w:p w14:paraId="22F3EB1B" w14:textId="77777777" w:rsidR="00606688" w:rsidRPr="00160A84" w:rsidRDefault="00606688" w:rsidP="00444F6F">
            <w:pPr>
              <w:pStyle w:val="TableParagraph"/>
              <w:ind w:left="114" w:right="16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reflect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agreement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between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provider.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additional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 required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arrangements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end-point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assessment.</w:t>
            </w:r>
          </w:p>
          <w:p w14:paraId="4CC80BCC" w14:textId="77777777" w:rsidR="00606688" w:rsidRPr="00160A84" w:rsidRDefault="00606688" w:rsidP="00444F6F">
            <w:pPr>
              <w:pStyle w:val="TableParagraph"/>
              <w:ind w:left="114" w:right="14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facilitated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needed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enrolled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6422" w14:textId="77777777" w:rsidR="00606688" w:rsidRPr="00160A84" w:rsidRDefault="00606688" w:rsidP="00444F6F">
            <w:pPr>
              <w:pStyle w:val="TableParagraph"/>
              <w:ind w:left="114" w:right="147"/>
              <w:rPr>
                <w:rFonts w:ascii="Arial" w:eastAsia="Arial" w:hAnsi="Arial" w:cs="Arial"/>
                <w:w w:val="105"/>
              </w:rPr>
            </w:pPr>
          </w:p>
        </w:tc>
      </w:tr>
    </w:tbl>
    <w:p w14:paraId="2CD6C0EA" w14:textId="77777777" w:rsidR="00792FE8" w:rsidRPr="00160A84" w:rsidRDefault="00792FE8" w:rsidP="00444F6F">
      <w:pPr>
        <w:rPr>
          <w:rFonts w:ascii="Arial" w:eastAsia="Arial" w:hAnsi="Arial" w:cs="Arial"/>
        </w:rPr>
        <w:sectPr w:rsidR="00792FE8" w:rsidRPr="00160A84" w:rsidSect="00AB2525"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45B3A454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62" behindDoc="1" locked="0" layoutInCell="1" allowOverlap="1" wp14:anchorId="68383225" wp14:editId="4EE89965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139" name="Freeform 11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9BBAD" id="Group 138" o:spid="_x0000_s1026" style="position:absolute;margin-left:70.85pt;margin-top:788.3pt;width:453.55pt;height:.1pt;z-index:-251658218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n+9gIAAN8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6B3+kZJYo1IMCNEQLbkyRJgrQwPwQOitqxnCMPhllQ/Z9CvqTJoOdrirCUb627FdpX&#10;hO3urAt9noPl65z37NfwJopGQst//ERigsn80r+LQxgIH8I+RGQdk4741D3ogDUZggJWPF0uXwQ7&#10;HeIQbDICg5KWA0VWDaz5XvW0wSIMB0vsW67VFrtmDeSGXgMECMIrvhILuY9jw5k+hYGJcTwrDCUw&#10;KzZBk5Y5ZIYp0CRdRr0W+KHRO7HW3uWOHgEkefJKNY4KVRyxCm44gQl8ox+SItdRaZW+qaX0ZZAK&#10;qcxPZ0Ebq2WdoxPZWFNuLqUhO4ZTMF7OF5f9C3oWBtNG5R6sEiy/7m3HahlsSC5BW3hvoXdDs290&#10;/gh9bHSYrfAvAKPS5jclHczVjNpfW2YEJfKLgsd4lkynOIj9ZjpbTGBjxp7N2MMUB6iMOgqFR/PS&#10;heG9bU1dVpAp8a2g9GcYREWNfe75BVb9BuaBt/wUBevZmB7vfdTTf2n1Bw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Bn5In+9gIAAN8GAAAOAAAAAAAAAAAAAAAAAC4CAABkcnMvZTJvRG9jLnhtbFBLAQItABQABgAI&#10;AAAAIQByrYLM4gAAAA4BAAAPAAAAAAAAAAAAAAAAAFAFAABkcnMvZG93bnJldi54bWxQSwUGAAAA&#10;AAQABADzAAAAXwYAAAAA&#10;">
                <v:shape id="Freeform 11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KIwQAAANwAAAAPAAAAZHJzL2Rvd25yZXYueG1sRE9Na8Mw&#10;DL0P+h+MCrutTjMYTVo3lI6V7dis61nEahwSyyH2kvTfz4PBbnq8T+2K2XZipME3jhWsVwkI4srp&#10;hmsFl8+3pw0IH5A1do5JwZ08FPvFww5z7SY+01iGWsQQ9jkqMCH0uZS+MmTRr1xPHLmbGyyGCIda&#10;6gGnGG47mSbJi7TYcGww2NPRUNWW31bByb+e7fVUpu1FbmSWfdR3+pqUelzOhy2IQHP4F/+533Wc&#10;/5zB7zPxArn/AQAA//8DAFBLAQItABQABgAIAAAAIQDb4fbL7gAAAIUBAAATAAAAAAAAAAAAAAAA&#10;AAAAAABbQ29udGVudF9UeXBlc10ueG1sUEsBAi0AFAAGAAgAAAAhAFr0LFu/AAAAFQEAAAsAAAAA&#10;AAAAAAAAAAAAHwEAAF9yZWxzLy5yZWxzUEsBAi0AFAAGAAgAAAAhAPtyMojBAAAA3AAAAA8AAAAA&#10;AAAAAAAAAAAABwIAAGRycy9kb3ducmV2LnhtbFBLBQYAAAAAAwADALcAAAD1AgAAAAA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C519D5E" wp14:editId="720F0BA4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297A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9D5E" id="Text Box 135" o:spid="_x0000_s1030" type="#_x0000_t202" style="position:absolute;margin-left:564.3pt;margin-top:40.5pt;width:20pt;height:611.5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Aq2QEAAJgDAAAOAAAAZHJzL2Uyb0RvYy54bWysU8Fu2zAMvQ/YPwi6L3aCNi2MOEXXosOA&#10;bivQ9QNkWY6F2aJGKrHz96PkON2627CLQJPS43uP9OZm7DtxMEgWXCmXi1wK4zTU1u1K+fL94cO1&#10;FBSUq1UHzpTyaEjebN+/2wy+MCtooasNCgZxVAy+lG0Ivsgy0q3pFS3AG8fFBrBXgT9xl9WoBkbv&#10;u2yV5+tsAKw9gjZEnL2finKb8JvG6PCtacgE0ZWSuYV0YjqreGbbjSp2qHxr9YmG+gcWvbKOm56h&#10;7lVQYo/2L6jeagSCJiw09Bk0jdUmaWA1y/yNmudWeZO0sDnkzzbR/4PVXw/P/glFGD/CyANMIsg/&#10;gv5BwsFdq9zO3CLC0BpVc+NltCwbPBWnp9FqKiiCVMMXqHnIah8gAY0N9tEV1ikYnQdwPJtuxiA0&#10;J1eXF3nOFc2lq6v1en19mVqoYn7tkcInA72IQSmRh5rQ1eGRQmSjivlKbObgwXZdGmzn/kjwxZhJ&#10;7CPhiXoYq1HYupQXsW8UU0F9ZDkI07rwenMQTykGXpVS0s+9QiNF99mxJXGv5gDnoJoD5XQLvHH8&#10;eArvwrR/e4921zLyZLqDW7atsUnRK4sTXR5/Enpa1bhfv3+nW68/1PYXAAAA//8DAFBLAwQUAAYA&#10;CAAAACEAkYzgDOIAAAANAQAADwAAAGRycy9kb3ducmV2LnhtbEyPwU7DMBBE70j8g7VI3KjjtkRR&#10;iFNRChcEEpT2wM2N3SQiXofYbczfsznBbWd3NPumWEXbsbMZfOtQgpglwAxWTrdYS9h9PN1kwHxQ&#10;qFXn0Ej4MR5W5eVFoXLtRnw3522oGYWgz5WEJoQ+59xXjbHKz1xvkG5HN1gVSA4114MaKdx2fJ4k&#10;KbeqRfrQqN48NKb62p6shMf12/Pm9TvG47gW7VJtbveLl08pr6/i/R2wYGL4M8OET+hQEtPBnVB7&#10;1pEW8ywlr4RMUKnJIdJpc6BpkSwF8LLg/1uUvwAAAP//AwBQSwECLQAUAAYACAAAACEAtoM4kv4A&#10;AADhAQAAEwAAAAAAAAAAAAAAAAAAAAAAW0NvbnRlbnRfVHlwZXNdLnhtbFBLAQItABQABgAIAAAA&#10;IQA4/SH/1gAAAJQBAAALAAAAAAAAAAAAAAAAAC8BAABfcmVscy8ucmVsc1BLAQItABQABgAIAAAA&#10;IQCHotAq2QEAAJgDAAAOAAAAAAAAAAAAAAAAAC4CAABkcnMvZTJvRG9jLnhtbFBLAQItABQABgAI&#10;AAAAIQCRjOAM4gAAAA0BAAAPAAAAAAAAAAAAAAAAADMEAABkcnMvZG93bnJldi54bWxQSwUGAAAA&#10;AAQABADzAAAAQgUAAAAA&#10;" filled="f" stroked="f">
                <v:textbox style="layout-flow:vertical" inset="0,0,0,0">
                  <w:txbxContent>
                    <w:p w14:paraId="1252297A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434337" w14:textId="77777777" w:rsidR="00342ED0" w:rsidRDefault="00342ED0"/>
    <w:tbl>
      <w:tblPr>
        <w:tblW w:w="1520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794"/>
        <w:gridCol w:w="4290"/>
        <w:gridCol w:w="5578"/>
        <w:gridCol w:w="4147"/>
      </w:tblGrid>
      <w:tr w:rsidR="00444F6F" w:rsidRPr="00160A84" w14:paraId="30B6E7D5" w14:textId="77777777" w:rsidTr="00E41951">
        <w:trPr>
          <w:trHeight w:hRule="exact" w:val="700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7B403C2" w14:textId="77777777" w:rsidR="00855CA6" w:rsidRPr="00160A84" w:rsidRDefault="00855CA6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3.6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000E9C3" w14:textId="77777777" w:rsidR="00855CA6" w:rsidRPr="00160A84" w:rsidRDefault="00855CA6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availability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capacity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practice-based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all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E14D832" w14:textId="77777777" w:rsidR="00855CA6" w:rsidRPr="00160A84" w:rsidRDefault="00855CA6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78752D90" w14:textId="77777777" w:rsidTr="00E41951">
        <w:trPr>
          <w:trHeight w:hRule="exact" w:val="7674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3E89EFB" w14:textId="77777777" w:rsidR="00F56EB3" w:rsidRPr="00160A84" w:rsidRDefault="00F56EB3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03C3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3.6.1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1DFE" w14:textId="77777777" w:rsidR="00F56EB3" w:rsidRPr="00160A84" w:rsidRDefault="00F56EB3" w:rsidP="00444F6F">
            <w:pPr>
              <w:pStyle w:val="TableParagraph"/>
              <w:ind w:left="115" w:right="14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sufficient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within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provider’s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network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ensure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opportunities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full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breadth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C5E0F" w14:textId="77777777" w:rsidR="00F56EB3" w:rsidRPr="00160A84" w:rsidRDefault="00F56EB3" w:rsidP="00444F6F">
            <w:pPr>
              <w:pStyle w:val="TableParagraph"/>
              <w:ind w:left="114" w:right="153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apply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values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wide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opportunities.</w:t>
            </w:r>
          </w:p>
          <w:p w14:paraId="4EB1358C" w14:textId="77777777" w:rsidR="00F56EB3" w:rsidRPr="00160A84" w:rsidRDefault="00F56EB3" w:rsidP="00444F6F">
            <w:pPr>
              <w:pStyle w:val="TableParagraph"/>
              <w:rPr>
                <w:rFonts w:ascii="Arial" w:hAnsi="Arial" w:cs="Arial"/>
              </w:rPr>
            </w:pPr>
          </w:p>
          <w:p w14:paraId="7F601C5D" w14:textId="77777777" w:rsidR="00F56EB3" w:rsidRPr="00160A84" w:rsidRDefault="00F56EB3" w:rsidP="00444F6F">
            <w:pPr>
              <w:pStyle w:val="TableParagraph"/>
              <w:ind w:left="114" w:right="18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wide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opportunities,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such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as:</w:t>
            </w:r>
          </w:p>
          <w:p w14:paraId="252D1A31" w14:textId="77777777" w:rsidR="00F56EB3" w:rsidRPr="00160A84" w:rsidRDefault="00F56EB3" w:rsidP="00444F6F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</w:tabs>
              <w:ind w:left="348" w:right="57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public,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indep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w w:val="105"/>
              </w:rPr>
              <w:t>ndent,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private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third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sector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settings;</w:t>
            </w:r>
            <w:proofErr w:type="gramEnd"/>
          </w:p>
          <w:p w14:paraId="4E528DC3" w14:textId="77777777" w:rsidR="00F56EB3" w:rsidRPr="00160A84" w:rsidRDefault="00F56EB3" w:rsidP="00444F6F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urban,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rural,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local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international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settings;</w:t>
            </w:r>
            <w:proofErr w:type="gramEnd"/>
          </w:p>
          <w:p w14:paraId="50154203" w14:textId="48B62E56" w:rsidR="00F56EB3" w:rsidRPr="00160A84" w:rsidRDefault="00F56EB3" w:rsidP="00444F6F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</w:tabs>
              <w:ind w:left="348" w:right="54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non-frontline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settings,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exposure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strategic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leadership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and/or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within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research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departments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proofErr w:type="spellStart"/>
            <w:proofErr w:type="gramStart"/>
            <w:r w:rsidRPr="00160A84">
              <w:rPr>
                <w:rFonts w:ascii="Arial" w:eastAsia="Arial" w:hAnsi="Arial" w:cs="Arial"/>
                <w:w w:val="110"/>
              </w:rPr>
              <w:t>organisations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;</w:t>
            </w:r>
            <w:proofErr w:type="gramEnd"/>
          </w:p>
          <w:p w14:paraId="5A925491" w14:textId="77777777" w:rsidR="00F56EB3" w:rsidRPr="00160A84" w:rsidRDefault="00F56EB3" w:rsidP="00444F6F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</w:tabs>
              <w:ind w:left="348" w:right="15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organisations</w:t>
            </w:r>
            <w:proofErr w:type="spell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under-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employed,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disempowered,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dispossessed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socially</w:t>
            </w:r>
            <w:r w:rsidRPr="00160A84">
              <w:rPr>
                <w:rFonts w:ascii="Arial" w:eastAsia="Arial" w:hAnsi="Arial" w:cs="Arial"/>
                <w:spacing w:val="-23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excluded;</w:t>
            </w:r>
            <w:proofErr w:type="gramEnd"/>
          </w:p>
          <w:p w14:paraId="3AC31299" w14:textId="77777777" w:rsidR="00F56EB3" w:rsidRPr="00160A84" w:rsidRDefault="00F56EB3" w:rsidP="00444F6F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</w:tabs>
              <w:ind w:left="348" w:right="15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organisations</w:t>
            </w:r>
            <w:proofErr w:type="spellEnd"/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caring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different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ages,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from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different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socioeconomic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cultural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contexts,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recently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acquired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 long-standing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different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levels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physical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psychosocial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functioning;</w:t>
            </w:r>
            <w:proofErr w:type="gramEnd"/>
          </w:p>
          <w:p w14:paraId="68AD3BD7" w14:textId="77777777" w:rsidR="00F56EB3" w:rsidRPr="00160A84" w:rsidRDefault="00F56EB3" w:rsidP="00444F6F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</w:tabs>
              <w:ind w:left="348" w:right="11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settings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individual,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group,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community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population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approaches;</w:t>
            </w:r>
            <w:proofErr w:type="gramEnd"/>
          </w:p>
          <w:p w14:paraId="58DD9327" w14:textId="77777777" w:rsidR="00F56EB3" w:rsidRPr="00160A84" w:rsidRDefault="00F56EB3" w:rsidP="00444F6F">
            <w:pPr>
              <w:pStyle w:val="ListParagraph"/>
              <w:numPr>
                <w:ilvl w:val="0"/>
                <w:numId w:val="11"/>
              </w:numPr>
              <w:tabs>
                <w:tab w:val="left" w:pos="348"/>
              </w:tabs>
              <w:ind w:left="348" w:right="31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settings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no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currently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employed.</w:t>
            </w:r>
          </w:p>
          <w:p w14:paraId="47631629" w14:textId="77777777" w:rsidR="00F56EB3" w:rsidRPr="00160A84" w:rsidRDefault="00F56EB3" w:rsidP="00444F6F">
            <w:pPr>
              <w:pStyle w:val="TableParagraph"/>
              <w:rPr>
                <w:rFonts w:ascii="Arial" w:hAnsi="Arial" w:cs="Arial"/>
              </w:rPr>
            </w:pPr>
          </w:p>
          <w:p w14:paraId="07E1C49D" w14:textId="77777777" w:rsidR="00D5534B" w:rsidRDefault="00F56EB3" w:rsidP="00444F6F">
            <w:pPr>
              <w:pStyle w:val="TableParagraph"/>
              <w:ind w:left="114" w:right="112"/>
              <w:rPr>
                <w:rFonts w:ascii="Arial" w:eastAsia="Arial" w:hAnsi="Arial" w:cs="Arial"/>
                <w:spacing w:val="27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co-ordinating</w:t>
            </w:r>
            <w:proofErr w:type="spellEnd"/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elements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</w:p>
          <w:p w14:paraId="3F55F850" w14:textId="0C21CDD3" w:rsidR="00F56EB3" w:rsidRPr="00160A84" w:rsidRDefault="00F56EB3" w:rsidP="00444F6F">
            <w:pPr>
              <w:pStyle w:val="TableParagraph"/>
              <w:ind w:left="114" w:right="11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stakeholder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relationships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wide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established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fostered.</w:t>
            </w:r>
          </w:p>
          <w:p w14:paraId="6023F199" w14:textId="77777777" w:rsidR="00F56EB3" w:rsidRPr="00160A84" w:rsidRDefault="00F56EB3" w:rsidP="00444F6F">
            <w:pPr>
              <w:pStyle w:val="TableParagraph"/>
              <w:rPr>
                <w:rFonts w:ascii="Arial" w:hAnsi="Arial" w:cs="Arial"/>
              </w:rPr>
            </w:pPr>
          </w:p>
          <w:p w14:paraId="5DF860EF" w14:textId="77777777" w:rsidR="00F56EB3" w:rsidRPr="00160A84" w:rsidRDefault="00F56EB3" w:rsidP="00444F6F">
            <w:pPr>
              <w:pStyle w:val="TableParagraph"/>
              <w:ind w:left="114" w:right="12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lastRenderedPageBreak/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responsible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development,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implementation,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evaluation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 that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therapist.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outlines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expertise,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qualifications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HCPC</w:t>
            </w:r>
            <w:r w:rsidRPr="00160A84">
              <w:rPr>
                <w:rFonts w:ascii="Arial" w:eastAsia="Arial" w:hAnsi="Arial" w:cs="Arial"/>
                <w:w w:val="9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status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responsible.</w:t>
            </w:r>
          </w:p>
          <w:p w14:paraId="1CAB8F50" w14:textId="77777777" w:rsidR="00F56EB3" w:rsidRPr="00160A84" w:rsidRDefault="00F56EB3" w:rsidP="00444F6F">
            <w:pPr>
              <w:pStyle w:val="TableParagraph"/>
              <w:rPr>
                <w:rFonts w:ascii="Arial" w:hAnsi="Arial" w:cs="Arial"/>
              </w:rPr>
            </w:pPr>
          </w:p>
          <w:p w14:paraId="7CA5A568" w14:textId="77777777" w:rsidR="00F56EB3" w:rsidRPr="00160A84" w:rsidRDefault="00F56EB3" w:rsidP="00444F6F">
            <w:pPr>
              <w:pStyle w:val="TableParagraph"/>
              <w:ind w:left="114" w:right="14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suitable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number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co-ordinating</w:t>
            </w:r>
            <w:proofErr w:type="spell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79391" w14:textId="77777777" w:rsidR="00F56EB3" w:rsidRPr="00160A84" w:rsidRDefault="00F56EB3" w:rsidP="00444F6F">
            <w:pPr>
              <w:pStyle w:val="TableParagraph"/>
              <w:ind w:left="114" w:right="153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505B5997" w14:textId="77777777" w:rsidTr="00E41951">
        <w:trPr>
          <w:trHeight w:hRule="exact" w:val="1343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261F24F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AA6C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3.6.2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664" w14:textId="77777777" w:rsidR="00F56EB3" w:rsidRPr="00160A84" w:rsidRDefault="00F56EB3" w:rsidP="00444F6F">
            <w:pPr>
              <w:pStyle w:val="TableParagraph"/>
              <w:ind w:left="115" w:right="15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sufficiently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resourced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supported.</w:t>
            </w:r>
          </w:p>
        </w:tc>
        <w:tc>
          <w:tcPr>
            <w:tcW w:w="5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C760B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right w:val="single" w:sz="4" w:space="0" w:color="000000"/>
            </w:tcBorders>
          </w:tcPr>
          <w:p w14:paraId="36D97B48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59CA60BD" w14:textId="77777777" w:rsidTr="00E41951">
        <w:trPr>
          <w:trHeight w:hRule="exact" w:val="6746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B88C6ED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6078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3.6.3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A46D" w14:textId="77777777" w:rsidR="00F56EB3" w:rsidRPr="00160A84" w:rsidRDefault="00F56EB3" w:rsidP="00444F6F">
            <w:pPr>
              <w:pStyle w:val="TableParagraph"/>
              <w:ind w:left="115" w:right="14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effective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relationships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between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ensure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requirements.</w:t>
            </w:r>
          </w:p>
        </w:tc>
        <w:tc>
          <w:tcPr>
            <w:tcW w:w="5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25B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0ED8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</w:tbl>
    <w:p w14:paraId="43EE1E8F" w14:textId="77777777" w:rsidR="005B53C0" w:rsidRPr="00160A84" w:rsidRDefault="005B53C0" w:rsidP="00444F6F">
      <w:pPr>
        <w:rPr>
          <w:rFonts w:ascii="Arial" w:hAnsi="Arial" w:cs="Arial"/>
        </w:rPr>
      </w:pPr>
    </w:p>
    <w:p w14:paraId="55E561C5" w14:textId="77777777" w:rsidR="00E0024E" w:rsidRPr="00160A84" w:rsidRDefault="00E0024E" w:rsidP="00444F6F">
      <w:pPr>
        <w:rPr>
          <w:rFonts w:ascii="Arial" w:hAnsi="Arial" w:cs="Arial"/>
        </w:rPr>
      </w:pPr>
    </w:p>
    <w:p w14:paraId="47CDFF6F" w14:textId="651C4312" w:rsidR="00C84F0B" w:rsidRDefault="00C84F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45FEA8" w14:textId="77777777" w:rsidR="00E0024E" w:rsidRPr="00160A84" w:rsidRDefault="00E0024E" w:rsidP="00444F6F">
      <w:pPr>
        <w:rPr>
          <w:rFonts w:ascii="Arial" w:hAnsi="Arial" w:cs="Arial"/>
        </w:rPr>
      </w:pPr>
    </w:p>
    <w:p w14:paraId="2E1E5D59" w14:textId="77777777" w:rsidR="00E0024E" w:rsidRPr="00160A84" w:rsidRDefault="00E0024E" w:rsidP="00444F6F">
      <w:pPr>
        <w:rPr>
          <w:rFonts w:ascii="Arial" w:hAnsi="Arial" w:cs="Arial"/>
        </w:rPr>
      </w:pPr>
    </w:p>
    <w:tbl>
      <w:tblPr>
        <w:tblW w:w="1520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40"/>
        <w:gridCol w:w="6068"/>
        <w:gridCol w:w="4005"/>
      </w:tblGrid>
      <w:tr w:rsidR="00444F6F" w:rsidRPr="00160A84" w14:paraId="6A1EC320" w14:textId="77777777" w:rsidTr="00E41951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1171D02" w14:textId="77777777" w:rsidR="00FF7C17" w:rsidRPr="00160A84" w:rsidRDefault="00FF7C17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3.7</w:t>
            </w:r>
          </w:p>
        </w:tc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EC08D07" w14:textId="77777777" w:rsidR="00FF7C17" w:rsidRPr="00160A84" w:rsidRDefault="00FF7C17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People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who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access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occupational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therapy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services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involved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BEEFAF8" w14:textId="77777777" w:rsidR="00FF7C17" w:rsidRPr="00160A84" w:rsidRDefault="00FF7C17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027AB5D2" w14:textId="77777777" w:rsidTr="00E41951">
        <w:trPr>
          <w:trHeight w:hRule="exact" w:val="345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93083F5" w14:textId="77777777" w:rsidR="00FF7C17" w:rsidRPr="00160A84" w:rsidRDefault="00FF7C17" w:rsidP="00444F6F">
            <w:pPr>
              <w:pStyle w:val="TableParagraph"/>
              <w:ind w:left="1182" w:right="118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25F9" w14:textId="77777777" w:rsidR="00FF7C17" w:rsidRPr="00160A84" w:rsidRDefault="00FF7C1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3.7.1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7E60" w14:textId="77777777" w:rsidR="00FF7C17" w:rsidRPr="00160A84" w:rsidRDefault="00FF7C17" w:rsidP="00444F6F">
            <w:pPr>
              <w:pStyle w:val="TableParagraph"/>
              <w:ind w:left="115" w:right="18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involved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deliberative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decision-making processes related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criteria,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design,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content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development,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implementation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review process.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F633" w14:textId="77777777" w:rsidR="00FF7C17" w:rsidRPr="00160A84" w:rsidRDefault="00FF7C17" w:rsidP="00444F6F">
            <w:pPr>
              <w:pStyle w:val="TableParagraph"/>
              <w:ind w:left="114" w:right="11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defines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people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access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services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deliberative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decision-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making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Methods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recruiting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people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clearly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defined.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people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engage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meaningfully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deliberative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decision-making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processes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described.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EDC0" w14:textId="77777777" w:rsidR="00FF7C17" w:rsidRPr="00160A84" w:rsidRDefault="00FF7C17" w:rsidP="00444F6F">
            <w:pPr>
              <w:pStyle w:val="TableParagraph"/>
              <w:ind w:left="114" w:right="110"/>
              <w:rPr>
                <w:rFonts w:ascii="Arial" w:eastAsia="Arial" w:hAnsi="Arial" w:cs="Arial"/>
                <w:w w:val="110"/>
              </w:rPr>
            </w:pPr>
          </w:p>
        </w:tc>
      </w:tr>
    </w:tbl>
    <w:p w14:paraId="6610FBC8" w14:textId="77777777" w:rsidR="006240CF" w:rsidRDefault="006240CF"/>
    <w:tbl>
      <w:tblPr>
        <w:tblW w:w="1520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40"/>
        <w:gridCol w:w="6068"/>
        <w:gridCol w:w="4005"/>
      </w:tblGrid>
      <w:tr w:rsidR="00444F6F" w:rsidRPr="00160A84" w14:paraId="1B5D1A9F" w14:textId="77777777" w:rsidTr="00E41951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89DEF50" w14:textId="77777777" w:rsidR="00FF7C17" w:rsidRPr="00160A84" w:rsidRDefault="00FF7C17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3.8</w:t>
            </w:r>
          </w:p>
        </w:tc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DF2A87C" w14:textId="77777777" w:rsidR="00FF7C17" w:rsidRPr="00160A84" w:rsidRDefault="00FF7C17" w:rsidP="00444F6F">
            <w:pPr>
              <w:pStyle w:val="TableParagraph"/>
              <w:ind w:left="114" w:right="3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involved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1364E0E" w14:textId="77777777" w:rsidR="00FF7C17" w:rsidRPr="00160A84" w:rsidRDefault="00FF7C17" w:rsidP="00444F6F">
            <w:pPr>
              <w:pStyle w:val="TableParagraph"/>
              <w:ind w:left="114" w:right="36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7D503A41" w14:textId="77777777" w:rsidTr="00E41951">
        <w:trPr>
          <w:trHeight w:hRule="exact" w:val="196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DD30DB1" w14:textId="77777777" w:rsidR="00FF7C17" w:rsidRPr="00160A84" w:rsidRDefault="00FF7C17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308" w14:textId="77777777" w:rsidR="00FF7C17" w:rsidRPr="00160A84" w:rsidRDefault="00FF7C1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3.8.1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6F1C" w14:textId="77777777" w:rsidR="00FF7C17" w:rsidRPr="00160A84" w:rsidRDefault="00FF7C17" w:rsidP="00444F6F">
            <w:pPr>
              <w:pStyle w:val="TableParagraph"/>
              <w:ind w:left="115" w:right="14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representatives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involved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deliberative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decision-making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processes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criteria,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design,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content 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 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implementation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review</w:t>
            </w:r>
            <w:r w:rsidRPr="00160A84">
              <w:rPr>
                <w:rFonts w:ascii="Arial" w:eastAsia="Arial" w:hAnsi="Arial" w:cs="Arial"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process.</w:t>
            </w:r>
          </w:p>
        </w:tc>
        <w:tc>
          <w:tcPr>
            <w:tcW w:w="6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6374C" w14:textId="77777777" w:rsidR="00FF7C17" w:rsidRPr="00160A84" w:rsidRDefault="00FF7C17" w:rsidP="00444F6F">
            <w:pPr>
              <w:pStyle w:val="TableParagraph"/>
              <w:ind w:left="114" w:right="14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defines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representatives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graduates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deliberative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decision-making </w:t>
            </w:r>
            <w:r w:rsidRPr="00160A84">
              <w:rPr>
                <w:rFonts w:ascii="Arial" w:eastAsia="Arial" w:hAnsi="Arial" w:cs="Arial"/>
                <w:w w:val="110"/>
              </w:rPr>
              <w:t>processes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guided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ongoing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feedback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mechanism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offered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regular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evaluations.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44C4F" w14:textId="77777777" w:rsidR="00FF7C17" w:rsidRPr="00160A84" w:rsidRDefault="00FF7C17" w:rsidP="00444F6F">
            <w:pPr>
              <w:pStyle w:val="TableParagraph"/>
              <w:ind w:left="114" w:right="140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200A0AA5" w14:textId="77777777" w:rsidTr="00E41951">
        <w:trPr>
          <w:trHeight w:hRule="exact" w:val="2137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9D7BB5D" w14:textId="77777777" w:rsidR="00FF7C17" w:rsidRPr="00160A84" w:rsidRDefault="00FF7C17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9A0E" w14:textId="77777777" w:rsidR="00FF7C17" w:rsidRPr="00160A84" w:rsidRDefault="00FF7C1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3.8.2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D88F" w14:textId="77777777" w:rsidR="00FF7C17" w:rsidRPr="00160A84" w:rsidRDefault="00FF7C17" w:rsidP="00444F6F">
            <w:pPr>
              <w:pStyle w:val="TableParagraph"/>
              <w:ind w:left="115" w:right="14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Graduates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invited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participate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deliberative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decision-making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processes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admissions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criteria,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design,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content 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 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implementation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review</w:t>
            </w:r>
            <w:r w:rsidRPr="00160A84">
              <w:rPr>
                <w:rFonts w:ascii="Arial" w:eastAsia="Arial" w:hAnsi="Arial" w:cs="Arial"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process.</w:t>
            </w:r>
          </w:p>
        </w:tc>
        <w:tc>
          <w:tcPr>
            <w:tcW w:w="6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F1D" w14:textId="77777777" w:rsidR="00FF7C17" w:rsidRPr="00160A84" w:rsidRDefault="00FF7C17" w:rsidP="00444F6F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0412" w14:textId="77777777" w:rsidR="00FF7C17" w:rsidRPr="00160A84" w:rsidRDefault="00FF7C17" w:rsidP="00444F6F">
            <w:pPr>
              <w:rPr>
                <w:rFonts w:ascii="Arial" w:hAnsi="Arial" w:cs="Arial"/>
              </w:rPr>
            </w:pPr>
          </w:p>
        </w:tc>
      </w:tr>
    </w:tbl>
    <w:p w14:paraId="3C472931" w14:textId="2CD56AC3" w:rsidR="00E54D5D" w:rsidRDefault="00E54D5D" w:rsidP="00444F6F">
      <w:pPr>
        <w:rPr>
          <w:rFonts w:ascii="Arial" w:hAnsi="Arial" w:cs="Arial"/>
        </w:rPr>
      </w:pPr>
    </w:p>
    <w:p w14:paraId="4E79AC57" w14:textId="77777777" w:rsidR="00E54D5D" w:rsidRDefault="00E54D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22AA94" w14:textId="77777777" w:rsidR="00FF7C17" w:rsidRPr="00160A84" w:rsidRDefault="00FF7C17" w:rsidP="00444F6F">
      <w:pPr>
        <w:rPr>
          <w:rFonts w:ascii="Arial" w:hAnsi="Arial" w:cs="Arial"/>
        </w:rPr>
      </w:pPr>
    </w:p>
    <w:tbl>
      <w:tblPr>
        <w:tblW w:w="1548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12"/>
        <w:gridCol w:w="6096"/>
        <w:gridCol w:w="4289"/>
      </w:tblGrid>
      <w:tr w:rsidR="00444F6F" w:rsidRPr="00160A84" w14:paraId="008D58FE" w14:textId="77777777" w:rsidTr="00E41951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104210F" w14:textId="77777777" w:rsidR="00800885" w:rsidRPr="00160A84" w:rsidRDefault="00800885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3.9</w:t>
            </w:r>
          </w:p>
        </w:tc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674F146" w14:textId="77777777" w:rsidR="00800885" w:rsidRPr="00160A84" w:rsidRDefault="00800885" w:rsidP="00444F6F">
            <w:pPr>
              <w:pStyle w:val="TableParagraph"/>
              <w:ind w:left="115" w:right="22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adequate</w:t>
            </w:r>
            <w:r w:rsidRPr="00160A84">
              <w:rPr>
                <w:rFonts w:ascii="Arial" w:eastAsia="Arial" w:hAnsi="Arial" w:cs="Arial"/>
                <w:b/>
                <w:bCs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number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-14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appropriately-qualified</w:t>
            </w:r>
            <w:proofErr w:type="gramEnd"/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experienced</w:t>
            </w:r>
            <w:r w:rsidRPr="00160A84">
              <w:rPr>
                <w:rFonts w:ascii="Arial" w:eastAsia="Arial" w:hAnsi="Arial" w:cs="Arial"/>
                <w:b/>
                <w:bCs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staff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deliver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F58E671" w14:textId="77777777" w:rsidR="00800885" w:rsidRPr="00160A84" w:rsidRDefault="00800885" w:rsidP="00444F6F">
            <w:pPr>
              <w:pStyle w:val="TableParagraph"/>
              <w:ind w:left="115" w:right="224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7A8C4AA0" w14:textId="77777777" w:rsidTr="00E41951">
        <w:trPr>
          <w:trHeight w:hRule="exact" w:val="696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99BB6E1" w14:textId="77777777" w:rsidR="00800885" w:rsidRPr="00160A84" w:rsidRDefault="00800885" w:rsidP="00444F6F">
            <w:pPr>
              <w:pStyle w:val="TableParagraph"/>
              <w:ind w:left="2502" w:right="250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ED4" w14:textId="77777777" w:rsidR="00800885" w:rsidRPr="00160A84" w:rsidRDefault="0080088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3.9.1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F31" w14:textId="77777777" w:rsidR="00800885" w:rsidRPr="00160A84" w:rsidRDefault="00800885" w:rsidP="00444F6F">
            <w:pPr>
              <w:pStyle w:val="TableParagraph"/>
              <w:ind w:left="115" w:right="12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adequately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supported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w w:val="105"/>
              </w:rPr>
              <w:t xml:space="preserve"> qualified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practice </w:t>
            </w:r>
            <w:r w:rsidRPr="00160A84">
              <w:rPr>
                <w:rFonts w:ascii="Arial" w:eastAsia="Arial" w:hAnsi="Arial" w:cs="Arial"/>
                <w:w w:val="110"/>
              </w:rPr>
              <w:t>educators,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administration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undertake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elements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D5575" w14:textId="46CC2686" w:rsidR="00800885" w:rsidRPr="00160A84" w:rsidRDefault="00800885" w:rsidP="00444F6F">
            <w:pPr>
              <w:pStyle w:val="TableParagraph"/>
              <w:ind w:left="114" w:right="14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approach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ensuring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appropriately-qualified</w:t>
            </w:r>
            <w:proofErr w:type="gramEnd"/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practice </w:t>
            </w:r>
            <w:r w:rsidRPr="00160A84">
              <w:rPr>
                <w:rFonts w:ascii="Arial" w:eastAsia="Arial" w:hAnsi="Arial" w:cs="Arial"/>
                <w:w w:val="110"/>
              </w:rPr>
              <w:t>educators,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administration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involved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delivery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elements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  <w:p w14:paraId="724450AD" w14:textId="77777777" w:rsidR="00800885" w:rsidRPr="00160A84" w:rsidRDefault="00800885" w:rsidP="00444F6F">
            <w:pPr>
              <w:pStyle w:val="TableParagraph"/>
              <w:rPr>
                <w:rFonts w:ascii="Arial" w:hAnsi="Arial" w:cs="Arial"/>
              </w:rPr>
            </w:pPr>
          </w:p>
          <w:p w14:paraId="41D8019F" w14:textId="77777777" w:rsidR="00800885" w:rsidRPr="00160A84" w:rsidRDefault="00800885" w:rsidP="00444F6F">
            <w:pPr>
              <w:pStyle w:val="TableParagraph"/>
              <w:ind w:left="114" w:right="14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provider’s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workload-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planning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model,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identifies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teaching,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CPD,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administrative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other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activities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undertake.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managing staffing,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shortages,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substantive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interim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positions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visiting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described.</w:t>
            </w:r>
          </w:p>
          <w:p w14:paraId="16C30582" w14:textId="77777777" w:rsidR="00800885" w:rsidRPr="00160A84" w:rsidRDefault="00800885" w:rsidP="00444F6F">
            <w:pPr>
              <w:pStyle w:val="TableParagraph"/>
              <w:rPr>
                <w:rFonts w:ascii="Arial" w:hAnsi="Arial" w:cs="Arial"/>
              </w:rPr>
            </w:pPr>
          </w:p>
          <w:p w14:paraId="52B71069" w14:textId="77777777" w:rsidR="00800885" w:rsidRPr="00160A84" w:rsidRDefault="00800885" w:rsidP="00444F6F">
            <w:pPr>
              <w:pStyle w:val="TableParagraph"/>
              <w:ind w:left="115" w:right="23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demonstrates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educator-to-learner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ratio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full-time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equivalent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every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15–20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full-time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equivalent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When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calculating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full-time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equivalent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 only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time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spent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directly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supporting</w:t>
            </w:r>
            <w:r w:rsidRPr="00160A84">
              <w:rPr>
                <w:rFonts w:ascii="Arial" w:eastAsia="Arial" w:hAnsi="Arial" w:cs="Arial"/>
                <w:spacing w:val="3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3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majority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proofErr w:type="gramEnd"/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these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therapists.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Where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increase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number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significant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decrease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number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occurs,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anticipated,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it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reported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RCOT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major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change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clear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strategy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developing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supporting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team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associated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provided.</w:t>
            </w:r>
          </w:p>
          <w:p w14:paraId="53FD7139" w14:textId="77777777" w:rsidR="00800885" w:rsidRPr="00160A84" w:rsidRDefault="00800885" w:rsidP="00444F6F">
            <w:pPr>
              <w:pStyle w:val="TableParagraph"/>
              <w:rPr>
                <w:rFonts w:ascii="Arial" w:hAnsi="Arial" w:cs="Arial"/>
              </w:rPr>
            </w:pPr>
          </w:p>
          <w:p w14:paraId="3CED72D2" w14:textId="77777777" w:rsidR="00800885" w:rsidRPr="00160A84" w:rsidRDefault="0080088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lastRenderedPageBreak/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describes:</w:t>
            </w:r>
          </w:p>
          <w:p w14:paraId="7C5AB754" w14:textId="77777777" w:rsidR="00800885" w:rsidRPr="00160A84" w:rsidRDefault="00800885" w:rsidP="00444F6F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</w:tabs>
              <w:ind w:left="348" w:right="36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required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hold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qualifications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level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higher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than,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equivalent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they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 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able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quality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currency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area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teaching;</w:t>
            </w:r>
            <w:proofErr w:type="gramEnd"/>
          </w:p>
          <w:p w14:paraId="3F3817F0" w14:textId="77777777" w:rsidR="00800885" w:rsidRPr="00160A84" w:rsidRDefault="00800885" w:rsidP="00444F6F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</w:tabs>
              <w:ind w:left="348" w:right="12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formal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qualifications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expertise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areas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teach;</w:t>
            </w:r>
            <w:proofErr w:type="gramEnd"/>
          </w:p>
          <w:p w14:paraId="65FB26EE" w14:textId="77777777" w:rsidR="00800885" w:rsidRPr="00160A84" w:rsidRDefault="00800885" w:rsidP="00444F6F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</w:tabs>
              <w:ind w:left="348" w:right="77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educators;</w:t>
            </w:r>
            <w:proofErr w:type="gramEnd"/>
          </w:p>
          <w:p w14:paraId="6F116302" w14:textId="77777777" w:rsidR="00800885" w:rsidRPr="00160A84" w:rsidRDefault="00800885" w:rsidP="00444F6F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</w:tabs>
              <w:ind w:left="348" w:right="14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workload-planning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model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place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outlining</w:t>
            </w:r>
            <w:r w:rsidRPr="00160A84">
              <w:rPr>
                <w:rFonts w:ascii="Arial" w:eastAsia="Arial" w:hAnsi="Arial" w:cs="Arial"/>
                <w:spacing w:val="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team</w:t>
            </w:r>
            <w:r w:rsidRPr="00160A84">
              <w:rPr>
                <w:rFonts w:ascii="Arial" w:eastAsia="Arial" w:hAnsi="Arial" w:cs="Arial"/>
                <w:spacing w:val="2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distributes</w:t>
            </w:r>
            <w:r w:rsidRPr="00160A84">
              <w:rPr>
                <w:rFonts w:ascii="Arial" w:eastAsia="Arial" w:hAnsi="Arial" w:cs="Arial"/>
                <w:spacing w:val="2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contribution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teaching,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research,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CPD,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administrative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other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functions;</w:t>
            </w:r>
            <w:proofErr w:type="gramEnd"/>
          </w:p>
          <w:p w14:paraId="091028CF" w14:textId="77777777" w:rsidR="00800885" w:rsidRPr="00160A84" w:rsidRDefault="00800885" w:rsidP="00444F6F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</w:tabs>
              <w:ind w:left="348" w:right="17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other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within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offered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distributed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maintaining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educator-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to-learner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ratio;</w:t>
            </w:r>
            <w:proofErr w:type="gramEnd"/>
          </w:p>
          <w:p w14:paraId="4BFA4206" w14:textId="20EEC36A" w:rsidR="00800885" w:rsidRPr="00160A84" w:rsidRDefault="00800885" w:rsidP="00E831DE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</w:tabs>
              <w:ind w:left="348" w:right="16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backgrounds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and,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possible,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aligns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philosophy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purpose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registration </w:t>
            </w:r>
            <w:proofErr w:type="spellStart"/>
            <w:proofErr w:type="gram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;</w:t>
            </w:r>
            <w:proofErr w:type="gramEnd"/>
          </w:p>
          <w:p w14:paraId="23ACFF55" w14:textId="38F1C643" w:rsidR="006C3AFB" w:rsidRPr="00160A84" w:rsidRDefault="006C3AFB" w:rsidP="00E831DE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</w:tabs>
              <w:ind w:left="348" w:right="16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 xml:space="preserve">how the scholarship and research being undertaken by educators are contributing to the pre-registration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and the profession</w:t>
            </w:r>
          </w:p>
          <w:p w14:paraId="2B94BE4D" w14:textId="77777777" w:rsidR="007011C1" w:rsidRDefault="007011C1" w:rsidP="007011C1">
            <w:pPr>
              <w:pStyle w:val="ListParagraph"/>
              <w:tabs>
                <w:tab w:val="left" w:pos="348"/>
              </w:tabs>
              <w:ind w:left="348" w:right="167"/>
              <w:rPr>
                <w:rFonts w:ascii="Arial" w:eastAsia="Arial" w:hAnsi="Arial" w:cs="Arial"/>
                <w:w w:val="105"/>
              </w:rPr>
            </w:pPr>
          </w:p>
          <w:p w14:paraId="068CBD7A" w14:textId="77777777" w:rsidR="007011C1" w:rsidRDefault="007011C1" w:rsidP="007011C1">
            <w:pPr>
              <w:pStyle w:val="ListParagraph"/>
              <w:tabs>
                <w:tab w:val="left" w:pos="348"/>
              </w:tabs>
              <w:ind w:left="348" w:right="167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 xml:space="preserve">For doctoral level studies, pre-registration </w:t>
            </w:r>
            <w:proofErr w:type="spellStart"/>
            <w:r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>
              <w:rPr>
                <w:rFonts w:ascii="Arial" w:eastAsia="Arial" w:hAnsi="Arial" w:cs="Arial"/>
                <w:w w:val="105"/>
              </w:rPr>
              <w:t xml:space="preserve"> should:</w:t>
            </w:r>
          </w:p>
          <w:p w14:paraId="4630CC8A" w14:textId="3A3B0DC9" w:rsidR="006C3AFB" w:rsidRPr="000B40F2" w:rsidRDefault="002C3D20" w:rsidP="000B40F2">
            <w:pPr>
              <w:pStyle w:val="ListParagraph"/>
              <w:numPr>
                <w:ilvl w:val="0"/>
                <w:numId w:val="10"/>
              </w:numPr>
              <w:tabs>
                <w:tab w:val="left" w:pos="348"/>
              </w:tabs>
              <w:ind w:left="348" w:right="167"/>
              <w:rPr>
                <w:rFonts w:ascii="Arial" w:eastAsia="Arial" w:hAnsi="Arial" w:cs="Arial"/>
              </w:rPr>
            </w:pPr>
            <w:r w:rsidRPr="000B40F2">
              <w:rPr>
                <w:rFonts w:ascii="Arial" w:eastAsia="Arial" w:hAnsi="Arial" w:cs="Arial"/>
                <w:w w:val="105"/>
              </w:rPr>
              <w:t xml:space="preserve">provide evidence that educators who do not </w:t>
            </w:r>
            <w:r w:rsidR="001863D6" w:rsidRPr="000B40F2">
              <w:rPr>
                <w:rFonts w:ascii="Arial" w:eastAsia="Arial" w:hAnsi="Arial" w:cs="Arial"/>
                <w:w w:val="105"/>
              </w:rPr>
              <w:t>h</w:t>
            </w:r>
            <w:r w:rsidRPr="000B40F2">
              <w:rPr>
                <w:rFonts w:ascii="Arial" w:eastAsia="Arial" w:hAnsi="Arial" w:cs="Arial"/>
                <w:w w:val="105"/>
              </w:rPr>
              <w:t xml:space="preserve">old the required qualification are enrolled as doctoral learners and working towards the required </w:t>
            </w:r>
            <w:r w:rsidR="009F5E3A" w:rsidRPr="000B40F2">
              <w:rPr>
                <w:rFonts w:ascii="Arial" w:eastAsia="Arial" w:hAnsi="Arial" w:cs="Arial"/>
                <w:w w:val="105"/>
              </w:rPr>
              <w:t>qualification and</w:t>
            </w:r>
            <w:r w:rsidRPr="000B40F2">
              <w:rPr>
                <w:rFonts w:ascii="Arial" w:eastAsia="Arial" w:hAnsi="Arial" w:cs="Arial"/>
                <w:w w:val="105"/>
              </w:rPr>
              <w:t xml:space="preserve"> have the relevant skill mix for teaching at </w:t>
            </w:r>
            <w:r w:rsidR="00962060" w:rsidRPr="000B40F2">
              <w:rPr>
                <w:rFonts w:ascii="Arial" w:eastAsia="Arial" w:hAnsi="Arial" w:cs="Arial"/>
                <w:w w:val="105"/>
              </w:rPr>
              <w:t>doctoral</w:t>
            </w:r>
            <w:r w:rsidRPr="000B40F2">
              <w:rPr>
                <w:rFonts w:ascii="Arial" w:eastAsia="Arial" w:hAnsi="Arial" w:cs="Arial"/>
                <w:w w:val="105"/>
              </w:rPr>
              <w:t xml:space="preserve"> levels where appropriate and in-line with the </w:t>
            </w:r>
            <w:r w:rsidR="00962060" w:rsidRPr="000B40F2">
              <w:rPr>
                <w:rFonts w:ascii="Arial" w:eastAsia="Arial" w:hAnsi="Arial" w:cs="Arial"/>
                <w:w w:val="105"/>
              </w:rPr>
              <w:t>education provider’s regulations.</w:t>
            </w:r>
          </w:p>
          <w:p w14:paraId="5AC3BC31" w14:textId="34D4AC19" w:rsidR="00765AC6" w:rsidRPr="00160A84" w:rsidRDefault="00765AC6" w:rsidP="000B40F2">
            <w:pPr>
              <w:pStyle w:val="TableParagraph"/>
              <w:ind w:right="149"/>
              <w:rPr>
                <w:rFonts w:ascii="Arial" w:eastAsia="Arial" w:hAnsi="Arial" w:cs="Arial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77FBD" w14:textId="77777777" w:rsidR="00800885" w:rsidRPr="00160A84" w:rsidRDefault="00800885" w:rsidP="00444F6F">
            <w:pPr>
              <w:pStyle w:val="TableParagraph"/>
              <w:ind w:left="114" w:right="147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298D932C" w14:textId="77777777" w:rsidTr="00E41951">
        <w:trPr>
          <w:trHeight w:hRule="exact" w:val="851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317DB93" w14:textId="77777777" w:rsidR="00800885" w:rsidRPr="00160A84" w:rsidRDefault="00800885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958D" w14:textId="77777777" w:rsidR="00800885" w:rsidRPr="00160A84" w:rsidRDefault="0080088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3.9.2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4BDF" w14:textId="77777777" w:rsidR="00800885" w:rsidRPr="00160A84" w:rsidRDefault="00800885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number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proportion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number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educators.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0510D" w14:textId="77777777" w:rsidR="00800885" w:rsidRPr="00160A84" w:rsidRDefault="00800885" w:rsidP="00444F6F">
            <w:pPr>
              <w:rPr>
                <w:rFonts w:ascii="Arial" w:hAnsi="Arial" w:cs="Arial"/>
              </w:rPr>
            </w:pPr>
          </w:p>
        </w:tc>
        <w:tc>
          <w:tcPr>
            <w:tcW w:w="4289" w:type="dxa"/>
            <w:tcBorders>
              <w:left w:val="single" w:sz="4" w:space="0" w:color="000000"/>
              <w:right w:val="single" w:sz="4" w:space="0" w:color="000000"/>
            </w:tcBorders>
          </w:tcPr>
          <w:p w14:paraId="74422B8C" w14:textId="77777777" w:rsidR="00800885" w:rsidRPr="00160A84" w:rsidRDefault="00800885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1F154895" w14:textId="77777777" w:rsidTr="00E41951">
        <w:trPr>
          <w:trHeight w:hRule="exact" w:val="2255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753B575" w14:textId="77777777" w:rsidR="00800885" w:rsidRPr="00160A84" w:rsidRDefault="00800885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255E" w14:textId="77777777" w:rsidR="00800885" w:rsidRPr="00160A84" w:rsidRDefault="0080088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3.9.3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5526" w14:textId="77777777" w:rsidR="00800885" w:rsidRPr="00160A84" w:rsidRDefault="00800885" w:rsidP="00444F6F">
            <w:pPr>
              <w:pStyle w:val="TableParagraph"/>
              <w:ind w:left="115" w:right="15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backgrounds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congruent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philosophy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purpose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A7003" w14:textId="77777777" w:rsidR="00800885" w:rsidRPr="00160A84" w:rsidRDefault="00800885" w:rsidP="00444F6F">
            <w:pPr>
              <w:rPr>
                <w:rFonts w:ascii="Arial" w:hAnsi="Arial" w:cs="Arial"/>
              </w:rPr>
            </w:pPr>
          </w:p>
        </w:tc>
        <w:tc>
          <w:tcPr>
            <w:tcW w:w="4289" w:type="dxa"/>
            <w:tcBorders>
              <w:left w:val="single" w:sz="4" w:space="0" w:color="000000"/>
              <w:right w:val="single" w:sz="4" w:space="0" w:color="000000"/>
            </w:tcBorders>
          </w:tcPr>
          <w:p w14:paraId="1B5821CC" w14:textId="77777777" w:rsidR="00800885" w:rsidRPr="00160A84" w:rsidRDefault="00800885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13280135" w14:textId="77777777" w:rsidTr="00E41951">
        <w:trPr>
          <w:trHeight w:hRule="exact" w:val="6982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E8E3BD2" w14:textId="77777777" w:rsidR="00800885" w:rsidRPr="00160A84" w:rsidRDefault="00800885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A9E8" w14:textId="77777777" w:rsidR="00800885" w:rsidRPr="00160A84" w:rsidRDefault="00800885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3.9.4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C8BF" w14:textId="77777777" w:rsidR="00800885" w:rsidRPr="00160A84" w:rsidRDefault="00800885" w:rsidP="00444F6F">
            <w:pPr>
              <w:pStyle w:val="TableParagraph"/>
              <w:ind w:left="115" w:right="18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scholarship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and/or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directly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influences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2AE" w14:textId="77777777" w:rsidR="00800885" w:rsidRPr="00160A84" w:rsidRDefault="00800885" w:rsidP="00444F6F">
            <w:pPr>
              <w:rPr>
                <w:rFonts w:ascii="Arial" w:hAnsi="Arial" w:cs="Arial"/>
              </w:rPr>
            </w:pP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B600" w14:textId="77777777" w:rsidR="00800885" w:rsidRPr="00160A84" w:rsidRDefault="00800885" w:rsidP="00444F6F">
            <w:pPr>
              <w:rPr>
                <w:rFonts w:ascii="Arial" w:hAnsi="Arial" w:cs="Arial"/>
              </w:rPr>
            </w:pPr>
          </w:p>
        </w:tc>
      </w:tr>
    </w:tbl>
    <w:p w14:paraId="00C3149E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8F6813">
          <w:pgSz w:w="16840" w:h="11906" w:orient="landscape"/>
          <w:pgMar w:top="620" w:right="620" w:bottom="709" w:left="940" w:header="0" w:footer="749" w:gutter="0"/>
          <w:cols w:space="720"/>
          <w:docGrid w:linePitch="299"/>
        </w:sectPr>
      </w:pPr>
    </w:p>
    <w:p w14:paraId="56FA9404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63" behindDoc="1" locked="0" layoutInCell="1" allowOverlap="1" wp14:anchorId="463E9361" wp14:editId="69A8D35E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129" name="Freeform 10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C010" id="Group 128" o:spid="_x0000_s1026" style="position:absolute;margin-left:70.85pt;margin-top:788.3pt;width:453.55pt;height:.1pt;z-index:-251658217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es9QIAAN8GAAAOAAAAZHJzL2Uyb0RvYy54bWykVdtu2zAMfR+wfxD0uGG1neZWo04x9IYB&#10;3Vag2QcosnzBbEmTlDjd14+U7NTNWgzoXgTKpA6PDin6/GLfNmQnjK2VzGhyElMiJFd5LcuM/ljf&#10;fFpSYh2TOWuUFBl9FJZerN6/O+90KiaqUk0uDAEQadNOZ7RyTqdRZHklWmZPlBYSnIUyLXOwNWWU&#10;G9YBettEkzieR50yuTaKC2vh61Vw0pXHLwrB3feisMKRJqPAzfnV+HWDa7Q6Z2lpmK5q3tNgb2DR&#10;slpC0gPUFXOMbE39F1Rbc6OsKtwJV22kiqLmwt8BbpPER7e5NWqr/V3KtCv1QSaQ9kinN8Pyb7tb&#10;ox/0vQnswbxT/KcFXaJOl+nYj/syBJNN91XlUE+2dcpffF+YFiHgSmTv9X086Cv2jnD4OFvM43g5&#10;o4SDL5ksevl5BTXCQ8k0WVCCPoich9rw6ro/fRYvknB0gq6IpSGn59nzwrpDI9knrez/afVQMS18&#10;CSxqcW9InSP3M0oka0GAGyMEtidJ4gRpYX4IHBS1YzlHHgyzoPo/hXxJk0HP1xRhKd9adyuUrwjb&#10;3VkX+jwHy9c579mv4U0UbQMt//ETiQkm80v/Lg5hIHwI+xCRdUw64lP3oAPWZAgKWPF0uXwR7HSI&#10;Q7DJCAxKWg4UWTWw5nvZ0waLMBwssW85rSx2zRrIDb0GCBCEV3wlFnIfx4YzfQoDE+N4VhhKYFZs&#10;giaaOWSGKdAkXUa9FvihVTuxVt7ljh4BJHnyNnIcFao4YhXccAIT+EY/JEWuo9JKdVM3jS9DI5HK&#10;/HQWtLGqqXN0Ihtrys1lY8iO4RSMl/PFZf+CnoXBtJG5B6sEy69727G6CTYkb0BbeG+hd0Ozb1T+&#10;CH1sVJit8C8Ao1LmNyUdzNWM2l9bZgQlzRcJj/EsmU5xEPvNdLaYwMaMPZuxh0kOUBl1FAqP5qUL&#10;w3urTV1WkCnxrSDVZxhERY197vkFVv0G5oG3/BQF69mYHu991NN/afUH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EKkl6z1AgAA3wYAAA4AAAAAAAAAAAAAAAAALgIAAGRycy9lMm9Eb2MueG1sUEsBAi0AFAAGAAgA&#10;AAAhAHKtgsziAAAADgEAAA8AAAAAAAAAAAAAAAAATwUAAGRycy9kb3ducmV2LnhtbFBLBQYAAAAA&#10;BAAEAPMAAABeBgAAAAA=&#10;">
                <v:shape id="Freeform 10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6RVwAAAANwAAAAPAAAAZHJzL2Rvd25yZXYueG1sRE9Ni8Iw&#10;EL0v+B/CCN7W1B7EVmMRRVmPdtXz0IxtaTMpTdbWf28WFvY2j/c5m2w0rXhS72rLChbzCARxYXXN&#10;pYLr9/FzBcJ5ZI2tZVLwIgfZdvKxwVTbgS/0zH0pQgi7FBVU3neplK6oyKCb2444cA/bG/QB9qXU&#10;PQ4h3LQyjqKlNFhzaKiwo31FRZP/GAUnd7iY+ymPm6tcySQ5ly+6DUrNpuNuDcLT6P/Ff+4vHebH&#10;Cfw+Ey6Q2zcAAAD//wMAUEsBAi0AFAAGAAgAAAAhANvh9svuAAAAhQEAABMAAAAAAAAAAAAAAAAA&#10;AAAAAFtDb250ZW50X1R5cGVzXS54bWxQSwECLQAUAAYACAAAACEAWvQsW78AAAAVAQAACwAAAAAA&#10;AAAAAAAAAAAfAQAAX3JlbHMvLnJlbHNQSwECLQAUAAYACAAAACEAfqukVcAAAADcAAAADwAAAAAA&#10;AAAAAAAAAAAHAgAAZHJzL2Rvd25yZXYueG1sUEsFBgAAAAADAAMAtwAAAPQCAAAAAA=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0CC1A2E8" wp14:editId="7B934504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EF4B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A2E8" id="Text Box 125" o:spid="_x0000_s1031" type="#_x0000_t202" style="position:absolute;margin-left:564.3pt;margin-top:40.5pt;width:20pt;height:611.5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p/1wEAAJgDAAAOAAAAZHJzL2Uyb0RvYy54bWysU9tu2zAMfR+wfxD0vtgJ1rQw4hRdiw4D&#10;ugvQ7QNoWbaF2aJGKbHz96PkON3lbdiLQJPS4TmH9O52Gnpx1OQN2lKuV7kU2iqsjW1L+e3r45sb&#10;KXwAW0OPVpfypL283b9+tRtdoTfYYV9rEgxifTG6UnYhuCLLvOr0AH6FTlsuNkgDBP6kNqsJRkYf&#10;+myT59tsRKododLec/ZhLsp9wm8arcLnpvE6iL6UzC2kk9JZxTPb76BoCVxn1JkG/AOLAYzlpheo&#10;BwggDmT+ghqMIvTYhJXCIcOmMUonDaxmnf+h5rkDp5MWNse7i03+/8GqT8dn94VEmN7hxANMIrx7&#10;QvXdC4v3HdhW3xHh2GmoufE6WpaNzhfnp9FqX/gIUo0fseYhwyFgApoaGqIrrFMwOg/gdDFdT0Eo&#10;Tm6u3uY5VxSXrq+32+3NVWoBxfLakQ/vNQ4iBqUkHmpCh+OTD5ENFMuV2Mzio+n7NNje/pbgizGT&#10;2EfCM/UwVZMwdSlT3yimwvrEcgjndeH15iCeUoy8KqX0Pw5AWor+g2VL4l4tAS1BtQRgVYe8cfx4&#10;Du/DvH8HR6btGHk23eId29aYpOiFxZkujz8JPa9q3K9fv9Otlx9q/xMAAP//AwBQSwMEFAAGAAgA&#10;AAAhAJGM4AziAAAADQEAAA8AAABkcnMvZG93bnJldi54bWxMj8FOwzAQRO9I/IO1SNyo47ZEUYhT&#10;UQoXBBKU9sDNjd0kIl6H2G3M37M5wW1ndzT7plhF27GzGXzrUIKYJcAMVk63WEvYfTzdZMB8UKhV&#10;59BI+DEeVuXlRaFy7UZ8N+dtqBmFoM+VhCaEPufcV42xys9cb5BuRzdYFUgONdeDGincdnyeJCm3&#10;qkX60KjePDSm+tqerITH9dvz5vU7xuO4Fu1SbW73i5dPKa+v4v0dsGBi+DPDhE/oUBLTwZ1Qe9aR&#10;FvMsJa+ETFCpySHSaXOgaZEsBfCy4P9blL8AAAD//wMAUEsBAi0AFAAGAAgAAAAhALaDOJL+AAAA&#10;4QEAABMAAAAAAAAAAAAAAAAAAAAAAFtDb250ZW50X1R5cGVzXS54bWxQSwECLQAUAAYACAAAACEA&#10;OP0h/9YAAACUAQAACwAAAAAAAAAAAAAAAAAvAQAAX3JlbHMvLnJlbHNQSwECLQAUAAYACAAAACEA&#10;NFB6f9cBAACYAwAADgAAAAAAAAAAAAAAAAAuAgAAZHJzL2Uyb0RvYy54bWxQSwECLQAUAAYACAAA&#10;ACEAkYzgDOIAAAANAQAADwAAAAAAAAAAAAAAAAAxBAAAZHJzL2Rvd25yZXYueG1sUEsFBgAAAAAE&#10;AAQA8wAAAEAFAAAAAA==&#10;" filled="f" stroked="f">
                <v:textbox style="layout-flow:vertical" inset="0,0,0,0">
                  <w:txbxContent>
                    <w:p w14:paraId="2F75EF4B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0D3425" w14:textId="77777777" w:rsidR="0050627A" w:rsidRPr="00160A84" w:rsidRDefault="0050627A" w:rsidP="00444F6F">
      <w:pPr>
        <w:rPr>
          <w:rFonts w:ascii="Arial" w:hAnsi="Arial" w:cs="Arial"/>
        </w:rPr>
      </w:pPr>
    </w:p>
    <w:tbl>
      <w:tblPr>
        <w:tblW w:w="1535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529"/>
        <w:gridCol w:w="4820"/>
        <w:gridCol w:w="4819"/>
      </w:tblGrid>
      <w:tr w:rsidR="00444F6F" w:rsidRPr="00160A84" w14:paraId="3B763974" w14:textId="77777777" w:rsidTr="00E41951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3965AD1" w14:textId="00841000" w:rsidR="00F770FE" w:rsidRPr="00160A84" w:rsidRDefault="00E41951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A26C291" w14:textId="77777777" w:rsidR="00F770FE" w:rsidRPr="00160A84" w:rsidRDefault="00F770FE" w:rsidP="00444F6F">
            <w:pPr>
              <w:pStyle w:val="TableParagraph"/>
              <w:ind w:left="114" w:right="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Subject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areas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delivered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by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educators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with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relevant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specialist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knowledge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expertise.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C0308D3" w14:textId="77777777" w:rsidR="00F770FE" w:rsidRPr="00160A84" w:rsidRDefault="00F770FE" w:rsidP="00444F6F">
            <w:pPr>
              <w:pStyle w:val="TableParagraph"/>
              <w:ind w:left="114" w:right="6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B3787" w:rsidRPr="00160A84" w14:paraId="50D3C226" w14:textId="77777777" w:rsidTr="00E41951">
        <w:trPr>
          <w:trHeight w:hRule="exact" w:val="724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186F6D3" w14:textId="6BD8EAA9" w:rsidR="005B3787" w:rsidRPr="00160A84" w:rsidRDefault="005B3787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  <w:r w:rsidR="00E41951">
              <w:rPr>
                <w:rFonts w:ascii="Arial" w:eastAsia="Arial" w:hAnsi="Arial" w:cs="Arial"/>
                <w:b/>
                <w:bCs/>
              </w:rPr>
              <w:t>yyy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D4C4" w14:textId="77777777" w:rsidR="005B3787" w:rsidRPr="00160A84" w:rsidRDefault="005B378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3.10.1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546C" w14:textId="7F400DD3" w:rsidR="005B3787" w:rsidRPr="00160A84" w:rsidRDefault="005B3787" w:rsidP="00444F6F">
            <w:pPr>
              <w:pStyle w:val="TableParagraph"/>
              <w:ind w:left="115" w:right="11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Elements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pillar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within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i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i/>
                <w:w w:val="105"/>
              </w:rPr>
              <w:t xml:space="preserve"> RCOT Career Development Framework </w:t>
            </w:r>
            <w:r w:rsidRPr="00160A84">
              <w:rPr>
                <w:rFonts w:ascii="Arial" w:eastAsia="Arial" w:hAnsi="Arial" w:cs="Arial"/>
                <w:iCs/>
                <w:w w:val="105"/>
              </w:rPr>
              <w:t>(2021</w:t>
            </w:r>
            <w:r w:rsidRPr="00160A84">
              <w:rPr>
                <w:rFonts w:ascii="Arial" w:eastAsia="Arial" w:hAnsi="Arial" w:cs="Arial"/>
                <w:i/>
                <w:w w:val="105"/>
              </w:rPr>
              <w:t>)</w:t>
            </w:r>
            <w:r w:rsidRPr="00160A84">
              <w:rPr>
                <w:rFonts w:ascii="Arial" w:eastAsia="Arial" w:hAnsi="Arial" w:cs="Arial"/>
                <w:spacing w:val="-10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and</w:t>
            </w:r>
            <w:r w:rsidRPr="00160A84">
              <w:rPr>
                <w:rFonts w:ascii="Arial" w:eastAsia="Arial" w:hAnsi="Arial" w:cs="Arial"/>
                <w:spacing w:val="-10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all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 learning are overseen 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supported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appropriate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expertise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qualifications.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57864" w14:textId="6D6F01B5" w:rsidR="005B3787" w:rsidRPr="00160A84" w:rsidRDefault="005B3787" w:rsidP="00444F6F">
            <w:pPr>
              <w:pStyle w:val="TableParagraph"/>
              <w:ind w:left="114" w:right="14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expertise,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qualifications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HCPC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status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elements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pillar</w:t>
            </w:r>
            <w:r w:rsidRPr="00160A84">
              <w:rPr>
                <w:rFonts w:ascii="Arial" w:eastAsia="Arial" w:hAnsi="Arial" w:cs="Arial"/>
                <w:spacing w:val="-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within</w:t>
            </w:r>
            <w:r w:rsidRPr="00160A84">
              <w:rPr>
                <w:rFonts w:ascii="Arial" w:eastAsia="Arial" w:hAnsi="Arial" w:cs="Arial"/>
                <w:spacing w:val="-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i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i/>
                <w:w w:val="105"/>
              </w:rPr>
              <w:t xml:space="preserve"> RCOT Career Development Framework </w:t>
            </w:r>
            <w:r w:rsidRPr="00160A84">
              <w:rPr>
                <w:rFonts w:ascii="Arial" w:eastAsia="Arial" w:hAnsi="Arial" w:cs="Arial"/>
                <w:iCs/>
                <w:w w:val="105"/>
              </w:rPr>
              <w:t>(2021)</w:t>
            </w:r>
          </w:p>
          <w:p w14:paraId="14588745" w14:textId="77777777" w:rsidR="005B3787" w:rsidRPr="00160A84" w:rsidRDefault="005B3787" w:rsidP="00444F6F">
            <w:pPr>
              <w:pStyle w:val="TableParagraph"/>
              <w:rPr>
                <w:rFonts w:ascii="Arial" w:hAnsi="Arial" w:cs="Arial"/>
              </w:rPr>
            </w:pPr>
          </w:p>
          <w:p w14:paraId="28A4B1CB" w14:textId="6A471F90" w:rsidR="005B3787" w:rsidRDefault="005B3787" w:rsidP="00444F6F">
            <w:pPr>
              <w:pStyle w:val="TableParagraph"/>
              <w:ind w:left="114"/>
              <w:rPr>
                <w:rFonts w:ascii="Arial" w:eastAsia="Arial" w:hAnsi="Arial" w:cs="Arial"/>
                <w:iCs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expertise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qualifications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elements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Facilitation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Learning,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Leadership,</w:t>
            </w:r>
            <w:r w:rsidRPr="00160A84">
              <w:rPr>
                <w:rFonts w:ascii="Arial" w:eastAsia="Arial" w:hAnsi="Arial" w:cs="Arial"/>
                <w:spacing w:val="-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Evidence,</w:t>
            </w:r>
            <w:r w:rsidRPr="00160A84">
              <w:rPr>
                <w:rFonts w:ascii="Arial" w:eastAsia="Arial" w:hAnsi="Arial" w:cs="Arial"/>
                <w:spacing w:val="-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-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pillars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within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i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i/>
                <w:w w:val="105"/>
              </w:rPr>
              <w:t xml:space="preserve"> RCOT Career Development Framework </w:t>
            </w:r>
            <w:r w:rsidRPr="00160A84">
              <w:rPr>
                <w:rFonts w:ascii="Arial" w:eastAsia="Arial" w:hAnsi="Arial" w:cs="Arial"/>
                <w:iCs/>
                <w:w w:val="105"/>
              </w:rPr>
              <w:t>(2021)</w:t>
            </w:r>
            <w:r w:rsidRPr="00160A84">
              <w:rPr>
                <w:rFonts w:ascii="Arial" w:eastAsia="Arial" w:hAnsi="Arial" w:cs="Arial"/>
                <w:iCs/>
              </w:rPr>
              <w:t>.</w:t>
            </w:r>
          </w:p>
          <w:p w14:paraId="4592C57F" w14:textId="77777777" w:rsidR="005B3787" w:rsidRPr="00160A84" w:rsidRDefault="005B3787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</w:p>
          <w:p w14:paraId="51457D9B" w14:textId="77777777" w:rsidR="005B3787" w:rsidRPr="00160A84" w:rsidRDefault="005B3787" w:rsidP="005B3787">
            <w:pPr>
              <w:pStyle w:val="TableParagraph"/>
              <w:ind w:left="114" w:right="14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expertise, qualifications and current HCPC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status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educators.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conducted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outside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UK,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HCPC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status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not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relevant;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however,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equivalent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required.</w:t>
            </w:r>
          </w:p>
          <w:p w14:paraId="71F07A5F" w14:textId="77777777" w:rsidR="005B3787" w:rsidRPr="00160A84" w:rsidRDefault="005B3787" w:rsidP="005B3787">
            <w:pPr>
              <w:pStyle w:val="TableParagraph"/>
              <w:rPr>
                <w:rFonts w:ascii="Arial" w:hAnsi="Arial" w:cs="Arial"/>
              </w:rPr>
            </w:pPr>
          </w:p>
          <w:p w14:paraId="31939143" w14:textId="77777777" w:rsidR="005B3787" w:rsidRPr="00160A84" w:rsidRDefault="005B3787" w:rsidP="005B3787">
            <w:pPr>
              <w:pStyle w:val="TableParagraph"/>
              <w:ind w:left="114" w:right="21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local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contexts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lastRenderedPageBreak/>
              <w:t>practice to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teaching.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understanding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relevant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local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occupations, social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structures, cultural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beliefs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practices,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4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opportunities.</w:t>
            </w:r>
          </w:p>
          <w:p w14:paraId="05388FD6" w14:textId="77777777" w:rsidR="005B3787" w:rsidRPr="00160A84" w:rsidRDefault="005B3787" w:rsidP="005B3787">
            <w:pPr>
              <w:pStyle w:val="TableParagraph"/>
              <w:rPr>
                <w:rFonts w:ascii="Arial" w:hAnsi="Arial" w:cs="Arial"/>
              </w:rPr>
            </w:pPr>
          </w:p>
          <w:p w14:paraId="65F2A5B5" w14:textId="77777777" w:rsidR="005B3787" w:rsidRPr="00160A84" w:rsidRDefault="005B3787" w:rsidP="005B3787">
            <w:pPr>
              <w:pStyle w:val="TableParagraph"/>
              <w:ind w:left="114" w:right="21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global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disability,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societal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theories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teaching.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strengthening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visiting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literature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(national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international),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attending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international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conferences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networking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beyond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local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context.</w:t>
            </w:r>
          </w:p>
          <w:p w14:paraId="28CC0DF6" w14:textId="77777777" w:rsidR="005B3787" w:rsidRPr="00160A84" w:rsidRDefault="005B3787" w:rsidP="005B3787">
            <w:pPr>
              <w:pStyle w:val="TableParagraph"/>
              <w:rPr>
                <w:rFonts w:ascii="Arial" w:hAnsi="Arial" w:cs="Arial"/>
              </w:rPr>
            </w:pPr>
          </w:p>
          <w:p w14:paraId="234A2E1F" w14:textId="37405DDA" w:rsidR="005B3787" w:rsidRPr="00160A84" w:rsidRDefault="005B3787" w:rsidP="005B3787">
            <w:pPr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stakeholder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establishing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maintaining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effective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working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relationships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care,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disability,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legislative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institutions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influence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81CBF" w14:textId="77777777" w:rsidR="005B3787" w:rsidRPr="00160A84" w:rsidRDefault="005B3787" w:rsidP="00444F6F">
            <w:pPr>
              <w:pStyle w:val="TableParagraph"/>
              <w:ind w:left="114" w:right="148"/>
              <w:rPr>
                <w:rFonts w:ascii="Arial" w:eastAsia="Arial" w:hAnsi="Arial" w:cs="Arial"/>
                <w:w w:val="105"/>
              </w:rPr>
            </w:pPr>
          </w:p>
        </w:tc>
      </w:tr>
      <w:tr w:rsidR="005B3787" w:rsidRPr="00160A84" w14:paraId="738F4982" w14:textId="77777777" w:rsidTr="00E41951">
        <w:trPr>
          <w:trHeight w:hRule="exact" w:val="199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6CC01E5" w14:textId="77777777" w:rsidR="005B3787" w:rsidRPr="00160A84" w:rsidRDefault="005B3787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A315" w14:textId="77777777" w:rsidR="005B3787" w:rsidRPr="00160A84" w:rsidRDefault="005B378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3.10.2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1DE5" w14:textId="393F0C89" w:rsidR="005B3787" w:rsidRPr="00160A84" w:rsidRDefault="005B3787" w:rsidP="00444F6F">
            <w:pPr>
              <w:pStyle w:val="TableParagraph"/>
              <w:ind w:left="115" w:right="10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Elements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Facilitation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Learning,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Leadership,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Evidence,</w:t>
            </w:r>
            <w:r w:rsidRPr="00160A84">
              <w:rPr>
                <w:rFonts w:ascii="Arial" w:eastAsia="Arial" w:hAnsi="Arial" w:cs="Arial"/>
                <w:spacing w:val="-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-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</w:t>
            </w:r>
            <w:r w:rsidRPr="00160A84">
              <w:rPr>
                <w:rFonts w:ascii="Arial" w:eastAsia="Arial" w:hAnsi="Arial" w:cs="Arial"/>
                <w:spacing w:val="-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pillars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within</w:t>
            </w:r>
            <w:r w:rsidRPr="00160A84">
              <w:rPr>
                <w:rFonts w:ascii="Arial" w:eastAsia="Arial" w:hAnsi="Arial" w:cs="Arial"/>
                <w:spacing w:val="-9"/>
              </w:rPr>
              <w:t xml:space="preserve"> </w:t>
            </w:r>
            <w:r w:rsidRPr="00160A84">
              <w:rPr>
                <w:rFonts w:ascii="Arial" w:eastAsia="Arial" w:hAnsi="Arial" w:cs="Arial"/>
                <w:iCs/>
              </w:rPr>
              <w:t>the</w:t>
            </w:r>
            <w:r w:rsidRPr="00160A84">
              <w:rPr>
                <w:rFonts w:ascii="Arial" w:eastAsia="Arial" w:hAnsi="Arial" w:cs="Arial"/>
                <w:i/>
              </w:rPr>
              <w:t xml:space="preserve"> RCOT Career Development Framework </w:t>
            </w:r>
            <w:r w:rsidRPr="00160A84">
              <w:rPr>
                <w:rFonts w:ascii="Arial" w:eastAsia="Arial" w:hAnsi="Arial" w:cs="Arial"/>
                <w:iCs/>
              </w:rPr>
              <w:t>(2021)</w:t>
            </w:r>
            <w:r w:rsidRPr="00160A84">
              <w:rPr>
                <w:rFonts w:ascii="Arial" w:eastAsia="Arial" w:hAnsi="Arial" w:cs="Arial"/>
                <w:i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taught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appropriate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expertise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qualifications.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995AE" w14:textId="5D0457E0" w:rsidR="005B3787" w:rsidRPr="00160A84" w:rsidRDefault="005B3787" w:rsidP="005B378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56E03CF4" w14:textId="77777777" w:rsidR="005B3787" w:rsidRPr="00160A84" w:rsidRDefault="005B3787" w:rsidP="00444F6F">
            <w:pPr>
              <w:rPr>
                <w:rFonts w:ascii="Arial" w:hAnsi="Arial" w:cs="Arial"/>
              </w:rPr>
            </w:pPr>
          </w:p>
        </w:tc>
      </w:tr>
      <w:tr w:rsidR="005B3787" w:rsidRPr="00160A84" w14:paraId="4193D15C" w14:textId="77777777" w:rsidTr="00E41951">
        <w:trPr>
          <w:trHeight w:hRule="exact" w:val="841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B03FD81" w14:textId="77777777" w:rsidR="005B3787" w:rsidRPr="00160A84" w:rsidRDefault="005B3787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32AD" w14:textId="77777777" w:rsidR="005B3787" w:rsidRPr="00160A84" w:rsidRDefault="005B378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3.10.3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F781" w14:textId="77777777" w:rsidR="005B3787" w:rsidRPr="00160A84" w:rsidRDefault="005B3787" w:rsidP="00444F6F">
            <w:pPr>
              <w:pStyle w:val="TableParagraph"/>
              <w:ind w:left="115" w:right="21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local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contexts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0F5D7" w14:textId="74189666" w:rsidR="005B3787" w:rsidRPr="00160A84" w:rsidRDefault="005B3787" w:rsidP="005B378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14:paraId="1D041B30" w14:textId="77777777" w:rsidR="005B3787" w:rsidRPr="00160A84" w:rsidRDefault="005B3787" w:rsidP="00444F6F">
            <w:pPr>
              <w:rPr>
                <w:rFonts w:ascii="Arial" w:hAnsi="Arial" w:cs="Arial"/>
              </w:rPr>
            </w:pPr>
          </w:p>
        </w:tc>
      </w:tr>
      <w:tr w:rsidR="005B3787" w:rsidRPr="00160A84" w14:paraId="287E3050" w14:textId="77777777" w:rsidTr="00E41951">
        <w:trPr>
          <w:trHeight w:hRule="exact" w:val="5477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D9AC29B" w14:textId="60D70E75" w:rsidR="005B3787" w:rsidRPr="00160A84" w:rsidRDefault="005B3787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9664" w14:textId="6EE5FE79" w:rsidR="005B3787" w:rsidRPr="00160A84" w:rsidRDefault="005B378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3.10.4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4B40" w14:textId="0B0D93A4" w:rsidR="005B3787" w:rsidRPr="00160A84" w:rsidRDefault="005B3787" w:rsidP="00444F6F">
            <w:pPr>
              <w:pStyle w:val="TableParagraph"/>
              <w:ind w:left="115" w:right="211"/>
              <w:rPr>
                <w:rFonts w:ascii="Arial" w:eastAsia="Arial" w:hAnsi="Arial" w:cs="Arial"/>
                <w:w w:val="105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global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disability,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societal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theories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B6AF" w14:textId="31E164F1" w:rsidR="005B3787" w:rsidRPr="00160A84" w:rsidRDefault="005B3787" w:rsidP="005B3787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28A6" w14:textId="77777777" w:rsidR="005B3787" w:rsidRPr="00160A84" w:rsidRDefault="005B3787" w:rsidP="00444F6F">
            <w:pPr>
              <w:rPr>
                <w:rFonts w:ascii="Arial" w:hAnsi="Arial" w:cs="Arial"/>
              </w:rPr>
            </w:pPr>
          </w:p>
        </w:tc>
      </w:tr>
    </w:tbl>
    <w:p w14:paraId="5ED396DA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AB2525"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33F419CF" w14:textId="2BF3D323" w:rsidR="00474AF8" w:rsidRPr="00160A84" w:rsidRDefault="00474AF8" w:rsidP="00444F6F">
      <w:pPr>
        <w:rPr>
          <w:rFonts w:ascii="Arial" w:hAnsi="Arial" w:cs="Arial"/>
        </w:rPr>
      </w:pPr>
    </w:p>
    <w:p w14:paraId="368EEEF2" w14:textId="77777777" w:rsidR="00474AF8" w:rsidRPr="00160A84" w:rsidRDefault="00474AF8" w:rsidP="00444F6F">
      <w:pPr>
        <w:rPr>
          <w:rFonts w:ascii="Arial" w:hAnsi="Arial" w:cs="Arial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40"/>
        <w:gridCol w:w="5642"/>
        <w:gridCol w:w="4111"/>
      </w:tblGrid>
      <w:tr w:rsidR="00444F6F" w:rsidRPr="00160A84" w14:paraId="62C05BC5" w14:textId="77777777" w:rsidTr="00E41951">
        <w:trPr>
          <w:trHeight w:hRule="exact" w:val="778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4717E1A" w14:textId="77777777" w:rsidR="00447CC0" w:rsidRPr="00160A84" w:rsidRDefault="00447CC0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3.11</w:t>
            </w:r>
          </w:p>
        </w:tc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0FF6A29" w14:textId="77777777" w:rsidR="00447CC0" w:rsidRPr="00160A84" w:rsidRDefault="00447CC0" w:rsidP="00444F6F">
            <w:pPr>
              <w:pStyle w:val="TableParagraph"/>
              <w:ind w:left="114" w:right="31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strategy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continuing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professional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academic development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educators,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appropriate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their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roles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1988202" w14:textId="77777777" w:rsidR="00447CC0" w:rsidRPr="00160A84" w:rsidRDefault="00447CC0" w:rsidP="00444F6F">
            <w:pPr>
              <w:pStyle w:val="TableParagraph"/>
              <w:ind w:left="114" w:right="319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36B7F7A8" w14:textId="77777777" w:rsidTr="00E41951">
        <w:trPr>
          <w:trHeight w:hRule="exact" w:val="169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88D74A1" w14:textId="77777777" w:rsidR="00447CC0" w:rsidRPr="00160A84" w:rsidRDefault="00447CC0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2B8" w14:textId="77777777" w:rsidR="00447CC0" w:rsidRPr="00160A84" w:rsidRDefault="00447CC0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3.11.1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5975" w14:textId="77777777" w:rsidR="00447CC0" w:rsidRPr="00160A84" w:rsidRDefault="00447CC0" w:rsidP="00444F6F">
            <w:pPr>
              <w:pStyle w:val="TableParagraph"/>
              <w:ind w:left="115" w:right="8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supported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engage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teaching,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scholarship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and/or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research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way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acknowledges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allows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administrative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functions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associated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role.</w:t>
            </w:r>
          </w:p>
        </w:tc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7A475" w14:textId="77777777" w:rsidR="00447CC0" w:rsidRPr="00160A84" w:rsidRDefault="00447CC0" w:rsidP="00444F6F">
            <w:pPr>
              <w:pStyle w:val="TableParagraph"/>
              <w:ind w:left="114" w:right="14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provider’s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workload-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planning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model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identifies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teaching,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CPD,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administrative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other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activities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contracted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undertake.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Time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activities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development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purposes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continually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improving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should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also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described.</w:t>
            </w:r>
          </w:p>
          <w:p w14:paraId="6A5D1D3A" w14:textId="77777777" w:rsidR="00447CC0" w:rsidRPr="00160A84" w:rsidRDefault="00447CC0" w:rsidP="00444F6F">
            <w:pPr>
              <w:pStyle w:val="TableParagraph"/>
              <w:rPr>
                <w:rFonts w:ascii="Arial" w:hAnsi="Arial" w:cs="Arial"/>
              </w:rPr>
            </w:pPr>
          </w:p>
          <w:p w14:paraId="11373CAC" w14:textId="225320DE" w:rsidR="00447CC0" w:rsidRPr="00160A84" w:rsidRDefault="00447CC0" w:rsidP="00444F6F">
            <w:pPr>
              <w:pStyle w:val="TableParagraph"/>
              <w:ind w:left="114" w:right="11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incorporates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CPD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lifelong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(Broughton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Harris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2019)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="005B1C66" w:rsidRPr="00160A84">
              <w:rPr>
                <w:rFonts w:ascii="Arial" w:eastAsia="Arial" w:hAnsi="Arial" w:cs="Arial"/>
                <w:iCs/>
                <w:w w:val="105"/>
              </w:rPr>
              <w:t>the</w:t>
            </w:r>
            <w:r w:rsidR="005B1C66" w:rsidRPr="00160A84">
              <w:rPr>
                <w:rFonts w:ascii="Arial" w:eastAsia="Arial" w:hAnsi="Arial" w:cs="Arial"/>
                <w:i/>
                <w:w w:val="105"/>
              </w:rPr>
              <w:t xml:space="preserve"> RCOT Career Development Framework </w:t>
            </w:r>
            <w:r w:rsidR="005B1C66" w:rsidRPr="00160A84">
              <w:rPr>
                <w:rFonts w:ascii="Arial" w:eastAsia="Arial" w:hAnsi="Arial" w:cs="Arial"/>
                <w:iCs/>
                <w:w w:val="105"/>
              </w:rPr>
              <w:t>(2021)</w:t>
            </w:r>
            <w:r w:rsidR="005B1C66" w:rsidRPr="00160A84">
              <w:rPr>
                <w:rFonts w:ascii="Arial" w:eastAsia="Arial" w:hAnsi="Arial" w:cs="Arial"/>
                <w:i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into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planning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educators.</w:t>
            </w:r>
          </w:p>
          <w:p w14:paraId="0F1F5CF7" w14:textId="77777777" w:rsidR="00447CC0" w:rsidRPr="00160A84" w:rsidRDefault="00447CC0" w:rsidP="00444F6F">
            <w:pPr>
              <w:pStyle w:val="TableParagraph"/>
              <w:rPr>
                <w:rFonts w:ascii="Arial" w:hAnsi="Arial" w:cs="Arial"/>
              </w:rPr>
            </w:pPr>
          </w:p>
          <w:p w14:paraId="413E3856" w14:textId="77777777" w:rsidR="00447CC0" w:rsidRPr="00160A84" w:rsidRDefault="00447CC0" w:rsidP="00444F6F">
            <w:pPr>
              <w:pStyle w:val="TableParagraph"/>
              <w:ind w:left="114" w:right="9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CVs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 CPD and lifelong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activities,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 research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appropriate.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educators,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learners,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and/ or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benefit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from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CPD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lifelong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undertaken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41576" w14:textId="77777777" w:rsidR="00447CC0" w:rsidRPr="00160A84" w:rsidRDefault="00447CC0" w:rsidP="00444F6F">
            <w:pPr>
              <w:pStyle w:val="TableParagraph"/>
              <w:ind w:left="114" w:right="147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6295C3BE" w14:textId="77777777" w:rsidTr="00E41951">
        <w:trPr>
          <w:trHeight w:hRule="exact" w:val="6378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AA4ACD1" w14:textId="77777777" w:rsidR="00447CC0" w:rsidRPr="00160A84" w:rsidRDefault="00447CC0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9E07" w14:textId="77777777" w:rsidR="00447CC0" w:rsidRPr="00160A84" w:rsidRDefault="00447CC0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3.11.2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2CB1" w14:textId="08D4803F" w:rsidR="00447CC0" w:rsidRPr="00160A84" w:rsidRDefault="00447CC0" w:rsidP="00444F6F">
            <w:pPr>
              <w:pStyle w:val="TableParagraph"/>
              <w:ind w:left="115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CPD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 lifelong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activities that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directly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impact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design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delivery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contemporary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evidence-based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curriculum.</w:t>
            </w:r>
          </w:p>
        </w:tc>
        <w:tc>
          <w:tcPr>
            <w:tcW w:w="5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33FB" w14:textId="77777777" w:rsidR="00447CC0" w:rsidRPr="00160A84" w:rsidRDefault="00447CC0" w:rsidP="00444F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E812" w14:textId="77777777" w:rsidR="00447CC0" w:rsidRPr="00160A84" w:rsidRDefault="00447CC0" w:rsidP="00444F6F">
            <w:pPr>
              <w:rPr>
                <w:rFonts w:ascii="Arial" w:hAnsi="Arial" w:cs="Arial"/>
              </w:rPr>
            </w:pPr>
          </w:p>
        </w:tc>
      </w:tr>
    </w:tbl>
    <w:p w14:paraId="26833B9F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AB2525"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1393164F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64" behindDoc="1" locked="0" layoutInCell="1" allowOverlap="1" wp14:anchorId="34BCAF83" wp14:editId="45A609EF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119" name="Freeform 9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6E86" id="Group 118" o:spid="_x0000_s1026" style="position:absolute;margin-left:70.85pt;margin-top:788.3pt;width:453.55pt;height:.1pt;z-index:-251658216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7O9gIAAN4GAAAOAAAAZHJzL2Uyb0RvYy54bWykVdtu2zAMfR+wfxD0uGG1naa5GHWKoTcM&#10;6LYCzT5AkeULZkuapMTpvn6kZKdu1mJA9yJQJnV4dEjR5xf7tiE7YWytZEaTk5gSIbnKa1lm9Mf6&#10;5tOCEuuYzFmjpMjoo7D0YvX+3XmnUzFRlWpyYQiASJt2OqOVczqNIssr0TJ7orSQ4CyUaZmDrSmj&#10;3LAO0NsmmsTxLOqUybVRXFgLX6+Ck648flEI7r4XhRWONBkFbs6vxq8bXKPVOUtLw3RV854GewOL&#10;ltUSkh6grphjZGvqv6DamhtlVeFOuGojVRQ1F/4OcJskPrrNrVFb7e9Spl2pDzKBtEc6vRmWf9vd&#10;Gv2g701gD+ad4j8t6BJ1ukzHftyXIZhsuq8qh3qyrVP+4vvCtAgBVyJ7r+/jQV+xd4TDx7P5LI4X&#10;Z5Rw8CWTeS8/r6BGeCiZJnNK0AeRs1AbXl33p5fxPAlHJ+iKWBpyep49L6w7NJJ90sr+n1YPFdPC&#10;l8CiFveG1DnwS5aUSNaCADdGCGxPskyQFaaHuEFQO1Zz5MEwC6L/U8eXJBnkfE0QlvKtdbdC+YKw&#10;3Z11oc1zsHyZ8578Gp5E0TbQ8R8/kZhgMr/0z+IQBrqHsA8RWcekIz51DzpgTYaggBVPF4sXwU6H&#10;OASbjMCgouVAkVUDa76XPW2wCMO5EvuO08pi06yB3NBqgABBeMVXYiH3cWw406cwMDCOR4WhBEbF&#10;JmiimUNmmAJN0mXUa4EfWrUTa+Vd7ugNQJInbyPHUaGKI1bBDScwge/zQ1LkOiqtVDd10/gyNBKp&#10;zE7PgjZWNXWOTmRjTbm5bAzZMRyC8WI2v+wf0LMwGDYy92CVYPl1bztWN8GG5A1oC88t9G5o9o3K&#10;H6GPjQqjFX4FYFTK/Kakg7GaUftry4ygpPki4S0uk+kU57DfTM/mE9iYsWcz9jDJASqjjkLh0bx0&#10;YXZvtanLCjIlvhWk+gxzqKixzz2/wKrfwDjwlh+iYD2b0uO9j3r6La3+AA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DxOt7O9gIAAN4GAAAOAAAAAAAAAAAAAAAAAC4CAABkcnMvZTJvRG9jLnhtbFBLAQItABQABgAI&#10;AAAAIQByrYLM4gAAAA4BAAAPAAAAAAAAAAAAAAAAAFAFAABkcnMvZG93bnJldi54bWxQSwUGAAAA&#10;AAQABADzAAAAXwYAAAAA&#10;">
                <v:shape id="Freeform 9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7ovgAAANwAAAAPAAAAZHJzL2Rvd25yZXYueG1sRE9Ni8Iw&#10;EL0L/ocwgjdN9SC2GkUUZT3arZ6HZmyLzaQ0WVv/vRGEvc3jfc5625taPKl1lWUFs2kEgji3uuJC&#10;QfZ7nCxBOI+ssbZMCl7kYLsZDtaYaNvxhZ6pL0QIYZeggtL7JpHS5SUZdFPbEAfubluDPsC2kLrF&#10;LoSbWs6jaCENVhwaSmxoX1L+SP+MgpM7XMztlM4fmVzKOD4XL7p2So1H/W4FwlPv/8Vf948O82cx&#10;fJ4JF8jNGwAA//8DAFBLAQItABQABgAIAAAAIQDb4fbL7gAAAIUBAAATAAAAAAAAAAAAAAAAAAAA&#10;AABbQ29udGVudF9UeXBlc10ueG1sUEsBAi0AFAAGAAgAAAAhAFr0LFu/AAAAFQEAAAsAAAAAAAAA&#10;AAAAAAAAHwEAAF9yZWxzLy5yZWxzUEsBAi0AFAAGAAgAAAAhALDHbui+AAAA3AAAAA8AAAAAAAAA&#10;AAAAAAAABwIAAGRycy9kb3ducmV2LnhtbFBLBQYAAAAAAwADALcAAADyAgAAAAA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0DD7EB65" wp14:editId="2F6E45CD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1EF64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EB65" id="Text Box 115" o:spid="_x0000_s1032" type="#_x0000_t202" style="position:absolute;margin-left:564.3pt;margin-top:40.5pt;width:20pt;height:611.5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WB2AEAAJgDAAAOAAAAZHJzL2Uyb0RvYy54bWysU9tu2zAMfR+wfxD0vtgJ1rQw4hRdiw4D&#10;ugvQ7QNoWbaF2aJGKbHz96PkON3lbdiLQJPS4TmH9O52Gnpx1OQN2lKuV7kU2iqsjW1L+e3r45sb&#10;KXwAW0OPVpfypL283b9+tRtdoTfYYV9rEgxifTG6UnYhuCLLvOr0AH6FTlsuNkgDBP6kNqsJRkYf&#10;+myT59tsRKododLec/ZhLsp9wm8arcLnpvE6iL6UzC2kk9JZxTPb76BoCVxn1JkG/AOLAYzlpheo&#10;BwggDmT+ghqMIvTYhJXCIcOmMUonDaxmnf+h5rkDp5MWNse7i03+/8GqT8dn94VEmN7hxANMIrx7&#10;QvXdC4v3HdhW3xHh2GmoufE6WpaNzhfnp9FqX/gIUo0fseYhwyFgApoaGqIrrFMwOg/gdDFdT0Eo&#10;Tm6u3uY5VxSXrq+32+3NVWoBxfLakQ/vNQ4iBqUkHmpCh+OTD5ENFMuV2Mzio+n7NNje/pbgizGT&#10;2EfCM/UwVZMwdSm3sW8UU2F9YjmE87rwenMQTylGXpVS+h8HIC1F/8GyJXGvloCWoFoCsKpD3jh+&#10;PIf3Yd6/gyPTdow8m27xjm1rTFL0wuJMl8efhJ5XNe7Xr9/p1ssPtf8JAAD//wMAUEsDBBQABgAI&#10;AAAAIQCRjOAM4gAAAA0BAAAPAAAAZHJzL2Rvd25yZXYueG1sTI/BTsMwEETvSPyDtUjcqOO2RFGI&#10;U1EKFwQSlPbAzY3dJCJeh9htzN+zOcFtZ3c0+6ZYRduxsxl861CCmCXADFZOt1hL2H083WTAfFCo&#10;VefQSPgxHlbl5UWhcu1GfDfnbagZhaDPlYQmhD7n3FeNscrPXG+Qbkc3WBVIDjXXgxop3HZ8niQp&#10;t6pF+tCo3jw0pvranqyEx/Xb8+b1O8bjuBbtUm1u94uXTymvr+L9HbBgYvgzw4RP6FAS08GdUHvW&#10;kRbzLCWvhExQqckh0mlzoGmRLAXwsuD/W5S/AAAA//8DAFBLAQItABQABgAIAAAAIQC2gziS/gAA&#10;AOEBAAATAAAAAAAAAAAAAAAAAAAAAABbQ29udGVudF9UeXBlc10ueG1sUEsBAi0AFAAGAAgAAAAh&#10;ADj9If/WAAAAlAEAAAsAAAAAAAAAAAAAAAAALwEAAF9yZWxzLy5yZWxzUEsBAi0AFAAGAAgAAAAh&#10;AOFHhYHYAQAAmAMAAA4AAAAAAAAAAAAAAAAALgIAAGRycy9lMm9Eb2MueG1sUEsBAi0AFAAGAAgA&#10;AAAhAJGM4AziAAAADQEAAA8AAAAAAAAAAAAAAAAAMgQAAGRycy9kb3ducmV2LnhtbFBLBQYAAAAA&#10;BAAEAPMAAABBBQAAAAA=&#10;" filled="f" stroked="f">
                <v:textbox style="layout-flow:vertical" inset="0,0,0,0">
                  <w:txbxContent>
                    <w:p w14:paraId="5AB1EF64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482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2865"/>
        <w:gridCol w:w="6342"/>
        <w:gridCol w:w="4431"/>
      </w:tblGrid>
      <w:tr w:rsidR="00444F6F" w:rsidRPr="00160A84" w14:paraId="6F69F36D" w14:textId="77777777" w:rsidTr="00E41951">
        <w:trPr>
          <w:trHeight w:hRule="exact" w:val="1042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CCB9C7C" w14:textId="77777777" w:rsidR="001323F8" w:rsidRPr="00160A84" w:rsidRDefault="001323F8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3.12</w:t>
            </w:r>
          </w:p>
        </w:tc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A3EF4F8" w14:textId="77777777" w:rsidR="001323F8" w:rsidRPr="00160A84" w:rsidRDefault="001323F8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resources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support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all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settings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appropriate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delivery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accessible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all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educators.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C48C993" w14:textId="77777777" w:rsidR="001323F8" w:rsidRPr="00160A84" w:rsidRDefault="001323F8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3FAE2062" w14:textId="77777777" w:rsidTr="00E41951">
        <w:trPr>
          <w:trHeight w:hRule="exact" w:val="126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EAC936F" w14:textId="77777777" w:rsidR="001323F8" w:rsidRPr="00160A84" w:rsidRDefault="001323F8" w:rsidP="00444F6F">
            <w:pPr>
              <w:pStyle w:val="TableParagraph"/>
              <w:ind w:left="3382" w:right="338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E676" w14:textId="77777777" w:rsidR="001323F8" w:rsidRPr="00160A84" w:rsidRDefault="001323F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3.12.1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0E3E" w14:textId="77777777" w:rsidR="001323F8" w:rsidRPr="00160A84" w:rsidRDefault="001323F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resources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well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philosophy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purpose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6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D1E0A" w14:textId="77777777" w:rsidR="001323F8" w:rsidRPr="00160A84" w:rsidRDefault="001323F8" w:rsidP="00444F6F">
            <w:pPr>
              <w:pStyle w:val="TableParagraph"/>
              <w:ind w:left="114" w:right="12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management:</w:t>
            </w:r>
          </w:p>
          <w:p w14:paraId="50864457" w14:textId="39F9B6A9" w:rsidR="001323F8" w:rsidRPr="00160A84" w:rsidRDefault="001323F8" w:rsidP="00444F6F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</w:tabs>
              <w:ind w:left="348" w:right="20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aligned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h</w:t>
            </w:r>
            <w:r w:rsidRPr="00160A84">
              <w:rPr>
                <w:rFonts w:ascii="Arial" w:eastAsia="Arial" w:hAnsi="Arial" w:cs="Arial"/>
                <w:w w:val="110"/>
              </w:rPr>
              <w:t>ilosophy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purpose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="00B73623" w:rsidRPr="00160A84">
              <w:rPr>
                <w:rFonts w:ascii="Arial" w:eastAsia="Arial" w:hAnsi="Arial" w:cs="Arial"/>
                <w:w w:val="110"/>
              </w:rPr>
              <w:t xml:space="preserve"> at the </w:t>
            </w:r>
            <w:r w:rsidR="001D4AA2" w:rsidRPr="00160A84">
              <w:rPr>
                <w:rFonts w:ascii="Arial" w:eastAsia="Arial" w:hAnsi="Arial" w:cs="Arial"/>
                <w:w w:val="110"/>
              </w:rPr>
              <w:t xml:space="preserve">respective academic </w:t>
            </w:r>
            <w:proofErr w:type="gramStart"/>
            <w:r w:rsidR="001D4AA2" w:rsidRPr="00160A84">
              <w:rPr>
                <w:rFonts w:ascii="Arial" w:eastAsia="Arial" w:hAnsi="Arial" w:cs="Arial"/>
                <w:w w:val="110"/>
              </w:rPr>
              <w:t>level</w:t>
            </w:r>
            <w:proofErr w:type="gramEnd"/>
          </w:p>
          <w:p w14:paraId="49F8AE39" w14:textId="15D985C7" w:rsidR="001323F8" w:rsidRPr="00160A84" w:rsidRDefault="001323F8" w:rsidP="00444F6F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</w:tabs>
              <w:ind w:left="348" w:right="15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demonstrates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available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resources,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library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resources,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online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learning, teaching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materials,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specialist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equipment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funding,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able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proofErr w:type="gramEnd"/>
          </w:p>
          <w:p w14:paraId="64409AC5" w14:textId="3BE14278" w:rsidR="001323F8" w:rsidRPr="00160A84" w:rsidRDefault="001323F8" w:rsidP="00444F6F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</w:tabs>
              <w:ind w:left="348" w:right="24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justifies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available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space,</w:t>
            </w:r>
            <w:r w:rsidRPr="00160A84">
              <w:rPr>
                <w:rFonts w:ascii="Arial" w:eastAsia="Arial" w:hAnsi="Arial" w:cs="Arial"/>
                <w:w w:val="9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venues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specialist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activities,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storage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space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availability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office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space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educators,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administration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staff</w:t>
            </w:r>
            <w:proofErr w:type="gramEnd"/>
          </w:p>
          <w:p w14:paraId="1D7E5E25" w14:textId="4BBFBD99" w:rsidR="001323F8" w:rsidRPr="00160A84" w:rsidRDefault="001323F8" w:rsidP="00444F6F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</w:tabs>
              <w:ind w:left="348" w:right="16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equipment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materials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interventions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available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teaching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purposes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local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technology,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economy,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values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geography</w:t>
            </w:r>
            <w:proofErr w:type="gramEnd"/>
          </w:p>
          <w:p w14:paraId="13EE7E79" w14:textId="77777777" w:rsidR="001323F8" w:rsidRPr="00160A84" w:rsidRDefault="001323F8" w:rsidP="00444F6F">
            <w:pPr>
              <w:pStyle w:val="ListParagraph"/>
              <w:numPr>
                <w:ilvl w:val="0"/>
                <w:numId w:val="9"/>
              </w:numPr>
              <w:tabs>
                <w:tab w:val="left" w:pos="348"/>
              </w:tabs>
              <w:ind w:left="348" w:right="16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demonstrates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varying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capabilities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been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considered. It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 also describe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potential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issues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been identified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taken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address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these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issues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strategies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mitigate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impact.</w:t>
            </w:r>
          </w:p>
          <w:p w14:paraId="3F7690F1" w14:textId="77777777" w:rsidR="001323F8" w:rsidRPr="00160A84" w:rsidRDefault="001323F8" w:rsidP="00444F6F">
            <w:pPr>
              <w:pStyle w:val="TableParagraph"/>
              <w:rPr>
                <w:rFonts w:ascii="Arial" w:hAnsi="Arial" w:cs="Arial"/>
              </w:rPr>
            </w:pPr>
          </w:p>
          <w:p w14:paraId="42A3551A" w14:textId="77777777" w:rsidR="001323F8" w:rsidRPr="00160A84" w:rsidRDefault="001323F8" w:rsidP="00444F6F">
            <w:pPr>
              <w:pStyle w:val="TableParagraph"/>
              <w:ind w:left="114" w:righ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Initial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ongoing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CPD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lifelong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inclusive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knowledge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value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diversity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work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without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discrimination.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4A156" w14:textId="77777777" w:rsidR="001323F8" w:rsidRPr="00160A84" w:rsidRDefault="001323F8" w:rsidP="00444F6F">
            <w:pPr>
              <w:pStyle w:val="TableParagraph"/>
              <w:ind w:left="114" w:right="128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6169B935" w14:textId="77777777" w:rsidTr="00E41951">
        <w:trPr>
          <w:trHeight w:hRule="exact" w:val="1842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61D15AA" w14:textId="77777777" w:rsidR="001323F8" w:rsidRPr="00160A84" w:rsidRDefault="001323F8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C7DD" w14:textId="77777777" w:rsidR="001323F8" w:rsidRPr="00160A84" w:rsidRDefault="001323F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3.12.2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077" w14:textId="77777777" w:rsidR="001323F8" w:rsidRPr="00160A84" w:rsidRDefault="001323F8" w:rsidP="00444F6F">
            <w:pPr>
              <w:pStyle w:val="TableParagraph"/>
              <w:ind w:left="115" w:right="15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Facilities,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equipment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accessible,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well-maintained,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fit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purpose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achievement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outcomes.</w:t>
            </w:r>
          </w:p>
        </w:tc>
        <w:tc>
          <w:tcPr>
            <w:tcW w:w="63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F9D5B" w14:textId="77777777" w:rsidR="001323F8" w:rsidRPr="00160A84" w:rsidRDefault="001323F8" w:rsidP="00444F6F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right w:val="single" w:sz="4" w:space="0" w:color="000000"/>
            </w:tcBorders>
          </w:tcPr>
          <w:p w14:paraId="12946169" w14:textId="77777777" w:rsidR="001323F8" w:rsidRPr="00160A84" w:rsidRDefault="001323F8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339F2DB9" w14:textId="77777777" w:rsidTr="00E41951">
        <w:trPr>
          <w:trHeight w:hRule="exact" w:val="579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FF30BB5" w14:textId="77777777" w:rsidR="001323F8" w:rsidRPr="00160A84" w:rsidRDefault="001323F8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659" w14:textId="77777777" w:rsidR="001323F8" w:rsidRPr="00160A84" w:rsidRDefault="001323F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3.12.3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74C6" w14:textId="77777777" w:rsidR="001323F8" w:rsidRPr="00160A84" w:rsidRDefault="001323F8" w:rsidP="00444F6F">
            <w:pPr>
              <w:pStyle w:val="TableParagraph"/>
              <w:ind w:left="115" w:right="14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materials,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activities are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accessible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varying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capabilities.</w:t>
            </w:r>
          </w:p>
        </w:tc>
        <w:tc>
          <w:tcPr>
            <w:tcW w:w="6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8B7F" w14:textId="77777777" w:rsidR="001323F8" w:rsidRPr="00160A84" w:rsidRDefault="001323F8" w:rsidP="00444F6F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707C" w14:textId="77777777" w:rsidR="001323F8" w:rsidRPr="00160A84" w:rsidRDefault="001323F8" w:rsidP="00444F6F">
            <w:pPr>
              <w:rPr>
                <w:rFonts w:ascii="Arial" w:hAnsi="Arial" w:cs="Arial"/>
              </w:rPr>
            </w:pPr>
          </w:p>
        </w:tc>
      </w:tr>
    </w:tbl>
    <w:p w14:paraId="1C644A75" w14:textId="77777777" w:rsidR="001323F8" w:rsidRPr="00160A84" w:rsidRDefault="001323F8" w:rsidP="00444F6F">
      <w:pPr>
        <w:rPr>
          <w:rFonts w:ascii="Arial" w:hAnsi="Arial" w:cs="Arial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787"/>
        <w:gridCol w:w="2552"/>
        <w:gridCol w:w="6520"/>
        <w:gridCol w:w="4678"/>
      </w:tblGrid>
      <w:tr w:rsidR="00444F6F" w:rsidRPr="00160A84" w14:paraId="24BD6B34" w14:textId="77777777" w:rsidTr="00E41951">
        <w:trPr>
          <w:trHeight w:hRule="exact" w:val="59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E893641" w14:textId="77777777" w:rsidR="00FA34A3" w:rsidRPr="00160A84" w:rsidRDefault="00FA34A3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3.13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0F34DF5" w14:textId="77777777" w:rsidR="00FA34A3" w:rsidRPr="00160A84" w:rsidRDefault="00FA34A3" w:rsidP="00444F6F">
            <w:pPr>
              <w:pStyle w:val="TableParagraph"/>
              <w:ind w:left="115" w:right="23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accessible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arrangements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support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wellbeing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needs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all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settings.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1026A87" w14:textId="77777777" w:rsidR="00FA34A3" w:rsidRPr="00160A84" w:rsidRDefault="00FA34A3" w:rsidP="00444F6F">
            <w:pPr>
              <w:pStyle w:val="TableParagraph"/>
              <w:ind w:left="115" w:right="239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65997CF9" w14:textId="77777777" w:rsidTr="00E41951">
        <w:trPr>
          <w:trHeight w:hRule="exact" w:val="2583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1C664AD" w14:textId="77777777" w:rsidR="00F56EB3" w:rsidRPr="00160A84" w:rsidRDefault="00F56EB3" w:rsidP="00444F6F">
            <w:pPr>
              <w:pStyle w:val="TableParagraph"/>
              <w:ind w:left="313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37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9605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Each learner must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 allocated a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Tutor who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responsibility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general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advice,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well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mentoring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supporting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90A36" w14:textId="77777777" w:rsidR="00F56EB3" w:rsidRPr="00160A84" w:rsidRDefault="00F56EB3" w:rsidP="00444F6F">
            <w:pPr>
              <w:pStyle w:val="TableParagraph"/>
              <w:ind w:left="114" w:right="121"/>
              <w:rPr>
                <w:rFonts w:ascii="Arial" w:eastAsia="Arial" w:hAnsi="Arial" w:cs="Arial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allocating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Tutor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effectively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learner,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profession-specific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identity.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Tutor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 an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member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team.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Although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Tutor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does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not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therapist,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regarding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member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team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 occupational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therapist,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if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required.</w:t>
            </w:r>
          </w:p>
          <w:p w14:paraId="23D977E2" w14:textId="77777777" w:rsidR="00F56EB3" w:rsidRPr="00160A84" w:rsidRDefault="00F56EB3" w:rsidP="00444F6F">
            <w:pPr>
              <w:pStyle w:val="TableParagraph"/>
              <w:ind w:left="114" w:right="12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services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available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offering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they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successfully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complete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personal,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mental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health,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physical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supportive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financial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pastoral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services.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may </w:t>
            </w:r>
            <w:r w:rsidRPr="00160A84">
              <w:rPr>
                <w:rFonts w:ascii="Arial" w:eastAsia="Arial" w:hAnsi="Arial" w:cs="Arial"/>
                <w:w w:val="110"/>
              </w:rPr>
              <w:t>provide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these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services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directly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facilitating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access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8F0C4" w14:textId="77777777" w:rsidR="00F56EB3" w:rsidRPr="00160A84" w:rsidRDefault="00F56EB3" w:rsidP="00444F6F">
            <w:pPr>
              <w:pStyle w:val="TableParagraph"/>
              <w:ind w:left="114" w:right="121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776DE367" w14:textId="77777777" w:rsidTr="00E41951">
        <w:trPr>
          <w:trHeight w:hRule="exact" w:val="2412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C5C3A44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2C6E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36C1" w14:textId="77777777" w:rsidR="00F56EB3" w:rsidRPr="00160A84" w:rsidRDefault="00F56EB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aware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of,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appropriately-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qualified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professionals.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45D4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CD4E" w14:textId="77777777" w:rsidR="00F56EB3" w:rsidRPr="00160A84" w:rsidRDefault="00F56EB3" w:rsidP="00444F6F">
            <w:pPr>
              <w:rPr>
                <w:rFonts w:ascii="Arial" w:hAnsi="Arial" w:cs="Arial"/>
              </w:rPr>
            </w:pPr>
          </w:p>
        </w:tc>
      </w:tr>
    </w:tbl>
    <w:p w14:paraId="688F6554" w14:textId="1BA5DC4A" w:rsidR="00482AA7" w:rsidRDefault="00482AA7"/>
    <w:p w14:paraId="4500B87E" w14:textId="77777777" w:rsidR="00482AA7" w:rsidRDefault="00482AA7">
      <w:r>
        <w:br w:type="page"/>
      </w:r>
    </w:p>
    <w:p w14:paraId="131EB22B" w14:textId="77777777" w:rsidR="00DB3CFE" w:rsidRDefault="00DB3CFE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879"/>
        <w:gridCol w:w="2552"/>
        <w:gridCol w:w="6520"/>
        <w:gridCol w:w="4715"/>
      </w:tblGrid>
      <w:tr w:rsidR="00444F6F" w:rsidRPr="00160A84" w14:paraId="52F6B7FD" w14:textId="77777777" w:rsidTr="00E41951">
        <w:trPr>
          <w:trHeight w:hRule="exact" w:val="59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DB9DDDB" w14:textId="77777777" w:rsidR="00FA34A3" w:rsidRPr="00160A84" w:rsidRDefault="006E3C1A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65" behindDoc="1" locked="0" layoutInCell="1" allowOverlap="1" wp14:anchorId="3478A795" wp14:editId="13C1DE5E">
                      <wp:simplePos x="0" y="0"/>
                      <wp:positionH relativeFrom="page">
                        <wp:posOffset>899795</wp:posOffset>
                      </wp:positionH>
                      <wp:positionV relativeFrom="page">
                        <wp:posOffset>10011410</wp:posOffset>
                      </wp:positionV>
                      <wp:extent cx="5760085" cy="1270"/>
                      <wp:effectExtent l="13970" t="10160" r="7620" b="7620"/>
                      <wp:wrapNone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085" cy="1270"/>
                                <a:chOff x="1417" y="15766"/>
                                <a:chExt cx="9071" cy="2"/>
                              </a:xfrm>
                            </wpg:grpSpPr>
                            <wps:wsp>
                              <wps:cNvPr id="114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5766"/>
                                  <a:ext cx="9071" cy="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9071"/>
                                    <a:gd name="T2" fmla="+- 0 10488 1417"/>
                                    <a:gd name="T3" fmla="*/ T2 w 90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71">
                                      <a:moveTo>
                                        <a:pt x="0" y="0"/>
                                      </a:moveTo>
                                      <a:lnTo>
                                        <a:pt x="90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86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39AC83" id="Group 113" o:spid="_x0000_s1026" style="position:absolute;margin-left:70.85pt;margin-top:788.3pt;width:453.55pt;height:.1pt;z-index:-251658215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QR9QIAAN4GAAAOAAAAZHJzL2Uyb0RvYy54bWykVdtu2zAMfR+wfxD0uGG1neZWo04x9IYB&#10;3Vag2QcosnzBbEmTlDjd14+U7NTNWgzoXgTKpA6PDin6/GLfNmQnjK2VzGhyElMiJFd5LcuM/ljf&#10;fFpSYh2TOWuUFBl9FJZerN6/O+90KiaqUk0uDAEQadNOZ7RyTqdRZHklWmZPlBYSnIUyLXOwNWWU&#10;G9YBettEkzieR50yuTaKC2vh61Vw0pXHLwrB3feisMKRJqPAzfnV+HWDa7Q6Z2lpmK5q3tNgb2DR&#10;slpC0gPUFXOMbE39F1Rbc6OsKtwJV22kiqLmwt8BbpPER7e5NWqr/V3KtCv1QSaQ9kinN8Pyb7tb&#10;ox/0vQnswbxT/KcFXaJOl+nYj/syBJNN91XlUE+2dcpffF+YFiHgSmTv9X086Cv2jnD4OFvM43g5&#10;o4SDL5ksevl5BTXCQ8k0WVCCPoich9rw6ro/fRYvknB0gq6IpSGn59nzwrpDI9knrez/afVQMS18&#10;CSxqcW9InQO/ZEqJZC0IcGOEwPYkS08Y00PcIKgdqznyYJgF0f+p40uSDHK+JghL+da6W6F8Qdju&#10;zrrQ5jlYvsx5T34NT6JoG+j4j59ITDCZX/pncQgD3UPYh4isY9IRn7oHHbAmQ1DAiqfL5Ytgp0Mc&#10;gk1GYFDRcqDIqoE138ueNliE4VyJfcdpZbFp1kBuaDVAgCC84iuxkPs4NpzpUxgYGMejwlACo2IT&#10;NNHMITNMgSbpMuq1wA+t2om18i539AYgyZO3keOoUMURq+CGE5jA9/khKXIdlVaqm7ppfBkaiVTm&#10;p7OgjVVNnaMT2VhTbi4bQ3YMh2C8nC8u+wf0LAyGjcw9WCVYft3bjtVNsCF5A9rCcwu9G97aRuWP&#10;0MdGhdEKvwIwKmV+U9LBWM2o/bVlRlDSfJHwFs+S6RTnsN9MZ4sJbMzYsxl7mOQAlVFHofBoXrow&#10;u7fa1GUFmRLfClJ9hjlU1Njnnl9g1W9gHHjLD1Gwnk3p8d5HPf2WVn8A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IRz5BH1AgAA3gYAAA4AAAAAAAAAAAAAAAAALgIAAGRycy9lMm9Eb2MueG1sUEsBAi0AFAAGAAgA&#10;AAAhAHKtgsziAAAADgEAAA8AAAAAAAAAAAAAAAAATwUAAGRycy9kb3ducmV2LnhtbFBLBQYAAAAA&#10;BAAEAPMAAABeBgAAAAA=&#10;">
                      <v:shape id="Freeform 8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F2wAAAANwAAAAPAAAAZHJzL2Rvd25yZXYueG1sRE9Li8Iw&#10;EL4v+B/CLHhbU0XEdo1lURQ9Wh/noZltS5tJaaKt/94IC3ubj+85q3QwjXhQ5yrLCqaTCARxbnXF&#10;hYLLefe1BOE8ssbGMil4koN0PfpYYaJtzyd6ZL4QIYRdggpK79tESpeXZNBNbEscuF/bGfQBdoXU&#10;HfYh3DRyFkULabDi0FBiS5uS8jq7GwV7tz2Z2z6b1Re5lHF8LJ507ZUafw4/3yA8Df5f/Oc+6DB/&#10;Oof3M+ECuX4BAAD//wMAUEsBAi0AFAAGAAgAAAAhANvh9svuAAAAhQEAABMAAAAAAAAAAAAAAAAA&#10;AAAAAFtDb250ZW50X1R5cGVzXS54bWxQSwECLQAUAAYACAAAACEAWvQsW78AAAAVAQAACwAAAAAA&#10;AAAAAAAAAAAfAQAAX3JlbHMvLnJlbHNQSwECLQAUAAYACAAAACEAXsbBdsAAAADcAAAADwAAAAAA&#10;AAAAAAAAAAAHAgAAZHJzL2Rvd25yZXYueG1sUEsFBgAAAAADAAMAtwAAAPQCAAAAAA==&#10;" path="m,l9071,e" filled="f" strokecolor="#00867c" strokeweight=".5pt">
                        <v:path arrowok="t" o:connecttype="custom" o:connectlocs="0,0;907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FA34A3"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="00FA34A3"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="00FA34A3" w:rsidRPr="00160A84">
              <w:rPr>
                <w:rFonts w:ascii="Arial" w:eastAsia="Arial" w:hAnsi="Arial" w:cs="Arial"/>
                <w:b/>
                <w:bCs/>
              </w:rPr>
              <w:t>3.14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E80F0F3" w14:textId="77777777" w:rsidR="00FA34A3" w:rsidRPr="00160A84" w:rsidRDefault="00FA34A3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equality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diversity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policies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implemented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monitored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relation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learners.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3A884AC" w14:textId="77777777" w:rsidR="00FA34A3" w:rsidRPr="00160A84" w:rsidRDefault="00FA34A3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12DA5C65" w14:textId="77777777" w:rsidTr="00E41951">
        <w:trPr>
          <w:trHeight w:hRule="exact" w:val="2001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DFD4843" w14:textId="77777777" w:rsidR="00FA34A3" w:rsidRPr="00160A84" w:rsidRDefault="00FA34A3" w:rsidP="00444F6F">
            <w:pPr>
              <w:pStyle w:val="TableParagraph"/>
              <w:ind w:left="1842" w:right="184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2CFF" w14:textId="77777777" w:rsidR="00FA34A3" w:rsidRPr="00160A84" w:rsidRDefault="00FA34A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19BD" w14:textId="77777777" w:rsidR="00FA34A3" w:rsidRPr="00160A84" w:rsidRDefault="00FA34A3" w:rsidP="00444F6F">
            <w:pPr>
              <w:pStyle w:val="TableParagraph"/>
              <w:ind w:left="115" w:right="19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Equality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 diversity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 are clear,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transparent</w:t>
            </w:r>
            <w:r w:rsidRPr="00160A84">
              <w:rPr>
                <w:rFonts w:ascii="Arial" w:eastAsia="Arial" w:hAnsi="Arial" w:cs="Arial"/>
                <w:spacing w:val="3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demonstrated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throughout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34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13F1A" w14:textId="77777777" w:rsidR="00FA34A3" w:rsidRPr="00160A84" w:rsidRDefault="00FA34A3" w:rsidP="00444F6F">
            <w:pPr>
              <w:pStyle w:val="TableParagraph"/>
              <w:ind w:left="114" w:right="126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participation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explicitly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individuals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defined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protected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characteristics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–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age;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disability;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gender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reassignment;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marriage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civil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partnership;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pregnancy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maternity;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race;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religion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belief;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sex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sexual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orientation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(Great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Britain.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Parliament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2010)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–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supported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throughout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provider.</w:t>
            </w:r>
          </w:p>
          <w:p w14:paraId="421EA14F" w14:textId="77777777" w:rsidR="00FA34A3" w:rsidRPr="00160A84" w:rsidRDefault="00FA34A3" w:rsidP="00444F6F">
            <w:pPr>
              <w:pStyle w:val="TableParagraph"/>
              <w:rPr>
                <w:rFonts w:ascii="Arial" w:hAnsi="Arial" w:cs="Arial"/>
              </w:rPr>
            </w:pPr>
          </w:p>
          <w:p w14:paraId="2C1F3DE0" w14:textId="77777777" w:rsidR="00FA34A3" w:rsidRPr="00160A84" w:rsidRDefault="00FA34A3" w:rsidP="00444F6F">
            <w:pPr>
              <w:pStyle w:val="TableParagraph"/>
              <w:ind w:left="114" w:right="6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CPD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lifelong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available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inclusive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equality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diversity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principles,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aim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strengthening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needed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more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inclusive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participatory</w:t>
            </w:r>
            <w:r w:rsidRPr="00160A84">
              <w:rPr>
                <w:rFonts w:ascii="Arial" w:eastAsia="Arial" w:hAnsi="Arial" w:cs="Arial"/>
                <w:spacing w:val="4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57C9D" w14:textId="77777777" w:rsidR="00FA34A3" w:rsidRPr="00160A84" w:rsidRDefault="00FA34A3" w:rsidP="00444F6F">
            <w:pPr>
              <w:pStyle w:val="TableParagraph"/>
              <w:ind w:left="114" w:right="126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46288824" w14:textId="77777777" w:rsidTr="00E41951">
        <w:trPr>
          <w:trHeight w:hRule="exact" w:val="240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E173B7F" w14:textId="77777777" w:rsidR="00FA34A3" w:rsidRPr="00160A84" w:rsidRDefault="00FA34A3" w:rsidP="00444F6F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68CE" w14:textId="77777777" w:rsidR="00FA34A3" w:rsidRPr="00160A84" w:rsidRDefault="00FA34A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6F5E" w14:textId="77777777" w:rsidR="00FA34A3" w:rsidRPr="00160A84" w:rsidRDefault="00FA34A3" w:rsidP="00444F6F">
            <w:pPr>
              <w:pStyle w:val="TableParagraph"/>
              <w:ind w:left="115" w:right="18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commitment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promote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change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towards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more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inclusive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participatory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society.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3C65" w14:textId="77777777" w:rsidR="00FA34A3" w:rsidRPr="00160A84" w:rsidRDefault="00FA34A3" w:rsidP="00444F6F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C0F6" w14:textId="77777777" w:rsidR="00FA34A3" w:rsidRPr="00160A84" w:rsidRDefault="00FA34A3" w:rsidP="00444F6F">
            <w:pPr>
              <w:rPr>
                <w:rFonts w:ascii="Arial" w:hAnsi="Arial" w:cs="Arial"/>
              </w:rPr>
            </w:pPr>
          </w:p>
        </w:tc>
      </w:tr>
    </w:tbl>
    <w:p w14:paraId="1BFBA0B3" w14:textId="77777777" w:rsidR="00FA34A3" w:rsidRPr="00160A84" w:rsidRDefault="00FA34A3" w:rsidP="00444F6F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240"/>
        <w:gridCol w:w="5917"/>
        <w:gridCol w:w="4714"/>
      </w:tblGrid>
      <w:tr w:rsidR="00444F6F" w:rsidRPr="00160A84" w14:paraId="6DAA4E00" w14:textId="77777777" w:rsidTr="00E41951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F50C1C8" w14:textId="77777777" w:rsidR="007C7CFA" w:rsidRPr="00160A84" w:rsidRDefault="007C7CFA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3.15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826C575" w14:textId="77777777" w:rsidR="007C7CFA" w:rsidRPr="00160A84" w:rsidRDefault="007C7CF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thorough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receiving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responding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</w:t>
            </w:r>
            <w:r w:rsidRPr="00160A84">
              <w:rPr>
                <w:rFonts w:ascii="Arial" w:eastAsia="Arial" w:hAnsi="Arial" w:cs="Arial"/>
                <w:b/>
                <w:bCs/>
                <w:spacing w:val="2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complaints.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272155D" w14:textId="77777777" w:rsidR="007C7CFA" w:rsidRPr="00160A84" w:rsidRDefault="007C7CFA" w:rsidP="00444F6F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0DC5D486" w14:textId="77777777" w:rsidTr="00E41951">
        <w:trPr>
          <w:trHeight w:hRule="exact" w:val="126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97F3F34" w14:textId="77777777" w:rsidR="007C7CFA" w:rsidRPr="00160A84" w:rsidRDefault="007C7CFA" w:rsidP="00444F6F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7957" w14:textId="77777777" w:rsidR="007C7CFA" w:rsidRPr="00160A84" w:rsidRDefault="007C7CF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3.15.1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B70" w14:textId="77777777" w:rsidR="007C7CFA" w:rsidRPr="00160A84" w:rsidRDefault="007C7CFA" w:rsidP="00444F6F">
            <w:pPr>
              <w:pStyle w:val="TableParagraph"/>
              <w:ind w:left="115" w:right="11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follow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any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complaints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5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1C2B1" w14:textId="77777777" w:rsidR="007C7CFA" w:rsidRPr="00160A84" w:rsidRDefault="007C7CFA" w:rsidP="00444F6F">
            <w:pPr>
              <w:pStyle w:val="TableParagraph"/>
              <w:ind w:left="114" w:right="11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grievance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complaints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communicated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defines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timeline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response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6D353" w14:textId="77777777" w:rsidR="007C7CFA" w:rsidRPr="00160A84" w:rsidRDefault="007C7CFA" w:rsidP="00444F6F">
            <w:pPr>
              <w:pStyle w:val="TableParagraph"/>
              <w:ind w:left="114" w:right="115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446B068F" w14:textId="77777777" w:rsidTr="00E41951">
        <w:trPr>
          <w:trHeight w:hRule="exact" w:val="1594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976C316" w14:textId="77777777" w:rsidR="007C7CFA" w:rsidRPr="00160A84" w:rsidRDefault="007C7CFA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1BDA" w14:textId="77777777" w:rsidR="007C7CFA" w:rsidRPr="00160A84" w:rsidRDefault="007C7CF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3.15.2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5395" w14:textId="77777777" w:rsidR="007C7CFA" w:rsidRPr="00160A84" w:rsidRDefault="007C7CFA" w:rsidP="00444F6F">
            <w:pPr>
              <w:pStyle w:val="TableParagraph"/>
              <w:ind w:left="115" w:right="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timely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response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following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complaint.</w:t>
            </w:r>
          </w:p>
        </w:tc>
        <w:tc>
          <w:tcPr>
            <w:tcW w:w="5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6FB8" w14:textId="77777777" w:rsidR="007C7CFA" w:rsidRPr="00160A84" w:rsidRDefault="007C7CFA" w:rsidP="00444F6F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B199" w14:textId="77777777" w:rsidR="007C7CFA" w:rsidRPr="00160A84" w:rsidRDefault="007C7CFA" w:rsidP="00444F6F">
            <w:pPr>
              <w:rPr>
                <w:rFonts w:ascii="Arial" w:hAnsi="Arial" w:cs="Arial"/>
              </w:rPr>
            </w:pPr>
          </w:p>
        </w:tc>
      </w:tr>
    </w:tbl>
    <w:p w14:paraId="58E77CD5" w14:textId="5F4F9310" w:rsidR="00482AA7" w:rsidRDefault="00570FDA" w:rsidP="00444F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D362C5" w14:textId="7BAF476F" w:rsidR="00482AA7" w:rsidRDefault="00482AA7">
      <w:pPr>
        <w:rPr>
          <w:rFonts w:ascii="Arial" w:hAnsi="Arial" w:cs="Arial"/>
        </w:rPr>
      </w:pPr>
    </w:p>
    <w:p w14:paraId="2B807108" w14:textId="77777777" w:rsidR="007C7CFA" w:rsidRPr="00160A84" w:rsidRDefault="007C7CFA" w:rsidP="00444F6F">
      <w:pPr>
        <w:rPr>
          <w:rFonts w:ascii="Arial" w:hAnsi="Arial" w:cs="Arial"/>
        </w:rPr>
      </w:pPr>
    </w:p>
    <w:tbl>
      <w:tblPr>
        <w:tblW w:w="1506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204"/>
        <w:gridCol w:w="6415"/>
        <w:gridCol w:w="4252"/>
      </w:tblGrid>
      <w:tr w:rsidR="00444F6F" w:rsidRPr="00160A84" w14:paraId="52FED34C" w14:textId="77777777" w:rsidTr="00E41951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3ACCBE6" w14:textId="77777777" w:rsidR="007C7CFA" w:rsidRPr="00160A84" w:rsidRDefault="007C7CFA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lastRenderedPageBreak/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3.16</w:t>
            </w:r>
          </w:p>
        </w:tc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7170C32" w14:textId="77777777" w:rsidR="007C7CFA" w:rsidRPr="00160A84" w:rsidRDefault="007C7CFA" w:rsidP="00444F6F">
            <w:pPr>
              <w:pStyle w:val="TableParagraph"/>
              <w:ind w:left="115" w:right="3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thorough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processes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ensuring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ongoing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suitability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learners’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conduct,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character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health.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A3BCB9B" w14:textId="77777777" w:rsidR="007C7CFA" w:rsidRPr="00160A84" w:rsidRDefault="007C7CFA" w:rsidP="00444F6F">
            <w:pPr>
              <w:pStyle w:val="TableParagraph"/>
              <w:ind w:left="115" w:right="36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208BA970" w14:textId="77777777" w:rsidTr="00E41951">
        <w:trPr>
          <w:trHeight w:hRule="exact" w:val="767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4FCEA39" w14:textId="77777777" w:rsidR="007C7CFA" w:rsidRPr="00160A84" w:rsidRDefault="007C7CFA" w:rsidP="00444F6F">
            <w:pPr>
              <w:pStyle w:val="TableParagraph"/>
              <w:ind w:left="1402" w:right="140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377E" w14:textId="77777777" w:rsidR="007C7CFA" w:rsidRPr="00160A84" w:rsidRDefault="007C7CF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3.16.1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ABBF" w14:textId="77777777" w:rsidR="007C7CFA" w:rsidRPr="00160A84" w:rsidRDefault="007C7CFA" w:rsidP="00444F6F">
            <w:pPr>
              <w:pStyle w:val="TableParagraph"/>
              <w:ind w:left="115" w:right="15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 learning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strategy and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 assure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fitness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</w:p>
        </w:tc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4A975" w14:textId="77777777" w:rsidR="007C7CFA" w:rsidRPr="00160A84" w:rsidRDefault="007C7CFA" w:rsidP="00444F6F">
            <w:pPr>
              <w:pStyle w:val="TableParagraph"/>
              <w:ind w:left="114" w:right="166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aligned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standards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ethical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conduct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expectations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profession.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enables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progression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professionally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suitable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investigation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alleged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fitness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concerns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potential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termination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enrolment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these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grounds.</w:t>
            </w:r>
          </w:p>
          <w:p w14:paraId="10F5DD00" w14:textId="77777777" w:rsidR="007C7CFA" w:rsidRPr="00160A84" w:rsidRDefault="007C7CFA" w:rsidP="00444F6F">
            <w:pPr>
              <w:pStyle w:val="TableParagraph"/>
              <w:ind w:left="115" w:right="11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stakeholder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engagement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approach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 xml:space="preserve">the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ongoing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potential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therapists.</w:t>
            </w:r>
          </w:p>
          <w:p w14:paraId="432C0744" w14:textId="77777777" w:rsidR="007C7CFA" w:rsidRPr="00160A84" w:rsidRDefault="007C7CFA" w:rsidP="00444F6F">
            <w:pPr>
              <w:pStyle w:val="TableParagraph"/>
              <w:ind w:left="114"/>
              <w:rPr>
                <w:rFonts w:ascii="Arial" w:eastAsia="Arial" w:hAnsi="Arial" w:cs="Arial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collection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analysis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feedback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from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 learners,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services,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external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examiners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current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potential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therapists.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Feedback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performance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graduates.</w:t>
            </w:r>
          </w:p>
          <w:p w14:paraId="0B1F935F" w14:textId="77777777" w:rsidR="007C7CFA" w:rsidRPr="00160A84" w:rsidRDefault="007C7CFA" w:rsidP="00444F6F">
            <w:pPr>
              <w:pStyle w:val="TableParagraph"/>
              <w:ind w:left="115" w:right="153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continue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suitable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profession,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throughout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enrolment.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notify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they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have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any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changes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criminal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record.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Criteria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notify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HCPC</w:t>
            </w:r>
            <w:r w:rsidRPr="00160A84">
              <w:rPr>
                <w:rFonts w:ascii="Arial" w:eastAsia="Arial" w:hAnsi="Arial" w:cs="Arial"/>
                <w:w w:val="9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criminal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record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point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application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lastRenderedPageBreak/>
              <w:t>professional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described.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provider’s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policies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procedures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regarding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suspension.</w:t>
            </w:r>
          </w:p>
          <w:p w14:paraId="55656AEB" w14:textId="77777777" w:rsidR="007C7CFA" w:rsidRPr="00160A84" w:rsidRDefault="007C7CFA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discussions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whether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deemed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suitable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profession,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therefore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eligible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continue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enrolment,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entered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into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soon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it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becomes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evident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potential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issue.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proportionate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processes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place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applied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throughout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enrolment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3972F" w14:textId="77777777" w:rsidR="007C7CFA" w:rsidRPr="00160A84" w:rsidRDefault="007C7CFA" w:rsidP="00444F6F">
            <w:pPr>
              <w:pStyle w:val="TableParagraph"/>
              <w:ind w:left="114" w:right="166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55AA97A1" w14:textId="77777777" w:rsidTr="00E41951">
        <w:trPr>
          <w:trHeight w:hRule="exact" w:val="2542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8EFEC7B" w14:textId="77777777" w:rsidR="007C7CFA" w:rsidRPr="00160A84" w:rsidRDefault="007C7CFA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E667" w14:textId="77777777" w:rsidR="007C7CFA" w:rsidRPr="00160A84" w:rsidRDefault="007C7CF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3.16.2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CE57" w14:textId="74E288D9" w:rsidR="007C7CFA" w:rsidRPr="00160A84" w:rsidRDefault="007C7CFA" w:rsidP="00444F6F">
            <w:pPr>
              <w:pStyle w:val="TableParagraph"/>
              <w:ind w:left="113" w:right="13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Future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confident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graduates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employment</w:t>
            </w:r>
            <w:r w:rsidR="00AA27AC"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="00EE3FC2" w:rsidRPr="00160A84">
              <w:rPr>
                <w:rFonts w:ascii="Arial" w:eastAsia="Arial" w:hAnsi="Arial" w:cs="Arial"/>
                <w:w w:val="110"/>
              </w:rPr>
              <w:t>and enter the workforce as autonomou</w:t>
            </w:r>
            <w:r w:rsidR="00D00FCB" w:rsidRPr="00160A84">
              <w:rPr>
                <w:rFonts w:ascii="Arial" w:eastAsia="Arial" w:hAnsi="Arial" w:cs="Arial"/>
                <w:w w:val="110"/>
              </w:rPr>
              <w:t>s</w:t>
            </w:r>
            <w:r w:rsidR="00EE3FC2" w:rsidRPr="00160A84">
              <w:rPr>
                <w:rFonts w:ascii="Arial" w:eastAsia="Arial" w:hAnsi="Arial" w:cs="Arial"/>
                <w:w w:val="110"/>
              </w:rPr>
              <w:t xml:space="preserve"> yet novice practitioners, irrespective of the level of their pre-registration qualification</w:t>
            </w:r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6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6C00B" w14:textId="77777777" w:rsidR="007C7CFA" w:rsidRPr="00160A84" w:rsidRDefault="007C7CFA" w:rsidP="00444F6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14:paraId="22E210C8" w14:textId="77777777" w:rsidR="007C7CFA" w:rsidRPr="00160A84" w:rsidRDefault="007C7CFA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16BE4054" w14:textId="77777777" w:rsidTr="00E41951">
        <w:trPr>
          <w:trHeight w:hRule="exact" w:val="6762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C87E690" w14:textId="77777777" w:rsidR="007C7CFA" w:rsidRPr="00160A84" w:rsidRDefault="007C7CFA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EB71" w14:textId="77777777" w:rsidR="007C7CFA" w:rsidRPr="00160A84" w:rsidRDefault="007C7CF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3.16.3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2AE" w14:textId="77777777" w:rsidR="007C7CFA" w:rsidRPr="00160A84" w:rsidRDefault="007C7CFA" w:rsidP="00444F6F">
            <w:pPr>
              <w:pStyle w:val="TableParagraph"/>
              <w:ind w:left="113" w:right="15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maintain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personal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attributes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suitable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w w:val="9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therapist.</w:t>
            </w:r>
          </w:p>
        </w:tc>
        <w:tc>
          <w:tcPr>
            <w:tcW w:w="6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14E0" w14:textId="77777777" w:rsidR="007C7CFA" w:rsidRPr="00160A84" w:rsidRDefault="007C7CFA" w:rsidP="00444F6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C326" w14:textId="77777777" w:rsidR="007C7CFA" w:rsidRPr="00160A84" w:rsidRDefault="007C7CFA" w:rsidP="00444F6F">
            <w:pPr>
              <w:rPr>
                <w:rFonts w:ascii="Arial" w:hAnsi="Arial" w:cs="Arial"/>
              </w:rPr>
            </w:pPr>
          </w:p>
        </w:tc>
      </w:tr>
    </w:tbl>
    <w:p w14:paraId="1BB6A0D9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AB2525">
          <w:footerReference w:type="even" r:id="rId18"/>
          <w:footerReference w:type="default" r:id="rId19"/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286D93F5" w14:textId="5A7CE009" w:rsidR="00015A02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66" behindDoc="1" locked="0" layoutInCell="1" allowOverlap="1" wp14:anchorId="0F7C6A75" wp14:editId="330CC7B9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109" name="Freeform 8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650A" id="Group 108" o:spid="_x0000_s1026" style="position:absolute;margin-left:70.85pt;margin-top:788.3pt;width:453.55pt;height:.1pt;z-index:-251658214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np9gIAAN4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6BX3xGiWINCHBjhMD2JMsEWWF6iBsEtWM1Rx4MsyD6P3V8SZJBztcEYSnfWncrtC8I&#10;291ZF9o8B8uXOe/Jr+FJFI2Ejv/4icQEk/mlfxaHMNA9hH2IyDomHfGpe9ABazIEBax4uly+CHY6&#10;xCHYZAQGFS0HiqwaWPO96mmDRRjOldh3XKstNs0ayA2tBggQhFd8JRZyH8eGM30KAwPjeFQYSmBU&#10;bIImLXPIDFOgSbqMei3wQ6N3Yq29yx29AUjy5JVqHBWqOGIV3HACE/g+PyRFrqPSKn1TS+nLIBVS&#10;mZ/OgjZWyzpHJ7KxptxcSkN2DIdgvJwvLvsH9CwMho3KPVglWH7d247VMtiQXIK28NxC74Zm3+j8&#10;EfrY6DBa4VcARqXNb0o6GKsZtb+2zAhK5BcFb/EsmU5xDvvNdLaYwMaMPZuxhykOUBl1FAqP5qUL&#10;s3vbmrqsIFPiW0HpzzCHihr73PMLrPoNjANv+SEK1rMpPd77qKff0uoPAA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BlIfnp9gIAAN4GAAAOAAAAAAAAAAAAAAAAAC4CAABkcnMvZTJvRG9jLnhtbFBLAQItABQABgAI&#10;AAAAIQByrYLM4gAAAA4BAAAPAAAAAAAAAAAAAAAAAFAFAABkcnMvZG93bnJldi54bWxQSwUGAAAA&#10;AAQABADzAAAAXwYAAAAA&#10;">
                <v:shape id="Freeform 8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vg1wAAAANwAAAAPAAAAZHJzL2Rvd25yZXYueG1sRE9Na4NA&#10;EL0X+h+WKfRW1+RQonENIaXSHGOTnAd3oqI7K+5Wzb/PFgq9zeN9TrZbTC8mGl1rWcEqikEQV1a3&#10;XCs4f3++bUA4j6yxt0wK7uRglz8/ZZhqO/OJptLXIoSwS1FB4/2QSumqhgy6yA7EgbvZ0aAPcKyl&#10;HnEO4aaX6zh+lwZbDg0NDnRoqOrKH6OgcB8ncy3KdXeWG5kkx/pOl1mp15dlvwXhafH/4j/3lw7z&#10;4wR+nwkXyPwBAAD//wMAUEsBAi0AFAAGAAgAAAAhANvh9svuAAAAhQEAABMAAAAAAAAAAAAAAAAA&#10;AAAAAFtDb250ZW50X1R5cGVzXS54bWxQSwECLQAUAAYACAAAACEAWvQsW78AAAAVAQAACwAAAAAA&#10;AAAAAAAAAAAfAQAAX3JlbHMvLnJlbHNQSwECLQAUAAYACAAAACEANR74NcAAAADcAAAADwAAAAAA&#10;AAAAAAAAAAAHAgAAZHJzL2Rvd25yZXYueG1sUEsFBgAAAAADAAMAtwAAAPQCAAAAAA=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0C56C70C" wp14:editId="781ECBBB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5B6E3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C70C" id="Text Box 105" o:spid="_x0000_s1033" type="#_x0000_t202" style="position:absolute;margin-left:564.3pt;margin-top:40.5pt;width:20pt;height:611.5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/U2AEAAJgDAAAOAAAAZHJzL2Uyb0RvYy54bWysU9tu2zAMfR+wfxD0vtgJ1rQw4hRdiw4D&#10;ugvQ7QNoWbaF2aJGKbHz96PkON3lbdiLQJPS4TmH9O52Gnpx1OQN2lKuV7kU2iqsjW1L+e3r45sb&#10;KXwAW0OPVpfypL283b9+tRtdoTfYYV9rEgxifTG6UnYhuCLLvOr0AH6FTlsuNkgDBP6kNqsJRkYf&#10;+myT59tsRKododLec/ZhLsp9wm8arcLnpvE6iL6UzC2kk9JZxTPb76BoCVxn1JkG/AOLAYzlpheo&#10;BwggDmT+ghqMIvTYhJXCIcOmMUonDaxmnf+h5rkDp5MWNse7i03+/8GqT8dn94VEmN7hxANMIrx7&#10;QvXdC4v3HdhW3xHh2GmoufE6WpaNzhfnp9FqX/gIUo0fseYhwyFgApoaGqIrrFMwOg/gdDFdT0Eo&#10;Tm6u3uY5VxSXrq+32+3NVWoBxfLakQ/vNQ4iBqUkHmpCh+OTD5ENFMuV2Mzio+n7NNje/pbgizGT&#10;2EfCM/UwVZMwNXePfaOYCusTyyGc14XXm4N4SjHyqpTS/zgAaSn6D5YtiXu1BLQE1RKAVR3yxvHj&#10;ObwP8/4dHJm2Y+TZdIt3bFtjkqIXFme6PP4k9Lyqcb9+/U63Xn6o/U8AAAD//wMAUEsDBBQABgAI&#10;AAAAIQCRjOAM4gAAAA0BAAAPAAAAZHJzL2Rvd25yZXYueG1sTI/BTsMwEETvSPyDtUjcqOO2RFGI&#10;U1EKFwQSlPbAzY3dJCJeh9htzN+zOcFtZ3c0+6ZYRduxsxl861CCmCXADFZOt1hL2H083WTAfFCo&#10;VefQSPgxHlbl5UWhcu1GfDfnbagZhaDPlYQmhD7n3FeNscrPXG+Qbkc3WBVIDjXXgxop3HZ8niQp&#10;t6pF+tCo3jw0pvranqyEx/Xb8+b1O8bjuBbtUm1u94uXTymvr+L9HbBgYvgzw4RP6FAS08GdUHvW&#10;kRbzLCWvhExQqckh0mlzoGmRLAXwsuD/W5S/AAAA//8DAFBLAQItABQABgAIAAAAIQC2gziS/gAA&#10;AOEBAAATAAAAAAAAAAAAAAAAAAAAAABbQ29udGVudF9UeXBlc10ueG1sUEsBAi0AFAAGAAgAAAAh&#10;ADj9If/WAAAAlAEAAAsAAAAAAAAAAAAAAAAALwEAAF9yZWxzLy5yZWxzUEsBAi0AFAAGAAgAAAAh&#10;AFK1L9TYAQAAmAMAAA4AAAAAAAAAAAAAAAAALgIAAGRycy9lMm9Eb2MueG1sUEsBAi0AFAAGAAgA&#10;AAAhAJGM4AziAAAADQEAAA8AAAAAAAAAAAAAAAAAMgQAAGRycy9kb3ducmV2LnhtbFBLBQYAAAAA&#10;BAAEAPMAAABBBQAAAAA=&#10;" filled="f" stroked="f">
                <v:textbox style="layout-flow:vertical" inset="0,0,0,0">
                  <w:txbxContent>
                    <w:p w14:paraId="7E65B6E3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5026" w:type="dxa"/>
        <w:tblInd w:w="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1"/>
        <w:gridCol w:w="3827"/>
        <w:gridCol w:w="5208"/>
        <w:gridCol w:w="4714"/>
      </w:tblGrid>
      <w:tr w:rsidR="00444F6F" w:rsidRPr="00160A84" w14:paraId="6D73D128" w14:textId="77777777" w:rsidTr="00DE0DA7">
        <w:trPr>
          <w:trHeight w:hRule="exact" w:val="91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ED1EB68" w14:textId="77777777" w:rsidR="00015A02" w:rsidRPr="00160A84" w:rsidRDefault="00015A02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3.17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640C09C" w14:textId="77777777" w:rsidR="00015A02" w:rsidRPr="00160A84" w:rsidRDefault="00015A02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support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enable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raise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concerns</w:t>
            </w:r>
            <w:r w:rsidRPr="00160A84">
              <w:rPr>
                <w:rFonts w:ascii="Arial" w:eastAsia="Arial" w:hAnsi="Arial" w:cs="Arial"/>
                <w:b/>
                <w:bCs/>
                <w:w w:val="9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about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safety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wellbeing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people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who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access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occupational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therapy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services.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D29F39F" w14:textId="77777777" w:rsidR="00015A02" w:rsidRPr="00160A84" w:rsidRDefault="00015A02" w:rsidP="00444F6F">
            <w:pPr>
              <w:pStyle w:val="TableParagraph"/>
              <w:tabs>
                <w:tab w:val="left" w:pos="4819"/>
              </w:tabs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7C2ED998" w14:textId="77777777" w:rsidTr="00DE0DA7">
        <w:trPr>
          <w:trHeight w:hRule="exact" w:val="3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F2BE6CB" w14:textId="77777777" w:rsidR="00015A02" w:rsidRPr="00160A84" w:rsidRDefault="00015A02" w:rsidP="00444F6F">
            <w:pPr>
              <w:pStyle w:val="TableParagraph"/>
              <w:ind w:left="1182" w:right="118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A595" w14:textId="77777777" w:rsidR="00015A02" w:rsidRPr="00160A84" w:rsidRDefault="00015A02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3.17.1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0292" w14:textId="77777777" w:rsidR="00015A02" w:rsidRPr="00160A84" w:rsidRDefault="00015A02" w:rsidP="00444F6F">
            <w:pPr>
              <w:pStyle w:val="TableParagraph"/>
              <w:ind w:left="115" w:right="11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empowered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raise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concerns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safety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wellbeing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 people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 access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2C8" w14:textId="77777777" w:rsidR="00015A02" w:rsidRPr="00160A84" w:rsidRDefault="00015A02" w:rsidP="00444F6F">
            <w:pPr>
              <w:pStyle w:val="TableParagraph"/>
              <w:ind w:left="115" w:right="11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Programm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proofErr w:type="spellEnd"/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documentatio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relate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spacing w:val="-1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base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learnin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describe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ho</w:t>
            </w:r>
            <w:r w:rsidRPr="00160A84">
              <w:rPr>
                <w:rFonts w:ascii="Arial" w:eastAsia="Arial" w:hAnsi="Arial" w:cs="Arial"/>
                <w:w w:val="105"/>
              </w:rPr>
              <w:t>w</w:t>
            </w:r>
            <w:r w:rsidRPr="00160A84">
              <w:rPr>
                <w:rFonts w:ascii="Arial" w:eastAsia="Arial" w:hAnsi="Arial" w:cs="Arial"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learner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-1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empowere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supporte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rais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concerns</w:t>
            </w:r>
            <w:r w:rsidRPr="00160A84">
              <w:rPr>
                <w:rFonts w:ascii="Arial" w:eastAsia="Arial" w:hAnsi="Arial" w:cs="Arial"/>
                <w:spacing w:val="-1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abou</w:t>
            </w:r>
            <w:r w:rsidRPr="00160A84">
              <w:rPr>
                <w:rFonts w:ascii="Arial" w:eastAsia="Arial" w:hAnsi="Arial" w:cs="Arial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safet</w:t>
            </w:r>
            <w:r w:rsidRPr="00160A84">
              <w:rPr>
                <w:rFonts w:ascii="Arial" w:eastAsia="Arial" w:hAnsi="Arial" w:cs="Arial"/>
                <w:w w:val="105"/>
              </w:rPr>
              <w:t>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wellbein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w w:val="105"/>
              </w:rPr>
              <w:t>f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peopl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1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</w:rPr>
              <w:t>acces</w:t>
            </w:r>
            <w:r w:rsidRPr="00160A84">
              <w:rPr>
                <w:rFonts w:ascii="Arial" w:eastAsia="Arial" w:hAnsi="Arial" w:cs="Arial"/>
              </w:rPr>
              <w:t>s</w:t>
            </w:r>
            <w:r w:rsidRPr="00160A84">
              <w:rPr>
                <w:rFonts w:ascii="Arial" w:eastAsia="Arial" w:hAnsi="Arial" w:cs="Arial"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</w:rPr>
              <w:t>occupationa</w:t>
            </w:r>
            <w:r w:rsidRPr="00160A84">
              <w:rPr>
                <w:rFonts w:ascii="Arial" w:eastAsia="Arial" w:hAnsi="Arial" w:cs="Arial"/>
              </w:rPr>
              <w:t>l</w:t>
            </w:r>
            <w:r w:rsidRPr="00160A84">
              <w:rPr>
                <w:rFonts w:ascii="Arial" w:eastAsia="Arial" w:hAnsi="Arial" w:cs="Arial"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</w:rPr>
              <w:t>therap</w:t>
            </w:r>
            <w:r w:rsidRPr="00160A84">
              <w:rPr>
                <w:rFonts w:ascii="Arial" w:eastAsia="Arial" w:hAnsi="Arial" w:cs="Arial"/>
              </w:rPr>
              <w:t>y</w:t>
            </w:r>
            <w:r w:rsidRPr="00160A84">
              <w:rPr>
                <w:rFonts w:ascii="Arial" w:eastAsia="Arial" w:hAnsi="Arial" w:cs="Arial"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</w:rPr>
              <w:t>services.</w:t>
            </w:r>
            <w:r w:rsidRPr="00160A84">
              <w:rPr>
                <w:rFonts w:ascii="Arial" w:eastAsia="Arial" w:hAnsi="Arial" w:cs="Arial"/>
                <w:spacing w:val="-1"/>
                <w:w w:val="98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Safeguardin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measure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fo</w:t>
            </w:r>
            <w:r w:rsidRPr="00160A84">
              <w:rPr>
                <w:rFonts w:ascii="Arial" w:eastAsia="Arial" w:hAnsi="Arial" w:cs="Arial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learner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1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wh</w:t>
            </w:r>
            <w:r w:rsidRPr="00160A84">
              <w:rPr>
                <w:rFonts w:ascii="Arial" w:eastAsia="Arial" w:hAnsi="Arial" w:cs="Arial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acces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occupationa</w:t>
            </w:r>
            <w:r w:rsidRPr="00160A84">
              <w:rPr>
                <w:rFonts w:ascii="Arial" w:eastAsia="Arial" w:hAnsi="Arial" w:cs="Arial"/>
                <w:w w:val="105"/>
              </w:rPr>
              <w:t>l</w:t>
            </w:r>
            <w:r w:rsidRPr="00160A84">
              <w:rPr>
                <w:rFonts w:ascii="Arial" w:eastAsia="Arial" w:hAnsi="Arial" w:cs="Arial"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therap</w:t>
            </w:r>
            <w:r w:rsidRPr="00160A84">
              <w:rPr>
                <w:rFonts w:ascii="Arial" w:eastAsia="Arial" w:hAnsi="Arial" w:cs="Arial"/>
                <w:w w:val="105"/>
              </w:rPr>
              <w:t>y</w:t>
            </w:r>
            <w:r w:rsidRPr="00160A84">
              <w:rPr>
                <w:rFonts w:ascii="Arial" w:eastAsia="Arial" w:hAnsi="Arial" w:cs="Arial"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-1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evidence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i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th</w:t>
            </w:r>
            <w:r w:rsidRPr="00160A84">
              <w:rPr>
                <w:rFonts w:ascii="Arial" w:eastAsia="Arial" w:hAnsi="Arial" w:cs="Arial"/>
                <w:w w:val="105"/>
              </w:rPr>
              <w:t xml:space="preserve">e </w:t>
            </w: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programm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proofErr w:type="spellEnd"/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documentation.</w:t>
            </w:r>
            <w:r w:rsidRPr="00160A84">
              <w:rPr>
                <w:rFonts w:ascii="Arial" w:eastAsia="Arial" w:hAnsi="Arial" w:cs="Arial"/>
                <w:spacing w:val="-1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Fo</w:t>
            </w:r>
            <w:r w:rsidRPr="00160A84">
              <w:rPr>
                <w:rFonts w:ascii="Arial" w:eastAsia="Arial" w:hAnsi="Arial" w:cs="Arial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apprenticeshi</w:t>
            </w:r>
            <w:r w:rsidRPr="00160A84">
              <w:rPr>
                <w:rFonts w:ascii="Arial" w:eastAsia="Arial" w:hAnsi="Arial" w:cs="Arial"/>
                <w:w w:val="105"/>
              </w:rPr>
              <w:t>p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-1"/>
                <w:w w:val="106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learner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ar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als</w:t>
            </w:r>
            <w:r w:rsidRPr="00160A84">
              <w:rPr>
                <w:rFonts w:ascii="Arial" w:eastAsia="Arial" w:hAnsi="Arial" w:cs="Arial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empowere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supporte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rais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concern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abou</w:t>
            </w:r>
            <w:r w:rsidRPr="00160A84">
              <w:rPr>
                <w:rFonts w:ascii="Arial" w:eastAsia="Arial" w:hAnsi="Arial" w:cs="Arial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safety</w:t>
            </w:r>
            <w:r w:rsidRPr="00160A84">
              <w:rPr>
                <w:rFonts w:ascii="Arial" w:eastAsia="Arial" w:hAnsi="Arial" w:cs="Arial"/>
                <w:spacing w:val="-1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wellbein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w w:val="105"/>
              </w:rPr>
              <w:t>f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peopl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accessin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1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occupationa</w:t>
            </w:r>
            <w:r w:rsidRPr="00160A84">
              <w:rPr>
                <w:rFonts w:ascii="Arial" w:eastAsia="Arial" w:hAnsi="Arial" w:cs="Arial"/>
                <w:w w:val="105"/>
              </w:rPr>
              <w:t>l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therap</w:t>
            </w:r>
            <w:r w:rsidRPr="00160A84">
              <w:rPr>
                <w:rFonts w:ascii="Arial" w:eastAsia="Arial" w:hAnsi="Arial" w:cs="Arial"/>
                <w:w w:val="105"/>
              </w:rPr>
              <w:t>y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w w:val="105"/>
              </w:rPr>
              <w:t>f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thei</w:t>
            </w:r>
            <w:r w:rsidRPr="00160A84">
              <w:rPr>
                <w:rFonts w:ascii="Arial" w:eastAsia="Arial" w:hAnsi="Arial" w:cs="Arial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employer.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3107" w14:textId="77777777" w:rsidR="00015A02" w:rsidRPr="00160A84" w:rsidRDefault="00015A02" w:rsidP="00444F6F">
            <w:pPr>
              <w:pStyle w:val="TableParagraph"/>
              <w:ind w:left="115" w:right="115"/>
              <w:rPr>
                <w:rFonts w:ascii="Arial" w:eastAsia="Arial" w:hAnsi="Arial" w:cs="Arial"/>
                <w:spacing w:val="-1"/>
                <w:w w:val="105"/>
              </w:rPr>
            </w:pPr>
          </w:p>
        </w:tc>
      </w:tr>
    </w:tbl>
    <w:p w14:paraId="756A7D9F" w14:textId="568EE23B" w:rsidR="00482AA7" w:rsidRDefault="00482AA7"/>
    <w:p w14:paraId="4289E858" w14:textId="77777777" w:rsidR="00482AA7" w:rsidRDefault="00482AA7">
      <w:r>
        <w:br w:type="page"/>
      </w:r>
    </w:p>
    <w:p w14:paraId="7EAD39C9" w14:textId="77777777" w:rsidR="00482AA7" w:rsidRDefault="00482AA7"/>
    <w:tbl>
      <w:tblPr>
        <w:tblW w:w="15026" w:type="dxa"/>
        <w:tblInd w:w="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1"/>
        <w:gridCol w:w="3827"/>
        <w:gridCol w:w="5208"/>
        <w:gridCol w:w="4714"/>
      </w:tblGrid>
      <w:tr w:rsidR="00444F6F" w:rsidRPr="00160A84" w14:paraId="3FE0F7FD" w14:textId="77777777" w:rsidTr="00DE0DA7">
        <w:trPr>
          <w:trHeight w:hRule="exact" w:val="81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C5E8665" w14:textId="77777777" w:rsidR="00015A02" w:rsidRPr="00160A84" w:rsidRDefault="00015A02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67" behindDoc="1" locked="0" layoutInCell="1" allowOverlap="1" wp14:anchorId="507AC3DD" wp14:editId="10B8C3BD">
                      <wp:simplePos x="0" y="0"/>
                      <wp:positionH relativeFrom="page">
                        <wp:posOffset>899795</wp:posOffset>
                      </wp:positionH>
                      <wp:positionV relativeFrom="page">
                        <wp:posOffset>10011410</wp:posOffset>
                      </wp:positionV>
                      <wp:extent cx="5760085" cy="1270"/>
                      <wp:effectExtent l="13970" t="10160" r="7620" b="762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085" cy="1270"/>
                                <a:chOff x="1417" y="15766"/>
                                <a:chExt cx="9071" cy="2"/>
                              </a:xfrm>
                            </wpg:grpSpPr>
                            <wps:wsp>
                              <wps:cNvPr id="104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5766"/>
                                  <a:ext cx="9071" cy="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9071"/>
                                    <a:gd name="T2" fmla="+- 0 10488 1417"/>
                                    <a:gd name="T3" fmla="*/ T2 w 90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71">
                                      <a:moveTo>
                                        <a:pt x="0" y="0"/>
                                      </a:moveTo>
                                      <a:lnTo>
                                        <a:pt x="90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86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F9D38" id="Group 103" o:spid="_x0000_s1026" style="position:absolute;margin-left:70.85pt;margin-top:788.3pt;width:453.55pt;height:.1pt;z-index:-251658213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yL9QIAAN4GAAAOAAAAZHJzL2Uyb0RvYy54bWykVdtu2zAMfR+wfxD0uGH1pUmcGnWKoTcM&#10;6LYCzT5AkeULJkuapMTpvn6UZKdu1mJA9yJQJnV4dEjR5xf7jqMd06aVosDJSYwRE1SWragL/GN9&#10;82mJkbFElIRLwQr8yAy+WL1/d96rnKWykbxkGgGIMHmvCtxYq/IoMrRhHTEnUjEBzkrqjljY6joq&#10;NekBveNRGseLqJe6VFpSZgx8vQpOvPL4VcWo/V5VhlnECwzcrF+1XzdujVbnJK81UU1LBxrkDSw6&#10;0gpIeoC6IpagrW7/gupaqqWRlT2hsotkVbWU+TvAbZL46Da3Wm6Vv0ud97U6yATSHun0Zlj6bXer&#10;1YO614E9mHeS/jSgS9SrOp/63b4OwWjTf5Ul1JNsrfQX31e6cxBwJbT3+j4e9GV7iyh8nGeLOF7O&#10;MaLgS9JskJ82UCN3KJklGUbOB5GLUBvaXA+nz+IsCUdT54pIHnJ6ngMvV3doJPOklfk/rR4aopgv&#10;gXFa3GvUlsAvnmEkSAcC3GjGXHuizBN26SFuFNRM1Zx4XJgB0f+p40uSjHK+JgjJ6dbYWyZ9Qcju&#10;ztjQ5iVYvszlQH4NT6LqOHT8x08oRi6ZX4ZncQgD3UPYhwitY9Qjn3oAHbHSMShgxbPl8kWw0zHO&#10;gaUTMKhoPVIkzcia7sVAGyxE3FyJfccpaVzTrIHc2GqAAEHuiq/EQu7j2HBmSKFhYByPCo0RjIpN&#10;0EQR65i5FM5EfYG9Fu5DJ3dsLb3LHr0BSPLk5WIaFao4YRXccMIl8H1+SOq4Tkor5E3LuS8DF47K&#10;4nQetDGSt6VzOjZG15tLrtGOuCEYLxfZ5fCAnoXBsBGlB2sYKa8H25KWBxuSc9AWnlvo3fDWNrJ8&#10;hD7WMoxW+BWA0Uj9G6MexmqBza8t0Qwj/kXAWzxLZjM3h/1mNs9S2OipZzP1EEEBqsAWQ+GdeWnD&#10;7N4q3dYNZEp8Kwj5GeZQ1bo+9/wCq2ED48BbfoiC9WxKT/c+6um3tPoD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IiRHIv1AgAA3gYAAA4AAAAAAAAAAAAAAAAALgIAAGRycy9lMm9Eb2MueG1sUEsBAi0AFAAGAAgA&#10;AAAhAHKtgsziAAAADgEAAA8AAAAAAAAAAAAAAAAATwUAAGRycy9kb3ducmV2LnhtbFBLBQYAAAAA&#10;BAAEAPMAAABeBgAAAAA=&#10;">
                      <v:shape id="Freeform 7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ervwAAANwAAAAPAAAAZHJzL2Rvd25yZXYueG1sRE9Li8Iw&#10;EL4L/ocwwt40VUS0Gou4KLtH6+M8NGNb2kxKk7X1328Ewdt8fM/ZJL2pxYNaV1pWMJ1EIIgzq0vO&#10;FVzOh/EShPPIGmvLpOBJDpLtcLDBWNuOT/RIfS5CCLsYFRTeN7GULivIoJvYhjhwd9sa9AG2udQt&#10;diHc1HIWRQtpsOTQUGBD+4KyKv0zCo7u+2Rux3RWXeRSrla/+ZOunVJfo363BuGp9x/x2/2jw/xo&#10;Dq9nwgVy+w8AAP//AwBQSwECLQAUAAYACAAAACEA2+H2y+4AAACFAQAAEwAAAAAAAAAAAAAAAAAA&#10;AAAAW0NvbnRlbnRfVHlwZXNdLnhtbFBLAQItABQABgAIAAAAIQBa9CxbvwAAABUBAAALAAAAAAAA&#10;AAAAAAAAAB8BAABfcmVscy8ucmVsc1BLAQItABQABgAIAAAAIQDbH1ervwAAANwAAAAPAAAAAAAA&#10;AAAAAAAAAAcCAABkcnMvZG93bnJldi54bWxQSwUGAAAAAAMAAwC3AAAA8wIAAAAA&#10;" path="m,l9071,e" filled="f" strokecolor="#00867c" strokeweight=".5pt">
                        <v:path arrowok="t" o:connecttype="custom" o:connectlocs="0,0;907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3.18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1569301" w14:textId="77777777" w:rsidR="00015A02" w:rsidRPr="00160A84" w:rsidRDefault="00015A02" w:rsidP="00444F6F">
            <w:pPr>
              <w:pStyle w:val="TableParagraph"/>
              <w:ind w:left="114" w:right="499"/>
              <w:jc w:val="both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education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provider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learners,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educators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others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are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aware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only successful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completion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approved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leads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eligibility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admission</w:t>
            </w:r>
            <w:r w:rsidRPr="00160A84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HCPC</w:t>
            </w:r>
            <w:r w:rsidRPr="00160A84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Register.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1525DB0" w14:textId="77777777" w:rsidR="00015A02" w:rsidRPr="00160A84" w:rsidRDefault="00015A02" w:rsidP="00444F6F">
            <w:pPr>
              <w:pStyle w:val="TableParagraph"/>
              <w:ind w:left="114" w:right="499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82AA7" w:rsidRPr="00160A84" w14:paraId="2D62DC58" w14:textId="77777777" w:rsidTr="00DE0DA7">
        <w:trPr>
          <w:trHeight w:hRule="exact" w:val="21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  <w:vAlign w:val="center"/>
          </w:tcPr>
          <w:p w14:paraId="34967097" w14:textId="77777777" w:rsidR="00482AA7" w:rsidRPr="00160A84" w:rsidRDefault="00482AA7" w:rsidP="00444F6F">
            <w:pPr>
              <w:pStyle w:val="TableParagraph"/>
              <w:ind w:left="2062" w:right="206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15DE" w14:textId="77777777" w:rsidR="00482AA7" w:rsidRPr="00160A84" w:rsidRDefault="00482AA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3.18.1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A44A" w14:textId="77777777" w:rsidR="00482AA7" w:rsidRPr="00160A84" w:rsidRDefault="00482AA7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explaining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step-off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other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exit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offered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not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result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eligibility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apply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therapist.</w:t>
            </w:r>
          </w:p>
        </w:tc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C7F06" w14:textId="77777777" w:rsidR="00482AA7" w:rsidRPr="00160A84" w:rsidRDefault="00482AA7" w:rsidP="00444F6F">
            <w:pPr>
              <w:pStyle w:val="TableParagraph"/>
              <w:ind w:left="114" w:right="1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documentation,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step-off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other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exit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awards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resulting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eligibility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apply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HCPC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clearly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differentiated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from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those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does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eligibility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apply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register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therapist.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There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reference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title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aegrota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t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step-off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other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exit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awards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eligibility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therapist.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Potential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aegrotat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step-off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other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exit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advance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stated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documentation.</w:t>
            </w:r>
          </w:p>
          <w:p w14:paraId="6F7208B5" w14:textId="77777777" w:rsidR="00482AA7" w:rsidRPr="00160A84" w:rsidRDefault="00482AA7" w:rsidP="00444F6F">
            <w:pPr>
              <w:pStyle w:val="TableParagraph"/>
              <w:rPr>
                <w:rFonts w:ascii="Arial" w:hAnsi="Arial" w:cs="Arial"/>
              </w:rPr>
            </w:pPr>
          </w:p>
          <w:p w14:paraId="04C4E797" w14:textId="77777777" w:rsidR="00482AA7" w:rsidRPr="00160A84" w:rsidRDefault="00482AA7" w:rsidP="00444F6F">
            <w:pPr>
              <w:pStyle w:val="TableParagraph"/>
              <w:ind w:left="114" w:right="13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RCOT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eligibility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requirements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benefits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RCOT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membership.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54B9F" w14:textId="77777777" w:rsidR="00482AA7" w:rsidRPr="00160A84" w:rsidRDefault="00482AA7" w:rsidP="00444F6F">
            <w:pPr>
              <w:pStyle w:val="TableParagraph"/>
              <w:ind w:left="114" w:right="148"/>
              <w:rPr>
                <w:rFonts w:ascii="Arial" w:eastAsia="Arial" w:hAnsi="Arial" w:cs="Arial"/>
                <w:w w:val="110"/>
              </w:rPr>
            </w:pPr>
          </w:p>
        </w:tc>
      </w:tr>
      <w:tr w:rsidR="00482AA7" w:rsidRPr="00160A84" w14:paraId="4A2A2182" w14:textId="77777777" w:rsidTr="00DE0DA7">
        <w:trPr>
          <w:trHeight w:hRule="exact" w:val="128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4ABDDAE" w14:textId="77777777" w:rsidR="00482AA7" w:rsidRPr="00160A84" w:rsidRDefault="00482AA7" w:rsidP="00444F6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4184" w14:textId="77777777" w:rsidR="00482AA7" w:rsidRPr="00160A84" w:rsidRDefault="00482AA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3.18.2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2E9B" w14:textId="77777777" w:rsidR="00482AA7" w:rsidRPr="00160A84" w:rsidRDefault="00482AA7" w:rsidP="00444F6F">
            <w:pPr>
              <w:pStyle w:val="TableParagraph"/>
              <w:ind w:left="115" w:right="6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eligibility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requirements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RCOT</w:t>
            </w:r>
            <w:r w:rsidRPr="00160A84">
              <w:rPr>
                <w:rFonts w:ascii="Arial" w:eastAsia="Arial" w:hAnsi="Arial" w:cs="Arial"/>
                <w:w w:val="9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membership.</w:t>
            </w:r>
          </w:p>
        </w:tc>
        <w:tc>
          <w:tcPr>
            <w:tcW w:w="5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2DF5B" w14:textId="77777777" w:rsidR="00482AA7" w:rsidRPr="00160A84" w:rsidRDefault="00482AA7" w:rsidP="00444F6F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left w:val="single" w:sz="4" w:space="0" w:color="000000"/>
              <w:right w:val="single" w:sz="4" w:space="0" w:color="000000"/>
            </w:tcBorders>
          </w:tcPr>
          <w:p w14:paraId="13AF6108" w14:textId="5767E758" w:rsidR="00482AA7" w:rsidRPr="00160A84" w:rsidRDefault="00482AA7" w:rsidP="00444F6F">
            <w:pPr>
              <w:rPr>
                <w:rFonts w:ascii="Arial" w:hAnsi="Arial" w:cs="Arial"/>
              </w:rPr>
            </w:pPr>
          </w:p>
        </w:tc>
      </w:tr>
      <w:tr w:rsidR="00482AA7" w:rsidRPr="00160A84" w14:paraId="67E96817" w14:textId="77777777" w:rsidTr="00DE0DA7">
        <w:trPr>
          <w:trHeight w:hRule="exact" w:val="325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879CCEF" w14:textId="77777777" w:rsidR="00482AA7" w:rsidRPr="00160A84" w:rsidRDefault="00482AA7" w:rsidP="00444F6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ABA7" w14:textId="57F2185A" w:rsidR="00482AA7" w:rsidRPr="00160A84" w:rsidRDefault="00482AA7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3.18.3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F80C" w14:textId="4B66D90B" w:rsidR="00482AA7" w:rsidRPr="00160A84" w:rsidRDefault="00482AA7" w:rsidP="00444F6F">
            <w:pPr>
              <w:pStyle w:val="TableParagraph"/>
              <w:ind w:left="115" w:right="60"/>
              <w:rPr>
                <w:rFonts w:ascii="Arial" w:eastAsia="Arial" w:hAnsi="Arial" w:cs="Arial"/>
                <w:w w:val="110"/>
              </w:rPr>
            </w:pPr>
            <w:r w:rsidRPr="00160A84">
              <w:rPr>
                <w:rFonts w:ascii="Arial" w:eastAsia="Arial" w:hAnsi="Arial" w:cs="Arial"/>
                <w:w w:val="110"/>
              </w:rPr>
              <w:t xml:space="preserve">Learners, educators and others are provided with sufficient information to support them to understand how the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 xml:space="preserve"> meets the threshold requirements for eligibility to apply to the HCPC register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in order to</w:t>
            </w:r>
            <w:proofErr w:type="gramEnd"/>
            <w:r w:rsidRPr="00160A84">
              <w:rPr>
                <w:rFonts w:ascii="Arial" w:eastAsia="Arial" w:hAnsi="Arial" w:cs="Arial"/>
                <w:w w:val="110"/>
              </w:rPr>
              <w:t xml:space="preserve"> enter the workforce as a novice practitioner, irrespective of the academic level of study.</w:t>
            </w:r>
          </w:p>
        </w:tc>
        <w:tc>
          <w:tcPr>
            <w:tcW w:w="5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CBA" w14:textId="77777777" w:rsidR="00482AA7" w:rsidRPr="00160A84" w:rsidRDefault="00482AA7" w:rsidP="00444F6F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8BE4" w14:textId="77777777" w:rsidR="00482AA7" w:rsidRPr="00160A84" w:rsidRDefault="00482AA7" w:rsidP="00444F6F">
            <w:pPr>
              <w:rPr>
                <w:rFonts w:ascii="Arial" w:hAnsi="Arial" w:cs="Arial"/>
              </w:rPr>
            </w:pPr>
          </w:p>
        </w:tc>
      </w:tr>
    </w:tbl>
    <w:p w14:paraId="4D545B82" w14:textId="77777777" w:rsidR="0024052D" w:rsidRPr="00160A84" w:rsidRDefault="0024052D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119"/>
        <w:tblW w:w="15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067"/>
        <w:gridCol w:w="6369"/>
        <w:gridCol w:w="4404"/>
      </w:tblGrid>
      <w:tr w:rsidR="0024052D" w:rsidRPr="00160A84" w14:paraId="4882977B" w14:textId="77777777" w:rsidTr="00A1626B">
        <w:trPr>
          <w:trHeight w:hRule="exact" w:val="408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5A949E11" w14:textId="77777777" w:rsidR="0024052D" w:rsidRDefault="0024052D" w:rsidP="00E94FD4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w w:val="105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lastRenderedPageBreak/>
              <w:t xml:space="preserve">Domain 4 – Pre-registration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 xml:space="preserve"> design and delivery</w:t>
            </w:r>
          </w:p>
          <w:p w14:paraId="3847578E" w14:textId="4C5F7F0B" w:rsidR="00A1626B" w:rsidRPr="00160A84" w:rsidRDefault="00A1626B" w:rsidP="00A1626B">
            <w:pPr>
              <w:pStyle w:val="TableParagraph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23F6A772" w14:textId="77777777" w:rsidR="0024052D" w:rsidRPr="00160A84" w:rsidRDefault="0024052D" w:rsidP="00E94FD4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4052D" w:rsidRPr="00160A84" w14:paraId="6A65441C" w14:textId="77777777" w:rsidTr="00DE0DA7">
        <w:trPr>
          <w:trHeight w:hRule="exact" w:val="393"/>
        </w:trPr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4FA2612" w14:textId="77777777" w:rsidR="0024052D" w:rsidRPr="00160A84" w:rsidRDefault="0024052D" w:rsidP="00E94FD4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criteria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B9358F5" w14:textId="77777777" w:rsidR="0024052D" w:rsidRPr="00160A84" w:rsidRDefault="0024052D" w:rsidP="00E94FD4">
            <w:pPr>
              <w:pStyle w:val="TableParagraph"/>
              <w:ind w:left="114" w:right="12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Guidance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evidence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EC86F5D" w14:textId="77777777" w:rsidR="0024052D" w:rsidRPr="00160A84" w:rsidRDefault="0024052D" w:rsidP="00E94FD4">
            <w:pPr>
              <w:pStyle w:val="TableParagraph"/>
              <w:ind w:left="114" w:right="122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24052D" w:rsidRPr="00160A84" w14:paraId="3B190931" w14:textId="77777777" w:rsidTr="00DE0DA7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9F2D3CB" w14:textId="77777777" w:rsidR="0024052D" w:rsidRPr="00160A84" w:rsidRDefault="0024052D" w:rsidP="00E94FD4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4.1</w:t>
            </w:r>
          </w:p>
        </w:tc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3B3E2A0" w14:textId="77777777" w:rsidR="0024052D" w:rsidRPr="00160A84" w:rsidRDefault="0024052D" w:rsidP="00E94FD4">
            <w:pPr>
              <w:pStyle w:val="TableParagraph"/>
              <w:ind w:left="114" w:right="12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 learning outcomes must ensure that learners meet the standards of proficiency for the relevant part of the HCPC Register.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709B95E" w14:textId="77777777" w:rsidR="0024052D" w:rsidRPr="00160A84" w:rsidRDefault="0024052D" w:rsidP="00E94FD4">
            <w:pPr>
              <w:pStyle w:val="TableParagraph"/>
              <w:ind w:left="114" w:right="129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737CFB" w:rsidRPr="00160A84" w14:paraId="21E9CBAB" w14:textId="77777777" w:rsidTr="00DE0DA7">
        <w:trPr>
          <w:trHeight w:hRule="exact" w:val="854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A825F90" w14:textId="77777777" w:rsidR="00737CFB" w:rsidRPr="00160A84" w:rsidRDefault="00737CFB" w:rsidP="00E94FD4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EB16" w14:textId="77777777" w:rsidR="00737CFB" w:rsidRPr="00160A84" w:rsidRDefault="00737CFB" w:rsidP="00E94FD4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4.1.1.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151" w14:textId="77777777" w:rsidR="00737CFB" w:rsidRPr="00160A84" w:rsidRDefault="00737CFB" w:rsidP="00E94FD4">
            <w:pPr>
              <w:pStyle w:val="TableParagraph"/>
              <w:ind w:left="115" w:righ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 xml:space="preserve">The learning outcomes prepare learners to meet the professional standards for practice by the end of the pre-registration </w:t>
            </w:r>
            <w:proofErr w:type="spellStart"/>
            <w:r w:rsidRPr="00160A84">
              <w:rPr>
                <w:rFonts w:ascii="Arial" w:eastAsia="Arial" w:hAnsi="Arial" w:cs="Arial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</w:rPr>
              <w:t>.</w:t>
            </w:r>
          </w:p>
        </w:tc>
        <w:tc>
          <w:tcPr>
            <w:tcW w:w="6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52E5A" w14:textId="77777777" w:rsidR="00737CFB" w:rsidRPr="00160A84" w:rsidRDefault="00737CFB" w:rsidP="0024052D">
            <w:pPr>
              <w:pStyle w:val="TableParagraph"/>
              <w:ind w:left="115" w:right="131"/>
              <w:rPr>
                <w:rFonts w:ascii="Arial" w:eastAsia="Arial" w:hAnsi="Arial" w:cs="Arial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documentation describes how the learning outcomes are aligned with the professional standards for practice and how learners will be assessed as meeting the learning outcomes.</w:t>
            </w:r>
          </w:p>
          <w:p w14:paraId="7F9008EF" w14:textId="5C656405" w:rsidR="00737CFB" w:rsidRPr="00160A84" w:rsidRDefault="00737CFB" w:rsidP="0024052D">
            <w:pPr>
              <w:pStyle w:val="TableParagraph"/>
              <w:ind w:left="115" w:right="131"/>
              <w:rPr>
                <w:rFonts w:ascii="Arial" w:eastAsia="Arial" w:hAnsi="Arial" w:cs="Arial"/>
                <w:w w:val="105"/>
              </w:rPr>
            </w:pPr>
            <w:r w:rsidRPr="00160A84">
              <w:rPr>
                <w:rFonts w:ascii="Arial" w:eastAsia="Arial" w:hAnsi="Arial" w:cs="Arial"/>
                <w:w w:val="105"/>
              </w:rPr>
              <w:t xml:space="preserve">For apprenticeship pre-registration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,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documentation includes the mapping of the apprenticeship pre-registration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and end-point assessment to the Apprenticeship standard – occupational therapist (integrated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 xml:space="preserve">degree) </w:t>
            </w:r>
            <w:r w:rsidR="00AF1D55" w:rsidRPr="00160A84">
              <w:rPr>
                <w:rFonts w:ascii="Arial" w:hAnsi="Arial" w:cs="Arial"/>
                <w:color w:val="000000"/>
              </w:rPr>
              <w:t xml:space="preserve"> (</w:t>
            </w:r>
            <w:proofErr w:type="gramEnd"/>
            <w:r w:rsidR="00AF1D55" w:rsidRPr="00160A84">
              <w:rPr>
                <w:rFonts w:ascii="Arial" w:hAnsi="Arial" w:cs="Arial"/>
                <w:color w:val="000000"/>
              </w:rPr>
              <w:t>Institute of Apprenticeships and Technical Education</w:t>
            </w:r>
            <w:r w:rsidR="00AF1D55" w:rsidRPr="00160A84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="00AF1D55" w:rsidRPr="00160A84">
              <w:rPr>
                <w:rFonts w:ascii="Arial" w:hAnsi="Arial" w:cs="Arial"/>
                <w:color w:val="000000"/>
              </w:rPr>
              <w:t>2021a)</w:t>
            </w:r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  <w:p w14:paraId="53B3BBA6" w14:textId="77777777" w:rsidR="00737CFB" w:rsidRPr="00160A84" w:rsidRDefault="00737CFB" w:rsidP="0024052D">
            <w:pPr>
              <w:pStyle w:val="TableParagraph"/>
              <w:ind w:left="115" w:right="131"/>
              <w:rPr>
                <w:rFonts w:ascii="Arial" w:eastAsia="Arial" w:hAnsi="Arial" w:cs="Arial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documentation describes the learning and assessment activities scheduled throughout the pre-registration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  <w:p w14:paraId="3132AED7" w14:textId="77777777" w:rsidR="00737CFB" w:rsidRPr="00160A84" w:rsidRDefault="00737CFB" w:rsidP="0024052D">
            <w:pPr>
              <w:pStyle w:val="TableParagraph"/>
              <w:ind w:left="115" w:right="131"/>
              <w:rPr>
                <w:rFonts w:ascii="Arial" w:eastAsia="Arial" w:hAnsi="Arial" w:cs="Arial"/>
                <w:w w:val="105"/>
              </w:rPr>
            </w:pPr>
            <w:r w:rsidRPr="00160A84">
              <w:rPr>
                <w:rFonts w:ascii="Arial" w:eastAsia="Arial" w:hAnsi="Arial" w:cs="Arial"/>
                <w:w w:val="105"/>
              </w:rPr>
              <w:t xml:space="preserve">The duration of the pre-registration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must be 90 scheduled weeks of learning, at a minimum. </w:t>
            </w:r>
          </w:p>
          <w:p w14:paraId="006A384A" w14:textId="77777777" w:rsidR="00737CFB" w:rsidRPr="00160A84" w:rsidRDefault="00737CFB" w:rsidP="0024052D">
            <w:pPr>
              <w:pStyle w:val="TableParagraph"/>
              <w:ind w:left="115" w:right="131"/>
              <w:rPr>
                <w:rFonts w:ascii="Arial" w:eastAsia="Arial" w:hAnsi="Arial" w:cs="Arial"/>
                <w:w w:val="105"/>
              </w:rPr>
            </w:pPr>
            <w:r w:rsidRPr="00160A84">
              <w:rPr>
                <w:rFonts w:ascii="Arial" w:eastAsia="Arial" w:hAnsi="Arial" w:cs="Arial"/>
                <w:w w:val="105"/>
              </w:rPr>
              <w:t xml:space="preserve">An individual period of learning is generally expected to be completed within the normal length of the pre-registration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plus two years, and in accordance with university regulations. Learners requiring additional time beyond the normal length of their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should be provided with an individual scheme of study to enable successful completion of the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requirements.</w:t>
            </w:r>
          </w:p>
          <w:p w14:paraId="05FE1B9E" w14:textId="77777777" w:rsidR="00737CFB" w:rsidRPr="00160A84" w:rsidRDefault="00737CFB" w:rsidP="0024052D">
            <w:pPr>
              <w:pStyle w:val="TableParagraph"/>
              <w:ind w:left="115" w:right="131"/>
              <w:rPr>
                <w:rFonts w:ascii="Arial" w:eastAsia="Arial" w:hAnsi="Arial" w:cs="Arial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documentation acknowledges the importance of a process for defining any variation in a learner’s progression through the pre-registration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.  The eligibility criteria for when an individual scheme of study is considered and implemented are also outlined in the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documentation.</w:t>
            </w:r>
          </w:p>
          <w:p w14:paraId="007640BD" w14:textId="77777777" w:rsidR="00737CFB" w:rsidRPr="00160A84" w:rsidRDefault="00737CFB" w:rsidP="0024052D">
            <w:pPr>
              <w:pStyle w:val="TableParagraph"/>
              <w:ind w:left="115" w:right="13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documentation identifies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that discussions</w:t>
            </w:r>
            <w:proofErr w:type="gramEnd"/>
            <w:r w:rsidRPr="00160A84">
              <w:rPr>
                <w:rFonts w:ascii="Arial" w:eastAsia="Arial" w:hAnsi="Arial" w:cs="Arial"/>
                <w:w w:val="105"/>
              </w:rPr>
              <w:t xml:space="preserve"> about whether a learner is deemed suitable for the profession, and therefore eligible to continue their enrolment, must be entered into as soon as it becomes evident there is a potential issue. Appropriate and proportionate processes </w:t>
            </w:r>
            <w:r w:rsidRPr="00160A84">
              <w:rPr>
                <w:rFonts w:ascii="Arial" w:eastAsia="Arial" w:hAnsi="Arial" w:cs="Arial"/>
                <w:w w:val="105"/>
              </w:rPr>
              <w:lastRenderedPageBreak/>
              <w:t xml:space="preserve">are in place and applied by the education provider throughout a learner’s enrolment in the pre-registration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.  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E4472" w14:textId="77777777" w:rsidR="00737CFB" w:rsidRPr="00160A84" w:rsidRDefault="00737CFB" w:rsidP="00737CFB">
            <w:pPr>
              <w:pStyle w:val="TableParagraph"/>
              <w:ind w:left="115" w:right="127"/>
              <w:rPr>
                <w:rFonts w:ascii="Arial" w:eastAsia="Arial" w:hAnsi="Arial" w:cs="Arial"/>
                <w:w w:val="105"/>
              </w:rPr>
            </w:pPr>
          </w:p>
          <w:p w14:paraId="79B4A34D" w14:textId="77777777" w:rsidR="00884A2C" w:rsidRPr="00160A84" w:rsidRDefault="00884A2C" w:rsidP="00737CFB">
            <w:pPr>
              <w:pStyle w:val="TableParagraph"/>
              <w:ind w:left="115" w:right="127"/>
              <w:rPr>
                <w:rFonts w:ascii="Arial" w:eastAsia="Arial" w:hAnsi="Arial" w:cs="Arial"/>
                <w:w w:val="105"/>
              </w:rPr>
            </w:pPr>
          </w:p>
        </w:tc>
      </w:tr>
      <w:tr w:rsidR="00737CFB" w:rsidRPr="00160A84" w14:paraId="38BBCE3F" w14:textId="77777777" w:rsidTr="00DE0DA7">
        <w:trPr>
          <w:trHeight w:hRule="exact" w:val="457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1371AFE" w14:textId="77777777" w:rsidR="00737CFB" w:rsidRPr="00160A84" w:rsidRDefault="00737CFB" w:rsidP="0024052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lastRenderedPageBreak/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3AC5" w14:textId="77777777" w:rsidR="00737CFB" w:rsidRPr="00160A84" w:rsidRDefault="00737CFB" w:rsidP="0024052D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</w:rPr>
              <w:t>4.1.2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6FC2" w14:textId="77777777" w:rsidR="00737CFB" w:rsidRPr="00160A84" w:rsidRDefault="00737CFB" w:rsidP="0024052D">
            <w:pPr>
              <w:pStyle w:val="TableParagraph"/>
              <w:ind w:left="115" w:right="115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</w:rPr>
              <w:t xml:space="preserve">The pre-registration </w:t>
            </w:r>
            <w:proofErr w:type="spellStart"/>
            <w:r w:rsidRPr="00160A84">
              <w:rPr>
                <w:rFonts w:ascii="Arial" w:hAnsi="Arial" w:cs="Arial"/>
              </w:rPr>
              <w:t>programme</w:t>
            </w:r>
            <w:proofErr w:type="spellEnd"/>
            <w:r w:rsidRPr="00160A84">
              <w:rPr>
                <w:rFonts w:ascii="Arial" w:hAnsi="Arial" w:cs="Arial"/>
              </w:rPr>
              <w:t xml:space="preserve"> is of a sufficient duration to ensure it prepares learners to be fit for the profession.</w:t>
            </w:r>
          </w:p>
        </w:tc>
        <w:tc>
          <w:tcPr>
            <w:tcW w:w="6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374C" w14:textId="77777777" w:rsidR="00737CFB" w:rsidRPr="00160A84" w:rsidRDefault="00737CFB" w:rsidP="0024052D">
            <w:pPr>
              <w:pStyle w:val="TableParagraph"/>
              <w:ind w:left="115" w:right="131"/>
              <w:rPr>
                <w:rFonts w:ascii="Arial" w:eastAsia="Arial" w:hAnsi="Arial" w:cs="Arial"/>
                <w:w w:val="105"/>
              </w:rPr>
            </w:pPr>
          </w:p>
        </w:tc>
        <w:tc>
          <w:tcPr>
            <w:tcW w:w="4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45EF" w14:textId="77777777" w:rsidR="00737CFB" w:rsidRPr="00160A84" w:rsidRDefault="00737CFB" w:rsidP="0024052D">
            <w:pPr>
              <w:pStyle w:val="TableParagraph"/>
              <w:ind w:left="115" w:right="127"/>
              <w:rPr>
                <w:rFonts w:ascii="Arial" w:eastAsia="Arial" w:hAnsi="Arial" w:cs="Arial"/>
                <w:w w:val="105"/>
              </w:rPr>
            </w:pPr>
          </w:p>
        </w:tc>
      </w:tr>
    </w:tbl>
    <w:p w14:paraId="17E41A5C" w14:textId="77777777" w:rsidR="0024052D" w:rsidRPr="00160A84" w:rsidRDefault="0024052D">
      <w:pPr>
        <w:rPr>
          <w:rFonts w:ascii="Arial" w:hAnsi="Arial" w:cs="Arial"/>
        </w:rPr>
      </w:pPr>
    </w:p>
    <w:tbl>
      <w:tblPr>
        <w:tblW w:w="0" w:type="auto"/>
        <w:tblInd w:w="-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682"/>
        <w:gridCol w:w="2977"/>
        <w:gridCol w:w="6520"/>
        <w:gridCol w:w="4500"/>
      </w:tblGrid>
      <w:tr w:rsidR="00444F6F" w:rsidRPr="00160A84" w14:paraId="72118205" w14:textId="77777777" w:rsidTr="00DE0DA7">
        <w:trPr>
          <w:trHeight w:hRule="exact" w:val="81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3806834" w14:textId="77777777" w:rsidR="00395CAD" w:rsidRPr="00160A84" w:rsidRDefault="00395CAD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68" behindDoc="1" locked="0" layoutInCell="1" allowOverlap="1" wp14:anchorId="1B39E3F5" wp14:editId="16EAED9F">
                      <wp:simplePos x="0" y="0"/>
                      <wp:positionH relativeFrom="page">
                        <wp:posOffset>899795</wp:posOffset>
                      </wp:positionH>
                      <wp:positionV relativeFrom="page">
                        <wp:posOffset>10011410</wp:posOffset>
                      </wp:positionV>
                      <wp:extent cx="5760085" cy="1270"/>
                      <wp:effectExtent l="13970" t="10160" r="7620" b="7620"/>
                      <wp:wrapNone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085" cy="1270"/>
                                <a:chOff x="1417" y="15766"/>
                                <a:chExt cx="9071" cy="2"/>
                              </a:xfrm>
                            </wpg:grpSpPr>
                            <wps:wsp>
                              <wps:cNvPr id="9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5766"/>
                                  <a:ext cx="9071" cy="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9071"/>
                                    <a:gd name="T2" fmla="+- 0 10488 1417"/>
                                    <a:gd name="T3" fmla="*/ T2 w 90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71">
                                      <a:moveTo>
                                        <a:pt x="0" y="0"/>
                                      </a:moveTo>
                                      <a:lnTo>
                                        <a:pt x="90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86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A203C" id="Group 98" o:spid="_x0000_s1026" style="position:absolute;margin-left:70.85pt;margin-top:788.3pt;width:453.55pt;height:.1pt;z-index:-251658212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Cf9QIAAN0GAAAOAAAAZHJzL2Uyb0RvYy54bWykVdtu2zAMfR+wfxD0uKG1k+Zq1CmG3jCg&#10;2wo0+wBFli+YLWmSEqf9+pGSnbpZiwHdi0CZ1OHRIUWfX+ybmuyEsZWSKR2dxpQIyVVWySKlP9c3&#10;JwtKrGMyY7WSIqWPwtKL1ccP561OxFiVqs6EIQAibdLqlJbO6SSKLC9Fw+yp0kKCM1emYQ62pogy&#10;w1pAb+poHMezqFUm00ZxYS18vQpOuvL4eS64+5HnVjhSpxS4Ob8av25wjVbnLCkM02XFOxrsHSwa&#10;VklIeoC6Yo6Rran+gmoqbpRVuTvlqolUnldc+DvAbUbx0W1ujdpqf5ciaQt9kAmkPdLp3bD8++7W&#10;6Ad9bwJ7MO8U/2VBl6jVRTL0474IwWTTflMZ1JNtnfIX3+emQQi4Etl7fR8P+oq9Ixw+TuezOF5M&#10;KeHgG43nnfy8hBrhodFkNKcEfRA5C7Xh5XV3ehnPR+HoGF0RS0JOz7PjhXWHRrLPWtn/0+qhZFr4&#10;EljU4t6QKkvpckmJZA3c/8YIgd1JgBuQwuwQ1utph2IOPBhmQfN/yviaIr2ab+nBEr617lYoXw+2&#10;u7MudHkGlq9y1pFfw4vImxoa/vMJiQkm80v3Kg5hIHsI+xSRdUxa4lN3oD3WuA8KWPFksXgV7KyP&#10;Q7DxAAwKWvQUWdmz5nvZ0QaLMBwrsW84rSz2zBrI9Z0GCBCEV3wjFnIfx4YzXQoD8+J4UhhKYFJs&#10;giaaOWSGKdAkLfQCtiV+aNROrJV3uaMnAEmevbUcRoUqDlgFN5zABL7ND0mR66C0Ut1Ude3LUEuk&#10;MjubBm2sqqsMncjGmmJzWRuyYzgD48Vsftm9nxdhMGtk5sFKwbLrznasqoMNyWvQFl5b6N3Q7BuV&#10;PUIfGxUmK/wJwCiVeaKkhamaUvt7y4ygpP4q4SkuR5MJjmG/mUznY9iYoWcz9DDJASqljkLh0bx0&#10;YXRvtamKEjIF5aX6AmMor7DPPb/AqtvANPCWn6FgvRjSw72Pev4rrf4A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CAfgJ/1AgAA3QYAAA4AAAAAAAAAAAAAAAAALgIAAGRycy9lMm9Eb2MueG1sUEsBAi0AFAAGAAgA&#10;AAAhAHKtgsziAAAADgEAAA8AAAAAAAAAAAAAAAAATwUAAGRycy9kb3ducmV2LnhtbFBLBQYAAAAA&#10;BAAEAPMAAABeBgAAAAA=&#10;">
                      <v:shape id="Freeform 7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3CwgAAANsAAAAPAAAAZHJzL2Rvd25yZXYueG1sRI9Ba4NA&#10;FITvhf6H5RV6a9Z4KGqySkhpaI6xSc4P90VF962426j/Plso9DjMzDfMtphNL+40utaygvUqAkFc&#10;Wd1yreD8/fmWgHAeWWNvmRQs5KDIn5+2mGk78Ynupa9FgLDLUEHj/ZBJ6aqGDLqVHYiDd7OjQR/k&#10;WEs94hTgppdxFL1Lgy2HhQYH2jdUdeWPUXBwHydzPZRxd5aJTNNjvdBlUur1Zd5tQHia/X/4r/2l&#10;FaQp/H4JP0DmDwAAAP//AwBQSwECLQAUAAYACAAAACEA2+H2y+4AAACFAQAAEwAAAAAAAAAAAAAA&#10;AAAAAAAAW0NvbnRlbnRfVHlwZXNdLnhtbFBLAQItABQABgAIAAAAIQBa9CxbvwAAABUBAAALAAAA&#10;AAAAAAAAAAAAAB8BAABfcmVscy8ucmVsc1BLAQItABQABgAIAAAAIQAHaj3CwgAAANsAAAAPAAAA&#10;AAAAAAAAAAAAAAcCAABkcnMvZG93bnJldi54bWxQSwUGAAAAAAMAAwC3AAAA9gIAAAAA&#10;" path="m,l9071,e" filled="f" strokecolor="#00867c" strokeweight=".5pt">
                        <v:path arrowok="t" o:connecttype="custom" o:connectlocs="0,0;907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4.2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02A8E00" w14:textId="77777777" w:rsidR="00395CAD" w:rsidRPr="00160A84" w:rsidRDefault="00395CAD" w:rsidP="00444F6F">
            <w:pPr>
              <w:pStyle w:val="TableParagraph"/>
              <w:ind w:left="114" w:right="42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outcomes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understand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able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b/>
                <w:bCs/>
                <w:spacing w:val="-3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-3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b/>
                <w:bCs/>
                <w:spacing w:val="-3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behaviour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,</w:t>
            </w:r>
            <w:r w:rsidRPr="00160A84">
              <w:rPr>
                <w:rFonts w:ascii="Arial" w:eastAsia="Arial" w:hAnsi="Arial" w:cs="Arial"/>
                <w:b/>
                <w:bCs/>
                <w:spacing w:val="-3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b/>
                <w:bCs/>
                <w:spacing w:val="-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3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-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-3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conduct,</w:t>
            </w:r>
            <w:r w:rsidRPr="00160A84">
              <w:rPr>
                <w:rFonts w:ascii="Arial" w:eastAsia="Arial" w:hAnsi="Arial" w:cs="Arial"/>
                <w:b/>
                <w:bCs/>
                <w:spacing w:val="-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performance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ethics.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B965A43" w14:textId="77777777" w:rsidR="00395CAD" w:rsidRPr="00160A84" w:rsidRDefault="00395CAD" w:rsidP="00444F6F">
            <w:pPr>
              <w:pStyle w:val="TableParagraph"/>
              <w:ind w:left="114" w:right="421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07D323D4" w14:textId="77777777" w:rsidTr="00DE0DA7">
        <w:trPr>
          <w:cantSplit/>
          <w:trHeight w:hRule="exact" w:val="26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4B5F72C" w14:textId="77777777" w:rsidR="00395CAD" w:rsidRPr="00160A84" w:rsidRDefault="00395CAD" w:rsidP="00444F6F">
            <w:pPr>
              <w:pStyle w:val="TableParagraph"/>
              <w:ind w:left="1072" w:right="107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287A" w14:textId="77777777" w:rsidR="00395CAD" w:rsidRPr="00160A84" w:rsidRDefault="00395C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3D3" w14:textId="77777777" w:rsidR="00395CAD" w:rsidRPr="00160A84" w:rsidRDefault="00395CAD" w:rsidP="00444F6F">
            <w:pPr>
              <w:pStyle w:val="TableParagraph"/>
              <w:ind w:left="115" w:right="3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outcomes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ethical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7E1" w14:textId="77777777" w:rsidR="00395CAD" w:rsidRPr="00160A84" w:rsidRDefault="00395CAD" w:rsidP="00444F6F">
            <w:pPr>
              <w:pStyle w:val="TableParagraph"/>
              <w:ind w:left="114" w:right="156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outcomes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aligned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ethical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 of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 learners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will be assessed</w:t>
            </w:r>
            <w:r w:rsidRPr="00160A84">
              <w:rPr>
                <w:rFonts w:ascii="Arial" w:eastAsia="Arial" w:hAnsi="Arial" w:cs="Arial"/>
                <w:w w:val="9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outcomes.</w:t>
            </w:r>
          </w:p>
          <w:p w14:paraId="1309C7F7" w14:textId="77777777" w:rsidR="00395CAD" w:rsidRPr="00160A84" w:rsidRDefault="00395CAD" w:rsidP="00444F6F">
            <w:pPr>
              <w:pStyle w:val="TableParagraph"/>
              <w:rPr>
                <w:rFonts w:ascii="Arial" w:hAnsi="Arial" w:cs="Arial"/>
              </w:rPr>
            </w:pPr>
          </w:p>
          <w:p w14:paraId="794900B4" w14:textId="77777777" w:rsidR="00395CAD" w:rsidRPr="00160A84" w:rsidRDefault="00395CAD" w:rsidP="00444F6F">
            <w:pPr>
              <w:pStyle w:val="TableParagraph"/>
              <w:ind w:left="114" w:right="12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defines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elements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clearly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indicates the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consequences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not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fulfilling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these.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F84" w14:textId="77777777" w:rsidR="00395CAD" w:rsidRPr="00160A84" w:rsidRDefault="00395CAD" w:rsidP="00444F6F">
            <w:pPr>
              <w:pStyle w:val="TableParagraph"/>
              <w:ind w:left="114" w:right="156"/>
              <w:rPr>
                <w:rFonts w:ascii="Arial" w:eastAsia="Arial" w:hAnsi="Arial" w:cs="Arial"/>
                <w:w w:val="105"/>
              </w:rPr>
            </w:pPr>
          </w:p>
        </w:tc>
      </w:tr>
    </w:tbl>
    <w:p w14:paraId="4A122A52" w14:textId="77777777" w:rsidR="00884A2C" w:rsidRPr="00160A84" w:rsidRDefault="00884A2C" w:rsidP="00444F6F">
      <w:pPr>
        <w:rPr>
          <w:rFonts w:ascii="Arial" w:hAnsi="Arial" w:cs="Arial"/>
        </w:rPr>
      </w:pPr>
    </w:p>
    <w:p w14:paraId="35EE7ADF" w14:textId="77777777" w:rsidR="00884A2C" w:rsidRPr="00160A84" w:rsidRDefault="00884A2C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p w14:paraId="18EC8E89" w14:textId="77777777" w:rsidR="00395CAD" w:rsidRPr="00160A84" w:rsidRDefault="00395CAD" w:rsidP="00444F6F">
      <w:pPr>
        <w:rPr>
          <w:rFonts w:ascii="Arial" w:hAnsi="Arial" w:cs="Arial"/>
        </w:rPr>
      </w:pPr>
    </w:p>
    <w:tbl>
      <w:tblPr>
        <w:tblW w:w="14934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5805"/>
        <w:gridCol w:w="4961"/>
        <w:gridCol w:w="2977"/>
      </w:tblGrid>
      <w:tr w:rsidR="00444F6F" w:rsidRPr="00160A84" w14:paraId="02AFCAB8" w14:textId="77777777" w:rsidTr="00DE0DA7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4624E939" w14:textId="77777777" w:rsidR="00395CAD" w:rsidRPr="00160A84" w:rsidRDefault="00395CAD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4.3</w:t>
            </w:r>
          </w:p>
        </w:tc>
        <w:tc>
          <w:tcPr>
            <w:tcW w:w="10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1114062D" w14:textId="77777777" w:rsidR="00395CAD" w:rsidRPr="00160A84" w:rsidRDefault="00395CAD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reflect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philosophy,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core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values,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skills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knowledge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base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profession.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483DB75A" w14:textId="77777777" w:rsidR="00395CAD" w:rsidRPr="00160A84" w:rsidRDefault="00395CAD" w:rsidP="00444F6F">
            <w:pPr>
              <w:pStyle w:val="TableParagraph"/>
              <w:ind w:left="114" w:right="88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22B1AA74" w14:textId="77777777" w:rsidTr="00DE0DA7">
        <w:trPr>
          <w:trHeight w:hRule="exact" w:val="2854"/>
        </w:trPr>
        <w:tc>
          <w:tcPr>
            <w:tcW w:w="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F1E9"/>
            <w:textDirection w:val="btLr"/>
          </w:tcPr>
          <w:p w14:paraId="2D00B236" w14:textId="77777777" w:rsidR="00A839AD" w:rsidRPr="00160A84" w:rsidRDefault="00A839AD" w:rsidP="00444F6F">
            <w:pPr>
              <w:pStyle w:val="TableParagraph"/>
              <w:ind w:left="3382" w:right="338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19265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4.3.1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9EFD4" w14:textId="77777777" w:rsidR="00A839AD" w:rsidRPr="00160A84" w:rsidRDefault="00A839AD" w:rsidP="00444F6F">
            <w:pPr>
              <w:pStyle w:val="TableParagraph"/>
              <w:ind w:left="115" w:right="17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occupation-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centred</w:t>
            </w:r>
            <w:proofErr w:type="spellEnd"/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integrated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into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every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registration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126845" w14:textId="77777777" w:rsidR="00A839AD" w:rsidRPr="00160A84" w:rsidRDefault="00A839AD" w:rsidP="00444F6F">
            <w:pPr>
              <w:pStyle w:val="TableParagraph"/>
              <w:ind w:left="114" w:right="12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demonstrates</w:t>
            </w:r>
            <w:r w:rsidR="008F52D5"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minimum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60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cent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focused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core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occupation-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centred</w:t>
            </w:r>
            <w:proofErr w:type="spellEnd"/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embedded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throughout.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embrace</w:t>
            </w:r>
            <w:r w:rsidRPr="00160A84">
              <w:rPr>
                <w:rFonts w:ascii="Arial" w:eastAsia="Arial" w:hAnsi="Arial" w:cs="Arial"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risk</w:t>
            </w:r>
            <w:r w:rsidRPr="00160A84">
              <w:rPr>
                <w:rFonts w:ascii="Arial" w:eastAsia="Arial" w:hAnsi="Arial" w:cs="Arial"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enable</w:t>
            </w:r>
            <w:r w:rsidRPr="00160A84">
              <w:rPr>
                <w:rFonts w:ascii="Arial" w:eastAsia="Arial" w:hAnsi="Arial" w:cs="Arial"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choice</w:t>
            </w:r>
            <w:r w:rsidRPr="00160A84">
              <w:rPr>
                <w:rFonts w:ascii="Arial" w:eastAsia="Arial" w:hAnsi="Arial" w:cs="Arial"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(RCOT</w:t>
            </w:r>
            <w:r w:rsidRPr="00160A84">
              <w:rPr>
                <w:rFonts w:ascii="Arial" w:eastAsia="Arial" w:hAnsi="Arial" w:cs="Arial"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2018).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recommendations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educating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public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prevention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concepts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been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considered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(Council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Deans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2017).</w:t>
            </w:r>
          </w:p>
          <w:p w14:paraId="2E36C0C9" w14:textId="77777777" w:rsidR="00A839AD" w:rsidRPr="00160A84" w:rsidRDefault="00A839AD" w:rsidP="00444F6F">
            <w:pPr>
              <w:pStyle w:val="TableParagraph"/>
              <w:rPr>
                <w:rFonts w:ascii="Arial" w:hAnsi="Arial" w:cs="Arial"/>
              </w:rPr>
            </w:pPr>
          </w:p>
          <w:p w14:paraId="058EAED2" w14:textId="77777777" w:rsidR="00A839AD" w:rsidRPr="00160A84" w:rsidRDefault="00A839AD" w:rsidP="00444F6F">
            <w:pPr>
              <w:pStyle w:val="TableParagraph"/>
              <w:ind w:left="114" w:right="21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issues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arise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due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social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disparities,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diversity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human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rights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issues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will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developed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</w:p>
          <w:p w14:paraId="4DD572EC" w14:textId="77777777" w:rsidR="00A839AD" w:rsidRPr="00160A84" w:rsidRDefault="00A839AD" w:rsidP="00444F6F">
            <w:pPr>
              <w:pStyle w:val="TableParagraph"/>
              <w:rPr>
                <w:rFonts w:ascii="Arial" w:hAnsi="Arial" w:cs="Arial"/>
              </w:rPr>
            </w:pPr>
          </w:p>
          <w:p w14:paraId="10A6B043" w14:textId="77777777" w:rsidR="00A839AD" w:rsidRPr="00160A84" w:rsidRDefault="00A839AD" w:rsidP="00444F6F">
            <w:pPr>
              <w:pStyle w:val="TableParagraph"/>
              <w:ind w:left="114" w:right="19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philosophy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purpose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statements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commitment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promote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change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towards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more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inclusive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participatory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society.</w:t>
            </w:r>
          </w:p>
          <w:p w14:paraId="65C4BCB9" w14:textId="77777777" w:rsidR="00A839AD" w:rsidRPr="00160A84" w:rsidRDefault="00A839AD" w:rsidP="00444F6F">
            <w:pPr>
              <w:pStyle w:val="TableParagraph"/>
              <w:rPr>
                <w:rFonts w:ascii="Arial" w:hAnsi="Arial" w:cs="Arial"/>
              </w:rPr>
            </w:pPr>
          </w:p>
          <w:p w14:paraId="478902DD" w14:textId="682F8E45" w:rsidR="00A839AD" w:rsidRPr="00160A84" w:rsidRDefault="00A839AD" w:rsidP="00444F6F">
            <w:pPr>
              <w:pStyle w:val="TableParagraph"/>
              <w:ind w:left="114" w:right="26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</w:rPr>
              <w:t xml:space="preserve"> documentation</w:t>
            </w:r>
            <w:r w:rsidRPr="00160A84">
              <w:rPr>
                <w:rFonts w:ascii="Arial" w:eastAsia="Arial" w:hAnsi="Arial" w:cs="Arial"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describes 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the</w:t>
            </w:r>
            <w:r w:rsidRPr="00160A84">
              <w:rPr>
                <w:rFonts w:ascii="Arial" w:eastAsia="Arial" w:hAnsi="Arial" w:cs="Arial"/>
                <w:spacing w:val="29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curriculum</w:t>
            </w:r>
            <w:r w:rsidRPr="00160A84">
              <w:rPr>
                <w:rFonts w:ascii="Arial" w:eastAsia="Arial" w:hAnsi="Arial" w:cs="Arial"/>
                <w:spacing w:val="30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is</w:t>
            </w:r>
            <w:r w:rsidRPr="00160A84">
              <w:rPr>
                <w:rFonts w:ascii="Arial" w:eastAsia="Arial" w:hAnsi="Arial" w:cs="Arial"/>
                <w:spacing w:val="29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aligned</w:t>
            </w:r>
            <w:r w:rsidRPr="00160A84">
              <w:rPr>
                <w:rFonts w:ascii="Arial" w:eastAsia="Arial" w:hAnsi="Arial" w:cs="Arial"/>
                <w:spacing w:val="30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with</w:t>
            </w:r>
            <w:r w:rsidRPr="00160A84">
              <w:rPr>
                <w:rFonts w:ascii="Arial" w:eastAsia="Arial" w:hAnsi="Arial" w:cs="Arial"/>
                <w:spacing w:val="29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each</w:t>
            </w:r>
            <w:r w:rsidRPr="00160A84">
              <w:rPr>
                <w:rFonts w:ascii="Arial" w:eastAsia="Arial" w:hAnsi="Arial" w:cs="Arial"/>
                <w:spacing w:val="30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of</w:t>
            </w:r>
            <w:r w:rsidRPr="00160A84">
              <w:rPr>
                <w:rFonts w:ascii="Arial" w:eastAsia="Arial" w:hAnsi="Arial" w:cs="Arial"/>
                <w:spacing w:val="30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four</w:t>
            </w:r>
            <w:r w:rsidRPr="00160A84">
              <w:rPr>
                <w:rFonts w:ascii="Arial" w:eastAsia="Arial" w:hAnsi="Arial" w:cs="Arial"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Pillars</w:t>
            </w:r>
            <w:r w:rsidRPr="00160A84">
              <w:rPr>
                <w:rFonts w:ascii="Arial" w:eastAsia="Arial" w:hAnsi="Arial" w:cs="Arial"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of</w:t>
            </w:r>
            <w:r w:rsidRPr="00160A84">
              <w:rPr>
                <w:rFonts w:ascii="Arial" w:eastAsia="Arial" w:hAnsi="Arial" w:cs="Arial"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Practice</w:t>
            </w:r>
            <w:r w:rsidRPr="00160A84">
              <w:rPr>
                <w:rFonts w:ascii="Arial" w:eastAsia="Arial" w:hAnsi="Arial" w:cs="Arial"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within</w:t>
            </w:r>
            <w:r w:rsidRPr="00160A84">
              <w:rPr>
                <w:rFonts w:ascii="Arial" w:eastAsia="Arial" w:hAnsi="Arial" w:cs="Arial"/>
                <w:spacing w:val="15"/>
              </w:rPr>
              <w:t xml:space="preserve"> </w:t>
            </w:r>
            <w:r w:rsidR="00F06136" w:rsidRPr="00160A84">
              <w:rPr>
                <w:rFonts w:ascii="Arial" w:eastAsia="Arial" w:hAnsi="Arial" w:cs="Arial"/>
                <w:iCs/>
              </w:rPr>
              <w:t>the</w:t>
            </w:r>
            <w:r w:rsidRPr="00160A84">
              <w:rPr>
                <w:rFonts w:ascii="Arial" w:eastAsia="Arial" w:hAnsi="Arial" w:cs="Arial"/>
                <w:i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i/>
              </w:rPr>
              <w:t>Career</w:t>
            </w:r>
            <w:r w:rsidRPr="00160A84">
              <w:rPr>
                <w:rFonts w:ascii="Arial" w:eastAsia="Arial" w:hAnsi="Arial" w:cs="Arial"/>
                <w:i/>
                <w:w w:val="95"/>
              </w:rPr>
              <w:t xml:space="preserve"> </w:t>
            </w:r>
            <w:r w:rsidRPr="00160A84">
              <w:rPr>
                <w:rFonts w:ascii="Arial" w:eastAsia="Arial" w:hAnsi="Arial" w:cs="Arial"/>
                <w:i/>
              </w:rPr>
              <w:t>Development</w:t>
            </w:r>
            <w:r w:rsidRPr="00160A84">
              <w:rPr>
                <w:rFonts w:ascii="Arial" w:eastAsia="Arial" w:hAnsi="Arial" w:cs="Arial"/>
                <w:i/>
                <w:spacing w:val="-26"/>
              </w:rPr>
              <w:t xml:space="preserve"> </w:t>
            </w:r>
            <w:r w:rsidRPr="00160A84">
              <w:rPr>
                <w:rFonts w:ascii="Arial" w:eastAsia="Arial" w:hAnsi="Arial" w:cs="Arial"/>
                <w:i/>
              </w:rPr>
              <w:t>Framework</w:t>
            </w:r>
            <w:r w:rsidRPr="00160A84">
              <w:rPr>
                <w:rFonts w:ascii="Arial" w:eastAsia="Arial" w:hAnsi="Arial" w:cs="Arial"/>
                <w:i/>
                <w:spacing w:val="-26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(RCOT</w:t>
            </w:r>
            <w:r w:rsidRPr="00160A84">
              <w:rPr>
                <w:rFonts w:ascii="Arial" w:eastAsia="Arial" w:hAnsi="Arial" w:cs="Arial"/>
                <w:spacing w:val="-26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20</w:t>
            </w:r>
            <w:r w:rsidR="006A0C45" w:rsidRPr="00160A84">
              <w:rPr>
                <w:rFonts w:ascii="Arial" w:eastAsia="Arial" w:hAnsi="Arial" w:cs="Arial"/>
              </w:rPr>
              <w:t>21)</w:t>
            </w:r>
            <w:r w:rsidRPr="00160A84">
              <w:rPr>
                <w:rFonts w:ascii="Arial" w:eastAsia="Arial" w:hAnsi="Arial" w:cs="Arial"/>
              </w:rPr>
              <w:t>:</w:t>
            </w:r>
          </w:p>
          <w:p w14:paraId="6E3FA336" w14:textId="77777777" w:rsidR="00A839AD" w:rsidRPr="00160A84" w:rsidRDefault="00A839AD" w:rsidP="00444F6F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-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</w:p>
          <w:p w14:paraId="1A654109" w14:textId="77777777" w:rsidR="00A839AD" w:rsidRPr="00160A84" w:rsidRDefault="00A839AD" w:rsidP="00444F6F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Facilitation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</w:p>
          <w:p w14:paraId="397CB7D5" w14:textId="77777777" w:rsidR="00A839AD" w:rsidRPr="00160A84" w:rsidRDefault="00A839AD" w:rsidP="00444F6F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Leadership</w:t>
            </w:r>
          </w:p>
          <w:p w14:paraId="00A53DC0" w14:textId="77777777" w:rsidR="00A839AD" w:rsidRPr="00160A84" w:rsidRDefault="00A839AD" w:rsidP="00444F6F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Evidence,</w:t>
            </w:r>
            <w:r w:rsidRPr="00160A84">
              <w:rPr>
                <w:rFonts w:ascii="Arial" w:eastAsia="Arial" w:hAnsi="Arial" w:cs="Arial"/>
                <w:spacing w:val="-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-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3E9A48" w14:textId="77777777" w:rsidR="00A839AD" w:rsidRPr="00160A84" w:rsidRDefault="00A839AD" w:rsidP="00444F6F">
            <w:pPr>
              <w:pStyle w:val="TableParagraph"/>
              <w:ind w:left="114" w:right="120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00C3C501" w14:textId="77777777" w:rsidTr="00DE0DA7">
        <w:trPr>
          <w:trHeight w:hRule="exact" w:val="1273"/>
        </w:trPr>
        <w:tc>
          <w:tcPr>
            <w:tcW w:w="397" w:type="dxa"/>
            <w:vMerge/>
            <w:shd w:val="clear" w:color="auto" w:fill="C6F1E9"/>
            <w:textDirection w:val="btLr"/>
          </w:tcPr>
          <w:p w14:paraId="14E4F178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04D74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4.3.2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83235" w14:textId="77777777" w:rsidR="00A839AD" w:rsidRPr="00160A84" w:rsidRDefault="00A839AD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 necessary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issues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arise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due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social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disparities,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diversity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human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rights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issues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populations,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communities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individuals.</w:t>
            </w:r>
          </w:p>
        </w:tc>
        <w:tc>
          <w:tcPr>
            <w:tcW w:w="4961" w:type="dxa"/>
            <w:vMerge/>
          </w:tcPr>
          <w:p w14:paraId="182AF7A5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6B26FE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2704A6F7" w14:textId="77777777" w:rsidTr="00DE0DA7">
        <w:trPr>
          <w:trHeight w:hRule="exact" w:val="979"/>
        </w:trPr>
        <w:tc>
          <w:tcPr>
            <w:tcW w:w="397" w:type="dxa"/>
            <w:vMerge/>
            <w:shd w:val="clear" w:color="auto" w:fill="C6F1E9"/>
            <w:textDirection w:val="btLr"/>
          </w:tcPr>
          <w:p w14:paraId="71696BF6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FA9D6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4.3.3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36AA9" w14:textId="77777777" w:rsidR="00A839AD" w:rsidRPr="00160A84" w:rsidRDefault="00A839AD" w:rsidP="00444F6F">
            <w:pPr>
              <w:pStyle w:val="TableParagraph"/>
              <w:ind w:left="115" w:right="17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committed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change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promoting change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towards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more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inclusive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participatory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society.</w:t>
            </w:r>
          </w:p>
        </w:tc>
        <w:tc>
          <w:tcPr>
            <w:tcW w:w="4961" w:type="dxa"/>
            <w:vMerge/>
          </w:tcPr>
          <w:p w14:paraId="3F1F88DF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D2A4AF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7DC6F8E2" w14:textId="77777777" w:rsidTr="00DE0DA7">
        <w:trPr>
          <w:trHeight w:hRule="exact" w:val="1700"/>
        </w:trPr>
        <w:tc>
          <w:tcPr>
            <w:tcW w:w="397" w:type="dxa"/>
            <w:vMerge/>
            <w:shd w:val="clear" w:color="auto" w:fill="C6F1E9"/>
            <w:textDirection w:val="btLr"/>
          </w:tcPr>
          <w:p w14:paraId="78861FF4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4C5C2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4.3.4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6F88" w14:textId="77777777" w:rsidR="00A839AD" w:rsidRPr="00160A84" w:rsidRDefault="00A839AD" w:rsidP="00444F6F">
            <w:pPr>
              <w:pStyle w:val="TableParagraph"/>
              <w:ind w:left="115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to:</w:t>
            </w:r>
          </w:p>
          <w:p w14:paraId="44FA75E5" w14:textId="40001EDD" w:rsidR="00A839AD" w:rsidRPr="00160A84" w:rsidRDefault="00A839AD" w:rsidP="00444F6F">
            <w:pPr>
              <w:pStyle w:val="ListParagraph"/>
              <w:numPr>
                <w:ilvl w:val="0"/>
                <w:numId w:val="7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maintain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centre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proofErr w:type="gramEnd"/>
          </w:p>
          <w:p w14:paraId="5789A297" w14:textId="5F78FFF4" w:rsidR="00A839AD" w:rsidRPr="00160A84" w:rsidRDefault="00A839AD" w:rsidP="00444F6F">
            <w:pPr>
              <w:pStyle w:val="ListParagraph"/>
              <w:numPr>
                <w:ilvl w:val="0"/>
                <w:numId w:val="7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deliver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safe,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effective,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person-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centred</w:t>
            </w:r>
            <w:proofErr w:type="spellEnd"/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ethical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proofErr w:type="gramEnd"/>
          </w:p>
          <w:p w14:paraId="562F50DF" w14:textId="45EFD397" w:rsidR="00A839AD" w:rsidRPr="00160A84" w:rsidRDefault="00A839AD" w:rsidP="00444F6F">
            <w:pPr>
              <w:pStyle w:val="ListParagraph"/>
              <w:numPr>
                <w:ilvl w:val="0"/>
                <w:numId w:val="7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use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judgement,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="00E9601F" w:rsidRPr="00160A84">
              <w:rPr>
                <w:rFonts w:ascii="Arial" w:eastAsia="Arial" w:hAnsi="Arial" w:cs="Arial"/>
                <w:spacing w:val="2"/>
                <w:w w:val="105"/>
              </w:rPr>
              <w:t>and evidence based</w:t>
            </w:r>
            <w:r w:rsidR="5450DE53" w:rsidRPr="00160A84">
              <w:rPr>
                <w:rFonts w:ascii="Arial" w:eastAsia="Arial" w:hAnsi="Arial" w:cs="Arial"/>
                <w:spacing w:val="2"/>
                <w:w w:val="105"/>
              </w:rPr>
              <w:t xml:space="preserve"> critical</w:t>
            </w:r>
            <w:r w:rsidR="00E9601F"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reasoning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="00FC5F27" w:rsidRPr="00160A84">
              <w:rPr>
                <w:rFonts w:ascii="Arial" w:eastAsia="Arial" w:hAnsi="Arial" w:cs="Arial"/>
                <w:w w:val="105"/>
              </w:rPr>
              <w:t xml:space="preserve">to make </w:t>
            </w:r>
            <w:r w:rsidRPr="00160A84">
              <w:rPr>
                <w:rFonts w:ascii="Arial" w:eastAsia="Arial" w:hAnsi="Arial" w:cs="Arial"/>
                <w:w w:val="105"/>
              </w:rPr>
              <w:t>decision</w:t>
            </w:r>
            <w:r w:rsidR="00FC5F27"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4961" w:type="dxa"/>
            <w:vMerge/>
          </w:tcPr>
          <w:p w14:paraId="703E68EE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4C5E36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64DAB8AF" w14:textId="77777777" w:rsidTr="00DE0DA7">
        <w:trPr>
          <w:trHeight w:hRule="exact" w:val="2155"/>
        </w:trPr>
        <w:tc>
          <w:tcPr>
            <w:tcW w:w="397" w:type="dxa"/>
            <w:vMerge/>
            <w:shd w:val="clear" w:color="auto" w:fill="C6F1E9"/>
            <w:textDirection w:val="btLr"/>
          </w:tcPr>
          <w:p w14:paraId="5546E9F1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9580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4.3.5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905E5" w14:textId="77777777" w:rsidR="00A839AD" w:rsidRPr="00160A84" w:rsidRDefault="00A839AD" w:rsidP="00444F6F">
            <w:pPr>
              <w:pStyle w:val="TableParagraph"/>
              <w:ind w:left="115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to:</w:t>
            </w:r>
          </w:p>
          <w:p w14:paraId="57A41D73" w14:textId="3EB1BFD9" w:rsidR="00A839AD" w:rsidRPr="00160A84" w:rsidRDefault="3DB317B9" w:rsidP="00444F6F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 xml:space="preserve">Inspire, </w:t>
            </w:r>
            <w:r w:rsidR="00A839AD" w:rsidRPr="00160A84">
              <w:rPr>
                <w:rFonts w:ascii="Arial" w:eastAsia="Arial" w:hAnsi="Arial" w:cs="Arial"/>
                <w:w w:val="105"/>
              </w:rPr>
              <w:t>teach,</w:t>
            </w:r>
            <w:r w:rsidR="00A839AD"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mentor,</w:t>
            </w:r>
            <w:r w:rsidR="00A839AD"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supervise</w:t>
            </w:r>
            <w:r w:rsidR="00A839AD"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and/or</w:t>
            </w:r>
            <w:r w:rsidR="00A839AD"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assess</w:t>
            </w:r>
            <w:r w:rsidR="00A839AD" w:rsidRPr="00160A84">
              <w:rPr>
                <w:rFonts w:ascii="Arial" w:eastAsia="Arial" w:hAnsi="Arial" w:cs="Arial"/>
                <w:w w:val="97"/>
              </w:rPr>
              <w:t xml:space="preserve"> </w:t>
            </w:r>
            <w:proofErr w:type="gramStart"/>
            <w:r w:rsidR="00A839AD" w:rsidRPr="00160A84">
              <w:rPr>
                <w:rFonts w:ascii="Arial" w:eastAsia="Arial" w:hAnsi="Arial" w:cs="Arial"/>
                <w:w w:val="105"/>
              </w:rPr>
              <w:t>others</w:t>
            </w:r>
            <w:proofErr w:type="gramEnd"/>
          </w:p>
          <w:p w14:paraId="4E0A96E6" w14:textId="4A316603" w:rsidR="00A839AD" w:rsidRPr="00160A84" w:rsidRDefault="00A839AD" w:rsidP="00444F6F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facilitate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="00957F58">
              <w:rPr>
                <w:rFonts w:ascii="Arial" w:eastAsia="Arial" w:hAnsi="Arial" w:cs="Arial"/>
                <w:w w:val="105"/>
              </w:rPr>
              <w:t xml:space="preserve"> </w:t>
            </w:r>
            <w:r w:rsidR="13D07AAF">
              <w:rPr>
                <w:rFonts w:ascii="Arial" w:eastAsia="Arial" w:hAnsi="Arial" w:cs="Arial"/>
                <w:w w:val="105"/>
              </w:rPr>
              <w:t xml:space="preserve">and work-based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proofErr w:type="gramEnd"/>
          </w:p>
          <w:p w14:paraId="074BD265" w14:textId="6EABADE7" w:rsidR="00A839AD" w:rsidRPr="00160A84" w:rsidRDefault="4CEF84C0" w:rsidP="00444F6F">
            <w:pPr>
              <w:pStyle w:val="ListParagraph"/>
              <w:numPr>
                <w:ilvl w:val="0"/>
                <w:numId w:val="6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 xml:space="preserve">Access, </w:t>
            </w:r>
            <w:r w:rsidR="00A839AD" w:rsidRPr="00160A84">
              <w:rPr>
                <w:rFonts w:ascii="Arial" w:eastAsia="Arial" w:hAnsi="Arial" w:cs="Arial"/>
                <w:w w:val="105"/>
              </w:rPr>
              <w:t>create</w:t>
            </w:r>
            <w:r w:rsidR="00A839AD"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and</w:t>
            </w:r>
            <w:r w:rsidR="00A839AD"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evaluate</w:t>
            </w:r>
            <w:r w:rsidR="00A839AD"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="1F3EBE2B" w:rsidRPr="00160A84">
              <w:rPr>
                <w:rFonts w:ascii="Arial" w:eastAsia="Arial" w:hAnsi="Arial" w:cs="Arial"/>
                <w:spacing w:val="5"/>
                <w:w w:val="105"/>
              </w:rPr>
              <w:t xml:space="preserve">contemporary </w:t>
            </w:r>
            <w:r w:rsidR="00A839AD" w:rsidRPr="00160A84">
              <w:rPr>
                <w:rFonts w:ascii="Arial" w:eastAsia="Arial" w:hAnsi="Arial" w:cs="Arial"/>
                <w:w w:val="105"/>
              </w:rPr>
              <w:t>learning</w:t>
            </w:r>
            <w:r w:rsidR="00A839AD"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environments,</w:t>
            </w:r>
            <w:r w:rsidR="0078592B" w:rsidRPr="00160A84">
              <w:rPr>
                <w:rFonts w:ascii="Arial" w:eastAsia="Arial" w:hAnsi="Arial" w:cs="Arial"/>
                <w:w w:val="105"/>
              </w:rPr>
              <w:t xml:space="preserve"> methods,</w:t>
            </w:r>
            <w:r w:rsidR="00A839AD"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tools</w:t>
            </w:r>
            <w:r w:rsidR="00A839AD"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and</w:t>
            </w:r>
            <w:r w:rsidR="00A839AD"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materials.</w:t>
            </w:r>
          </w:p>
        </w:tc>
        <w:tc>
          <w:tcPr>
            <w:tcW w:w="4961" w:type="dxa"/>
            <w:vMerge/>
          </w:tcPr>
          <w:p w14:paraId="02D32232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D37FCC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7C67C7DC" w14:textId="77777777" w:rsidTr="00DE0DA7">
        <w:trPr>
          <w:trHeight w:hRule="exact" w:val="1546"/>
        </w:trPr>
        <w:tc>
          <w:tcPr>
            <w:tcW w:w="397" w:type="dxa"/>
            <w:vMerge/>
            <w:shd w:val="clear" w:color="auto" w:fill="C6F1E9"/>
            <w:textDirection w:val="btLr"/>
          </w:tcPr>
          <w:p w14:paraId="35EC00FE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EEDEF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4.3.6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AC59D" w14:textId="77777777" w:rsidR="00A839AD" w:rsidRPr="00160A84" w:rsidRDefault="00A839AD" w:rsidP="00444F6F">
            <w:pPr>
              <w:pStyle w:val="TableParagraph"/>
              <w:ind w:left="115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to:</w:t>
            </w:r>
          </w:p>
          <w:p w14:paraId="2455DEE2" w14:textId="6A6D02A6" w:rsidR="0025727A" w:rsidRPr="0025727A" w:rsidRDefault="00A839AD" w:rsidP="00444F6F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25727A">
              <w:rPr>
                <w:rFonts w:ascii="Arial" w:eastAsia="Arial" w:hAnsi="Arial" w:cs="Arial"/>
                <w:w w:val="105"/>
              </w:rPr>
              <w:t>identify,</w:t>
            </w:r>
            <w:r w:rsidRPr="0025727A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25727A">
              <w:rPr>
                <w:rFonts w:ascii="Arial" w:eastAsia="Arial" w:hAnsi="Arial" w:cs="Arial"/>
                <w:w w:val="105"/>
              </w:rPr>
              <w:t>monitor</w:t>
            </w:r>
            <w:r w:rsidRPr="0025727A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25727A">
              <w:rPr>
                <w:rFonts w:ascii="Arial" w:eastAsia="Arial" w:hAnsi="Arial" w:cs="Arial"/>
                <w:w w:val="105"/>
              </w:rPr>
              <w:t>and</w:t>
            </w:r>
            <w:r w:rsidRPr="0025727A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25727A">
              <w:rPr>
                <w:rFonts w:ascii="Arial" w:eastAsia="Arial" w:hAnsi="Arial" w:cs="Arial"/>
                <w:w w:val="105"/>
              </w:rPr>
              <w:t>enhance</w:t>
            </w:r>
            <w:r w:rsidRPr="0025727A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25727A">
              <w:rPr>
                <w:rFonts w:ascii="Arial" w:eastAsia="Arial" w:hAnsi="Arial" w:cs="Arial"/>
                <w:w w:val="105"/>
              </w:rPr>
              <w:t>own</w:t>
            </w:r>
            <w:r w:rsidR="3E0B9087" w:rsidRPr="0025727A">
              <w:rPr>
                <w:rFonts w:ascii="Arial" w:eastAsia="Arial" w:hAnsi="Arial" w:cs="Arial"/>
                <w:w w:val="105"/>
              </w:rPr>
              <w:t xml:space="preserve"> and others’</w:t>
            </w:r>
            <w:r w:rsidRPr="0025727A">
              <w:rPr>
                <w:rFonts w:ascii="Arial" w:eastAsia="Arial" w:hAnsi="Arial" w:cs="Arial"/>
                <w:w w:val="108"/>
              </w:rPr>
              <w:t xml:space="preserve"> </w:t>
            </w:r>
            <w:r w:rsidRPr="0025727A">
              <w:rPr>
                <w:rFonts w:ascii="Arial" w:eastAsia="Arial" w:hAnsi="Arial" w:cs="Arial"/>
                <w:w w:val="105"/>
              </w:rPr>
              <w:t>knowledge</w:t>
            </w:r>
            <w:r w:rsidR="06C8D1AC" w:rsidRPr="0025727A">
              <w:rPr>
                <w:rFonts w:ascii="Arial" w:eastAsia="Arial" w:hAnsi="Arial" w:cs="Arial"/>
                <w:w w:val="105"/>
              </w:rPr>
              <w:t xml:space="preserve">, </w:t>
            </w:r>
            <w:r w:rsidRPr="0025727A">
              <w:rPr>
                <w:rFonts w:ascii="Arial" w:eastAsia="Arial" w:hAnsi="Arial" w:cs="Arial"/>
                <w:w w:val="105"/>
              </w:rPr>
              <w:t>skills</w:t>
            </w:r>
            <w:r w:rsidR="1339098D" w:rsidRPr="0025727A">
              <w:rPr>
                <w:rFonts w:ascii="Arial" w:eastAsia="Arial" w:hAnsi="Arial" w:cs="Arial"/>
                <w:w w:val="105"/>
              </w:rPr>
              <w:t xml:space="preserve"> and ways of </w:t>
            </w:r>
            <w:proofErr w:type="gramStart"/>
            <w:r w:rsidR="1339098D" w:rsidRPr="0025727A">
              <w:rPr>
                <w:rFonts w:ascii="Arial" w:eastAsia="Arial" w:hAnsi="Arial" w:cs="Arial"/>
                <w:w w:val="105"/>
              </w:rPr>
              <w:t>thinking</w:t>
            </w:r>
            <w:proofErr w:type="gramEnd"/>
          </w:p>
          <w:p w14:paraId="18D97083" w14:textId="5395870E" w:rsidR="00A839AD" w:rsidRPr="0025727A" w:rsidRDefault="1339098D" w:rsidP="00444F6F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25727A">
              <w:rPr>
                <w:rFonts w:ascii="Arial" w:eastAsia="Arial" w:hAnsi="Arial" w:cs="Arial"/>
                <w:w w:val="110"/>
              </w:rPr>
              <w:t xml:space="preserve">Lead, </w:t>
            </w:r>
            <w:r w:rsidR="00A839AD" w:rsidRPr="0025727A">
              <w:rPr>
                <w:rFonts w:ascii="Arial" w:eastAsia="Arial" w:hAnsi="Arial" w:cs="Arial"/>
                <w:w w:val="110"/>
              </w:rPr>
              <w:t>guide</w:t>
            </w:r>
            <w:r w:rsidR="7E9130C3" w:rsidRPr="0025727A">
              <w:rPr>
                <w:rFonts w:ascii="Arial" w:eastAsia="Arial" w:hAnsi="Arial" w:cs="Arial"/>
                <w:w w:val="110"/>
              </w:rPr>
              <w:t xml:space="preserve"> </w:t>
            </w:r>
            <w:r w:rsidR="00C40827" w:rsidRPr="0025727A">
              <w:rPr>
                <w:rFonts w:ascii="Arial" w:eastAsia="Arial" w:hAnsi="Arial" w:cs="Arial"/>
                <w:w w:val="110"/>
              </w:rPr>
              <w:t>and</w:t>
            </w:r>
            <w:r w:rsidR="007759B7" w:rsidRPr="0025727A">
              <w:rPr>
                <w:rFonts w:ascii="Arial" w:eastAsia="Arial" w:hAnsi="Arial" w:cs="Arial"/>
                <w:w w:val="110"/>
              </w:rPr>
              <w:t>/or</w:t>
            </w:r>
            <w:r w:rsidR="00C40827" w:rsidRPr="0025727A">
              <w:rPr>
                <w:rFonts w:ascii="Arial" w:eastAsia="Arial" w:hAnsi="Arial" w:cs="Arial"/>
                <w:w w:val="110"/>
              </w:rPr>
              <w:t xml:space="preserve"> </w:t>
            </w:r>
            <w:r w:rsidR="00A839AD" w:rsidRPr="0025727A">
              <w:rPr>
                <w:rFonts w:ascii="Arial" w:eastAsia="Arial" w:hAnsi="Arial" w:cs="Arial"/>
                <w:w w:val="110"/>
              </w:rPr>
              <w:t>facilitate</w:t>
            </w:r>
            <w:r w:rsidR="00A839AD" w:rsidRPr="0025727A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proofErr w:type="gramStart"/>
            <w:r w:rsidR="00A839AD" w:rsidRPr="0025727A">
              <w:rPr>
                <w:rFonts w:ascii="Arial" w:eastAsia="Arial" w:hAnsi="Arial" w:cs="Arial"/>
                <w:w w:val="110"/>
              </w:rPr>
              <w:t>teamwork</w:t>
            </w:r>
            <w:proofErr w:type="gramEnd"/>
          </w:p>
          <w:p w14:paraId="68BE0331" w14:textId="03BF44FA" w:rsidR="00A839AD" w:rsidRPr="00160A84" w:rsidRDefault="008E717F" w:rsidP="00444F6F">
            <w:pPr>
              <w:pStyle w:val="ListParagraph"/>
              <w:numPr>
                <w:ilvl w:val="0"/>
                <w:numId w:val="5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 xml:space="preserve">Influence, </w:t>
            </w:r>
            <w:r w:rsidR="00A839AD" w:rsidRPr="00160A84">
              <w:rPr>
                <w:rFonts w:ascii="Arial" w:eastAsia="Arial" w:hAnsi="Arial" w:cs="Arial"/>
                <w:w w:val="105"/>
              </w:rPr>
              <w:t>design,</w:t>
            </w:r>
            <w:r w:rsidR="0019683F"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="6296CBC5" w:rsidRPr="00160A84">
              <w:rPr>
                <w:rFonts w:ascii="Arial" w:eastAsia="Arial" w:hAnsi="Arial" w:cs="Arial"/>
                <w:w w:val="105"/>
              </w:rPr>
              <w:t xml:space="preserve">plan and </w:t>
            </w:r>
            <w:r w:rsidR="00A839AD" w:rsidRPr="00160A84">
              <w:rPr>
                <w:rFonts w:ascii="Arial" w:eastAsia="Arial" w:hAnsi="Arial" w:cs="Arial"/>
                <w:w w:val="105"/>
              </w:rPr>
              <w:t>implement</w:t>
            </w:r>
            <w:r w:rsidR="00A839AD"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professional</w:t>
            </w:r>
            <w:r w:rsidR="00A839AD"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and/or</w:t>
            </w:r>
            <w:r w:rsidR="00A839AD"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proofErr w:type="spellStart"/>
            <w:r w:rsidR="00A839AD" w:rsidRPr="00160A84">
              <w:rPr>
                <w:rFonts w:ascii="Arial" w:eastAsia="Arial" w:hAnsi="Arial" w:cs="Arial"/>
                <w:w w:val="105"/>
              </w:rPr>
              <w:t>organisational</w:t>
            </w:r>
            <w:proofErr w:type="spellEnd"/>
            <w:r w:rsidR="00A839AD"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="00A839AD" w:rsidRPr="00160A84">
              <w:rPr>
                <w:rFonts w:ascii="Arial" w:eastAsia="Arial" w:hAnsi="Arial" w:cs="Arial"/>
                <w:w w:val="105"/>
              </w:rPr>
              <w:t>change.</w:t>
            </w:r>
          </w:p>
        </w:tc>
        <w:tc>
          <w:tcPr>
            <w:tcW w:w="4961" w:type="dxa"/>
            <w:vMerge/>
          </w:tcPr>
          <w:p w14:paraId="5C8D5214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92BCF5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3396049E" w14:textId="77777777" w:rsidTr="00DE0DA7">
        <w:trPr>
          <w:trHeight w:hRule="exact" w:val="2862"/>
        </w:trPr>
        <w:tc>
          <w:tcPr>
            <w:tcW w:w="397" w:type="dxa"/>
            <w:vMerge/>
            <w:shd w:val="clear" w:color="auto" w:fill="C6F1E9"/>
            <w:textDirection w:val="btLr"/>
          </w:tcPr>
          <w:p w14:paraId="346B405A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993C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4.3.7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352C8" w14:textId="77777777" w:rsidR="00A839AD" w:rsidRPr="00160A84" w:rsidRDefault="00A839AD" w:rsidP="00444F6F">
            <w:pPr>
              <w:pStyle w:val="TableParagraph"/>
              <w:ind w:left="115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to:</w:t>
            </w:r>
          </w:p>
          <w:p w14:paraId="4399F92D" w14:textId="04F90386" w:rsidR="00330EB9" w:rsidRPr="00686B1F" w:rsidRDefault="767598A8" w:rsidP="00330EB9">
            <w:pPr>
              <w:pStyle w:val="ListParagraph"/>
              <w:numPr>
                <w:ilvl w:val="0"/>
                <w:numId w:val="3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 xml:space="preserve">Access, evaluate and implement evidence to inform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proofErr w:type="gramEnd"/>
          </w:p>
          <w:p w14:paraId="43B04B57" w14:textId="77777777" w:rsidR="00A469B4" w:rsidRPr="00BF0686" w:rsidRDefault="767598A8" w:rsidP="00A469B4">
            <w:pPr>
              <w:pStyle w:val="ListParagraph"/>
              <w:numPr>
                <w:ilvl w:val="0"/>
                <w:numId w:val="3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 xml:space="preserve">Initiate, design, participate in and disseminate </w:t>
            </w:r>
            <w:proofErr w:type="gramStart"/>
            <w:r>
              <w:rPr>
                <w:rFonts w:ascii="Arial" w:eastAsia="Arial" w:hAnsi="Arial" w:cs="Arial"/>
                <w:w w:val="105"/>
              </w:rPr>
              <w:t>research</w:t>
            </w:r>
            <w:proofErr w:type="gramEnd"/>
          </w:p>
          <w:p w14:paraId="00317CB4" w14:textId="66991525" w:rsidR="00BF0686" w:rsidRPr="00160A84" w:rsidRDefault="767598A8" w:rsidP="00444F6F">
            <w:pPr>
              <w:pStyle w:val="ListParagraph"/>
              <w:numPr>
                <w:ilvl w:val="0"/>
                <w:numId w:val="3"/>
              </w:numPr>
              <w:tabs>
                <w:tab w:val="left" w:pos="348"/>
              </w:tabs>
              <w:ind w:left="348" w:righ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Engage with and influence broader socio-economic and political agendas</w:t>
            </w:r>
          </w:p>
        </w:tc>
        <w:tc>
          <w:tcPr>
            <w:tcW w:w="4961" w:type="dxa"/>
            <w:vMerge/>
          </w:tcPr>
          <w:p w14:paraId="0589C05D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56164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</w:tbl>
    <w:p w14:paraId="1D3BF967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395CAD">
          <w:footerReference w:type="even" r:id="rId20"/>
          <w:footerReference w:type="default" r:id="rId21"/>
          <w:pgSz w:w="16840" w:h="11906" w:orient="landscape"/>
          <w:pgMar w:top="620" w:right="620" w:bottom="568" w:left="940" w:header="0" w:footer="749" w:gutter="0"/>
          <w:cols w:space="720"/>
          <w:docGrid w:linePitch="299"/>
        </w:sectPr>
      </w:pPr>
    </w:p>
    <w:p w14:paraId="20DBB801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69" behindDoc="1" locked="0" layoutInCell="1" allowOverlap="1" wp14:anchorId="4DAAA867" wp14:editId="270B67BD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94" name="Freeform 66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E36B" id="Group 93" o:spid="_x0000_s1026" style="position:absolute;margin-left:70.85pt;margin-top:788.3pt;width:453.55pt;height:.1pt;z-index:-251658211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pA9AIAAN0GAAAOAAAAZHJzL2Uyb0RvYy54bWykVdtu2zAMfR+wfxD0uGG1neZWo04x9IYB&#10;3Vag2QcosnzBbEmTlDjd14+U7NTNWgzoXgTKpA6PDin6/GLfNmQnjK2VzGhyElMiJFd5LcuM/ljf&#10;fFpSYh2TOWuUFBl9FJZerN6/O+90KiaqUk0uDAEQadNOZ7RyTqdRZHklWmZPlBYSnIUyLXOwNWWU&#10;G9YBettEkzieR50yuTaKC2vh61Vw0pXHLwrB3feisMKRJqPAzfnV+HWDa7Q6Z2lpmK5q3tNgb2DR&#10;slpC0gPUFXOMbE39F1Rbc6OsKtwJV22kiqLmwt8BbpPER7e5NWqr/V3KtCv1QSaQ9kinN8Pyb7tb&#10;ox/0vQnswbxT/KcFXaJOl+nYj/syBJNN91XlUE+2dcpffF+YFiHgSmTv9X086Cv2jnD4OFvM43g5&#10;o4SDL5ksevl5BTXCQ8k0WVCCPoich9rw6ro/fRYvknB0gq6IpSGn59nzwrpDI9knrez/afVQMS18&#10;CSxqcW9InWf0bEqJZC3c/8YIgd1JAl/MDmGDnnYs5siDYRY0/6eMLykyqPmaHizlW+tuhfL1YLs7&#10;60KX52D5Kuc9+TW8iKJtoOE/fiIxwWR+6V/FIQxkD2EfIrKOSUd86h50wJoMQQErni6XL4KdDnEI&#10;NhmBQUHLgSKrBtZ8L3vaYBGGYyX2DaeVxZ5ZA7mh0wABgvCKr8RC7uPYcKZPYWBeHE8KQwlMik3Q&#10;RDOHzDAFmqSDXsC2xA+t2om18i539AQgyZO3keOoUMURq+CGE5jAt/khKXIdlVaqm7ppfBkaiVTm&#10;p7OgjVVNnaMT2VhTbi4bQ3YMZ2C8nC8u+/fzLAxmjcw9WCVYft3bjtVNsCF5A9rCawu9G57aRuWP&#10;0MdGhckKfwIwKmV+U9LBVM2o/bVlRlDSfJHwFM+S6RTHsN9MZ4sJbMzYsxl7mOQAlVFHofBoXrow&#10;urfa1GUFmYLyUn2GMVTU2OeeX2DVb2AaeMvPULCeDenx3kc9/ZVWfwAAAP//AwBQSwMEFAAGAAgA&#10;AAAhAHKtgsziAAAADgEAAA8AAABkcnMvZG93bnJldi54bWxMj0FLw0AQhe+C/2EZwZvdRNs0xGxK&#10;KeqpCLaCeNtmp0lodjZkt0n6753iQW/zZh5vvpevJtuKAXvfOFIQzyIQSKUzDVUKPvevDykIHzQZ&#10;3TpCBRf0sCpub3KdGTfSBw67UAkOIZ9pBXUIXSalL2u02s9ch8S3o+utDiz7SppejxxuW/kYRYm0&#10;uiH+UOsONzWWp93ZKngb9bh+il+G7em4uXzvF+9f2xiVur+b1s8gAk7hzwxXfEaHgpkO7kzGi5b1&#10;PF6ylYfFMklAXC3RPOU6h99dCrLI5f8axQ8AAAD//wMAUEsBAi0AFAAGAAgAAAAhALaDOJL+AAAA&#10;4QEAABMAAAAAAAAAAAAAAAAAAAAAAFtDb250ZW50X1R5cGVzXS54bWxQSwECLQAUAAYACAAAACEA&#10;OP0h/9YAAACUAQAACwAAAAAAAAAAAAAAAAAvAQAAX3JlbHMvLnJlbHNQSwECLQAUAAYACAAAACEA&#10;VVa6QPQCAADdBgAADgAAAAAAAAAAAAAAAAAuAgAAZHJzL2Uyb0RvYy54bWxQSwECLQAUAAYACAAA&#10;ACEAcq2CzOIAAAAOAQAADwAAAAAAAAAAAAAAAABOBQAAZHJzL2Rvd25yZXYueG1sUEsFBgAAAAAE&#10;AAQA8wAAAF0GAAAAAA==&#10;">
                <v:shape id="Freeform 6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JcwgAAANsAAAAPAAAAZHJzL2Rvd25yZXYueG1sRI9Ba8JA&#10;FITvgv9heUJvujGUYlJXKUqlPRq150f2NRvMvg3ZNYn/vlsQPA4z8w2z3o62ET11vnasYLlIQBCX&#10;TtdcKTifPucrED4ga2wck4I7edhuppM15toNfKS+CJWIEPY5KjAhtLmUvjRk0S9cSxy9X9dZDFF2&#10;ldQdDhFuG5kmyZu0WHNcMNjSzlB5LW5WwcHvj/bnUKTXs1zJLPuu7nQZlHqZjR/vIAKN4Rl+tL+0&#10;guwV/r/EHyA3fwAAAP//AwBQSwECLQAUAAYACAAAACEA2+H2y+4AAACFAQAAEwAAAAAAAAAAAAAA&#10;AAAAAAAAW0NvbnRlbnRfVHlwZXNdLnhtbFBLAQItABQABgAIAAAAIQBa9CxbvwAAABUBAAALAAAA&#10;AAAAAAAAAAAAAB8BAABfcmVscy8ucmVsc1BLAQItABQABgAIAAAAIQDpa5JcwgAAANsAAAAPAAAA&#10;AAAAAAAAAAAAAAcCAABkcnMvZG93bnJldi54bWxQSwUGAAAAAAMAAwC3AAAA9gIAAAAA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B977BD9" wp14:editId="7D772AE4">
                <wp:simplePos x="0" y="0"/>
                <wp:positionH relativeFrom="page">
                  <wp:posOffset>139700</wp:posOffset>
                </wp:positionH>
                <wp:positionV relativeFrom="page">
                  <wp:posOffset>514350</wp:posOffset>
                </wp:positionV>
                <wp:extent cx="254000" cy="7766685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CEFA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7BD9" id="Text Box 90" o:spid="_x0000_s1034" type="#_x0000_t202" style="position:absolute;margin-left:11pt;margin-top:40.5pt;width:20pt;height:611.5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Fq2wEAAJsDAAAOAAAAZHJzL2Uyb0RvYy54bWysU8tu2zAQvBfoPxC815KNxjYEy0GaIEWB&#10;9AGk/QCKoiyiEpfdpS3577ukLKePW9ELseJjdmZ2tLsd+06cDJIFV8rlIpfCOA21dYdSfvv6+GYr&#10;BQXlatWBM6U8G5K3+9evdoMvzApa6GqDgkEcFYMvZRuCL7KMdGt6RQvwxvFhA9irwJ94yGpUA6P3&#10;XbbK83U2ANYeQRsi3n2YDuU+4TeN0eFz05AJoislcwtpxbRWcc32O1UcUPnW6gsN9Q8semUdN71C&#10;PaigxBHtX1C91QgETVho6DNoGqtN0sBqlvkfap5b5U3SwuaQv9pE/w9Wfzo9+y8owvgORh5gEkH+&#10;CfR3Eg7uW+UO5g4Rhtaomhsvo2XZ4Km4PI1WU0ERpBo+Qs1DVscACWhssI+usE7B6DyA89V0Mwah&#10;eXN18zbP+UTz0WazXq+3N6mFKubXHim8N9CLWJQSeagJXZ2eKEQ2qpivxGYOHm3XpcF27rcNvhh3&#10;EvtIeKIexmoUti7lNvaNYiqozywHYYoLx5uLuK42THTgtJSSfhwVGim6D45didGaC5yLai6U0y1w&#10;6IIUU3kfpggePdpDy+CT7w7u2LnGJlEvRC6MOQFJ6yWtMWK/fqdbL//U/icAAAD//wMAUEsDBBQA&#10;BgAIAAAAIQBrbzzA3AAAAAkBAAAPAAAAZHJzL2Rvd25yZXYueG1sTI/NasMwEITvhb6D2EJvjfzT&#10;muBaDsUQegs0zQNsLMUysVaupcTO23dzak/LMMPsN9VmcYO4min0nhSkqwSEodbrnjoFh+/tyxpE&#10;iEgaB09Gwc0E2NSPDxWW2s/0Za772AkuoVCiAhvjWEoZWmschpUfDbF38pPDyHLqpJ5w5nI3yCxJ&#10;CumwJ/5gcTSNNe15f3EKdjdp59y9HdqmKXZF/rPF8+eg1PPT8vEOIpol/oXhjs/oUDPT0V9IBzEo&#10;yDKeEhWsU77sF3d95FyevKYg60r+X1D/AgAA//8DAFBLAQItABQABgAIAAAAIQC2gziS/gAAAOEB&#10;AAATAAAAAAAAAAAAAAAAAAAAAABbQ29udGVudF9UeXBlc10ueG1sUEsBAi0AFAAGAAgAAAAhADj9&#10;If/WAAAAlAEAAAsAAAAAAAAAAAAAAAAALwEAAF9yZWxzLy5yZWxzUEsBAi0AFAAGAAgAAAAhAEh6&#10;kWrbAQAAmwMAAA4AAAAAAAAAAAAAAAAALgIAAGRycy9lMm9Eb2MueG1sUEsBAi0AFAAGAAgAAAAh&#10;AGtvPMDcAAAACQEAAA8AAAAAAAAAAAAAAAAANQQAAGRycy9kb3ducmV2LnhtbFBLBQYAAAAABAAE&#10;APMAAAA+BQAAAAA=&#10;" filled="f" stroked="f">
                <v:textbox style="layout-flow:vertical;mso-layout-flow-alt:bottom-to-top" inset="0,0,0,0">
                  <w:txbxContent>
                    <w:p w14:paraId="14C7CEFA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506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338"/>
        <w:gridCol w:w="5103"/>
        <w:gridCol w:w="4430"/>
      </w:tblGrid>
      <w:tr w:rsidR="00444F6F" w:rsidRPr="00160A84" w14:paraId="4D10F145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82EB673" w14:textId="77777777" w:rsidR="00A839AD" w:rsidRPr="00160A84" w:rsidRDefault="00A839AD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4.4</w:t>
            </w:r>
          </w:p>
        </w:tc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31A1ED3" w14:textId="77777777" w:rsidR="00A839AD" w:rsidRPr="00160A84" w:rsidRDefault="00A839AD" w:rsidP="00444F6F">
            <w:pPr>
              <w:pStyle w:val="TableParagraph"/>
              <w:ind w:left="115" w:right="22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b/>
                <w:bCs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remain</w:t>
            </w:r>
            <w:r w:rsidRPr="00160A84">
              <w:rPr>
                <w:rFonts w:ascii="Arial" w:eastAsia="Arial" w:hAnsi="Arial" w:cs="Arial"/>
                <w:b/>
                <w:bCs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relevant</w:t>
            </w:r>
            <w:r w:rsidRPr="00160A84">
              <w:rPr>
                <w:rFonts w:ascii="Arial" w:eastAsia="Arial" w:hAnsi="Arial" w:cs="Arial"/>
                <w:b/>
                <w:bCs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current</w:t>
            </w:r>
            <w:r w:rsidRPr="00160A84">
              <w:rPr>
                <w:rFonts w:ascii="Arial" w:eastAsia="Arial" w:hAnsi="Arial" w:cs="Arial"/>
                <w:b/>
                <w:bCs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practice.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C1D59F5" w14:textId="77777777" w:rsidR="00A839AD" w:rsidRPr="00160A84" w:rsidRDefault="00A839AD" w:rsidP="00444F6F">
            <w:pPr>
              <w:pStyle w:val="TableParagraph"/>
              <w:ind w:left="115" w:right="224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292D983C" w14:textId="77777777" w:rsidTr="00556BEE">
        <w:trPr>
          <w:trHeight w:hRule="exact" w:val="370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E04BD62" w14:textId="77777777" w:rsidR="00A839AD" w:rsidRPr="00160A84" w:rsidRDefault="00A839AD" w:rsidP="00444F6F">
            <w:pPr>
              <w:pStyle w:val="TableParagraph"/>
              <w:ind w:left="4262" w:right="426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FDC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4.4.1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0ACC" w14:textId="77777777" w:rsidR="00A839AD" w:rsidRPr="00160A84" w:rsidRDefault="00A839AD" w:rsidP="00444F6F">
            <w:pPr>
              <w:pStyle w:val="TableParagraph"/>
              <w:ind w:left="115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enter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reflected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future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3FFB6" w14:textId="77777777" w:rsidR="00A839AD" w:rsidRPr="00160A84" w:rsidRDefault="00A839AD" w:rsidP="00444F6F">
            <w:pPr>
              <w:pStyle w:val="TableParagraph"/>
              <w:ind w:left="114" w:right="20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agile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able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changes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innovation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current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practice.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curriculum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reviewed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changes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reflected.</w:t>
            </w:r>
          </w:p>
          <w:p w14:paraId="4D35CD85" w14:textId="77777777" w:rsidR="00A839AD" w:rsidRPr="00160A84" w:rsidRDefault="00A839AD" w:rsidP="00444F6F">
            <w:pPr>
              <w:pStyle w:val="TableParagraph"/>
              <w:rPr>
                <w:rFonts w:ascii="Arial" w:hAnsi="Arial" w:cs="Arial"/>
              </w:rPr>
            </w:pPr>
          </w:p>
          <w:p w14:paraId="241A5071" w14:textId="77777777" w:rsidR="00A839AD" w:rsidRPr="00160A84" w:rsidRDefault="00A839AD" w:rsidP="00444F6F">
            <w:pPr>
              <w:pStyle w:val="TableParagraph"/>
              <w:ind w:left="114" w:right="16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recommendations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educating learners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digitally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enabled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system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been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considered (National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2019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),</w:t>
            </w:r>
            <w:r w:rsidRPr="00160A84">
              <w:rPr>
                <w:rFonts w:ascii="Arial" w:eastAsia="Arial" w:hAnsi="Arial" w:cs="Arial"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proofErr w:type="gramEnd"/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contextualised</w:t>
            </w:r>
            <w:proofErr w:type="spellEnd"/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other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systems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work.</w:t>
            </w:r>
          </w:p>
          <w:p w14:paraId="208CD2D3" w14:textId="77777777" w:rsidR="00A839AD" w:rsidRPr="00160A84" w:rsidRDefault="00A839AD" w:rsidP="00444F6F">
            <w:pPr>
              <w:pStyle w:val="TableParagraph"/>
              <w:rPr>
                <w:rFonts w:ascii="Arial" w:hAnsi="Arial" w:cs="Arial"/>
              </w:rPr>
            </w:pPr>
          </w:p>
          <w:p w14:paraId="55809EF9" w14:textId="77777777" w:rsidR="00A839AD" w:rsidRPr="00160A84" w:rsidRDefault="00A839AD" w:rsidP="00444F6F">
            <w:pPr>
              <w:pStyle w:val="TableParagraph"/>
              <w:ind w:left="114" w:right="12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predicted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wellbeing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 and associated occupations, within 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context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local,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national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international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communities.</w:t>
            </w:r>
          </w:p>
          <w:p w14:paraId="425FAABF" w14:textId="77777777" w:rsidR="00A839AD" w:rsidRPr="00160A84" w:rsidRDefault="00A839AD" w:rsidP="00444F6F">
            <w:pPr>
              <w:pStyle w:val="TableParagraph"/>
              <w:rPr>
                <w:rFonts w:ascii="Arial" w:hAnsi="Arial" w:cs="Arial"/>
              </w:rPr>
            </w:pPr>
          </w:p>
          <w:p w14:paraId="6B2637A0" w14:textId="77777777" w:rsidR="00A839AD" w:rsidRPr="00160A84" w:rsidRDefault="00A839AD" w:rsidP="00444F6F">
            <w:pPr>
              <w:pStyle w:val="TableParagraph"/>
              <w:ind w:left="114" w:right="6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incorporates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five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guiding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sustainability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practice,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scholarship</w:t>
            </w:r>
            <w:r w:rsidRPr="00160A84">
              <w:rPr>
                <w:rFonts w:ascii="Arial" w:eastAsia="Arial" w:hAnsi="Arial" w:cs="Arial"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(WFOT</w:t>
            </w:r>
            <w:r w:rsidRPr="00160A84">
              <w:rPr>
                <w:rFonts w:ascii="Arial" w:eastAsia="Arial" w:hAnsi="Arial" w:cs="Arial"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2018).</w:t>
            </w:r>
          </w:p>
          <w:p w14:paraId="3430F7F3" w14:textId="77777777" w:rsidR="00A839AD" w:rsidRPr="00160A84" w:rsidRDefault="00A839AD" w:rsidP="00444F6F">
            <w:pPr>
              <w:pStyle w:val="TableParagraph"/>
              <w:rPr>
                <w:rFonts w:ascii="Arial" w:hAnsi="Arial" w:cs="Arial"/>
              </w:rPr>
            </w:pPr>
          </w:p>
          <w:p w14:paraId="55A504CF" w14:textId="77777777" w:rsidR="00A839AD" w:rsidRPr="00160A84" w:rsidRDefault="00A839AD" w:rsidP="00444F6F">
            <w:pPr>
              <w:pStyle w:val="TableParagraph"/>
              <w:ind w:left="114" w:right="11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prepared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engage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contribute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discussions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influencing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current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future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therapists,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example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medicines</w:t>
            </w:r>
            <w:r w:rsidRPr="00160A84">
              <w:rPr>
                <w:rFonts w:ascii="Arial" w:eastAsia="Arial" w:hAnsi="Arial" w:cs="Arial"/>
                <w:w w:val="105"/>
              </w:rPr>
              <w:t xml:space="preserve"> mechanisms,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scopes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lastRenderedPageBreak/>
              <w:t>redesign.</w:t>
            </w:r>
          </w:p>
          <w:p w14:paraId="36B669BE" w14:textId="77777777" w:rsidR="00A839AD" w:rsidRPr="00160A84" w:rsidRDefault="00A839AD" w:rsidP="00444F6F">
            <w:pPr>
              <w:pStyle w:val="TableParagraph"/>
              <w:rPr>
                <w:rFonts w:ascii="Arial" w:hAnsi="Arial" w:cs="Arial"/>
              </w:rPr>
            </w:pPr>
          </w:p>
          <w:p w14:paraId="0F03711F" w14:textId="77777777" w:rsidR="00A839AD" w:rsidRPr="00160A84" w:rsidRDefault="00A839AD" w:rsidP="00444F6F">
            <w:pPr>
              <w:pStyle w:val="TableParagraph"/>
              <w:ind w:left="114" w:right="116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prepared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entrepreneurial,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innovative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enterprising,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particularly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innovation.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77699" w14:textId="77777777" w:rsidR="00A839AD" w:rsidRPr="00160A84" w:rsidRDefault="00A839AD" w:rsidP="00444F6F">
            <w:pPr>
              <w:pStyle w:val="TableParagraph"/>
              <w:ind w:left="114" w:right="201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2A8AB47B" w14:textId="77777777" w:rsidTr="00556BEE">
        <w:trPr>
          <w:trHeight w:hRule="exact" w:val="1698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53608AB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DEB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4.4.2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B305" w14:textId="77777777" w:rsidR="00A839AD" w:rsidRPr="00160A84" w:rsidRDefault="00A839AD" w:rsidP="00444F6F">
            <w:pPr>
              <w:pStyle w:val="TableParagraph"/>
              <w:ind w:left="113" w:right="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predicted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wellbeing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associated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relevant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local,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national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international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communities.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2BEEE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right w:val="single" w:sz="4" w:space="0" w:color="000000"/>
            </w:tcBorders>
          </w:tcPr>
          <w:p w14:paraId="17336A88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5267A111" w14:textId="77777777" w:rsidTr="00556BEE">
        <w:trPr>
          <w:trHeight w:hRule="exact" w:val="1992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63A9AB1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4122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4.4.3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7E1B" w14:textId="77777777" w:rsidR="00A839AD" w:rsidRPr="00160A84" w:rsidRDefault="00A839AD" w:rsidP="00444F6F">
            <w:pPr>
              <w:pStyle w:val="TableParagraph"/>
              <w:ind w:left="113" w:right="11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capable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incorporating</w:t>
            </w:r>
            <w:proofErr w:type="gram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emerging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data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social,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economic,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organisational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environmental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disparities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into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design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prioritisation</w:t>
            </w:r>
            <w:proofErr w:type="spellEnd"/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AB9F5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right w:val="single" w:sz="4" w:space="0" w:color="000000"/>
            </w:tcBorders>
          </w:tcPr>
          <w:p w14:paraId="2BDCD86D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4F49950E" w14:textId="77777777" w:rsidTr="00556BEE">
        <w:trPr>
          <w:trHeight w:hRule="exact" w:val="1694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C9AF05A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8B1C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4.4.4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5F8E" w14:textId="77777777" w:rsidR="00A839AD" w:rsidRPr="00160A84" w:rsidRDefault="00A839AD" w:rsidP="00444F6F">
            <w:pPr>
              <w:pStyle w:val="TableParagraph"/>
              <w:ind w:left="113" w:right="12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able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proofErr w:type="gramEnd"/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identify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political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influences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shape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future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directions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workforce.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A8EC6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right w:val="single" w:sz="4" w:space="0" w:color="000000"/>
            </w:tcBorders>
          </w:tcPr>
          <w:p w14:paraId="7A7400A4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055DB968" w14:textId="77777777" w:rsidTr="00556BEE">
        <w:trPr>
          <w:trHeight w:hRule="exact" w:val="3109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4E80F21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450B" w14:textId="77777777" w:rsidR="00A839AD" w:rsidRPr="00160A84" w:rsidRDefault="00A839A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4.4.5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B1F4" w14:textId="77777777" w:rsidR="00A839AD" w:rsidRPr="00160A84" w:rsidRDefault="00A839AD" w:rsidP="00444F6F">
            <w:pPr>
              <w:pStyle w:val="TableParagraph"/>
              <w:ind w:left="113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supported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entrepreneurial,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innovative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enterprising,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particularly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approach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service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innovation.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BA42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1692" w14:textId="77777777" w:rsidR="00A839AD" w:rsidRPr="00160A84" w:rsidRDefault="00A839AD" w:rsidP="00444F6F">
            <w:pPr>
              <w:rPr>
                <w:rFonts w:ascii="Arial" w:hAnsi="Arial" w:cs="Arial"/>
              </w:rPr>
            </w:pPr>
          </w:p>
        </w:tc>
      </w:tr>
    </w:tbl>
    <w:p w14:paraId="779E8080" w14:textId="7788D748" w:rsidR="00A839AD" w:rsidRDefault="00A839AD" w:rsidP="00444F6F">
      <w:pPr>
        <w:rPr>
          <w:rFonts w:ascii="Arial" w:hAnsi="Arial" w:cs="Arial"/>
        </w:rPr>
      </w:pPr>
    </w:p>
    <w:p w14:paraId="57B7C9DC" w14:textId="40C7DB8E" w:rsidR="00DD5361" w:rsidRDefault="00DD5361" w:rsidP="00444F6F">
      <w:pPr>
        <w:rPr>
          <w:rFonts w:ascii="Arial" w:hAnsi="Arial" w:cs="Arial"/>
        </w:rPr>
      </w:pPr>
    </w:p>
    <w:p w14:paraId="4E3EC03C" w14:textId="58619BFB" w:rsidR="00DD5361" w:rsidRDefault="00DD5361" w:rsidP="00444F6F">
      <w:pPr>
        <w:rPr>
          <w:rFonts w:ascii="Arial" w:hAnsi="Arial" w:cs="Arial"/>
        </w:rPr>
      </w:pPr>
    </w:p>
    <w:p w14:paraId="33A9D263" w14:textId="14F8F084" w:rsidR="00DD5361" w:rsidRDefault="00DD5361" w:rsidP="00444F6F">
      <w:pPr>
        <w:rPr>
          <w:rFonts w:ascii="Arial" w:hAnsi="Arial" w:cs="Arial"/>
        </w:rPr>
      </w:pPr>
    </w:p>
    <w:p w14:paraId="2D2FB58C" w14:textId="1A547B2D" w:rsidR="00DD5361" w:rsidRDefault="00DD5361" w:rsidP="00444F6F">
      <w:pPr>
        <w:rPr>
          <w:rFonts w:ascii="Arial" w:hAnsi="Arial" w:cs="Arial"/>
        </w:rPr>
      </w:pPr>
    </w:p>
    <w:p w14:paraId="3606337B" w14:textId="77777777" w:rsidR="00DD5361" w:rsidRPr="00160A84" w:rsidRDefault="00DD5361" w:rsidP="00444F6F">
      <w:pPr>
        <w:rPr>
          <w:rFonts w:ascii="Arial" w:hAnsi="Arial" w:cs="Arial"/>
        </w:rPr>
      </w:pPr>
    </w:p>
    <w:p w14:paraId="16B4B7C5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A839AD">
          <w:pgSz w:w="16840" w:h="11906" w:orient="landscape"/>
          <w:pgMar w:top="620" w:right="620" w:bottom="709" w:left="940" w:header="0" w:footer="749" w:gutter="0"/>
          <w:cols w:space="720"/>
          <w:docGrid w:linePitch="299"/>
        </w:sectPr>
      </w:pPr>
    </w:p>
    <w:p w14:paraId="2DFAD16A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70" behindDoc="1" locked="0" layoutInCell="1" allowOverlap="1" wp14:anchorId="5FB55ECB" wp14:editId="4C027639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89" name="Freeform 6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8CF7E" id="Group 88" o:spid="_x0000_s1026" style="position:absolute;margin-left:70.85pt;margin-top:788.3pt;width:453.55pt;height:.1pt;z-index:-251658210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e49gIAAN0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4zujyjRLEG7n9jhMDuJPMESWF2CBv0tGMxRx4Ms6D5P2V8SZFBzdf0YCnfWncrtK8H&#10;291ZF7o8B8tXOe/Jr+FFFI2Ehv/4icQEk/mlfxWHMJA9hH2IyDomHfGpe9ABazIEBax4uly+CHY6&#10;xCHYZAQGBS0HiqwaWPO96mmDRRiOldg3XKst9swayA2dBggQhFd8JRZyH8eGM30KA/PieFIYSmBS&#10;bIImLXPIDFOgSbqMei3wQ6N3Yq29yx09AUjy5JVqHBWqOGIV3HACE/g2PyRFrqPSKn1TS+nLIBVS&#10;mZ/OgjZWyzpHJ7KxptxcSkN2DGdgvJwvLvv38ywMZo3KPVglWH7d247VMtiQXIK28NpC74Zm3+j8&#10;EfrY6DBZ4U8ARqXNb0o6mKoZtb+2zAhK5BcFT/EsmU5xDPvNdLaYwMaMPZuxhykOUBl1FAqP5qUL&#10;o3vbmrqsIFPiW0HpzzCGihr73PMLrPoNTANv+RkK1rMhPd77qKe/0uoPAA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C0BKe49gIAAN0GAAAOAAAAAAAAAAAAAAAAAC4CAABkcnMvZTJvRG9jLnhtbFBLAQItABQABgAI&#10;AAAAIQByrYLM4gAAAA4BAAAPAAAAAAAAAAAAAAAAAFAFAABkcnMvZG93bnJldi54bWxQSwUGAAAA&#10;AAQABADzAAAAXwYAAAAA&#10;">
                <v:shape id="Freeform 6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6sfwAAAANsAAAAPAAAAZHJzL2Rvd25yZXYueG1sRI/NqsIw&#10;FIT3gu8QjuBOU11IW40iXq54l9af9aE5tsXmpDTR1re/EQSXw8x8w6w2vanFk1pXWVYwm0YgiHOr&#10;Ky4UnE+/kxiE88gaa8uk4EUONuvhYIWpth0f6Zn5QgQIuxQVlN43qZQuL8mgm9qGOHg32xr0QbaF&#10;1C12AW5qOY+ihTRYcVgosaFdSfk9exgFe/dzNNd9Nr+fZSyT5K940aVTajzqt0sQnnr/DX/aB60g&#10;TuD9JfwAuf4HAAD//wMAUEsBAi0AFAAGAAgAAAAhANvh9svuAAAAhQEAABMAAAAAAAAAAAAAAAAA&#10;AAAAAFtDb250ZW50X1R5cGVzXS54bWxQSwECLQAUAAYACAAAACEAWvQsW78AAAAVAQAACwAAAAAA&#10;AAAAAAAAAAAfAQAAX3JlbHMvLnJlbHNQSwECLQAUAAYACAAAACEAgrOrH8AAAADbAAAADwAAAAAA&#10;AAAAAAAAAAAHAgAAZHJzL2Rvd25yZXYueG1sUEsFBgAAAAADAAMAtwAAAPQCAAAAAA=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157E58CD" wp14:editId="2B21801F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165F6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58CD" id="Text Box 85" o:spid="_x0000_s1035" type="#_x0000_t202" style="position:absolute;margin-left:564.3pt;margin-top:40.5pt;width:20pt;height:611.5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Qy2QEAAJgDAAAOAAAAZHJzL2Uyb0RvYy54bWysU8Fu2zAMvQ/YPwi6L3aCNe2MOEXXosOA&#10;bh3Q7gNoWY6F2aJGKbHz96PkON3W27CLQJPS43uP9OZ67Dtx0OQN2lIuF7kU2iqsjd2V8vvz/bsr&#10;KXwAW0OHVpfyqL283r59sxlcoVfYYldrEgxifTG4UrYhuCLLvGp1D36BTlsuNkg9BP6kXVYTDIze&#10;d9kqz9fZgFQ7QqW95+zdVJTbhN80WoXHpvE6iK6UzC2kk9JZxTPbbqDYEbjWqBMN+AcWPRjLTc9Q&#10;dxBA7Mm8guqNIvTYhIXCPsOmMUonDaxmmf+l5qkFp5MWNse7s03+/8Gqr4cn941EGD/iyANMIrx7&#10;QPXDC4u3LdidviHCodVQc+NltCwbnC9OT6PVvvARpBq+YM1Dhn3ABDQ21EdXWKdgdB7A8Wy6HoNQ&#10;nFxdvM9zriguXV6u1+uri9QCivm1Ix8+aexFDEpJPNSEDocHHyIbKOYrsZnFe9N1abCd/SPBF2Mm&#10;sY+EJ+phrEZh6lJ+iH2jmArrI8shnNaF15uDeEox8KqU0v/cA2kpus+WLYl7NQc0B9UcgFUt8sbx&#10;4ym8DdP+7R2ZXcvIk+kWb9i2xiRFLyxOdHn8SehpVeN+/f6dbr38UNtfAAAA//8DAFBLAwQUAAYA&#10;CAAAACEAkYzgDOIAAAANAQAADwAAAGRycy9kb3ducmV2LnhtbEyPwU7DMBBE70j8g7VI3KjjtkRR&#10;iFNRChcEEpT2wM2N3SQiXofYbczfsznBbWd3NPumWEXbsbMZfOtQgpglwAxWTrdYS9h9PN1kwHxQ&#10;qFXn0Ej4MR5W5eVFoXLtRnw3522oGYWgz5WEJoQ+59xXjbHKz1xvkG5HN1gVSA4114MaKdx2fJ4k&#10;KbeqRfrQqN48NKb62p6shMf12/Pm9TvG47gW7VJtbveLl08pr6/i/R2wYGL4M8OET+hQEtPBnVB7&#10;1pEW8ywlr4RMUKnJIdJpc6BpkSwF8LLg/1uUvwAAAP//AwBQSwECLQAUAAYACAAAACEAtoM4kv4A&#10;AADhAQAAEwAAAAAAAAAAAAAAAAAAAAAAW0NvbnRlbnRfVHlwZXNdLnhtbFBLAQItABQABgAIAAAA&#10;IQA4/SH/1gAAAJQBAAALAAAAAAAAAAAAAAAAAC8BAABfcmVscy8ucmVsc1BLAQItABQABgAIAAAA&#10;IQDiA2Qy2QEAAJgDAAAOAAAAAAAAAAAAAAAAAC4CAABkcnMvZTJvRG9jLnhtbFBLAQItABQABgAI&#10;AAAAIQCRjOAM4gAAAA0BAAAPAAAAAAAAAAAAAAAAADMEAABkcnMvZG93bnJldi54bWxQSwUGAAAA&#10;AAQABADzAAAAQgUAAAAA&#10;" filled="f" stroked="f">
                <v:textbox style="layout-flow:vertical" inset="0,0,0,0">
                  <w:txbxContent>
                    <w:p w14:paraId="731165F6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4934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246"/>
        <w:gridCol w:w="4677"/>
        <w:gridCol w:w="4820"/>
      </w:tblGrid>
      <w:tr w:rsidR="00444F6F" w:rsidRPr="00160A84" w14:paraId="3D9B8153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A40A8FA" w14:textId="77777777" w:rsidR="00441B96" w:rsidRPr="00160A84" w:rsidRDefault="00441B96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4.5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D9F2DA6" w14:textId="77777777" w:rsidR="00441B96" w:rsidRPr="00160A84" w:rsidRDefault="00441B96" w:rsidP="00444F6F">
            <w:pPr>
              <w:pStyle w:val="TableParagraph"/>
              <w:ind w:left="114" w:right="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Integration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theory,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evidence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central</w:t>
            </w:r>
            <w:r w:rsidRPr="00160A84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EA7274E" w14:textId="77777777" w:rsidR="00441B96" w:rsidRPr="00160A84" w:rsidRDefault="00441B96" w:rsidP="00444F6F">
            <w:pPr>
              <w:pStyle w:val="TableParagraph"/>
              <w:ind w:left="114" w:right="6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225D81A1" w14:textId="77777777" w:rsidTr="00556BEE">
        <w:trPr>
          <w:trHeight w:hRule="exact" w:val="159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1BD2A84" w14:textId="77777777" w:rsidR="00441B96" w:rsidRPr="00160A84" w:rsidRDefault="00441B96" w:rsidP="00444F6F">
            <w:pPr>
              <w:pStyle w:val="TableParagraph"/>
              <w:ind w:left="707" w:right="707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C9DF" w14:textId="77777777" w:rsidR="00441B96" w:rsidRPr="00160A84" w:rsidRDefault="00441B9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4.5.1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212A" w14:textId="77777777" w:rsidR="00441B96" w:rsidRPr="00160A84" w:rsidRDefault="00441B96" w:rsidP="00444F6F">
            <w:pPr>
              <w:pStyle w:val="TableParagraph"/>
              <w:ind w:left="115" w:right="13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integrity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reflected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integration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theory,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throughout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elements.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22818" w14:textId="77777777" w:rsidR="00441B96" w:rsidRPr="00160A84" w:rsidRDefault="00441B96" w:rsidP="00444F6F">
            <w:pPr>
              <w:pStyle w:val="TableParagraph"/>
              <w:ind w:left="114" w:right="12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theory,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integrated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throughout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curriculum,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regardless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used.</w:t>
            </w:r>
          </w:p>
          <w:p w14:paraId="1CB8E069" w14:textId="77777777" w:rsidR="00441B96" w:rsidRPr="00160A84" w:rsidRDefault="00441B96" w:rsidP="00444F6F">
            <w:pPr>
              <w:pStyle w:val="TableParagraph"/>
              <w:rPr>
                <w:rFonts w:ascii="Arial" w:hAnsi="Arial" w:cs="Arial"/>
              </w:rPr>
            </w:pPr>
          </w:p>
          <w:p w14:paraId="7B85DEC1" w14:textId="77777777" w:rsidR="00441B96" w:rsidRPr="00160A84" w:rsidRDefault="00441B96" w:rsidP="00444F6F">
            <w:pPr>
              <w:pStyle w:val="TableParagraph"/>
              <w:ind w:left="114" w:right="18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defines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apply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F7E4F" w14:textId="77777777" w:rsidR="00441B96" w:rsidRPr="00160A84" w:rsidRDefault="00441B96" w:rsidP="00444F6F">
            <w:pPr>
              <w:pStyle w:val="TableParagraph"/>
              <w:ind w:left="114" w:right="128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304122C9" w14:textId="77777777" w:rsidTr="00556BEE">
        <w:trPr>
          <w:trHeight w:hRule="exact" w:val="1837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842CAA9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B90B" w14:textId="77777777" w:rsidR="00441B96" w:rsidRPr="00160A84" w:rsidRDefault="00441B9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4.5.2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BA62" w14:textId="25AAECE8" w:rsidR="00441B96" w:rsidRPr="00160A84" w:rsidRDefault="00441B9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finding,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appraising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underpin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="007A7587" w:rsidRPr="00160A84">
              <w:rPr>
                <w:rFonts w:ascii="Arial" w:eastAsia="Arial" w:hAnsi="Arial" w:cs="Arial"/>
                <w:w w:val="105"/>
              </w:rPr>
              <w:t xml:space="preserve"> aligned to the academic level of their pre-registration </w:t>
            </w:r>
            <w:proofErr w:type="spellStart"/>
            <w:r w:rsidR="007A7587"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FDD9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22CF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</w:tr>
    </w:tbl>
    <w:p w14:paraId="20712422" w14:textId="35462A39" w:rsidR="00C06370" w:rsidRDefault="00C06370"/>
    <w:p w14:paraId="5FCEA50C" w14:textId="77777777" w:rsidR="00C06370" w:rsidRDefault="00C06370">
      <w:r>
        <w:br w:type="page"/>
      </w:r>
    </w:p>
    <w:p w14:paraId="72A16900" w14:textId="77777777" w:rsidR="00C06370" w:rsidRDefault="00C06370"/>
    <w:tbl>
      <w:tblPr>
        <w:tblW w:w="14934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246"/>
        <w:gridCol w:w="4677"/>
        <w:gridCol w:w="4820"/>
      </w:tblGrid>
      <w:tr w:rsidR="00444F6F" w:rsidRPr="00160A84" w14:paraId="292D0946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DE04CB7" w14:textId="77777777" w:rsidR="00441B96" w:rsidRPr="00160A84" w:rsidRDefault="00441B96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4.6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0EBDE33" w14:textId="77777777" w:rsidR="00441B96" w:rsidRPr="00160A84" w:rsidRDefault="00441B96" w:rsidP="00444F6F">
            <w:pPr>
              <w:pStyle w:val="TableParagraph"/>
              <w:ind w:left="115" w:right="9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teaching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methods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used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appropriate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delivery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outcomes.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3B81C92" w14:textId="77777777" w:rsidR="00441B96" w:rsidRPr="00160A84" w:rsidRDefault="00441B96" w:rsidP="00444F6F">
            <w:pPr>
              <w:pStyle w:val="TableParagraph"/>
              <w:ind w:left="115" w:right="9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190778AC" w14:textId="77777777" w:rsidTr="00556BEE">
        <w:trPr>
          <w:trHeight w:hRule="exact" w:val="126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FC97C0D" w14:textId="77777777" w:rsidR="00441B96" w:rsidRPr="00160A84" w:rsidRDefault="00441B96" w:rsidP="00444F6F">
            <w:pPr>
              <w:pStyle w:val="TableParagraph"/>
              <w:ind w:left="2282" w:right="228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CC5A" w14:textId="77777777" w:rsidR="00441B96" w:rsidRPr="00160A84" w:rsidRDefault="00441B9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4.6.1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5310" w14:textId="77777777" w:rsidR="00441B96" w:rsidRPr="00160A84" w:rsidRDefault="00441B9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evidence-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informed,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drawing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appropriate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theories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ensure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effective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mapping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models.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379C3" w14:textId="77777777" w:rsidR="00441B96" w:rsidRPr="00160A84" w:rsidRDefault="00441B96" w:rsidP="00444F6F">
            <w:pPr>
              <w:pStyle w:val="TableParagraph"/>
              <w:ind w:left="114" w:right="26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evidence-informed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theories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underpin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learning.</w:t>
            </w:r>
          </w:p>
          <w:p w14:paraId="52C2E583" w14:textId="77777777" w:rsidR="00441B96" w:rsidRPr="00160A84" w:rsidRDefault="00441B96" w:rsidP="00444F6F">
            <w:pPr>
              <w:pStyle w:val="TableParagraph"/>
              <w:rPr>
                <w:rFonts w:ascii="Arial" w:hAnsi="Arial" w:cs="Arial"/>
              </w:rPr>
            </w:pPr>
          </w:p>
          <w:p w14:paraId="19EBAADC" w14:textId="77777777" w:rsidR="00441B96" w:rsidRPr="00160A84" w:rsidRDefault="00441B96" w:rsidP="00444F6F">
            <w:pPr>
              <w:pStyle w:val="TableParagraph"/>
              <w:ind w:left="114" w:right="9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justifies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 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techniques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technologies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utilised</w:t>
            </w:r>
            <w:proofErr w:type="spellEnd"/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online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distance-learning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appropriate.</w:t>
            </w:r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local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 methods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valued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incorporated.</w:t>
            </w:r>
          </w:p>
          <w:p w14:paraId="01066C5A" w14:textId="77777777" w:rsidR="00441B96" w:rsidRPr="00160A84" w:rsidRDefault="00441B96" w:rsidP="00444F6F">
            <w:pPr>
              <w:pStyle w:val="TableParagraph"/>
              <w:rPr>
                <w:rFonts w:ascii="Arial" w:hAnsi="Arial" w:cs="Arial"/>
              </w:rPr>
            </w:pPr>
          </w:p>
          <w:p w14:paraId="6E777589" w14:textId="77777777" w:rsidR="00441B96" w:rsidRPr="00160A84" w:rsidRDefault="00441B96" w:rsidP="00444F6F">
            <w:pPr>
              <w:pStyle w:val="TableParagraph"/>
              <w:ind w:left="114" w:right="16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induction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each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transition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point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(for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example,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new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year),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associated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expectations.</w:t>
            </w:r>
          </w:p>
          <w:p w14:paraId="77E4F57D" w14:textId="77777777" w:rsidR="00441B96" w:rsidRPr="00160A84" w:rsidRDefault="00441B96" w:rsidP="00444F6F">
            <w:pPr>
              <w:pStyle w:val="TableParagraph"/>
              <w:rPr>
                <w:rFonts w:ascii="Arial" w:hAnsi="Arial" w:cs="Arial"/>
              </w:rPr>
            </w:pPr>
          </w:p>
          <w:p w14:paraId="25AAB75F" w14:textId="77777777" w:rsidR="00441B96" w:rsidRPr="00160A84" w:rsidRDefault="00441B96" w:rsidP="00444F6F">
            <w:pPr>
              <w:pStyle w:val="TableParagraph"/>
              <w:ind w:left="114" w:right="19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teaching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methods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articulated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learners,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purposes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transparency.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96DD6" w14:textId="77777777" w:rsidR="00441B96" w:rsidRPr="00160A84" w:rsidRDefault="00441B96" w:rsidP="00444F6F">
            <w:pPr>
              <w:pStyle w:val="TableParagraph"/>
              <w:ind w:left="114" w:right="265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64CDB23C" w14:textId="77777777" w:rsidTr="00556BEE">
        <w:trPr>
          <w:trHeight w:hRule="exact" w:val="1141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EAD0E5D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E23F" w14:textId="77777777" w:rsidR="00441B96" w:rsidRPr="00160A84" w:rsidRDefault="00441B9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4.6.2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A45" w14:textId="77777777" w:rsidR="00441B96" w:rsidRPr="00160A84" w:rsidRDefault="00441B96" w:rsidP="00444F6F">
            <w:pPr>
              <w:pStyle w:val="TableParagraph"/>
              <w:ind w:left="115" w:right="125"/>
              <w:jc w:val="both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utilise</w:t>
            </w:r>
            <w:proofErr w:type="spellEnd"/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 of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techniques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technologies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address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andragogic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learner.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9BBAC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097190D3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7D350EAC" w14:textId="77777777" w:rsidTr="00556BEE">
        <w:trPr>
          <w:trHeight w:hRule="exact" w:val="1285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23BA1DB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448" w14:textId="77777777" w:rsidR="00441B96" w:rsidRPr="00160A84" w:rsidRDefault="00441B9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4.6.3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89D6" w14:textId="77777777" w:rsidR="00441B96" w:rsidRPr="00160A84" w:rsidRDefault="00441B96" w:rsidP="00444F6F">
            <w:pPr>
              <w:pStyle w:val="TableParagraph"/>
              <w:ind w:left="115" w:right="14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prepared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each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transition point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associated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expectations.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5D2FA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141B7A71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6006B6E8" w14:textId="77777777" w:rsidTr="00556BEE">
        <w:trPr>
          <w:trHeight w:hRule="exact" w:val="341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780E394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91CA" w14:textId="77777777" w:rsidR="00441B96" w:rsidRPr="00160A84" w:rsidRDefault="00441B96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4.6.4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B0F4" w14:textId="77777777" w:rsidR="00441B96" w:rsidRPr="00160A84" w:rsidRDefault="00441B96" w:rsidP="00444F6F">
            <w:pPr>
              <w:pStyle w:val="TableParagraph"/>
              <w:ind w:left="115" w:right="14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transparent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learner.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2775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6A6D" w14:textId="77777777" w:rsidR="00441B96" w:rsidRPr="00160A84" w:rsidRDefault="00441B96" w:rsidP="00444F6F">
            <w:pPr>
              <w:rPr>
                <w:rFonts w:ascii="Arial" w:hAnsi="Arial" w:cs="Arial"/>
              </w:rPr>
            </w:pPr>
          </w:p>
        </w:tc>
      </w:tr>
    </w:tbl>
    <w:p w14:paraId="7CA3BDEA" w14:textId="77777777" w:rsidR="00441B96" w:rsidRPr="00160A84" w:rsidRDefault="00441B96" w:rsidP="00444F6F">
      <w:pPr>
        <w:rPr>
          <w:rFonts w:ascii="Arial" w:hAnsi="Arial" w:cs="Arial"/>
        </w:rPr>
      </w:pPr>
    </w:p>
    <w:p w14:paraId="30B9BFD5" w14:textId="77777777" w:rsidR="00441B96" w:rsidRPr="00160A84" w:rsidRDefault="00441B96" w:rsidP="00444F6F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p w14:paraId="610111BD" w14:textId="77777777" w:rsidR="00441B96" w:rsidRPr="00160A84" w:rsidRDefault="00441B96" w:rsidP="00444F6F">
      <w:pPr>
        <w:rPr>
          <w:rFonts w:ascii="Arial" w:hAnsi="Arial" w:cs="Aria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104"/>
        <w:gridCol w:w="4819"/>
        <w:gridCol w:w="4856"/>
      </w:tblGrid>
      <w:tr w:rsidR="00444F6F" w:rsidRPr="00160A84" w14:paraId="67F8552E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11264D1" w14:textId="77777777" w:rsidR="00E95291" w:rsidRPr="00160A84" w:rsidRDefault="00E95291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4.7</w:t>
            </w:r>
          </w:p>
        </w:tc>
        <w:tc>
          <w:tcPr>
            <w:tcW w:w="8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9B261A5" w14:textId="77777777" w:rsidR="00E95291" w:rsidRPr="00160A84" w:rsidRDefault="00E95291" w:rsidP="00444F6F">
            <w:pPr>
              <w:pStyle w:val="TableParagraph"/>
              <w:ind w:left="115" w:right="9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delivery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support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develop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autonomous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reflective</w:t>
            </w:r>
            <w:r w:rsidRPr="00160A84"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thinking.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B58C7DE" w14:textId="77777777" w:rsidR="00E95291" w:rsidRPr="00160A84" w:rsidRDefault="00E95291" w:rsidP="00444F6F">
            <w:pPr>
              <w:pStyle w:val="TableParagraph"/>
              <w:ind w:left="115" w:right="9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0C8F4EDE" w14:textId="77777777" w:rsidTr="00556BEE">
        <w:trPr>
          <w:trHeight w:hRule="exact" w:val="8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CE8B521" w14:textId="77777777" w:rsidR="00E95291" w:rsidRPr="00160A84" w:rsidRDefault="00E95291" w:rsidP="00444F6F">
            <w:pPr>
              <w:pStyle w:val="TableParagraph"/>
              <w:ind w:left="1842" w:right="184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90A6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4.7.1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0C18" w14:textId="77777777" w:rsidR="00E95291" w:rsidRPr="00160A84" w:rsidRDefault="00E95291" w:rsidP="00444F6F">
            <w:pPr>
              <w:pStyle w:val="TableParagraph"/>
              <w:ind w:left="115" w:right="14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autonomous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FBBC1" w14:textId="77777777" w:rsidR="00E95291" w:rsidRPr="00160A84" w:rsidRDefault="00E95291" w:rsidP="00444F6F">
            <w:pPr>
              <w:pStyle w:val="TableParagraph"/>
              <w:ind w:left="114" w:right="19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teaching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methods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prepare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autonomous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understanding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scope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practice.</w:t>
            </w:r>
          </w:p>
          <w:p w14:paraId="57829615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47C47B98" w14:textId="77777777" w:rsidR="00E95291" w:rsidRPr="00160A84" w:rsidRDefault="00E95291" w:rsidP="00444F6F">
            <w:pPr>
              <w:pStyle w:val="TableParagraph"/>
              <w:ind w:left="114" w:right="20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reflective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thinking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fostered.</w:t>
            </w:r>
          </w:p>
          <w:p w14:paraId="57C6597F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6F6450D3" w14:textId="77777777" w:rsidR="00E95291" w:rsidRPr="00160A84" w:rsidRDefault="00E95291" w:rsidP="00444F6F">
            <w:pPr>
              <w:pStyle w:val="TableParagraph"/>
              <w:ind w:left="114" w:right="21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 critical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thinking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decision-making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skills.</w:t>
            </w:r>
          </w:p>
          <w:p w14:paraId="767D99DF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4B84FD84" w14:textId="7FCA4B64" w:rsidR="00E95291" w:rsidRPr="00160A84" w:rsidRDefault="00E95291" w:rsidP="00444F6F">
            <w:pPr>
              <w:pStyle w:val="TableParagraph"/>
              <w:ind w:left="114" w:right="11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aligned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CPD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lifelong learning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(Broughton 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Harris</w:t>
            </w:r>
            <w:r w:rsidRPr="00160A84">
              <w:rPr>
                <w:rFonts w:ascii="Arial" w:eastAsia="Arial" w:hAnsi="Arial" w:cs="Arial"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2019)</w:t>
            </w:r>
            <w:r w:rsidRPr="00160A84">
              <w:rPr>
                <w:rFonts w:ascii="Arial" w:eastAsia="Arial" w:hAnsi="Arial" w:cs="Arial"/>
                <w:spacing w:val="-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utilises</w:t>
            </w:r>
            <w:proofErr w:type="spellEnd"/>
            <w:r w:rsidRPr="00160A84">
              <w:rPr>
                <w:rFonts w:ascii="Arial" w:eastAsia="Arial" w:hAnsi="Arial" w:cs="Arial"/>
                <w:spacing w:val="-21"/>
                <w:w w:val="105"/>
              </w:rPr>
              <w:t xml:space="preserve"> </w:t>
            </w:r>
            <w:r w:rsidR="005B1C66" w:rsidRPr="00160A84">
              <w:rPr>
                <w:rFonts w:ascii="Arial" w:eastAsia="Arial" w:hAnsi="Arial" w:cs="Arial"/>
                <w:iCs/>
                <w:w w:val="105"/>
              </w:rPr>
              <w:t xml:space="preserve">the </w:t>
            </w:r>
            <w:r w:rsidR="005B1C66" w:rsidRPr="00160A84">
              <w:rPr>
                <w:rFonts w:ascii="Arial" w:eastAsia="Arial" w:hAnsi="Arial" w:cs="Arial"/>
                <w:i/>
                <w:w w:val="105"/>
              </w:rPr>
              <w:t xml:space="preserve">RCOT Career Development Framework </w:t>
            </w:r>
            <w:r w:rsidR="005B1C66" w:rsidRPr="00160A84">
              <w:rPr>
                <w:rFonts w:ascii="Arial" w:eastAsia="Arial" w:hAnsi="Arial" w:cs="Arial"/>
                <w:iCs/>
                <w:w w:val="105"/>
              </w:rPr>
              <w:t>(2021)</w:t>
            </w:r>
            <w:r w:rsidRPr="00160A84">
              <w:rPr>
                <w:rFonts w:ascii="Arial" w:eastAsia="Arial" w:hAnsi="Arial" w:cs="Arial"/>
                <w:spacing w:val="-16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as</w:t>
            </w:r>
            <w:r w:rsidRPr="00160A84">
              <w:rPr>
                <w:rFonts w:ascii="Arial" w:eastAsia="Arial" w:hAnsi="Arial" w:cs="Arial"/>
                <w:spacing w:val="-17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 xml:space="preserve">a </w:t>
            </w:r>
            <w:r w:rsidRPr="00160A84">
              <w:rPr>
                <w:rFonts w:ascii="Arial" w:eastAsia="Arial" w:hAnsi="Arial" w:cs="Arial"/>
                <w:w w:val="105"/>
              </w:rPr>
              <w:t>resource.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explains how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enabled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achievements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formulate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future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plan.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E9462" w14:textId="77777777" w:rsidR="00E95291" w:rsidRPr="00160A84" w:rsidRDefault="00E95291" w:rsidP="00444F6F">
            <w:pPr>
              <w:pStyle w:val="TableParagraph"/>
              <w:ind w:left="114" w:right="199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3EFCAB37" w14:textId="77777777" w:rsidTr="00556BEE">
        <w:trPr>
          <w:trHeight w:hRule="exact" w:val="81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0D15743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A385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4.7.2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FAA8" w14:textId="77777777" w:rsidR="00E95291" w:rsidRPr="00160A84" w:rsidRDefault="00E95291" w:rsidP="00444F6F">
            <w:pPr>
              <w:pStyle w:val="TableParagraph"/>
              <w:ind w:left="115" w:right="20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value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impact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reflective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thinking.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AFAF7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left w:val="single" w:sz="4" w:space="0" w:color="000000"/>
              <w:right w:val="single" w:sz="4" w:space="0" w:color="000000"/>
            </w:tcBorders>
          </w:tcPr>
          <w:p w14:paraId="6E4A99D6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1C155F17" w14:textId="77777777" w:rsidTr="00556BEE">
        <w:trPr>
          <w:trHeight w:hRule="exact" w:val="81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E413C36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DEA7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4.7.3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6A09" w14:textId="77777777" w:rsidR="00E95291" w:rsidRPr="00160A84" w:rsidRDefault="00E95291" w:rsidP="00444F6F">
            <w:pPr>
              <w:pStyle w:val="TableParagraph"/>
              <w:ind w:left="115" w:right="1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designed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critical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thinking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decision-making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skills.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9AC0B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left w:val="single" w:sz="4" w:space="0" w:color="000000"/>
              <w:right w:val="single" w:sz="4" w:space="0" w:color="000000"/>
            </w:tcBorders>
          </w:tcPr>
          <w:p w14:paraId="1DA9F47F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39314DFA" w14:textId="77777777" w:rsidTr="00556BEE">
        <w:trPr>
          <w:trHeight w:hRule="exact" w:val="3908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AEDBC9C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A2EA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4.7.4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066" w14:textId="77777777" w:rsidR="00E95291" w:rsidRPr="00160A84" w:rsidRDefault="00E95291" w:rsidP="00444F6F">
            <w:pPr>
              <w:pStyle w:val="TableParagraph"/>
              <w:ind w:left="115" w:right="10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foster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independent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learning.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507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C4CA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</w:tr>
    </w:tbl>
    <w:p w14:paraId="33894C6F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AB2525"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35460548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71" behindDoc="1" locked="0" layoutInCell="1" allowOverlap="1" wp14:anchorId="3F3D0253" wp14:editId="228EF48F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84" name="Freeform 56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6228" id="Group 83" o:spid="_x0000_s1026" style="position:absolute;margin-left:70.85pt;margin-top:788.3pt;width:453.55pt;height:.1pt;z-index:-251658209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RY9QIAAN0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4zupxSolgD978xQmB3kpnni9khbNDTjsUceTDMgub/lPElRQY1X9ODpXxr3a3Qvh5s&#10;d2dd6PIcLF/lvCe/hhdRNBIa/uMnEhNM5pf+VRzCQPYQ9iEi65h0xKfuQQesyRAUsOLpcvki2OkQ&#10;h2CTERgUtBwosmpgzfeqpw0WYThWYt9wrbbYM2sgN3QaIEAQXvGVWMh9HBvO9CkMzIvjSWEogUmx&#10;CZq0zCEzTIEm6TLqtcAPjd6JtfYud/QEIMmTV6pxVKjiiFVwwwlM4Nv8kBS5jkqr9E0tpS+DVEhl&#10;fjoL2lgt6xydyMaacnMpDdkxnIHxcr647N/PszCYNSr3YJVg+XVvO1bLYENyCdrCawu9G57aRueP&#10;0MdGh8kKfwIwKm1+U9LBVM2o/bVlRlAivyh4imfJdIpj2G+ms8UENmbs2Yw9THGAyqijUHg0L10Y&#10;3dvW1GUFmRLfCkp/hjFU1Njnnl9g1W9gGnjLz1Cwng3p8d5HPf2VVn8A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ClotFj1AgAA3QYAAA4AAAAAAAAAAAAAAAAALgIAAGRycy9lMm9Eb2MueG1sUEsBAi0AFAAGAAgA&#10;AAAhAHKtgsziAAAADgEAAA8AAAAAAAAAAAAAAAAATwUAAGRycy9kb3ducmV2LnhtbFBLBQYAAAAA&#10;BAAEAPMAAABeBgAAAAA=&#10;">
                <v:shape id="Freeform 5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SBwgAAANsAAAAPAAAAZHJzL2Rvd25yZXYueG1sRI9Ba4NA&#10;FITvgfyH5QV6S9aEUtRmDSWloT1qTM8P91VF962426j/vlso9DjMzDfM8TSbXtxpdK1lBftdBIK4&#10;srrlWkF5fdvGIJxH1thbJgULOThl69URU20nzule+FoECLsUFTTeD6mUrmrIoNvZgTh4X3Y06IMc&#10;a6lHnALc9PIQRU/SYMthocGBzg1VXfFtFFzca24+L8WhK2Usk+SjXug2KfWwmV+eQXia/X/4r/2u&#10;FcSP8Psl/ACZ/QAAAP//AwBQSwECLQAUAAYACAAAACEA2+H2y+4AAACFAQAAEwAAAAAAAAAAAAAA&#10;AAAAAAAAW0NvbnRlbnRfVHlwZXNdLnhtbFBLAQItABQABgAIAAAAIQBa9CxbvwAAABUBAAALAAAA&#10;AAAAAAAAAAAAAB8BAABfcmVscy8ucmVsc1BLAQItABQABgAIAAAAIQBssgSBwgAAANsAAAAPAAAA&#10;AAAAAAAAAAAAAAcCAABkcnMvZG93bnJldi54bWxQSwUGAAAAAAMAAwC3AAAA9gIAAAAA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6148D396" wp14:editId="41E9FFD4">
                <wp:simplePos x="0" y="0"/>
                <wp:positionH relativeFrom="page">
                  <wp:posOffset>139700</wp:posOffset>
                </wp:positionH>
                <wp:positionV relativeFrom="page">
                  <wp:posOffset>514350</wp:posOffset>
                </wp:positionV>
                <wp:extent cx="254000" cy="7766685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432ED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D396" id="Text Box 80" o:spid="_x0000_s1036" type="#_x0000_t202" style="position:absolute;margin-left:11pt;margin-top:40.5pt;width:20pt;height:611.5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zH2gEAAJwDAAAOAAAAZHJzL2Uyb0RvYy54bWysU8tu2zAQvBfoPxC815KNxg4Ey0GaIEWB&#10;9AGk+QCKoiyiEpfdpS3577ukLKdtbkUvxIqP2ZnZ0fZm7DtxNEgWXCmXi1wK4zTU1u1L+fz94d21&#10;FBSUq1UHzpTyZEje7N6+2Q6+MCtooasNCgZxVAy+lG0Ivsgy0q3pFS3AG8eHDWCvAn/iPqtRDYze&#10;d9kqz9fZAFh7BG2IePd+OpS7hN80RoevTUMmiK6UzC2kFdNaxTXbbVWxR+Vbq8801D+w6JV13PQC&#10;da+CEge0r6B6qxEImrDQ0GfQNFabpIHVLPO/1Dy1ypukhc0hf7GJ/h+s/nJ88t9QhPEDjDzAJIL8&#10;I+gfJBzctcrtzS0iDK1RNTdeRsuywVNxfhqtpoIiSDV8hpqHrA4BEtDYYB9dYZ2C0XkAp4vpZgxC&#10;8+bq6n2e84nmo81mvV5fX6UWqphfe6Tw0UAvYlFK5KEmdHV8pBDZqGK+Eps5eLBdlwbbuT82+GLc&#10;Sewj4Yl6GKtR2JqlpThENRXUJ9aDMOWF881FXFcbZjpwXEpJPw8KjRTdJ8e2xGzNBc5FNRfK6RY4&#10;dUGKqbwLUwYPHu2+ZfDJeAe3bF1jk6oXImfKHIEk9hzXmLHfv9Otl59q9wsAAP//AwBQSwMEFAAG&#10;AAgAAAAhAGtvPMDcAAAACQEAAA8AAABkcnMvZG93bnJldi54bWxMj81qwzAQhO+FvoPYQm+N/NOa&#10;4FoOxRB6CzTNA2wsxTKxVq6lxM7bd3NqT8sww+w31WZxg7iaKfSeFKSrBISh1uueOgWH7+3LGkSI&#10;SBoHT0bBzQTY1I8PFZbaz/RlrvvYCS6hUKICG+NYShlaaxyGlR8NsXfyk8PIcuqknnDmcjfILEkK&#10;6bAn/mBxNI017Xl/cQp2N2nn3L0d2qYpdkX+s8Xz56DU89Py8Q4imiX+heGOz+hQM9PRX0gHMSjI&#10;Mp4SFaxTvuwXd33kXJ68piDrSv5fUP8CAAD//wMAUEsBAi0AFAAGAAgAAAAhALaDOJL+AAAA4QEA&#10;ABMAAAAAAAAAAAAAAAAAAAAAAFtDb250ZW50X1R5cGVzXS54bWxQSwECLQAUAAYACAAAACEAOP0h&#10;/9YAAACUAQAACwAAAAAAAAAAAAAAAAAvAQAAX3JlbHMvLnJlbHNQSwECLQAUAAYACAAAACEA5c0M&#10;x9oBAACcAwAADgAAAAAAAAAAAAAAAAAuAgAAZHJzL2Uyb0RvYy54bWxQSwECLQAUAAYACAAAACEA&#10;a288wNwAAAAJAQAADwAAAAAAAAAAAAAAAAA0BAAAZHJzL2Rvd25yZXYueG1sUEsFBgAAAAAEAAQA&#10;8wAAAD0FAAAAAA==&#10;" filled="f" stroked="f">
                <v:textbox style="layout-flow:vertical;mso-layout-flow-alt:bottom-to-top" inset="0,0,0,0">
                  <w:txbxContent>
                    <w:p w14:paraId="6D6432ED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40"/>
        <w:gridCol w:w="5359"/>
        <w:gridCol w:w="4678"/>
      </w:tblGrid>
      <w:tr w:rsidR="00444F6F" w:rsidRPr="00160A84" w14:paraId="5632EE00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A457585" w14:textId="77777777" w:rsidR="00E95291" w:rsidRPr="00160A84" w:rsidRDefault="00E95291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4.8</w:t>
            </w:r>
          </w:p>
        </w:tc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5BA4B67" w14:textId="580E3DC9" w:rsidR="00E95291" w:rsidRPr="00160A84" w:rsidRDefault="00E95291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delivery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support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develop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evidence-based practice</w:t>
            </w:r>
            <w:r w:rsidR="0074381D" w:rsidRPr="00160A84">
              <w:rPr>
                <w:rFonts w:ascii="Arial" w:eastAsia="Arial" w:hAnsi="Arial" w:cs="Arial"/>
                <w:b/>
                <w:bCs/>
              </w:rPr>
              <w:t xml:space="preserve"> aligned to the academic level of their </w:t>
            </w:r>
            <w:r w:rsidR="00423763">
              <w:rPr>
                <w:rFonts w:ascii="Arial" w:eastAsia="Arial" w:hAnsi="Arial" w:cs="Arial"/>
                <w:b/>
                <w:bCs/>
              </w:rPr>
              <w:t>p</w:t>
            </w:r>
            <w:r w:rsidR="0074381D" w:rsidRPr="00160A84">
              <w:rPr>
                <w:rFonts w:ascii="Arial" w:eastAsia="Arial" w:hAnsi="Arial" w:cs="Arial"/>
                <w:b/>
                <w:bCs/>
              </w:rPr>
              <w:t xml:space="preserve">re-registration </w:t>
            </w:r>
            <w:proofErr w:type="spellStart"/>
            <w:r w:rsidR="0074381D"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6EB9153" w14:textId="77777777" w:rsidR="00E95291" w:rsidRPr="00160A84" w:rsidRDefault="00E95291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626206AE" w14:textId="77777777" w:rsidTr="00556BEE">
        <w:trPr>
          <w:trHeight w:hRule="exact" w:val="45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AE14F76" w14:textId="77777777" w:rsidR="00E95291" w:rsidRPr="00160A84" w:rsidRDefault="00E95291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5D6D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4.8.1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E64E" w14:textId="77777777" w:rsidR="00E95291" w:rsidRPr="00160A84" w:rsidRDefault="00E95291" w:rsidP="00444F6F">
            <w:pPr>
              <w:pStyle w:val="TableParagraph"/>
              <w:ind w:left="115" w:right="16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both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quantitative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qualitative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apply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 in,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with,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improvements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practice.</w:t>
            </w:r>
          </w:p>
        </w:tc>
        <w:tc>
          <w:tcPr>
            <w:tcW w:w="5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E11A9" w14:textId="77777777" w:rsidR="00E95291" w:rsidRPr="00160A84" w:rsidRDefault="00E95291" w:rsidP="00444F6F">
            <w:pPr>
              <w:pStyle w:val="TableParagraph"/>
              <w:ind w:left="114" w:right="206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an </w:t>
            </w:r>
            <w:r w:rsidRPr="00160A84">
              <w:rPr>
                <w:rFonts w:ascii="Arial" w:eastAsia="Arial" w:hAnsi="Arial" w:cs="Arial"/>
                <w:w w:val="110"/>
              </w:rPr>
              <w:t>explicit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statement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describing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aims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objectives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research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embedded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throughout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evidence-based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practitioner.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curriculum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acquisition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both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quantitative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qualitative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research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methods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research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therapy.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curriculum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designed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graduate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confidence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research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engagement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research.</w:t>
            </w:r>
          </w:p>
          <w:p w14:paraId="74E83345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0B03C4B9" w14:textId="77777777" w:rsidR="00E95291" w:rsidRPr="00160A84" w:rsidRDefault="00E95291" w:rsidP="00444F6F">
            <w:pPr>
              <w:pStyle w:val="TableParagraph"/>
              <w:ind w:left="114" w:right="17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acquisition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research-related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 and skills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 applied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 a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research,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inquiry,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evaluation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innovation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project.</w:t>
            </w:r>
          </w:p>
          <w:p w14:paraId="2A9E9AFD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21ACB514" w14:textId="77777777" w:rsidR="00E95291" w:rsidRPr="00160A84" w:rsidRDefault="00E95291" w:rsidP="00444F6F">
            <w:pPr>
              <w:pStyle w:val="TableParagraph"/>
              <w:ind w:left="114" w:right="18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 acquire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research-based inquiry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encourages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them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take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 enables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them to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 actively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creatively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questions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2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issues.</w:t>
            </w:r>
          </w:p>
          <w:p w14:paraId="79AB7995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4264479C" w14:textId="77777777" w:rsidR="00E95291" w:rsidRPr="00160A84" w:rsidRDefault="00E95291" w:rsidP="00444F6F">
            <w:pPr>
              <w:pStyle w:val="TableParagraph"/>
              <w:ind w:left="114" w:right="15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able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select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justify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study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designs,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ethics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appropriate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therapy.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acquire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evaluate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impact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interventions.</w:t>
            </w:r>
          </w:p>
          <w:p w14:paraId="1C1BF687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77CD5E20" w14:textId="77777777" w:rsidR="00E95291" w:rsidRPr="00160A84" w:rsidRDefault="00E95291" w:rsidP="00444F6F">
            <w:pPr>
              <w:pStyle w:val="TableParagraph"/>
              <w:ind w:left="114" w:right="10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able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meaningfully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w w:val="9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services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design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conduct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research.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0DD99" w14:textId="77777777" w:rsidR="00E95291" w:rsidRPr="00160A84" w:rsidRDefault="00E95291" w:rsidP="00444F6F">
            <w:pPr>
              <w:pStyle w:val="TableParagraph"/>
              <w:ind w:left="114" w:right="206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0C50CEB7" w14:textId="77777777" w:rsidTr="00556BEE">
        <w:trPr>
          <w:trHeight w:hRule="exact" w:val="1971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5A721B7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67E2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4.8.2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3359" w14:textId="11404A41" w:rsidR="00E95291" w:rsidRPr="00160A84" w:rsidRDefault="00E95291" w:rsidP="00444F6F">
            <w:pPr>
              <w:pStyle w:val="TableParagraph"/>
              <w:ind w:left="115" w:right="2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apply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they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gained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inquiry,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evaluation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innovation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project</w:t>
            </w:r>
            <w:r w:rsidR="003330FF" w:rsidRPr="00160A84">
              <w:rPr>
                <w:rFonts w:ascii="Arial" w:eastAsia="Arial" w:hAnsi="Arial" w:cs="Arial"/>
                <w:w w:val="105"/>
              </w:rPr>
              <w:t>, aligned to the academic level of their pre</w:t>
            </w:r>
            <w:r w:rsidR="00D6349A" w:rsidRPr="00160A84">
              <w:rPr>
                <w:rFonts w:ascii="Arial" w:eastAsia="Arial" w:hAnsi="Arial" w:cs="Arial"/>
                <w:w w:val="105"/>
              </w:rPr>
              <w:t xml:space="preserve">-registration </w:t>
            </w:r>
            <w:proofErr w:type="spellStart"/>
            <w:r w:rsidR="00D6349A"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1CCE6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7AE7F27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6C046877" w14:textId="77777777" w:rsidTr="00556BEE">
        <w:trPr>
          <w:trHeight w:hRule="exact" w:val="1085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3170A44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86A0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4.8.3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A39B" w14:textId="77777777" w:rsidR="00E95291" w:rsidRPr="00160A84" w:rsidRDefault="00E95291" w:rsidP="00444F6F">
            <w:pPr>
              <w:pStyle w:val="TableParagraph"/>
              <w:ind w:left="115" w:right="16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ethics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governance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can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apply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them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practice.</w:t>
            </w:r>
          </w:p>
        </w:tc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F5855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86CABB8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2C647EC0" w14:textId="77777777" w:rsidTr="00556BEE">
        <w:trPr>
          <w:trHeight w:hRule="exact" w:val="81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0288709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03AA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4.8.4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8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can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collect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analyse</w:t>
            </w:r>
            <w:proofErr w:type="spellEnd"/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data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outcome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measures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evaluate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impact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therapy.</w:t>
            </w:r>
          </w:p>
        </w:tc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6887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A80DB29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7F4380B6" w14:textId="77777777" w:rsidTr="00556BEE">
        <w:trPr>
          <w:trHeight w:hRule="exact" w:val="415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65F50D6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75A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4.8.5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37B8" w14:textId="77777777" w:rsidR="00E95291" w:rsidRPr="00160A84" w:rsidRDefault="00E95291" w:rsidP="00444F6F">
            <w:pPr>
              <w:pStyle w:val="TableParagraph"/>
              <w:ind w:left="115" w:right="19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skills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meaningfully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engaging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w w:val="9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design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research.</w:t>
            </w:r>
          </w:p>
        </w:tc>
        <w:tc>
          <w:tcPr>
            <w:tcW w:w="5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6762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F6C3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</w:tr>
    </w:tbl>
    <w:p w14:paraId="5BADB935" w14:textId="77777777" w:rsidR="00E95291" w:rsidRPr="00160A84" w:rsidRDefault="00E95291" w:rsidP="00444F6F">
      <w:pPr>
        <w:rPr>
          <w:rFonts w:ascii="Arial" w:hAnsi="Arial" w:cs="Arial"/>
        </w:rPr>
      </w:pPr>
    </w:p>
    <w:p w14:paraId="32A70018" w14:textId="5E717A37" w:rsidR="00B040C4" w:rsidRDefault="00B040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6A6B18" w14:textId="77777777" w:rsidR="00E95291" w:rsidRPr="00160A84" w:rsidRDefault="00E95291" w:rsidP="00444F6F">
      <w:pPr>
        <w:rPr>
          <w:rFonts w:ascii="Arial" w:hAnsi="Arial" w:cs="Arial"/>
        </w:rPr>
      </w:pPr>
    </w:p>
    <w:p w14:paraId="4BBB6A64" w14:textId="77777777" w:rsidR="00E95291" w:rsidRPr="00160A84" w:rsidRDefault="00E95291" w:rsidP="00444F6F">
      <w:pPr>
        <w:rPr>
          <w:rFonts w:ascii="Arial" w:hAnsi="Arial" w:cs="Arial"/>
        </w:rPr>
      </w:pPr>
    </w:p>
    <w:tbl>
      <w:tblPr>
        <w:tblW w:w="15168" w:type="dxa"/>
        <w:tblInd w:w="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1"/>
        <w:gridCol w:w="3932"/>
        <w:gridCol w:w="5245"/>
        <w:gridCol w:w="4714"/>
      </w:tblGrid>
      <w:tr w:rsidR="00444F6F" w:rsidRPr="00160A84" w14:paraId="0E58AB4D" w14:textId="77777777" w:rsidTr="00556BEE">
        <w:trPr>
          <w:trHeight w:hRule="exact" w:val="59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FED57B7" w14:textId="77777777" w:rsidR="00E95291" w:rsidRPr="00160A84" w:rsidRDefault="00E95291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4.9</w:t>
            </w:r>
          </w:p>
        </w:tc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F4AFC11" w14:textId="77777777" w:rsidR="00E95291" w:rsidRPr="00160A84" w:rsidRDefault="00E95291" w:rsidP="00444F6F">
            <w:pPr>
              <w:pStyle w:val="TableParagraph"/>
              <w:ind w:left="115" w:right="2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are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able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with,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from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about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professionals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other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relevant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professions.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AB50A4A" w14:textId="77777777" w:rsidR="00E95291" w:rsidRPr="00160A84" w:rsidRDefault="00E95291" w:rsidP="00444F6F">
            <w:pPr>
              <w:pStyle w:val="TableParagraph"/>
              <w:ind w:left="115" w:right="21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4A2351E1" w14:textId="77777777" w:rsidTr="00556BEE">
        <w:trPr>
          <w:trHeight w:hRule="exact" w:val="253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AB06A88" w14:textId="77777777" w:rsidR="00E95291" w:rsidRPr="00160A84" w:rsidRDefault="00E95291" w:rsidP="00444F6F">
            <w:pPr>
              <w:pStyle w:val="TableParagraph"/>
              <w:ind w:left="852" w:right="85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72" behindDoc="1" locked="0" layoutInCell="1" allowOverlap="1" wp14:anchorId="490835CA" wp14:editId="5B04750D">
                      <wp:simplePos x="0" y="0"/>
                      <wp:positionH relativeFrom="page">
                        <wp:posOffset>899795</wp:posOffset>
                      </wp:positionH>
                      <wp:positionV relativeFrom="page">
                        <wp:posOffset>10011410</wp:posOffset>
                      </wp:positionV>
                      <wp:extent cx="5760085" cy="1270"/>
                      <wp:effectExtent l="13970" t="10160" r="7620" b="762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085" cy="1270"/>
                                <a:chOff x="1417" y="15766"/>
                                <a:chExt cx="9071" cy="2"/>
                              </a:xfrm>
                            </wpg:grpSpPr>
                            <wps:wsp>
                              <wps:cNvPr id="7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5766"/>
                                  <a:ext cx="9071" cy="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9071"/>
                                    <a:gd name="T2" fmla="+- 0 10488 1417"/>
                                    <a:gd name="T3" fmla="*/ T2 w 90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71">
                                      <a:moveTo>
                                        <a:pt x="0" y="0"/>
                                      </a:moveTo>
                                      <a:lnTo>
                                        <a:pt x="90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86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960EE" id="Group 78" o:spid="_x0000_s1026" style="position:absolute;margin-left:70.85pt;margin-top:788.3pt;width:453.55pt;height:.1pt;z-index:-251658208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0t9gIAAN0GAAAOAAAAZHJzL2Uyb0RvYy54bWykVdtu2zAMfR+wfxD0uGG1neZWo04x9IYB&#10;3Vag2QcosnzBbEmTlDjd14+U7NTNWgzoXgTKpA6PDin6/GLfNmQnjK2VzGhyElMiJFd5LcuM/ljf&#10;fFpSYh2TOWuUFBl9FJZerN6/O+90KiaqUk0uDAEQadNOZ7RyTqdRZHklWmZPlBYSnIUyLXOwNWWU&#10;G9YBettEkzieR50yuTaKC2vh61Vw0pXHLwrB3feisMKRJqPAzfnV+HWDa7Q6Z2lpmK5q3tNgb2DR&#10;slpC0gPUFXOMbE39F1Rbc6OsKtwJV22kiqLmwt8BbpPER7e5NWqr/V3KtCv1QSaQ9kinN8Pyb7tb&#10;ox/0vQnswbxT/KcFXaJOl+nYj/syBJNN91XlUE+2dcpffF+YFiHgSmTv9X086Cv2jnD4OFvM43g5&#10;o4SDL5ksevl5BTXCQ8k0WVCCPoich9rw6ro/fRYvknB0gq6IpSGn59nzwrpDI9knrez/afVQMS18&#10;CSxqcW9InWd0cUaJZC3c/8YIgd1JZgmSwuwQNuhpx2KOPBhmQfN/yviSIoOar+nBUr617lYoXw+2&#10;u7MudHkOlq9y3pNfw4so2gYa/uMnEhNM5pf+VRzCQPYQ9iEi65h0xKfuQQesyRAUsOLpcvki2OkQ&#10;h2CTERgUtBwosmpgzfeypw0WYThWYt9wWlnsmTWQGzoNECAIr/hKLOQ+jg1n+hQG5sXxpDCUwKTY&#10;BE00c8gMU6BJuox6LfBDq3ZirbzLHT0BSPLkbeQ4KlRxxCq44QQm8G1+SIpcR6WV6qZuGl+GRiKV&#10;+eksaGNVU+foRDbWlJvLxpAdwxkYL+eLy/79PAuDWSNzD1YJll/3tmN1E2xI3oC28NpC74Zm36j8&#10;EfrYqDBZ4U8ARqXMb0o6mKoZtb+2zAhKmi8SnuJZMp3iGPab6WwxgY0ZezZjD5McoDLqKBQezUsX&#10;RvdWm7qsIFPiW0GqzzCGihr73PMLrPoNTANv+RkK1rMhPd77qKe/0uoPAA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DJQO0t9gIAAN0GAAAOAAAAAAAAAAAAAAAAAC4CAABkcnMvZTJvRG9jLnhtbFBLAQItABQABgAI&#10;AAAAIQByrYLM4gAAAA4BAAAPAAAAAAAAAAAAAAAAAFAFAABkcnMvZG93bnJldi54bWxQSwUGAAAA&#10;AAQABADzAAAAXwYAAAAA&#10;">
                      <v:shape id="Freeform 5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ts4wgAAANsAAAAPAAAAZHJzL2Rvd25yZXYueG1sRI9Ba8JA&#10;FITvgv9heUJvujGH1qSuUpRKezRqz4/sazaYfRuyaxL/fbcgeBxm5htmvR1tI3rqfO1YwXKRgCAu&#10;na65UnA+fc5XIHxA1tg4JgV38rDdTCdrzLUb+Eh9ESoRIexzVGBCaHMpfWnIol+4ljh6v66zGKLs&#10;Kqk7HCLcNjJNkldpsea4YLClnaHyWtysgoPfH+3PoUivZ7mSWfZd3ekyKPUyGz/eQQQawzP8aH9p&#10;BW8Z/H+JP0Bu/gAAAP//AwBQSwECLQAUAAYACAAAACEA2+H2y+4AAACFAQAAEwAAAAAAAAAAAAAA&#10;AAAAAAAAW0NvbnRlbnRfVHlwZXNdLnhtbFBLAQItABQABgAIAAAAIQBa9CxbvwAAABUBAAALAAAA&#10;AAAAAAAAAAAAAB8BAABfcmVscy8ucmVsc1BLAQItABQABgAIAAAAIQC3Zts4wgAAANsAAAAPAAAA&#10;AAAAAAAAAAAAAAcCAABkcnMvZG93bnJldi54bWxQSwUGAAAAAAMAAwC3AAAA9gIAAAAA&#10;" path="m,l9071,e" filled="f" strokecolor="#00867c" strokeweight=".5pt">
                        <v:path arrowok="t" o:connecttype="custom" o:connectlocs="0,0;907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122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4.9.1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DC4" w14:textId="77777777" w:rsidR="00E95291" w:rsidRPr="00160A84" w:rsidRDefault="00E95291" w:rsidP="00444F6F">
            <w:pPr>
              <w:pStyle w:val="TableParagraph"/>
              <w:ind w:left="115" w:right="1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Interprofessional</w:t>
            </w:r>
            <w:r w:rsidRPr="00160A84">
              <w:rPr>
                <w:rFonts w:ascii="Arial" w:eastAsia="Arial" w:hAnsi="Arial" w:cs="Arial"/>
                <w:spacing w:val="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involving</w:t>
            </w:r>
            <w:r w:rsidRPr="00160A84">
              <w:rPr>
                <w:rFonts w:ascii="Arial" w:eastAsia="Arial" w:hAnsi="Arial" w:cs="Arial"/>
                <w:spacing w:val="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different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within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beyond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wellbeing,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social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integrated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care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systems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embedded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both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elements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knowledge, skills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 professional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necessary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collaborative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D0ABE" w14:textId="5F09F360" w:rsidR="00E95291" w:rsidRPr="00160A84" w:rsidRDefault="00E95291" w:rsidP="00840344">
            <w:pPr>
              <w:pStyle w:val="TableParagraph"/>
              <w:ind w:left="114" w:right="16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interprofessional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other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health,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wellbeing, social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integrated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care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well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other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relevant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professions,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such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police or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teachers,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possible.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beyond the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health, wellbeing,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social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integrated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care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systems should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 be considered,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example,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from,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engineering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computer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science</w:t>
            </w:r>
            <w:r w:rsidR="0084034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professionals,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recommended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health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workforce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digitally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enabled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system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(NHS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2019).</w:t>
            </w:r>
          </w:p>
          <w:p w14:paraId="3161C249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0E674B41" w14:textId="7360A290" w:rsidR="00E95291" w:rsidRPr="00160A84" w:rsidRDefault="00E95291" w:rsidP="00444F6F">
            <w:pPr>
              <w:pStyle w:val="TableParagraph"/>
              <w:ind w:left="114" w:right="11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core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principles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interprofessional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they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aligned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principles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therapy.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There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clear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rationale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inclusion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interprofessional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Any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interprofessional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identified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contributing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contribute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proofErr w:type="gramEnd"/>
          </w:p>
          <w:p w14:paraId="2BBEC333" w14:textId="77777777" w:rsidR="00E95291" w:rsidRPr="00160A84" w:rsidRDefault="00E95291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  <w:p w14:paraId="5053330C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22DA440E" w14:textId="44DFB415" w:rsidR="00E95291" w:rsidRPr="00160A84" w:rsidRDefault="00E95291" w:rsidP="00444F6F">
            <w:pPr>
              <w:pStyle w:val="TableParagraph"/>
              <w:ind w:left="114" w:right="193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interprofessional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was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collaborative, involved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equal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contribution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valued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each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contribution equally.</w:t>
            </w:r>
          </w:p>
          <w:p w14:paraId="2A7187C2" w14:textId="77777777" w:rsidR="00E95291" w:rsidRPr="00160A84" w:rsidRDefault="00E95291" w:rsidP="00444F6F">
            <w:pPr>
              <w:pStyle w:val="TableParagraph"/>
              <w:rPr>
                <w:rFonts w:ascii="Arial" w:hAnsi="Arial" w:cs="Arial"/>
              </w:rPr>
            </w:pPr>
          </w:p>
          <w:p w14:paraId="6071D991" w14:textId="77777777" w:rsidR="00E95291" w:rsidRPr="00160A84" w:rsidRDefault="00E95291" w:rsidP="00444F6F">
            <w:pPr>
              <w:pStyle w:val="TableParagraph"/>
              <w:ind w:left="114" w:right="13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proportion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involves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interprofessional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stated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proportion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greater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than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one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third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whole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8372" w14:textId="77777777" w:rsidR="00E95291" w:rsidRPr="00160A84" w:rsidRDefault="00E95291" w:rsidP="00444F6F">
            <w:pPr>
              <w:pStyle w:val="TableParagraph"/>
              <w:ind w:left="114" w:right="165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407C48A1" w14:textId="77777777" w:rsidTr="00556BEE">
        <w:trPr>
          <w:trHeight w:hRule="exact" w:val="14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808F7AF" w14:textId="77777777" w:rsidR="00E95291" w:rsidRPr="00160A84" w:rsidRDefault="00E95291" w:rsidP="00444F6F">
            <w:pPr>
              <w:pStyle w:val="TableParagraph"/>
              <w:ind w:left="2832" w:right="283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D157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4.9.2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A523" w14:textId="77777777" w:rsidR="00E95291" w:rsidRPr="00160A84" w:rsidRDefault="00E95291" w:rsidP="00444F6F">
            <w:pPr>
              <w:pStyle w:val="TableParagraph"/>
              <w:ind w:left="115" w:right="920"/>
              <w:jc w:val="both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Interprofessional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productive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relevant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D01D6" w14:textId="77777777" w:rsidR="00E95291" w:rsidRPr="00160A84" w:rsidRDefault="00E95291" w:rsidP="00444F6F">
            <w:pPr>
              <w:pStyle w:val="TableParagraph"/>
              <w:ind w:left="114" w:right="132"/>
              <w:rPr>
                <w:rFonts w:ascii="Arial" w:eastAsia="Arial" w:hAnsi="Arial" w:cs="Arial"/>
              </w:rPr>
            </w:pPr>
          </w:p>
        </w:tc>
        <w:tc>
          <w:tcPr>
            <w:tcW w:w="4714" w:type="dxa"/>
            <w:tcBorders>
              <w:left w:val="single" w:sz="4" w:space="0" w:color="000000"/>
              <w:right w:val="single" w:sz="4" w:space="0" w:color="000000"/>
            </w:tcBorders>
          </w:tcPr>
          <w:p w14:paraId="28CC4B95" w14:textId="77777777" w:rsidR="00E95291" w:rsidRPr="00160A84" w:rsidRDefault="00E95291" w:rsidP="00444F6F">
            <w:pPr>
              <w:pStyle w:val="TableParagraph"/>
              <w:ind w:left="114" w:right="132"/>
              <w:rPr>
                <w:rFonts w:ascii="Arial" w:eastAsia="Arial" w:hAnsi="Arial" w:cs="Arial"/>
              </w:rPr>
            </w:pPr>
          </w:p>
        </w:tc>
      </w:tr>
      <w:tr w:rsidR="00444F6F" w:rsidRPr="00160A84" w14:paraId="1F10E14C" w14:textId="77777777" w:rsidTr="00556BEE">
        <w:trPr>
          <w:trHeight w:hRule="exact" w:val="18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7AFB167C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96A0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4.9.3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2A19" w14:textId="77777777" w:rsidR="00E95291" w:rsidRPr="00160A84" w:rsidRDefault="00E95291" w:rsidP="00444F6F">
            <w:pPr>
              <w:pStyle w:val="TableParagraph"/>
              <w:ind w:left="115" w:right="3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involved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interprofessional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have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equally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contributed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both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defining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scope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interprofessional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developing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materials.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90735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left w:val="single" w:sz="4" w:space="0" w:color="000000"/>
              <w:right w:val="single" w:sz="4" w:space="0" w:color="000000"/>
            </w:tcBorders>
          </w:tcPr>
          <w:p w14:paraId="4F663520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52F56F35" w14:textId="77777777" w:rsidTr="00556BEE">
        <w:trPr>
          <w:trHeight w:hRule="exact" w:val="341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59FDDD3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D0DA" w14:textId="77777777" w:rsidR="00E95291" w:rsidRPr="00160A84" w:rsidRDefault="00E95291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4.9.4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15EF" w14:textId="77777777" w:rsidR="00E95291" w:rsidRPr="00160A84" w:rsidRDefault="00E95291" w:rsidP="00444F6F">
            <w:pPr>
              <w:pStyle w:val="TableParagraph"/>
              <w:ind w:left="115" w:right="358"/>
              <w:jc w:val="both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Interprofessional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will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constitute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more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than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one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third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4A64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ACA0" w14:textId="77777777" w:rsidR="00E95291" w:rsidRPr="00160A84" w:rsidRDefault="00E95291" w:rsidP="00444F6F">
            <w:pPr>
              <w:rPr>
                <w:rFonts w:ascii="Arial" w:hAnsi="Arial" w:cs="Arial"/>
              </w:rPr>
            </w:pPr>
          </w:p>
        </w:tc>
      </w:tr>
    </w:tbl>
    <w:p w14:paraId="2CB8327A" w14:textId="77777777" w:rsidR="00E95291" w:rsidRPr="00160A84" w:rsidRDefault="00E95291" w:rsidP="00444F6F">
      <w:pPr>
        <w:rPr>
          <w:rFonts w:ascii="Arial" w:hAnsi="Arial" w:cs="Arial"/>
        </w:rPr>
      </w:pPr>
    </w:p>
    <w:p w14:paraId="1E49043A" w14:textId="77777777" w:rsidR="00E95291" w:rsidRPr="00160A84" w:rsidRDefault="00E95291" w:rsidP="00444F6F">
      <w:pPr>
        <w:rPr>
          <w:rFonts w:ascii="Arial" w:hAnsi="Arial" w:cs="Arial"/>
        </w:rPr>
      </w:pPr>
    </w:p>
    <w:tbl>
      <w:tblPr>
        <w:tblW w:w="14934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387"/>
        <w:gridCol w:w="5103"/>
        <w:gridCol w:w="4253"/>
      </w:tblGrid>
      <w:tr w:rsidR="00444F6F" w:rsidRPr="00160A84" w14:paraId="2B982A79" w14:textId="77777777" w:rsidTr="00556BEE">
        <w:trPr>
          <w:trHeight w:hRule="exact" w:val="913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2E087D9" w14:textId="77777777" w:rsidR="00564C23" w:rsidRPr="00160A84" w:rsidRDefault="00564C23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4.10</w:t>
            </w: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AC88279" w14:textId="77777777" w:rsidR="00564C23" w:rsidRPr="00160A84" w:rsidRDefault="00564C23" w:rsidP="00444F6F">
            <w:pPr>
              <w:pStyle w:val="TableParagraph"/>
              <w:ind w:left="115" w:right="21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include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processes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obtaining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appropriate</w:t>
            </w:r>
            <w:r w:rsidRPr="00160A84">
              <w:rPr>
                <w:rFonts w:ascii="Arial" w:eastAsia="Arial" w:hAnsi="Arial" w:cs="Arial"/>
                <w:b/>
                <w:bCs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consent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from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people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who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access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occupational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therapy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services,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from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942327F" w14:textId="77777777" w:rsidR="00564C23" w:rsidRPr="00160A84" w:rsidRDefault="00564C23" w:rsidP="00444F6F">
            <w:pPr>
              <w:pStyle w:val="TableParagraph"/>
              <w:ind w:left="115" w:right="217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3185C408" w14:textId="77777777" w:rsidTr="00556BEE">
        <w:trPr>
          <w:trHeight w:hRule="exact" w:val="749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7A232DC" w14:textId="77777777" w:rsidR="00564C23" w:rsidRPr="00160A84" w:rsidRDefault="00564C23" w:rsidP="00444F6F">
            <w:pPr>
              <w:pStyle w:val="TableParagraph"/>
              <w:ind w:left="2832" w:right="283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DFA9" w14:textId="77777777" w:rsidR="00564C23" w:rsidRPr="00160A84" w:rsidRDefault="00564C2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4.10.1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4A02" w14:textId="77777777" w:rsidR="00564C23" w:rsidRPr="00160A84" w:rsidRDefault="00564C23" w:rsidP="00444F6F">
            <w:pPr>
              <w:pStyle w:val="TableParagraph"/>
              <w:ind w:left="115" w:right="3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protection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</w:t>
            </w:r>
            <w:r w:rsidRPr="00160A84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guiding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130E" w14:textId="10089905" w:rsidR="00564C23" w:rsidRPr="00160A84" w:rsidRDefault="00564C23" w:rsidP="00444F6F">
            <w:pPr>
              <w:pStyle w:val="TableParagraph"/>
              <w:ind w:left="114" w:right="13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obtaining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consent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from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people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access</w:t>
            </w:r>
            <w:r w:rsidRPr="00160A84">
              <w:rPr>
                <w:rFonts w:ascii="Arial" w:eastAsia="Arial" w:hAnsi="Arial" w:cs="Arial"/>
                <w:w w:val="9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services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engagement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learners.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obtaining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consent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from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people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access</w:t>
            </w:r>
            <w:r w:rsidRPr="00160A84">
              <w:rPr>
                <w:rFonts w:ascii="Arial" w:eastAsia="Arial" w:hAnsi="Arial" w:cs="Arial"/>
                <w:w w:val="9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therapy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services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involvement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development,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implementation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review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documented.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obtaining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consent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from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take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part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activities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they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w w:val="9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accessing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services.</w:t>
            </w:r>
          </w:p>
          <w:p w14:paraId="1A6DE23F" w14:textId="77777777" w:rsidR="00564C23" w:rsidRPr="00160A84" w:rsidRDefault="00564C23" w:rsidP="00444F6F">
            <w:pPr>
              <w:pStyle w:val="TableParagraph"/>
              <w:rPr>
                <w:rFonts w:ascii="Arial" w:hAnsi="Arial" w:cs="Arial"/>
              </w:rPr>
            </w:pPr>
          </w:p>
          <w:p w14:paraId="048D3C6B" w14:textId="77777777" w:rsidR="00564C23" w:rsidRPr="00160A84" w:rsidRDefault="00564C23" w:rsidP="00444F6F">
            <w:pPr>
              <w:pStyle w:val="TableParagraph"/>
              <w:ind w:left="114" w:right="52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Safeguarding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measures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services are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the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documentation.</w:t>
            </w:r>
          </w:p>
          <w:p w14:paraId="39538AD2" w14:textId="77777777" w:rsidR="00564C23" w:rsidRPr="00160A84" w:rsidRDefault="00564C23" w:rsidP="00444F6F">
            <w:pPr>
              <w:pStyle w:val="TableParagraph"/>
              <w:rPr>
                <w:rFonts w:ascii="Arial" w:hAnsi="Arial" w:cs="Arial"/>
              </w:rPr>
            </w:pPr>
          </w:p>
          <w:p w14:paraId="55016BBC" w14:textId="3870AC81" w:rsidR="00564C23" w:rsidRPr="00160A84" w:rsidRDefault="00564C23" w:rsidP="00444F6F">
            <w:pPr>
              <w:pStyle w:val="TableParagraph"/>
              <w:ind w:left="114" w:right="14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CPD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lifelong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available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inclusive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knowledge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safeguarding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services.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F625" w14:textId="77777777" w:rsidR="00564C23" w:rsidRPr="00160A84" w:rsidRDefault="00564C23" w:rsidP="00444F6F">
            <w:pPr>
              <w:pStyle w:val="TableParagraph"/>
              <w:ind w:left="114" w:right="130"/>
              <w:rPr>
                <w:rFonts w:ascii="Arial" w:eastAsia="Arial" w:hAnsi="Arial" w:cs="Arial"/>
                <w:w w:val="110"/>
              </w:rPr>
            </w:pPr>
          </w:p>
        </w:tc>
      </w:tr>
    </w:tbl>
    <w:p w14:paraId="73BE3188" w14:textId="77777777" w:rsidR="00792FE8" w:rsidRPr="00160A84" w:rsidRDefault="00792FE8" w:rsidP="00444F6F">
      <w:pPr>
        <w:rPr>
          <w:rFonts w:ascii="Arial" w:eastAsia="Arial" w:hAnsi="Arial" w:cs="Arial"/>
        </w:rPr>
        <w:sectPr w:rsidR="00792FE8" w:rsidRPr="00160A84" w:rsidSect="00AB2525"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627F2B4F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73" behindDoc="1" locked="0" layoutInCell="1" allowOverlap="1" wp14:anchorId="550B586D" wp14:editId="2F4C2C3C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74" name="Freeform 46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407F0" id="Group 73" o:spid="_x0000_s1026" style="position:absolute;margin-left:70.85pt;margin-top:788.3pt;width:453.55pt;height:.1pt;z-index:-251658207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fy9QIAAN0GAAAOAAAAZHJzL2Uyb0RvYy54bWykVdtu2zAMfR+wfxD0uGH1pUmcGnWKoTcM&#10;6LYCzT5AkeULJkuapMTpvn6UZKdu1mJA9yJQJnV4dEjR5xf7jqMd06aVosDJSYwRE1SWragL/GN9&#10;82mJkbFElIRLwQr8yAy+WL1/d96rnKWykbxkGgGIMHmvCtxYq/IoMrRhHTEnUjEBzkrqjljY6joq&#10;NekBveNRGseLqJe6VFpSZgx8vQpOvPL4VcWo/V5VhlnECwzcrF+1XzdujVbnJK81UU1LBxrkDSw6&#10;0gpIeoC6IpagrW7/gupaqqWRlT2hsotkVbWU+TvAbZL46Da3Wm6Vv0ud97U6yATSHun0Zlj6bXer&#10;1YO614E9mHeS/jSgS9SrOp/63b4OwWjTf5Ul1JNsrfQX31e6cxBwJbT3+j4e9GV7iyh8nGeLOF7O&#10;MaLgS9JskJ82UCN3KJklGUbOB5GLUBvaXA+nz+IsCUdT54pIHnJ6ngMvV3doJPOklfk/rR4aopgv&#10;gXFa3GvUlgXOZhgJ0sH9bzRjrjvRzPN12SFs1NNMxZx4XJgBzf8p40uKjGq+pgfJ6dbYWyZ9Pcju&#10;ztjQ5SVYvsrlQH4NL6LqODT8x08oRi6ZX4ZXcQgD2UPYhwitY9Qjn3oAHbHSMShgxbPl8kWw0zHO&#10;gaUTMChoPVIkzcia7sVAGyxE3FiJfcMpaVzPrIHc2GmAAEHuiq/EQu7j2HBmSKFhXhxPCo0RTIpN&#10;0EQR65i5FM5EfYG9Fu5DJ3dsLb3LHj0BSPLk5WIaFao4YRXccMIl8G1+SOq4Tkor5E3LuS8DF47K&#10;4nQetDGSt6VzOjZG15tLrtGOuBkYLxfZ5fB+noXBrBGlB2sYKa8H25KWBxuSc9AWXlvo3fDUNrJ8&#10;hD7WMkxW+BOA0Uj9G6MepmqBza8t0Qwj/kXAUzxLZjM3hv1mNs9S2OipZzP1EEEBqsAWQ+GdeWnD&#10;6N4q3dYNZEp8Kwj5GcZQ1bo+9/wCq2ED08BbfoaC9WxIT/c+6umvtPoD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LwJ1/L1AgAA3QYAAA4AAAAAAAAAAAAAAAAALgIAAGRycy9lMm9Eb2MueG1sUEsBAi0AFAAGAAgA&#10;AAAhAHKtgsziAAAADgEAAA8AAAAAAAAAAAAAAAAATwUAAGRycy9kb3ducmV2LnhtbFBLBQYAAAAA&#10;BAAEAPMAAABeBgAAAAA=&#10;">
                <v:shape id="Freeform 4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SmwgAAANsAAAAPAAAAZHJzL2Rvd25yZXYueG1sRI9Li8JA&#10;EITvC/6HoRe8rZMV8ZHNKKIo7tH4ODeZ3iQk0xMyo4n/3hEWPBZV9RWVrHpTizu1rrSs4HsUgSDO&#10;rC45V3A+7b7mIJxH1lhbJgUPcrBaDj4SjLXt+Ej31OciQNjFqKDwvomldFlBBt3INsTB+7OtQR9k&#10;m0vdYhfgppbjKJpKgyWHhQIb2hSUVenNKNi77dFc9+m4Osu5XCx+8wddOqWGn/36B4Sn3r/D/+2D&#10;VjCbwOtL+AFy+QQAAP//AwBQSwECLQAUAAYACAAAACEA2+H2y+4AAACFAQAAEwAAAAAAAAAAAAAA&#10;AAAAAAAAW0NvbnRlbnRfVHlwZXNdLnhtbFBLAQItABQABgAIAAAAIQBa9CxbvwAAABUBAAALAAAA&#10;AAAAAAAAAAAAAB8BAABfcmVscy8ucmVsc1BLAQItABQABgAIAAAAIQBZZ3SmwgAAANsAAAAPAAAA&#10;AAAAAAAAAAAAAAcCAABkcnMvZG93bnJldi54bWxQSwUGAAAAAAMAAwC3AAAA9gIAAAAA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1506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479"/>
        <w:gridCol w:w="5103"/>
        <w:gridCol w:w="4289"/>
      </w:tblGrid>
      <w:tr w:rsidR="00444F6F" w:rsidRPr="00160A84" w14:paraId="57116C19" w14:textId="77777777" w:rsidTr="00556BEE">
        <w:trPr>
          <w:trHeight w:hRule="exact" w:val="81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3AD6E1C" w14:textId="77777777" w:rsidR="00395078" w:rsidRPr="00160A84" w:rsidRDefault="00395078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4.11</w:t>
            </w:r>
          </w:p>
        </w:tc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F65FE0A" w14:textId="77777777" w:rsidR="00395078" w:rsidRPr="00160A84" w:rsidRDefault="00395078" w:rsidP="00444F6F">
            <w:pPr>
              <w:pStyle w:val="TableParagraph"/>
              <w:ind w:left="114" w:right="49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education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provider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identify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communicate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parts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registration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where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attendance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is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mandatory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have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associated</w:t>
            </w:r>
            <w:r w:rsidRPr="00160A84">
              <w:rPr>
                <w:rFonts w:ascii="Arial" w:eastAsia="Arial" w:hAnsi="Arial" w:cs="Arial"/>
                <w:b/>
                <w:bCs/>
                <w:w w:val="9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monitoring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processes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6CFA59E" w14:textId="77777777" w:rsidR="00395078" w:rsidRPr="00160A84" w:rsidRDefault="00395078" w:rsidP="00444F6F">
            <w:pPr>
              <w:pStyle w:val="TableParagraph"/>
              <w:ind w:left="114" w:right="499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58A92FDC" w14:textId="77777777" w:rsidTr="00556BEE">
        <w:trPr>
          <w:trHeight w:hRule="exact" w:val="164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26CE2C8" w14:textId="77777777" w:rsidR="00395078" w:rsidRPr="00160A84" w:rsidRDefault="00395078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FB7B" w14:textId="77777777" w:rsidR="00395078" w:rsidRPr="00160A84" w:rsidRDefault="0039507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4.11.1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7BF2" w14:textId="77777777" w:rsidR="00395078" w:rsidRPr="00160A84" w:rsidRDefault="00395078" w:rsidP="00444F6F">
            <w:pPr>
              <w:pStyle w:val="TableParagraph"/>
              <w:ind w:left="115" w:right="20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within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leading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eligibility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register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HCPC</w:t>
            </w:r>
            <w:r w:rsidRPr="00160A84">
              <w:rPr>
                <w:rFonts w:ascii="Arial" w:eastAsia="Arial" w:hAnsi="Arial" w:cs="Arial"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successfully</w:t>
            </w:r>
            <w:r w:rsidRPr="00160A84">
              <w:rPr>
                <w:rFonts w:ascii="Arial" w:eastAsia="Arial" w:hAnsi="Arial" w:cs="Arial"/>
                <w:spacing w:val="-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completed.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FB9B8" w14:textId="77777777" w:rsidR="00395078" w:rsidRPr="00160A84" w:rsidRDefault="00395078" w:rsidP="00444F6F">
            <w:pPr>
              <w:pStyle w:val="TableParagraph"/>
              <w:ind w:left="114" w:right="14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contribute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award,</w:t>
            </w:r>
            <w:r w:rsidRPr="00160A84">
              <w:rPr>
                <w:rFonts w:ascii="Arial" w:eastAsia="Arial" w:hAnsi="Arial" w:cs="Arial"/>
                <w:w w:val="105"/>
              </w:rPr>
              <w:t xml:space="preserve"> including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both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components.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explicitly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states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contributing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award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successfully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completed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order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proofErr w:type="gramEnd"/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them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eligible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apply</w:t>
            </w:r>
            <w:r w:rsidRPr="00160A84">
              <w:rPr>
                <w:rFonts w:ascii="Arial" w:eastAsia="Arial" w:hAnsi="Arial" w:cs="Arial"/>
                <w:spacing w:val="-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register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HCPC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eligible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membership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-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RCOT.</w:t>
            </w:r>
          </w:p>
          <w:p w14:paraId="3294BAA3" w14:textId="77777777" w:rsidR="00395078" w:rsidRPr="00160A84" w:rsidRDefault="00395078" w:rsidP="00444F6F">
            <w:pPr>
              <w:pStyle w:val="TableParagraph"/>
              <w:rPr>
                <w:rFonts w:ascii="Arial" w:hAnsi="Arial" w:cs="Arial"/>
              </w:rPr>
            </w:pPr>
          </w:p>
          <w:p w14:paraId="0EC8BD2F" w14:textId="77777777" w:rsidR="00395078" w:rsidRPr="00160A84" w:rsidRDefault="00395078" w:rsidP="00444F6F">
            <w:pPr>
              <w:pStyle w:val="TableParagraph"/>
              <w:ind w:left="114" w:right="13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acknowledges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importance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defining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any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variation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progression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 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eligibility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criteria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scheme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implemented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also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documentation.</w:t>
            </w:r>
          </w:p>
          <w:p w14:paraId="460E6FDE" w14:textId="77777777" w:rsidR="00395078" w:rsidRPr="00160A84" w:rsidRDefault="00395078" w:rsidP="00444F6F">
            <w:pPr>
              <w:pStyle w:val="TableParagraph"/>
              <w:rPr>
                <w:rFonts w:ascii="Arial" w:hAnsi="Arial" w:cs="Arial"/>
              </w:rPr>
            </w:pPr>
          </w:p>
          <w:p w14:paraId="156DFAC9" w14:textId="77777777" w:rsidR="00963FC9" w:rsidRDefault="00395078" w:rsidP="00444F6F">
            <w:pPr>
              <w:pStyle w:val="TableParagraph"/>
              <w:ind w:left="114" w:right="188"/>
              <w:rPr>
                <w:rFonts w:ascii="Arial" w:eastAsia="Arial" w:hAnsi="Arial" w:cs="Arial"/>
                <w:spacing w:val="-18"/>
                <w:w w:val="110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steps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takes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establish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scheme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study,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ensuring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place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earliest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possible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point.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</w:p>
          <w:p w14:paraId="32E66F8A" w14:textId="4BAF0C0C" w:rsidR="00395078" w:rsidRPr="00160A84" w:rsidRDefault="00395078" w:rsidP="00444F6F">
            <w:pPr>
              <w:pStyle w:val="TableParagraph"/>
              <w:ind w:left="114" w:right="18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enrolled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 xml:space="preserve"> apprenticeship</w:t>
            </w:r>
            <w:r w:rsidRPr="00160A84">
              <w:rPr>
                <w:rFonts w:ascii="Arial" w:eastAsia="Arial" w:hAnsi="Arial" w:cs="Arial"/>
                <w:spacing w:val="3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3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consideration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implementation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scheme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also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documented.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1DD72" w14:textId="77777777" w:rsidR="00395078" w:rsidRPr="00160A84" w:rsidRDefault="00395078" w:rsidP="00444F6F">
            <w:pPr>
              <w:pStyle w:val="TableParagraph"/>
              <w:ind w:left="114" w:right="147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020B9593" w14:textId="77777777" w:rsidTr="00556BEE">
        <w:trPr>
          <w:trHeight w:hRule="exact" w:val="6366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D9DF5C4" w14:textId="77777777" w:rsidR="00395078" w:rsidRPr="00160A84" w:rsidRDefault="00395078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6127" w14:textId="77777777" w:rsidR="00395078" w:rsidRPr="00160A84" w:rsidRDefault="0039507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4.11.2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063C" w14:textId="77777777" w:rsidR="00395078" w:rsidRPr="00160A84" w:rsidRDefault="00395078" w:rsidP="00444F6F">
            <w:pPr>
              <w:pStyle w:val="TableParagraph"/>
              <w:ind w:left="115" w:right="16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exceptional circumstances, 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establish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scheme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any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have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been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able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complete,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failed,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mandatory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assessment,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but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eligible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undertake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further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attempt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progress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94E" w14:textId="77777777" w:rsidR="00395078" w:rsidRPr="00160A84" w:rsidRDefault="00395078" w:rsidP="00444F6F">
            <w:pPr>
              <w:rPr>
                <w:rFonts w:ascii="Arial" w:hAnsi="Arial" w:cs="Arial"/>
              </w:rPr>
            </w:pP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E98D" w14:textId="77777777" w:rsidR="00395078" w:rsidRPr="00160A84" w:rsidRDefault="00395078" w:rsidP="00444F6F">
            <w:pPr>
              <w:rPr>
                <w:rFonts w:ascii="Arial" w:hAnsi="Arial" w:cs="Arial"/>
              </w:rPr>
            </w:pPr>
          </w:p>
        </w:tc>
      </w:tr>
    </w:tbl>
    <w:p w14:paraId="1175E998" w14:textId="77777777" w:rsidR="00395078" w:rsidRPr="00160A84" w:rsidRDefault="00395078" w:rsidP="00444F6F">
      <w:pPr>
        <w:rPr>
          <w:rFonts w:ascii="Arial" w:hAnsi="Arial" w:cs="Arial"/>
        </w:rPr>
      </w:pPr>
    </w:p>
    <w:p w14:paraId="738F20BE" w14:textId="77777777" w:rsidR="00395078" w:rsidRPr="00160A84" w:rsidRDefault="00395078" w:rsidP="00444F6F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p w14:paraId="54E81687" w14:textId="77777777" w:rsidR="00792FE8" w:rsidRPr="00160A84" w:rsidRDefault="00792FE8" w:rsidP="00444F6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19"/>
        <w:tblW w:w="15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201"/>
        <w:gridCol w:w="5245"/>
        <w:gridCol w:w="4394"/>
      </w:tblGrid>
      <w:tr w:rsidR="00444F6F" w:rsidRPr="00160A84" w14:paraId="4CC42C53" w14:textId="77777777" w:rsidTr="00A1626B">
        <w:trPr>
          <w:trHeight w:hRule="exact" w:val="408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66B51C79" w14:textId="77777777" w:rsidR="00395078" w:rsidRPr="00160A84" w:rsidRDefault="0039507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Domain</w:t>
            </w:r>
            <w:r w:rsidRPr="00160A84"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5</w:t>
            </w:r>
            <w:r w:rsidRPr="00160A84"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–</w:t>
            </w:r>
            <w:r w:rsidRPr="00160A84"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Practice-based</w:t>
            </w:r>
            <w:r w:rsidRPr="00160A84"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4D122938" w14:textId="77777777" w:rsidR="00395078" w:rsidRPr="00160A84" w:rsidRDefault="00395078" w:rsidP="00444F6F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44A39416" w14:textId="77777777" w:rsidTr="00556BEE">
        <w:trPr>
          <w:trHeight w:hRule="exact" w:val="393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CE543F9" w14:textId="77777777" w:rsidR="00395078" w:rsidRPr="00160A84" w:rsidRDefault="0039507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criteria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26D5670" w14:textId="77777777" w:rsidR="00395078" w:rsidRPr="00160A84" w:rsidRDefault="00395078" w:rsidP="00444F6F">
            <w:pPr>
              <w:pStyle w:val="TableParagraph"/>
              <w:ind w:left="114" w:right="12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Guidance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evidence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799DC41" w14:textId="77777777" w:rsidR="00395078" w:rsidRPr="00160A84" w:rsidRDefault="00395078" w:rsidP="00444F6F">
            <w:pPr>
              <w:pStyle w:val="TableParagraph"/>
              <w:ind w:left="114" w:right="122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3BB11078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274EE1A" w14:textId="77777777" w:rsidR="00395078" w:rsidRPr="00160A84" w:rsidRDefault="00395078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5.1</w:t>
            </w:r>
          </w:p>
        </w:tc>
        <w:tc>
          <w:tcPr>
            <w:tcW w:w="9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ADF3AAD" w14:textId="77777777" w:rsidR="00395078" w:rsidRPr="00160A84" w:rsidRDefault="00395078" w:rsidP="00444F6F">
            <w:pPr>
              <w:pStyle w:val="TableParagraph"/>
              <w:ind w:left="114" w:right="12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b/>
                <w:bCs/>
                <w:spacing w:val="-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integral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programm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0DAF9E2" w14:textId="77777777" w:rsidR="00395078" w:rsidRPr="00160A84" w:rsidRDefault="00395078" w:rsidP="00444F6F">
            <w:pPr>
              <w:pStyle w:val="TableParagraph"/>
              <w:ind w:left="114" w:right="129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77D42F99" w14:textId="77777777" w:rsidTr="00556BEE">
        <w:trPr>
          <w:trHeight w:hRule="exact" w:val="457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2D19C5F" w14:textId="77777777" w:rsidR="00395078" w:rsidRPr="00160A84" w:rsidRDefault="00395078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94A6" w14:textId="77777777" w:rsidR="00395078" w:rsidRPr="00160A84" w:rsidRDefault="0039507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5.1.1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5741" w14:textId="77777777" w:rsidR="00395078" w:rsidRPr="00160A84" w:rsidRDefault="00395078" w:rsidP="00444F6F">
            <w:pPr>
              <w:pStyle w:val="TableParagraph"/>
              <w:ind w:left="115" w:righ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facilitates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w w:val="105"/>
              </w:rPr>
              <w:t>’s</w:t>
            </w:r>
            <w:r w:rsidRPr="00160A84">
              <w:rPr>
                <w:rFonts w:ascii="Arial" w:eastAsia="Arial" w:hAnsi="Arial" w:cs="Arial"/>
                <w:w w:val="8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formation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identity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ethical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 of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463B" w14:textId="77777777" w:rsidR="00395078" w:rsidRPr="00160A84" w:rsidRDefault="00395078" w:rsidP="00444F6F">
            <w:pPr>
              <w:pStyle w:val="TableParagraph"/>
              <w:ind w:left="115" w:right="12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central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process.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content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 educational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method,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but</w:t>
            </w:r>
            <w:proofErr w:type="gramEnd"/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acknowledged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separately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because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specific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criteria apply. Practice-based learning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 be appropriately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integrated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throughout</w:t>
            </w:r>
            <w:r w:rsidRPr="00160A84">
              <w:rPr>
                <w:rFonts w:ascii="Arial" w:eastAsia="Arial" w:hAnsi="Arial" w:cs="Arial"/>
                <w:spacing w:val="3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curriculum,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ideally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within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every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year.</w:t>
            </w:r>
          </w:p>
          <w:p w14:paraId="02663BAD" w14:textId="77777777" w:rsidR="00395078" w:rsidRPr="00160A84" w:rsidRDefault="00395078" w:rsidP="00444F6F">
            <w:pPr>
              <w:pStyle w:val="TableParagraph"/>
              <w:rPr>
                <w:rFonts w:ascii="Arial" w:hAnsi="Arial" w:cs="Arial"/>
              </w:rPr>
            </w:pPr>
          </w:p>
          <w:p w14:paraId="270C013D" w14:textId="77777777" w:rsidR="00395078" w:rsidRPr="00160A84" w:rsidRDefault="00395078" w:rsidP="00444F6F">
            <w:pPr>
              <w:pStyle w:val="TableParagraph"/>
              <w:ind w:left="115" w:right="13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learner’s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formation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identity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therapist.</w:t>
            </w:r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aligned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ethical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4D25" w14:textId="77777777" w:rsidR="00395078" w:rsidRPr="00160A84" w:rsidRDefault="00395078" w:rsidP="00444F6F">
            <w:pPr>
              <w:pStyle w:val="TableParagraph"/>
              <w:ind w:left="115" w:right="127"/>
              <w:rPr>
                <w:rFonts w:ascii="Arial" w:eastAsia="Arial" w:hAnsi="Arial" w:cs="Arial"/>
                <w:w w:val="105"/>
              </w:rPr>
            </w:pPr>
          </w:p>
        </w:tc>
      </w:tr>
    </w:tbl>
    <w:p w14:paraId="2232F266" w14:textId="77777777" w:rsidR="00792FE8" w:rsidRPr="00160A84" w:rsidRDefault="00792FE8" w:rsidP="00444F6F">
      <w:pPr>
        <w:rPr>
          <w:rFonts w:ascii="Arial" w:hAnsi="Arial" w:cs="Arial"/>
          <w:b/>
        </w:rPr>
      </w:pPr>
    </w:p>
    <w:p w14:paraId="178A099A" w14:textId="77777777" w:rsidR="00792FE8" w:rsidRPr="00160A84" w:rsidRDefault="00792FE8" w:rsidP="00444F6F">
      <w:pPr>
        <w:rPr>
          <w:rFonts w:ascii="Arial" w:eastAsia="Arial" w:hAnsi="Arial" w:cs="Arial"/>
          <w:b/>
        </w:rPr>
        <w:sectPr w:rsidR="00792FE8" w:rsidRPr="00160A84" w:rsidSect="00AB2525"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259F048E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74" behindDoc="1" locked="0" layoutInCell="1" allowOverlap="1" wp14:anchorId="1849BD16" wp14:editId="5FE7ACD0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4510A" id="Group 68" o:spid="_x0000_s1026" style="position:absolute;margin-left:70.85pt;margin-top:788.3pt;width:453.55pt;height:.1pt;z-index:-251658206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oK9gIAAN0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4zOj+jRLEG7n9jhMDuJNMESWF2CBv0tGMxRx4Ms6D5P2V8SZFBzdf0YCnfWncrtK8H&#10;291ZF7o8B8tXOe/Jr+FFFI2Ehv/4icQEk/mlfxWHMJA9hH2IyDomHfGpe9ABazIEBax4uly+CHY6&#10;xCHYZAQGBS0HiqwaWPO96mmDRRiOldg3XKst9swayA2dBggQhFd8JRZyH8eGM30KA/PieFIYSmBS&#10;bIImLXPIDFOgSbqMei3wQ6N3Yq29yx09AUjy5JVqHBWqOGIV3HACE/g2PyRFrqPSKn1TS+nLIBVS&#10;mZ/OgjZWyzpHJ7KxptxcSkN2DGdgvJwvLvv38ywMZo3KPVglWH7d247VMtiQXIK28NpC74Zm3+j8&#10;EfrY6DBZ4U8ARqXNb0o6mKoZtb+2zAhK5BcFT/EsmU5xDPvNdLaYwMaMPZuxhykOUBl1FAqP5qUL&#10;o3vbmrqsIFPiW0HpzzCGihr73PMLrPoNTANv+RkK1rMhPd77qKe/0uoPAA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BdW8oK9gIAAN0GAAAOAAAAAAAAAAAAAAAAAC4CAABkcnMvZTJvRG9jLnhtbFBLAQItABQABgAI&#10;AAAAIQByrYLM4gAAAA4BAAAPAAAAAAAAAAAAAAAAAFAFAABkcnMvZG93bnJldi54bWxQSwUGAAAA&#10;AAQABADzAAAAXwYAAAAA&#10;">
                <v:shape id="Freeform 4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03lwAAAANsAAAAPAAAAZHJzL2Rvd25yZXYueG1sRI9Bi8Iw&#10;FITvgv8hPMGbpnoQW40iyop7tFbPj+bZFpuX0mRt/fcbQfA4zMw3zHrbm1o8qXWVZQWzaQSCOLe6&#10;4kJBdvmZLEE4j6yxtkwKXuRguxkO1pho2/GZnqkvRICwS1BB6X2TSOnykgy6qW2Ig3e3rUEfZFtI&#10;3WIX4KaW8yhaSIMVh4USG9qXlD/SP6Pg6A5nczum80cmlzKOf4sXXTulxqN+twLhqfff8Kd90goW&#10;Mby/hB8gN/8AAAD//wMAUEsBAi0AFAAGAAgAAAAhANvh9svuAAAAhQEAABMAAAAAAAAAAAAAAAAA&#10;AAAAAFtDb250ZW50X1R5cGVzXS54bWxQSwECLQAUAAYACAAAACEAWvQsW78AAAAVAQAACwAAAAAA&#10;AAAAAAAAAAAfAQAAX3JlbHMvLnJlbHNQSwECLQAUAAYACAAAACEAMr9N5cAAAADbAAAADwAAAAAA&#10;AAAAAAAAAAAHAgAAZHJzL2Rvd25yZXYueG1sUEsFBgAAAAADAAMAtwAAAPQCAAAAAA==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55DD8DC4" wp14:editId="2F9468C1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33461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8DC4" id="Text Box 65" o:spid="_x0000_s1037" type="#_x0000_t202" style="position:absolute;margin-left:564.3pt;margin-top:40.5pt;width:20pt;height:611.5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JR2AEAAJkDAAAOAAAAZHJzL2Uyb0RvYy54bWysU9tu2zAMfR+wfxD0vtgJ1rQw4hRdiw4D&#10;ugvQ7QNkWbaF2aJGKrHz96PkON3lbdiLQJPS4TmH9O52GnpxNEgWXCnXq1wK4zTU1rWl/Pb18c2N&#10;FBSUq1UPzpTyZEje7l+/2o2+MBvooK8NCgZxVIy+lF0Ivsgy0p0ZFK3AG8fFBnBQgT+xzWpUI6MP&#10;fbbJ8202AtYeQRsizj7MRblP+E1jdPjcNGSC6EvJ3EI6MZ1VPLP9ThUtKt9Zfaah/oHFoKzjpheo&#10;BxWUOKD9C2qwGoGgCSsNQwZNY7VJGljNOv9DzXOnvEla2BzyF5vo/8HqT8dn/wVFmN7BxANMIsg/&#10;gf5OwsF9p1xr7hBh7IyqufE6WpaNnorz02g1FRRBqvEj1DxkdQiQgKYGh+gK6xSMzgM4XUw3UxCa&#10;k5urt3nOFc2l6+vtdntzlVqoYnntkcJ7A4OIQSmRh5rQ1fGJQmSjiuVKbObg0fZ9GmzvfkvwxZhJ&#10;7CPhmXqYqknYmqUlbVFNBfWJ9SDM+8L7zUE8pRh5V0pJPw4KjRT9B8eexMVaAlyCagmU0x3wyvHj&#10;ObwP8wIePNq2Y+TZdQd37Ftjk6QXFme+PP+k9LyrccF+/U63Xv6o/U8AAAD//wMAUEsDBBQABgAI&#10;AAAAIQCRjOAM4gAAAA0BAAAPAAAAZHJzL2Rvd25yZXYueG1sTI/BTsMwEETvSPyDtUjcqOO2RFGI&#10;U1EKFwQSlPbAzY3dJCJeh9htzN+zOcFtZ3c0+6ZYRduxsxl861CCmCXADFZOt1hL2H083WTAfFCo&#10;VefQSPgxHlbl5UWhcu1GfDfnbagZhaDPlYQmhD7n3FeNscrPXG+Qbkc3WBVIDjXXgxop3HZ8niQp&#10;t6pF+tCo3jw0pvranqyEx/Xb8+b1O8bjuBbtUm1u94uXTymvr+L9HbBgYvgzw4RP6FAS08GdUHvW&#10;kRbzLCWvhExQqckh0mlzoGmRLAXwsuD/W5S/AAAA//8DAFBLAQItABQABgAIAAAAIQC2gziS/gAA&#10;AOEBAAATAAAAAAAAAAAAAAAAAAAAAABbQ29udGVudF9UeXBlc10ueG1sUEsBAi0AFAAGAAgAAAAh&#10;ADj9If/WAAAAlAEAAAsAAAAAAAAAAAAAAAAALwEAAF9yZWxzLy5yZWxzUEsBAi0AFAAGAAgAAAAh&#10;AA30klHYAQAAmQMAAA4AAAAAAAAAAAAAAAAALgIAAGRycy9lMm9Eb2MueG1sUEsBAi0AFAAGAAgA&#10;AAAhAJGM4AziAAAADQEAAA8AAAAAAAAAAAAAAAAAMgQAAGRycy9kb3ducmV2LnhtbFBLBQYAAAAA&#10;BAAEAPMAAABBBQAAAAA=&#10;" filled="f" stroked="f">
                <v:textbox style="layout-flow:vertical" inset="0,0,0,0">
                  <w:txbxContent>
                    <w:p w14:paraId="56E33461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4894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790"/>
        <w:gridCol w:w="4110"/>
        <w:gridCol w:w="5528"/>
        <w:gridCol w:w="4071"/>
      </w:tblGrid>
      <w:tr w:rsidR="00444F6F" w:rsidRPr="00160A84" w14:paraId="00B49134" w14:textId="77777777" w:rsidTr="00556BEE">
        <w:trPr>
          <w:trHeight w:hRule="exact" w:val="640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07E8A7C" w14:textId="77777777" w:rsidR="00395078" w:rsidRPr="00160A84" w:rsidRDefault="00395078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5.2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1939B26" w14:textId="77777777" w:rsidR="00395078" w:rsidRPr="00160A84" w:rsidRDefault="00395078" w:rsidP="00444F6F">
            <w:pPr>
              <w:pStyle w:val="TableParagraph"/>
              <w:ind w:left="114" w:right="16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structure,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duration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range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practice-based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support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achievement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outcomes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proficiency.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6B3F46B" w14:textId="77777777" w:rsidR="00395078" w:rsidRPr="00160A84" w:rsidRDefault="00395078" w:rsidP="00444F6F">
            <w:pPr>
              <w:pStyle w:val="TableParagraph"/>
              <w:ind w:left="114" w:right="161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2949EEF3" w14:textId="77777777" w:rsidTr="00556BEE">
        <w:trPr>
          <w:trHeight w:hRule="exact" w:val="5831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A3333AF" w14:textId="77777777" w:rsidR="00395078" w:rsidRPr="00160A84" w:rsidRDefault="00395078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9878" w14:textId="77777777" w:rsidR="00395078" w:rsidRPr="00160A84" w:rsidRDefault="0039507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F50B" w14:textId="77777777" w:rsidR="00395078" w:rsidRPr="00160A84" w:rsidRDefault="00395078" w:rsidP="00444F6F">
            <w:pPr>
              <w:pStyle w:val="TableParagraph"/>
              <w:ind w:left="115" w:right="122"/>
              <w:rPr>
                <w:rFonts w:ascii="Arial" w:eastAsia="Arial" w:hAnsi="Arial" w:cs="Arial"/>
              </w:rPr>
            </w:pPr>
            <w:proofErr w:type="gramStart"/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sufficient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number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proofErr w:type="gramEnd"/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hours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produce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work-ready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graduates.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88718" w14:textId="77777777" w:rsidR="00395078" w:rsidRPr="00160A84" w:rsidRDefault="00395078" w:rsidP="00444F6F">
            <w:pPr>
              <w:pStyle w:val="TableParagraph"/>
              <w:ind w:left="115" w:right="13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successfully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minimum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1000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hours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assessed</w:t>
            </w:r>
            <w:r w:rsidRPr="00160A84">
              <w:rPr>
                <w:rFonts w:ascii="Arial" w:eastAsia="Arial" w:hAnsi="Arial" w:cs="Arial"/>
                <w:w w:val="9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learning.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whole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proofErr w:type="gramEnd"/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following:</w:t>
            </w:r>
          </w:p>
          <w:p w14:paraId="144368A8" w14:textId="77777777" w:rsidR="00395078" w:rsidRPr="00160A84" w:rsidRDefault="00395078" w:rsidP="00444F6F">
            <w:pPr>
              <w:pStyle w:val="ListParagraph"/>
              <w:numPr>
                <w:ilvl w:val="0"/>
                <w:numId w:val="2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hours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recognised</w:t>
            </w:r>
            <w:proofErr w:type="spellEnd"/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prior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learning;</w:t>
            </w:r>
            <w:proofErr w:type="gramEnd"/>
          </w:p>
          <w:p w14:paraId="7912ACB3" w14:textId="77777777" w:rsidR="00395078" w:rsidRPr="00160A84" w:rsidRDefault="00395078" w:rsidP="00444F6F">
            <w:pPr>
              <w:pStyle w:val="ListParagraph"/>
              <w:numPr>
                <w:ilvl w:val="0"/>
                <w:numId w:val="2"/>
              </w:numPr>
              <w:tabs>
                <w:tab w:val="left" w:pos="348"/>
              </w:tabs>
              <w:ind w:left="348" w:right="62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maximum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40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hours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simulated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learning;</w:t>
            </w:r>
            <w:proofErr w:type="gramEnd"/>
          </w:p>
          <w:p w14:paraId="5C784DA8" w14:textId="77777777" w:rsidR="00395078" w:rsidRPr="00160A84" w:rsidRDefault="00395078" w:rsidP="00444F6F">
            <w:pPr>
              <w:pStyle w:val="ListParagraph"/>
              <w:numPr>
                <w:ilvl w:val="0"/>
                <w:numId w:val="2"/>
              </w:numPr>
              <w:tabs>
                <w:tab w:val="left" w:pos="348"/>
              </w:tabs>
              <w:ind w:left="348" w:right="33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maximum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3.5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hours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self-directed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relevant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every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week,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equivalent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pro-rata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amount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non-full-time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activities.</w:t>
            </w:r>
          </w:p>
          <w:p w14:paraId="0E47FEF9" w14:textId="77777777" w:rsidR="00395078" w:rsidRPr="00160A84" w:rsidRDefault="00395078" w:rsidP="00444F6F">
            <w:pPr>
              <w:pStyle w:val="TableParagraph"/>
              <w:ind w:left="115" w:right="13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hours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considered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recognition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prior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learning:</w:t>
            </w:r>
          </w:p>
          <w:p w14:paraId="7B0D613B" w14:textId="77777777" w:rsidR="00395078" w:rsidRPr="00160A84" w:rsidRDefault="00395078" w:rsidP="00444F6F">
            <w:pPr>
              <w:pStyle w:val="ListParagraph"/>
              <w:numPr>
                <w:ilvl w:val="0"/>
                <w:numId w:val="2"/>
              </w:numPr>
              <w:tabs>
                <w:tab w:val="left" w:pos="348"/>
              </w:tabs>
              <w:ind w:left="348" w:right="20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not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exceed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hours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based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scheduled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first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year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receiving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provider’s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 xml:space="preserve">registration 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proofErr w:type="gramEnd"/>
            <w:r w:rsidRPr="00160A84">
              <w:rPr>
                <w:rFonts w:ascii="Arial" w:eastAsia="Arial" w:hAnsi="Arial" w:cs="Arial"/>
                <w:w w:val="105"/>
              </w:rPr>
              <w:t>;</w:t>
            </w:r>
          </w:p>
          <w:p w14:paraId="4B581F46" w14:textId="77777777" w:rsidR="00395078" w:rsidRPr="00160A84" w:rsidRDefault="00395078" w:rsidP="00444F6F">
            <w:pPr>
              <w:pStyle w:val="ListParagraph"/>
              <w:numPr>
                <w:ilvl w:val="0"/>
                <w:numId w:val="2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must</w:t>
            </w:r>
            <w:r w:rsidRPr="00160A84">
              <w:rPr>
                <w:rFonts w:ascii="Arial" w:eastAsia="Arial" w:hAnsi="Arial" w:cs="Arial"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have</w:t>
            </w:r>
            <w:r w:rsidRPr="00160A84">
              <w:rPr>
                <w:rFonts w:ascii="Arial" w:eastAsia="Arial" w:hAnsi="Arial" w:cs="Arial"/>
                <w:spacing w:val="18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been</w:t>
            </w:r>
            <w:r w:rsidRPr="00160A84">
              <w:rPr>
                <w:rFonts w:ascii="Arial" w:eastAsia="Arial" w:hAnsi="Arial" w:cs="Arial"/>
                <w:spacing w:val="18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</w:rPr>
              <w:t>assessed;</w:t>
            </w:r>
            <w:proofErr w:type="gramEnd"/>
          </w:p>
          <w:p w14:paraId="0EB4B09A" w14:textId="77777777" w:rsidR="00395078" w:rsidRPr="00160A84" w:rsidRDefault="00395078" w:rsidP="00444F6F">
            <w:pPr>
              <w:pStyle w:val="ListParagraph"/>
              <w:numPr>
                <w:ilvl w:val="0"/>
                <w:numId w:val="2"/>
              </w:numPr>
              <w:tabs>
                <w:tab w:val="left" w:pos="348"/>
              </w:tabs>
              <w:ind w:left="34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been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successfully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completed.</w:t>
            </w:r>
          </w:p>
          <w:p w14:paraId="44E7B433" w14:textId="77777777" w:rsidR="00395078" w:rsidRPr="00160A84" w:rsidRDefault="00395078" w:rsidP="00444F6F">
            <w:pPr>
              <w:pStyle w:val="TableParagraph"/>
              <w:rPr>
                <w:rFonts w:ascii="Arial" w:hAnsi="Arial" w:cs="Arial"/>
              </w:rPr>
            </w:pPr>
          </w:p>
          <w:p w14:paraId="07F8E179" w14:textId="77777777" w:rsidR="00395078" w:rsidRPr="00160A84" w:rsidRDefault="00395078" w:rsidP="00444F6F">
            <w:pPr>
              <w:pStyle w:val="TableParagraph"/>
              <w:ind w:left="115" w:right="5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spacing w:val="-2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proces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fo</w:t>
            </w:r>
            <w:r w:rsidRPr="00160A84">
              <w:rPr>
                <w:rFonts w:ascii="Arial" w:eastAsia="Arial" w:hAnsi="Arial" w:cs="Arial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assessin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achievemen</w:t>
            </w:r>
            <w:r w:rsidRPr="00160A84">
              <w:rPr>
                <w:rFonts w:ascii="Arial" w:eastAsia="Arial" w:hAnsi="Arial" w:cs="Arial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1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learnin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outcome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fro</w:t>
            </w:r>
            <w:r w:rsidRPr="00160A84">
              <w:rPr>
                <w:rFonts w:ascii="Arial" w:eastAsia="Arial" w:hAnsi="Arial" w:cs="Arial"/>
                <w:w w:val="105"/>
              </w:rPr>
              <w:t>m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recognised</w:t>
            </w:r>
            <w:proofErr w:type="spellEnd"/>
            <w:r w:rsidRPr="00160A84">
              <w:rPr>
                <w:rFonts w:ascii="Arial" w:eastAsia="Arial" w:hAnsi="Arial" w:cs="Arial"/>
                <w:spacing w:val="-1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practice-base</w:t>
            </w:r>
            <w:r w:rsidRPr="00160A84">
              <w:rPr>
                <w:rFonts w:ascii="Arial" w:eastAsia="Arial" w:hAnsi="Arial" w:cs="Arial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learnin</w:t>
            </w:r>
            <w:r w:rsidRPr="00160A84">
              <w:rPr>
                <w:rFonts w:ascii="Arial" w:eastAsia="Arial" w:hAnsi="Arial" w:cs="Arial"/>
                <w:w w:val="105"/>
              </w:rPr>
              <w:t>g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i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described.</w:t>
            </w:r>
            <w:r w:rsidRPr="00160A84">
              <w:rPr>
                <w:rFonts w:ascii="Arial" w:eastAsia="Arial" w:hAnsi="Arial" w:cs="Arial"/>
                <w:spacing w:val="-1"/>
                <w:w w:val="104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spacing w:val="-1"/>
                <w:w w:val="105"/>
              </w:rPr>
              <w:t>Programm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proofErr w:type="spellEnd"/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documentatio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1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arrangement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mad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b</w:t>
            </w:r>
            <w:r w:rsidRPr="00160A84">
              <w:rPr>
                <w:rFonts w:ascii="Arial" w:eastAsia="Arial" w:hAnsi="Arial" w:cs="Arial"/>
                <w:w w:val="105"/>
              </w:rPr>
              <w:t>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</w:t>
            </w:r>
            <w:r w:rsidRPr="00160A84">
              <w:rPr>
                <w:rFonts w:ascii="Arial" w:eastAsia="Arial" w:hAnsi="Arial" w:cs="Arial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educatio</w:t>
            </w:r>
            <w:r w:rsidRPr="00160A84">
              <w:rPr>
                <w:rFonts w:ascii="Arial" w:eastAsia="Arial" w:hAnsi="Arial" w:cs="Arial"/>
                <w:w w:val="105"/>
              </w:rPr>
              <w:t>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-1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w w:val="105"/>
              </w:rPr>
              <w:t>o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suppor</w:t>
            </w:r>
            <w:r w:rsidRPr="00160A84">
              <w:rPr>
                <w:rFonts w:ascii="Arial" w:eastAsia="Arial" w:hAnsi="Arial" w:cs="Arial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applicant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throug</w:t>
            </w:r>
            <w:r w:rsidRPr="00160A84">
              <w:rPr>
                <w:rFonts w:ascii="Arial" w:eastAsia="Arial" w:hAnsi="Arial" w:cs="Arial"/>
                <w:w w:val="105"/>
              </w:rPr>
              <w:t>h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thi</w:t>
            </w:r>
            <w:r w:rsidRPr="00160A84">
              <w:rPr>
                <w:rFonts w:ascii="Arial" w:eastAsia="Arial" w:hAnsi="Arial" w:cs="Arial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process.</w:t>
            </w:r>
          </w:p>
          <w:p w14:paraId="71EE835F" w14:textId="77777777" w:rsidR="00395078" w:rsidRPr="00160A84" w:rsidRDefault="00395078" w:rsidP="00444F6F">
            <w:pPr>
              <w:pStyle w:val="TableParagraph"/>
              <w:rPr>
                <w:rFonts w:ascii="Arial" w:hAnsi="Arial" w:cs="Arial"/>
              </w:rPr>
            </w:pPr>
          </w:p>
          <w:p w14:paraId="6632B7FD" w14:textId="77777777" w:rsidR="00395078" w:rsidRPr="00160A84" w:rsidRDefault="00395078" w:rsidP="00444F6F">
            <w:pPr>
              <w:pStyle w:val="TableParagraph"/>
              <w:ind w:left="115" w:right="25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full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time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rationale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least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0.5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full-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time</w:t>
            </w:r>
            <w:r w:rsidRPr="00160A84">
              <w:rPr>
                <w:rFonts w:ascii="Arial" w:eastAsia="Arial" w:hAnsi="Arial" w:cs="Arial"/>
                <w:spacing w:val="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equivalent.</w:t>
            </w:r>
          </w:p>
          <w:p w14:paraId="42C95514" w14:textId="77777777" w:rsidR="00395078" w:rsidRPr="00160A84" w:rsidRDefault="00395078" w:rsidP="00444F6F">
            <w:pPr>
              <w:pStyle w:val="TableParagraph"/>
              <w:rPr>
                <w:rFonts w:ascii="Arial" w:hAnsi="Arial" w:cs="Arial"/>
              </w:rPr>
            </w:pPr>
          </w:p>
          <w:p w14:paraId="40D1B6E2" w14:textId="77777777" w:rsidR="00395078" w:rsidRPr="00160A84" w:rsidRDefault="00395078" w:rsidP="00444F6F">
            <w:pPr>
              <w:pStyle w:val="TableParagraph"/>
              <w:ind w:left="115" w:right="11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lastRenderedPageBreak/>
              <w:t>stakeholder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engagement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relationships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wide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established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fostered.</w:t>
            </w:r>
            <w:r w:rsidRPr="00160A84">
              <w:rPr>
                <w:rFonts w:ascii="Arial" w:eastAsia="Arial" w:hAnsi="Arial" w:cs="Arial"/>
                <w:spacing w:val="2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suitable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number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co-ordinating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roles.</w:t>
            </w:r>
          </w:p>
          <w:p w14:paraId="4861D50B" w14:textId="77777777" w:rsidR="00395078" w:rsidRPr="00160A84" w:rsidRDefault="00395078" w:rsidP="00444F6F">
            <w:pPr>
              <w:pStyle w:val="TableParagraph"/>
              <w:rPr>
                <w:rFonts w:ascii="Arial" w:hAnsi="Arial" w:cs="Arial"/>
              </w:rPr>
            </w:pPr>
          </w:p>
          <w:p w14:paraId="6C36D1C6" w14:textId="77777777" w:rsidR="00395078" w:rsidRPr="00160A84" w:rsidRDefault="00395078" w:rsidP="00444F6F">
            <w:pPr>
              <w:pStyle w:val="TableParagraph"/>
              <w:ind w:left="115" w:right="9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apply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knowledge,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values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across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wide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range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opportunities.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opportunities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interventions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focus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person,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occupation,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environment.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 the practice-based 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informed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national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international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evidence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expectations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provision.</w:t>
            </w:r>
            <w:r w:rsidR="00EE4875" w:rsidRPr="00160A84">
              <w:rPr>
                <w:rFonts w:ascii="Arial" w:eastAsia="Arial" w:hAnsi="Arial" w:cs="Arial"/>
                <w:w w:val="105"/>
              </w:rPr>
              <w:t xml:space="preserve">  (cont’d over)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A7D69" w14:textId="77777777" w:rsidR="00395078" w:rsidRPr="00160A84" w:rsidRDefault="00395078" w:rsidP="00444F6F">
            <w:pPr>
              <w:pStyle w:val="TableParagraph"/>
              <w:ind w:left="115" w:right="132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38CD0DCD" w14:textId="77777777" w:rsidTr="00556BEE">
        <w:trPr>
          <w:trHeight w:hRule="exact" w:val="1709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460B6E6" w14:textId="77777777" w:rsidR="00395078" w:rsidRPr="00160A84" w:rsidRDefault="00395078" w:rsidP="00444F6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4821" w14:textId="77777777" w:rsidR="00395078" w:rsidRPr="00160A84" w:rsidRDefault="0039507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0B22" w14:textId="77777777" w:rsidR="00395078" w:rsidRPr="00160A84" w:rsidRDefault="00395078" w:rsidP="00444F6F">
            <w:pPr>
              <w:pStyle w:val="TableParagraph"/>
              <w:ind w:left="115" w:righ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Through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opportunity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implement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gain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wider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knowledge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provision.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0D578" w14:textId="77777777" w:rsidR="00395078" w:rsidRPr="00160A84" w:rsidRDefault="00395078" w:rsidP="00444F6F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tcBorders>
              <w:left w:val="single" w:sz="4" w:space="0" w:color="000000"/>
              <w:right w:val="single" w:sz="4" w:space="0" w:color="000000"/>
            </w:tcBorders>
          </w:tcPr>
          <w:p w14:paraId="33EA2653" w14:textId="77777777" w:rsidR="00395078" w:rsidRPr="00160A84" w:rsidRDefault="00395078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5748AB0B" w14:textId="77777777" w:rsidTr="00556BEE">
        <w:trPr>
          <w:trHeight w:hRule="exact" w:val="1678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D974E89" w14:textId="77777777" w:rsidR="00395078" w:rsidRPr="00160A84" w:rsidRDefault="00395078" w:rsidP="00444F6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82D" w14:textId="77777777" w:rsidR="00395078" w:rsidRPr="00160A84" w:rsidRDefault="00395078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87FD" w14:textId="77777777" w:rsidR="00395078" w:rsidRPr="00160A84" w:rsidRDefault="00395078" w:rsidP="00E0024E">
            <w:pPr>
              <w:pStyle w:val="TableParagraph"/>
              <w:ind w:left="115" w:right="15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logical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progression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structure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ensure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integration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theory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into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9ACE2" w14:textId="77777777" w:rsidR="00395078" w:rsidRPr="00160A84" w:rsidRDefault="00395078" w:rsidP="00444F6F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tcBorders>
              <w:left w:val="single" w:sz="4" w:space="0" w:color="000000"/>
              <w:right w:val="single" w:sz="4" w:space="0" w:color="000000"/>
            </w:tcBorders>
          </w:tcPr>
          <w:p w14:paraId="672A27E0" w14:textId="77777777" w:rsidR="00395078" w:rsidRPr="00160A84" w:rsidRDefault="00395078" w:rsidP="00444F6F">
            <w:pPr>
              <w:rPr>
                <w:rFonts w:ascii="Arial" w:hAnsi="Arial" w:cs="Arial"/>
              </w:rPr>
            </w:pPr>
          </w:p>
        </w:tc>
      </w:tr>
      <w:tr w:rsidR="00536463" w:rsidRPr="00160A84" w14:paraId="33120E8F" w14:textId="77777777" w:rsidTr="00556BEE">
        <w:trPr>
          <w:trHeight w:val="8836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9D6A9B4" w14:textId="77777777" w:rsidR="00536463" w:rsidRPr="00160A84" w:rsidRDefault="00536463" w:rsidP="00444F6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916A9" w14:textId="77777777" w:rsidR="00536463" w:rsidRPr="00160A84" w:rsidRDefault="0053646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5.2.4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73B0B" w14:textId="77777777" w:rsidR="00536463" w:rsidRPr="00160A84" w:rsidRDefault="00536463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apprenticeship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 undertaken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outside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learner’s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own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ideally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outside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employer’s</w:t>
            </w:r>
            <w:r w:rsidRPr="00160A84">
              <w:rPr>
                <w:rFonts w:ascii="Arial" w:eastAsia="Arial" w:hAnsi="Arial" w:cs="Arial"/>
                <w:w w:val="89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F32E" w14:textId="77777777" w:rsidR="00536463" w:rsidRPr="00160A84" w:rsidRDefault="00536463" w:rsidP="00444F6F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tcBorders>
              <w:left w:val="single" w:sz="4" w:space="0" w:color="000000"/>
              <w:right w:val="single" w:sz="4" w:space="0" w:color="000000"/>
            </w:tcBorders>
          </w:tcPr>
          <w:p w14:paraId="294E11EA" w14:textId="77777777" w:rsidR="00536463" w:rsidRPr="00160A84" w:rsidRDefault="00536463" w:rsidP="00444F6F">
            <w:pPr>
              <w:rPr>
                <w:rFonts w:ascii="Arial" w:hAnsi="Arial" w:cs="Arial"/>
              </w:rPr>
            </w:pPr>
          </w:p>
        </w:tc>
      </w:tr>
    </w:tbl>
    <w:p w14:paraId="125ECC58" w14:textId="77777777" w:rsidR="006E6215" w:rsidRDefault="006E6215"/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196"/>
        <w:gridCol w:w="5528"/>
        <w:gridCol w:w="4111"/>
      </w:tblGrid>
      <w:tr w:rsidR="00444F6F" w:rsidRPr="00160A84" w14:paraId="6B9E27BA" w14:textId="77777777" w:rsidTr="00556BEE">
        <w:trPr>
          <w:trHeight w:hRule="exact" w:val="11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87030CF" w14:textId="77777777" w:rsidR="00EE4875" w:rsidRPr="00160A84" w:rsidRDefault="00EE4875" w:rsidP="00444F6F">
            <w:pPr>
              <w:pStyle w:val="TableParagraph"/>
              <w:ind w:left="1570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  <w:noProof/>
                <w:lang w:val="en-GB"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75" behindDoc="1" locked="0" layoutInCell="1" allowOverlap="1" wp14:anchorId="6B8371B4" wp14:editId="2CADEC12">
                      <wp:simplePos x="0" y="0"/>
                      <wp:positionH relativeFrom="page">
                        <wp:posOffset>899795</wp:posOffset>
                      </wp:positionH>
                      <wp:positionV relativeFrom="page">
                        <wp:posOffset>10011410</wp:posOffset>
                      </wp:positionV>
                      <wp:extent cx="5760085" cy="1270"/>
                      <wp:effectExtent l="13970" t="10160" r="7620" b="762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085" cy="1270"/>
                                <a:chOff x="1417" y="15766"/>
                                <a:chExt cx="9071" cy="2"/>
                              </a:xfrm>
                            </wpg:grpSpPr>
                            <wps:wsp>
                              <wps:cNvPr id="6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5766"/>
                                  <a:ext cx="9071" cy="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9071"/>
                                    <a:gd name="T2" fmla="+- 0 10488 1417"/>
                                    <a:gd name="T3" fmla="*/ T2 w 90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71">
                                      <a:moveTo>
                                        <a:pt x="0" y="0"/>
                                      </a:moveTo>
                                      <a:lnTo>
                                        <a:pt x="90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86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FDD17" id="Group 63" o:spid="_x0000_s1026" style="position:absolute;margin-left:70.85pt;margin-top:788.3pt;width:453.55pt;height:.1pt;z-index:-251658205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uU9QIAAN0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4zOp9SolgD978xQmB3klPPF7ND2KCnHYs58mCYBc3/KeNLigxqvqYHS/nWuluhfT3Y&#10;7s660OU5WL7KeU9+DS+iaCQ0/MdPJCaYzC/9qziEgewh7ENE1jHpiE/dgw5YkyEoYMXT5fJFsNMh&#10;DsEmIzAoaDlQZNXAmu9VTxsswnCsxL7hWm2xZ9ZAbug0QIAgvOIrsZD7ODac6VMYmBfHk8JQApNi&#10;EzRpmUNmmAJN0mXUa4EfGr0Ta+1d7ugJQJInr1TjqFDFEavghhOYwLf5ISlyHZVW6ZtaSl8GqZDK&#10;/HQWtLFa1jk6kY015eZSGrJjOAPj5Xxx2b+fZ2Ewa1TuwSrB8uvedqyWwYbkErSF1xZ6Nzy1jc4f&#10;oY+NDpMV/gRgVNr8pqSDqZpR+2vLjKBEflHwFM+S6RTHsN9MZ4sJbMzYsxl7mOIAlVFHofBoXrow&#10;uretqcsKMiW+FZT+DGOoqLHPPb/Aqt/ANPCWn6FgPRvS472Pevorrf4A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BB8i5T1AgAA3QYAAA4AAAAAAAAAAAAAAAAALgIAAGRycy9lMm9Eb2MueG1sUEsBAi0AFAAGAAgA&#10;AAAhAHKtgsziAAAADgEAAA8AAAAAAAAAAAAAAAAATwUAAGRycy9kb3ducmV2LnhtbFBLBQYAAAAA&#10;BAAEAPMAAABeBgAAAAA=&#10;">
                      <v:shape id="Freeform 3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J7wAAAANsAAAAPAAAAZHJzL2Rvd25yZXYueG1sRI/NqsIw&#10;FIT3gu8QjuBO0ysittcoF0XRpfVnfWjObYvNSWmirW9vBMHlMDPfMItVZyrxoMaVlhX8jCMQxJnV&#10;JecKzqftaA7CeWSNlWVS8CQHq2W/t8BE25aP9Eh9LgKEXYIKCu/rREqXFWTQjW1NHLx/2xj0QTa5&#10;1A22AW4qOYmimTRYclgosKZ1QdktvRsFO7c5musundzOci7j+JA/6dIqNRx0f78gPHX+G/6091rB&#10;bArvL+EHyOULAAD//wMAUEsBAi0AFAAGAAgAAAAhANvh9svuAAAAhQEAABMAAAAAAAAAAAAAAAAA&#10;AAAAAFtDb250ZW50X1R5cGVzXS54bWxQSwECLQAUAAYACAAAACEAWvQsW78AAAAVAQAACwAAAAAA&#10;AAAAAAAAAAAfAQAAX3JlbHMvLnJlbHNQSwECLQAUAAYACAAAACEA3L7ie8AAAADbAAAADwAAAAAA&#10;AAAAAAAAAAAHAgAAZHJzL2Rvd25yZXYueG1sUEsFBgAAAAADAAMAtwAAAPQCAAAAAA==&#10;" path="m,l9071,e" filled="f" strokecolor="#00867c" strokeweight=".5pt">
                        <v:path arrowok="t" o:connecttype="custom" o:connectlocs="0,0;907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1B2" w14:textId="77777777" w:rsidR="00EE4875" w:rsidRPr="00160A84" w:rsidRDefault="00EE4875" w:rsidP="00444F6F">
            <w:pPr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41B" w14:textId="77777777" w:rsidR="00EE4875" w:rsidRPr="00160A84" w:rsidRDefault="00EE4875" w:rsidP="00444F6F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FC81" w14:textId="63262D64" w:rsidR="00EE4875" w:rsidRPr="00160A84" w:rsidRDefault="00EE4875" w:rsidP="00444F6F">
            <w:pPr>
              <w:pStyle w:val="TableParagraph"/>
              <w:ind w:left="115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wide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opportunities,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such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as:</w:t>
            </w:r>
          </w:p>
          <w:p w14:paraId="0DA7994A" w14:textId="77777777" w:rsidR="00EE4875" w:rsidRPr="00160A84" w:rsidRDefault="00EE4875" w:rsidP="00444F6F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public,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indep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w w:val="105"/>
              </w:rPr>
              <w:t>ndent,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private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third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sector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settings;</w:t>
            </w:r>
            <w:proofErr w:type="gramEnd"/>
          </w:p>
          <w:p w14:paraId="71B056BD" w14:textId="77777777" w:rsidR="00EE4875" w:rsidRPr="00160A84" w:rsidRDefault="00EE4875" w:rsidP="00444F6F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urban,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rural,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local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international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settings;</w:t>
            </w:r>
            <w:proofErr w:type="gramEnd"/>
          </w:p>
          <w:p w14:paraId="14FC8CF8" w14:textId="77777777" w:rsidR="00EE4875" w:rsidRPr="00160A84" w:rsidRDefault="00EE4875" w:rsidP="00444F6F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non-frontline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settings,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exposure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strategic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leadership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and/or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within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research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departments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proofErr w:type="spellStart"/>
            <w:proofErr w:type="gramStart"/>
            <w:r w:rsidRPr="00160A84">
              <w:rPr>
                <w:rFonts w:ascii="Arial" w:eastAsia="Arial" w:hAnsi="Arial" w:cs="Arial"/>
                <w:w w:val="110"/>
              </w:rPr>
              <w:t>organisations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;</w:t>
            </w:r>
            <w:proofErr w:type="gramEnd"/>
          </w:p>
          <w:p w14:paraId="37B8C6C2" w14:textId="77777777" w:rsidR="00EE4875" w:rsidRPr="00160A84" w:rsidRDefault="00EE4875" w:rsidP="00444F6F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organisations</w:t>
            </w:r>
            <w:proofErr w:type="spell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under-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employed,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disempowered,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dispossessed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socially</w:t>
            </w:r>
            <w:r w:rsidRPr="00160A84">
              <w:rPr>
                <w:rFonts w:ascii="Arial" w:eastAsia="Arial" w:hAnsi="Arial" w:cs="Arial"/>
                <w:spacing w:val="-23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excluded;</w:t>
            </w:r>
            <w:proofErr w:type="gramEnd"/>
          </w:p>
          <w:p w14:paraId="46ADD0F3" w14:textId="77777777" w:rsidR="00EE4875" w:rsidRPr="00160A84" w:rsidRDefault="00EE4875" w:rsidP="00444F6F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organisations</w:t>
            </w:r>
            <w:proofErr w:type="spellEnd"/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caring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different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ages,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from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different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socioeconomic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cultural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contexts,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recently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acquired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 long-standing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different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levels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physical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psychosocial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functioning;</w:t>
            </w:r>
            <w:proofErr w:type="gramEnd"/>
          </w:p>
          <w:p w14:paraId="1535D744" w14:textId="77777777" w:rsidR="00EE4875" w:rsidRPr="00160A84" w:rsidRDefault="00EE4875" w:rsidP="00444F6F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settings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individual,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group,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community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population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approaches;</w:t>
            </w:r>
            <w:proofErr w:type="gramEnd"/>
          </w:p>
          <w:p w14:paraId="4D900F23" w14:textId="77777777" w:rsidR="00EE4875" w:rsidRPr="00160A84" w:rsidRDefault="00EE4875" w:rsidP="00444F6F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settings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no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currently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employed.</w:t>
            </w:r>
          </w:p>
          <w:p w14:paraId="2AA19DD7" w14:textId="77777777" w:rsidR="00EE4875" w:rsidRPr="00160A84" w:rsidRDefault="00EE4875" w:rsidP="00444F6F">
            <w:pPr>
              <w:pStyle w:val="TableParagraph"/>
              <w:ind w:left="115" w:right="11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samples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agreements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between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educator. Learning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agreements should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specify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progressive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outcomes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 agreed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 occupational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therapist.</w:t>
            </w:r>
          </w:p>
          <w:p w14:paraId="7431EE34" w14:textId="77777777" w:rsidR="00263ADD" w:rsidRDefault="00263ADD" w:rsidP="00444F6F">
            <w:pPr>
              <w:pStyle w:val="TableParagraph"/>
              <w:ind w:left="115" w:right="118"/>
              <w:rPr>
                <w:rFonts w:ascii="Arial" w:eastAsia="Arial" w:hAnsi="Arial" w:cs="Arial"/>
                <w:w w:val="105"/>
              </w:rPr>
            </w:pPr>
          </w:p>
          <w:p w14:paraId="1530F8B5" w14:textId="219BE1CB" w:rsidR="00EE4875" w:rsidRPr="00160A84" w:rsidRDefault="00EE4875" w:rsidP="00444F6F">
            <w:pPr>
              <w:pStyle w:val="TableParagraph"/>
              <w:ind w:left="115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h</w:t>
            </w:r>
            <w:r w:rsidRPr="00160A84">
              <w:rPr>
                <w:rFonts w:ascii="Arial" w:eastAsia="Arial" w:hAnsi="Arial" w:cs="Arial"/>
                <w:w w:val="105"/>
              </w:rPr>
              <w:t>ip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template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describing:</w:t>
            </w:r>
          </w:p>
          <w:p w14:paraId="12C1E2B1" w14:textId="77777777" w:rsidR="00EE4875" w:rsidRPr="00160A84" w:rsidRDefault="00EE4875" w:rsidP="00444F6F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organisational</w:t>
            </w:r>
            <w:proofErr w:type="spellEnd"/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l</w:t>
            </w:r>
            <w:r w:rsidRPr="00160A84">
              <w:rPr>
                <w:rFonts w:ascii="Arial" w:eastAsia="Arial" w:hAnsi="Arial" w:cs="Arial"/>
                <w:w w:val="105"/>
              </w:rPr>
              <w:t>ities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provider;</w:t>
            </w:r>
            <w:proofErr w:type="gramEnd"/>
          </w:p>
          <w:p w14:paraId="332256DA" w14:textId="77777777" w:rsidR="00EE4875" w:rsidRPr="00160A84" w:rsidRDefault="00EE4875" w:rsidP="00444F6F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work-based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mento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educator;</w:t>
            </w:r>
            <w:proofErr w:type="gramEnd"/>
          </w:p>
          <w:p w14:paraId="7A4C5F65" w14:textId="6E4F41E4" w:rsidR="00EE4875" w:rsidRPr="00FF293A" w:rsidRDefault="00EE4875" w:rsidP="00FF293A">
            <w:pPr>
              <w:pStyle w:val="ListParagraph"/>
              <w:numPr>
                <w:ilvl w:val="3"/>
                <w:numId w:val="1"/>
              </w:numPr>
              <w:tabs>
                <w:tab w:val="left" w:pos="348"/>
              </w:tabs>
              <w:ind w:right="118"/>
              <w:rPr>
                <w:rFonts w:ascii="Arial" w:eastAsia="Arial" w:hAnsi="Arial" w:cs="Arial"/>
              </w:rPr>
            </w:pPr>
            <w:r w:rsidRPr="00FF293A">
              <w:rPr>
                <w:rFonts w:ascii="Arial" w:eastAsia="Arial" w:hAnsi="Arial" w:cs="Arial"/>
                <w:w w:val="110"/>
              </w:rPr>
              <w:t>the</w:t>
            </w:r>
            <w:r w:rsidRPr="00FF293A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status</w:t>
            </w:r>
            <w:r w:rsidRPr="00FF293A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of</w:t>
            </w:r>
            <w:r w:rsidRPr="00FF293A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learner,</w:t>
            </w:r>
            <w:r w:rsidRPr="00FF293A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as</w:t>
            </w:r>
            <w:r w:rsidRPr="00FF293A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opposed</w:t>
            </w:r>
            <w:r w:rsidRPr="00FF293A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to</w:t>
            </w:r>
            <w:r w:rsidRPr="00FF293A">
              <w:rPr>
                <w:rFonts w:ascii="Arial" w:eastAsia="Arial" w:hAnsi="Arial" w:cs="Arial"/>
                <w:w w:val="114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employee,</w:t>
            </w:r>
            <w:r w:rsidRPr="00FF293A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and</w:t>
            </w:r>
            <w:r w:rsidRPr="00FF293A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the</w:t>
            </w:r>
            <w:r w:rsidRPr="00FF293A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contexts</w:t>
            </w:r>
            <w:r w:rsidRPr="00FF293A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in</w:t>
            </w:r>
            <w:r w:rsidRPr="00FF293A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which</w:t>
            </w:r>
            <w:r w:rsidRPr="00FF293A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this</w:t>
            </w:r>
            <w:r w:rsidRPr="00FF293A">
              <w:rPr>
                <w:rFonts w:ascii="Arial" w:eastAsia="Arial" w:hAnsi="Arial" w:cs="Arial"/>
                <w:w w:val="109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>differentiation</w:t>
            </w:r>
            <w:r w:rsidRPr="00FF293A">
              <w:rPr>
                <w:rFonts w:ascii="Arial" w:eastAsia="Arial" w:hAnsi="Arial" w:cs="Arial"/>
                <w:spacing w:val="-1"/>
                <w:w w:val="110"/>
              </w:rPr>
              <w:t xml:space="preserve"> </w:t>
            </w:r>
            <w:r w:rsidRPr="00FF293A">
              <w:rPr>
                <w:rFonts w:ascii="Arial" w:eastAsia="Arial" w:hAnsi="Arial" w:cs="Arial"/>
                <w:w w:val="110"/>
              </w:rPr>
              <w:t xml:space="preserve">is </w:t>
            </w:r>
            <w:proofErr w:type="gramStart"/>
            <w:r w:rsidRPr="00FF293A">
              <w:rPr>
                <w:rFonts w:ascii="Arial" w:eastAsia="Arial" w:hAnsi="Arial" w:cs="Arial"/>
                <w:w w:val="110"/>
              </w:rPr>
              <w:t>important;</w:t>
            </w:r>
            <w:r w:rsidR="000751DF" w:rsidRPr="00FF293A">
              <w:rPr>
                <w:rFonts w:ascii="Arial" w:eastAsia="Arial" w:hAnsi="Arial" w:cs="Arial"/>
                <w:w w:val="110"/>
              </w:rPr>
              <w:t xml:space="preserve">  </w:t>
            </w:r>
            <w:r w:rsidR="000751DF" w:rsidRPr="00FF293A">
              <w:rPr>
                <w:rFonts w:ascii="Arial" w:eastAsia="Arial" w:hAnsi="Arial" w:cs="Arial"/>
                <w:w w:val="105"/>
              </w:rPr>
              <w:t>(</w:t>
            </w:r>
            <w:proofErr w:type="gramEnd"/>
            <w:r w:rsidR="000751DF" w:rsidRPr="00FF293A">
              <w:rPr>
                <w:rFonts w:ascii="Arial" w:eastAsia="Arial" w:hAnsi="Arial" w:cs="Arial"/>
                <w:w w:val="105"/>
              </w:rPr>
              <w:t>cont’d over)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AD03" w14:textId="77777777" w:rsidR="00EE4875" w:rsidRPr="00160A84" w:rsidRDefault="00EE4875" w:rsidP="00444F6F">
            <w:pPr>
              <w:pStyle w:val="TableParagraph"/>
              <w:ind w:left="115" w:right="118"/>
              <w:rPr>
                <w:rFonts w:ascii="Arial" w:eastAsia="Arial" w:hAnsi="Arial" w:cs="Arial"/>
                <w:w w:val="105"/>
              </w:rPr>
            </w:pPr>
          </w:p>
        </w:tc>
      </w:tr>
    </w:tbl>
    <w:p w14:paraId="2D66EA08" w14:textId="77777777" w:rsidR="00792FE8" w:rsidRPr="00160A84" w:rsidRDefault="00792FE8" w:rsidP="00444F6F">
      <w:pPr>
        <w:rPr>
          <w:rFonts w:ascii="Arial" w:eastAsia="Arial" w:hAnsi="Arial" w:cs="Arial"/>
        </w:rPr>
        <w:sectPr w:rsidR="00792FE8" w:rsidRPr="00160A84" w:rsidSect="00AB2525">
          <w:footerReference w:type="even" r:id="rId22"/>
          <w:footerReference w:type="default" r:id="rId23"/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01C90EED" w14:textId="720B1515" w:rsidR="00D72EC9" w:rsidRDefault="00D72EC9">
      <w:pPr>
        <w:rPr>
          <w:rFonts w:ascii="Arial" w:hAnsi="Arial" w:cs="Arial"/>
        </w:rPr>
      </w:pPr>
    </w:p>
    <w:p w14:paraId="1E06651E" w14:textId="77777777" w:rsidR="000F60D8" w:rsidRDefault="000F60D8" w:rsidP="00444F6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196"/>
        <w:gridCol w:w="5528"/>
        <w:gridCol w:w="4111"/>
      </w:tblGrid>
      <w:tr w:rsidR="000F60D8" w:rsidRPr="00160A84" w14:paraId="3595BFBD" w14:textId="77777777" w:rsidTr="00556BEE">
        <w:trPr>
          <w:trHeight w:hRule="exact" w:val="767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6ABA0FA1" w14:textId="77777777" w:rsidR="000F60D8" w:rsidRPr="00160A84" w:rsidRDefault="000F60D8" w:rsidP="00E94FD4">
            <w:pPr>
              <w:pStyle w:val="TableParagraph"/>
              <w:ind w:left="1570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76" behindDoc="1" locked="0" layoutInCell="1" allowOverlap="1" wp14:anchorId="4CE976EC" wp14:editId="33841D98">
                      <wp:simplePos x="0" y="0"/>
                      <wp:positionH relativeFrom="page">
                        <wp:posOffset>899795</wp:posOffset>
                      </wp:positionH>
                      <wp:positionV relativeFrom="page">
                        <wp:posOffset>10011410</wp:posOffset>
                      </wp:positionV>
                      <wp:extent cx="5760085" cy="1270"/>
                      <wp:effectExtent l="13970" t="10160" r="7620" b="762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085" cy="1270"/>
                                <a:chOff x="1417" y="15766"/>
                                <a:chExt cx="9071" cy="2"/>
                              </a:xfrm>
                            </wpg:grpSpPr>
                            <wps:wsp>
                              <wps:cNvPr id="3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5766"/>
                                  <a:ext cx="9071" cy="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9071"/>
                                    <a:gd name="T2" fmla="+- 0 10488 1417"/>
                                    <a:gd name="T3" fmla="*/ T2 w 90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71">
                                      <a:moveTo>
                                        <a:pt x="0" y="0"/>
                                      </a:moveTo>
                                      <a:lnTo>
                                        <a:pt x="90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86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F60C0" id="Group 31" o:spid="_x0000_s1026" style="position:absolute;margin-left:70.85pt;margin-top:788.3pt;width:453.55pt;height:.1pt;z-index:-251658204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7u9AIAAN0GAAAOAAAAZHJzL2Uyb0RvYy54bWykVdtu3CAQfa/Uf0A8tkp82WuseKMqN1VK&#10;20jZfgCL8UXFQIFdb/L1HcDeONtEldIXNHiGM4czw/j8Yt9ytGPaNFLkODmNMWKCyqIRVY5/rm9O&#10;lhgZS0RBuBQsx4/M4IvVxw/nncpYKmvJC6YRgAiTdSrHtbUqiyJDa9YScyoVE+AspW6Jha2uokKT&#10;DtBbHqVxPI86qQulJWXGwNer4MQrj1+WjNofZWmYRTzHwM36Vft149ZodU6yShNVN7SnQd7BoiWN&#10;gKQHqCtiCdrq5i+otqFaGlnaUyrbSJZlQ5m/A9wmiY9uc6vlVvm7VFlXqYNMIO2RTu+Gpd93t1o9&#10;qHsd2IN5J+kvA7pEnaqysd/tqxCMNt03WUA9ydZKf/F9qVsHAVdCe6/v40FftreIwsfZYh7HyxlG&#10;FHxJuujlpzXUyB1KpskCI+eDyHmoDa2v+9Nn8SIJR1PnikgWcnqePS9Xd2gk86yV+T+tHmqimC+B&#10;cVrca9QUOZ6kGAnSwv1vNGOuO9HE83XZIWzQ04zFHHlcmAHN/ynja4oMar6lB8no1thbJn09yO7O&#10;2NDlBVi+ykVPfg0vomw5NPznExQjl8wv/as4hIHsIexThNYx6pBP3YMOWCDJGCueLpevgk2GOAeW&#10;jsCgoNVAkdQDa7oXPW2wEHFjJfYNp6RxPbMGckOnAQIEuSu+EQu5j2PDmT6FhnlxPCk0RjApNkET&#10;Raxj5lI4E3U59lq4D63csbX0Lnv0BCDJs5eLcVSo4ohVcMMJl8C3+SGp4zoqrZA3Dee+DFw4KvPJ&#10;LGhjJG8K53RsjK42l1yjHXEzMF7OF5f9+3kRBrNGFB6sZqS47m1LGh5sSM5BW3htoXfDU9vI4hH6&#10;WMswWeFPAEYt9RNGHUzVHJvfW6IZRvyrgKd4lkynbgz7zXS2SGGjx57N2EMEBagcWwyFd+alDaN7&#10;q3RT1ZAp8a0g5BcYQ2Xj+tzzC6z6DUwDb/kZCtaLIT3e+6jnv9LqDwAAAP//AwBQSwMEFAAGAAgA&#10;AAAhAHKtgsziAAAADgEAAA8AAABkcnMvZG93bnJldi54bWxMj0FLw0AQhe+C/2EZwZvdRNs0xGxK&#10;KeqpCLaCeNtmp0lodjZkt0n6753iQW/zZh5vvpevJtuKAXvfOFIQzyIQSKUzDVUKPvevDykIHzQZ&#10;3TpCBRf0sCpub3KdGTfSBw67UAkOIZ9pBXUIXSalL2u02s9ch8S3o+utDiz7SppejxxuW/kYRYm0&#10;uiH+UOsONzWWp93ZKngb9bh+il+G7em4uXzvF+9f2xiVur+b1s8gAk7hzwxXfEaHgpkO7kzGi5b1&#10;PF6ylYfFMklAXC3RPOU6h99dCrLI5f8axQ8AAAD//wMAUEsBAi0AFAAGAAgAAAAhALaDOJL+AAAA&#10;4QEAABMAAAAAAAAAAAAAAAAAAAAAAFtDb250ZW50X1R5cGVzXS54bWxQSwECLQAUAAYACAAAACEA&#10;OP0h/9YAAACUAQAACwAAAAAAAAAAAAAAAAAvAQAAX3JlbHMvLnJlbHNQSwECLQAUAAYACAAAACEA&#10;fQ0+7vQCAADdBgAADgAAAAAAAAAAAAAAAAAuAgAAZHJzL2Uyb0RvYy54bWxQSwECLQAUAAYACAAA&#10;ACEAcq2CzOIAAAAOAQAADwAAAAAAAAAAAAAAAABOBQAAZHJzL2Rvd25yZXYueG1sUEsFBgAAAAAE&#10;AAQA8wAAAF0GAAAAAA==&#10;">
                      <v:shape id="Freeform 3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CJwQAAANsAAAAPAAAAZHJzL2Rvd25yZXYueG1sRI9Bi8Iw&#10;FITvgv8hPMGbplYQ7ZrKoih6tOvu+dG8bUubl9JEW/+9ERb2OMzMN8x2N5hGPKhzlWUFi3kEgji3&#10;uuJCwe3rOFuDcB5ZY2OZFDzJwS4dj7aYaNvzlR6ZL0SAsEtQQel9m0jp8pIMurltiYP3azuDPsiu&#10;kLrDPsBNI+MoWkmDFYeFElval5TX2d0oOLnD1fycsri+ybXcbC7Fk757paaT4fMDhKfB/4f/2met&#10;YBnD+0v4ATJ9AQAA//8DAFBLAQItABQABgAIAAAAIQDb4fbL7gAAAIUBAAATAAAAAAAAAAAAAAAA&#10;AAAAAABbQ29udGVudF9UeXBlc10ueG1sUEsBAi0AFAAGAAgAAAAhAFr0LFu/AAAAFQEAAAsAAAAA&#10;AAAAAAAAAAAAHwEAAF9yZWxzLy5yZWxzUEsBAi0AFAAGAAgAAAAhAC+o8InBAAAA2wAAAA8AAAAA&#10;AAAAAAAAAAAABwIAAGRycy9kb3ducmV2LnhtbFBLBQYAAAAAAwADALcAAAD1AgAAAAA=&#10;" path="m,l9071,e" filled="f" strokecolor="#00867c" strokeweight=".5pt">
                        <v:path arrowok="t" o:connecttype="custom" o:connectlocs="0,0;907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81EE" w14:textId="77777777" w:rsidR="000F60D8" w:rsidRPr="00160A84" w:rsidRDefault="000F60D8" w:rsidP="00E94FD4">
            <w:pPr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7D9F" w14:textId="77777777" w:rsidR="000F60D8" w:rsidRPr="00160A84" w:rsidRDefault="000F60D8" w:rsidP="00E94FD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435F" w14:textId="77777777" w:rsidR="000F60D8" w:rsidRDefault="000F60D8" w:rsidP="00E94FD4">
            <w:pPr>
              <w:pStyle w:val="TableParagraph"/>
              <w:ind w:left="115" w:right="118"/>
              <w:rPr>
                <w:rFonts w:ascii="Arial" w:eastAsia="Arial" w:hAnsi="Arial" w:cs="Arial"/>
                <w:w w:val="105"/>
              </w:rPr>
            </w:pPr>
          </w:p>
          <w:p w14:paraId="5FD21FEE" w14:textId="77777777" w:rsidR="000F60D8" w:rsidRPr="00160A84" w:rsidRDefault="000F60D8" w:rsidP="00E94FD4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commitment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meet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same expectations as education providers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regarding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resourcing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opportunities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provided;</w:t>
            </w:r>
            <w:proofErr w:type="gramEnd"/>
          </w:p>
          <w:p w14:paraId="1B1FDE15" w14:textId="77777777" w:rsidR="000F60D8" w:rsidRPr="00160A84" w:rsidRDefault="000F60D8" w:rsidP="00E94FD4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ind w:left="348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when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policies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will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operate</w:t>
            </w:r>
            <w:proofErr w:type="gram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which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will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take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precedence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given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circumstance.</w:t>
            </w:r>
          </w:p>
          <w:p w14:paraId="324C0C17" w14:textId="77777777" w:rsidR="00B43446" w:rsidRDefault="00B43446" w:rsidP="00E94FD4">
            <w:pPr>
              <w:pStyle w:val="TableParagraph"/>
              <w:ind w:left="115" w:right="118"/>
              <w:rPr>
                <w:rFonts w:ascii="Arial" w:eastAsia="Arial" w:hAnsi="Arial" w:cs="Arial"/>
                <w:w w:val="105"/>
              </w:rPr>
            </w:pPr>
          </w:p>
          <w:p w14:paraId="30977F55" w14:textId="3079234D" w:rsidR="000F60D8" w:rsidRPr="00160A84" w:rsidRDefault="000F60D8" w:rsidP="00E94FD4">
            <w:pPr>
              <w:pStyle w:val="TableParagraph"/>
              <w:ind w:left="115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reflect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agreement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between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provider.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additional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contract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 required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arrangements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 end-point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t</w:t>
            </w:r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  <w:p w14:paraId="6F84E2AB" w14:textId="77777777" w:rsidR="00B43446" w:rsidRDefault="00B43446" w:rsidP="00E94FD4">
            <w:pPr>
              <w:pStyle w:val="TableParagraph"/>
              <w:ind w:left="115" w:right="118"/>
              <w:rPr>
                <w:rFonts w:ascii="Arial" w:eastAsia="Arial" w:hAnsi="Arial" w:cs="Arial"/>
                <w:w w:val="105"/>
              </w:rPr>
            </w:pPr>
          </w:p>
          <w:p w14:paraId="3EFCA018" w14:textId="2A7898A6" w:rsidR="000F60D8" w:rsidRPr="00160A84" w:rsidRDefault="000F60D8" w:rsidP="00E94FD4">
            <w:pPr>
              <w:pStyle w:val="TableParagraph"/>
              <w:ind w:left="115" w:right="11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apprenticeship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34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rights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(for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example, annual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leave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bank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holidays)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pressure points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workplace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taken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account</w:t>
            </w:r>
            <w:proofErr w:type="gramEnd"/>
            <w:r w:rsidRPr="00160A84">
              <w:rPr>
                <w:rFonts w:ascii="Arial" w:eastAsia="Arial" w:hAnsi="Arial" w:cs="Arial"/>
                <w:w w:val="105"/>
              </w:rPr>
              <w:t xml:space="preserve"> when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scheduling practice-based learning.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5BE" w14:textId="77777777" w:rsidR="000F60D8" w:rsidRPr="00160A84" w:rsidRDefault="000F60D8" w:rsidP="00E94FD4">
            <w:pPr>
              <w:pStyle w:val="TableParagraph"/>
              <w:ind w:left="115" w:right="118"/>
              <w:rPr>
                <w:rFonts w:ascii="Arial" w:eastAsia="Arial" w:hAnsi="Arial" w:cs="Arial"/>
                <w:w w:val="105"/>
              </w:rPr>
            </w:pPr>
          </w:p>
        </w:tc>
      </w:tr>
    </w:tbl>
    <w:p w14:paraId="2411EEE9" w14:textId="77777777" w:rsidR="000F60D8" w:rsidRDefault="000F60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2CF844" w14:textId="7661E16C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77" behindDoc="1" locked="0" layoutInCell="1" allowOverlap="1" wp14:anchorId="274634C0" wp14:editId="4B6264CB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EDD85" id="Group 58" o:spid="_x0000_s1026" style="position:absolute;margin-left:70.85pt;margin-top:788.3pt;width:453.55pt;height:.1pt;z-index:-251658203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Ed9QIAAN0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7hImeUKNbA/W+MENid5DRBUpgdwgY97VjMkQfDLGj+TxlfUmRQ8zU9WMq31t0K7evB&#10;dnfWhS7PwfJVznvya3gRRSOh4T9+IjHBZH7pX8UhDGQPYR8iso5JR3zqHnTAmgxBASueLpcvgp0O&#10;cQg2GYFBQcuBIqsG1nyvetpgEYZjJfYN12qLPbMGckOnAQIE4RVfiYXcx7HhTJ/CwLw4nhSGEpgU&#10;m6BJyxwywxRoki6jXgv80OidWGvvckdPAJI8eaUaR4UqjlgFN5zABL7ND0mR66i0St/UUvoySIVU&#10;5qezoI3Vss7RiWysKTeX0pAdwxkYL+eLy/79PAuDWaNyD1YJll/3tmO1DDYkl6AtvLbQu6HZNzp/&#10;hD42OkxW+BOAUWnzm5IOpmpG7a8tM4IS+UXBUzxLplMcw34znS0msDFjz2bsYYoDVEYdhcKjeenC&#10;6N62pi4ryJT4VlD6M4yhosY+9/wCq34D08BbfoaC9WxIj/c+6umvtPoD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DE88R31AgAA3QYAAA4AAAAAAAAAAAAAAAAALgIAAGRycy9lMm9Eb2MueG1sUEsBAi0AFAAGAAgA&#10;AAAhAHKtgsziAAAADgEAAA8AAAAAAAAAAAAAAAAATwUAAGRycy9kb3ducmV2LnhtbFBLBQYAAAAA&#10;BAAEAPMAAABeBgAAAAA=&#10;">
                <v:shape id="Freeform 3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4dYwgAAANsAAAAPAAAAZHJzL2Rvd25yZXYueG1sRI9Ba8JA&#10;FITvgv9heUJvujHQYlJXKUqlPRq150f2NRvMvg3ZNYn/vlsQPA4z8w2z3o62ET11vnasYLlIQBCX&#10;TtdcKTifPucrED4ga2wck4I7edhuppM15toNfKS+CJWIEPY5KjAhtLmUvjRk0S9cSxy9X9dZDFF2&#10;ldQdDhFuG5kmyZu0WHNcMNjSzlB5LW5WwcHvj/bnUKTXs1zJLPuu7nQZlHqZjR/vIAKN4Rl+tL+0&#10;gtcM/r/EHyA3fwAAAP//AwBQSwECLQAUAAYACAAAACEA2+H2y+4AAACFAQAAEwAAAAAAAAAAAAAA&#10;AAAAAAAAW0NvbnRlbnRfVHlwZXNdLnhtbFBLAQItABQABgAIAAAAIQBa9CxbvwAAABUBAAALAAAA&#10;AAAAAAAAAAAAAB8BAABfcmVscy8ucmVsc1BLAQItABQABgAIAAAAIQD804dYwgAAANsAAAAPAAAA&#10;AAAAAAAAAAAAAAcCAABkcnMvZG93bnJldi54bWxQSwUGAAAAAAMAAwC3AAAA9gIAAAAA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18C19EAF" wp14:editId="56F1585E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03EA7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9EAF" id="Text Box 55" o:spid="_x0000_s1038" type="#_x0000_t202" style="position:absolute;margin-left:564.3pt;margin-top:40.5pt;width:20pt;height:611.5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2v2QEAAJkDAAAOAAAAZHJzL2Uyb0RvYy54bWysU9tu2zAMfR+wfxD0vtgJ1rQw4hRdiw4D&#10;ugvQ7QNoWbaF2aJGKbHz96PkON3lbdiLQJPS4TmH9O52Gnpx1OQN2lKuV7kU2iqsjW1L+e3r45sb&#10;KXwAW0OPVpfypL283b9+tRtdoTfYYV9rEgxifTG6UnYhuCLLvOr0AH6FTlsuNkgDBP6kNqsJRkYf&#10;+myT59tsRKododLec/ZhLsp9wm8arcLnpvE6iL6UzC2kk9JZxTPb76BoCVxn1JkG/AOLAYzlpheo&#10;BwggDmT+ghqMIvTYhJXCIcOmMUonDaxmnf+h5rkDp5MWNse7i03+/8GqT8dn94VEmN7hxANMIrx7&#10;QvXdC4v3HdhW3xHh2GmoufE6WpaNzhfnp9FqX/gIUo0fseYhwyFgApoaGqIrrFMwOg/gdDFdT0Eo&#10;Tm6u3uY5VxSXrq+32+3NVWoBxfLakQ/vNQ4iBqUkHmpCh+OTD5ENFMuV2Mzio+n7NNje/pbgizGT&#10;2EfCM/UwVZMwNUvbxMZRTYX1ifUQzvvC+81BPKUYeVdK6X8cgLQU/QfLnsTFWgJagmoJwKoOeeX4&#10;8Rzeh3kBD45M2zHy7LrFO/atMUnSC4szX55/Unre1bhgv36nWy9/1P4nAAAA//8DAFBLAwQUAAYA&#10;CAAAACEAkYzgDOIAAAANAQAADwAAAGRycy9kb3ducmV2LnhtbEyPwU7DMBBE70j8g7VI3KjjtkRR&#10;iFNRChcEEpT2wM2N3SQiXofYbczfsznBbWd3NPumWEXbsbMZfOtQgpglwAxWTrdYS9h9PN1kwHxQ&#10;qFXn0Ej4MR5W5eVFoXLtRnw3522oGYWgz5WEJoQ+59xXjbHKz1xvkG5HN1gVSA4114MaKdx2fJ4k&#10;KbeqRfrQqN48NKb62p6shMf12/Pm9TvG47gW7VJtbveLl08pr6/i/R2wYGL4M8OET+hQEtPBnVB7&#10;1pEW8ywlr4RMUKnJIdJpc6BpkSwF8LLg/1uUvwAAAP//AwBQSwECLQAUAAYACAAAACEAtoM4kv4A&#10;AADhAQAAEwAAAAAAAAAAAAAAAAAAAAAAW0NvbnRlbnRfVHlwZXNdLnhtbFBLAQItABQABgAIAAAA&#10;IQA4/SH/1gAAAJQBAAALAAAAAAAAAAAAAAAAAC8BAABfcmVscy8ucmVsc1BLAQItABQABgAIAAAA&#10;IQDY422v2QEAAJkDAAAOAAAAAAAAAAAAAAAAAC4CAABkcnMvZTJvRG9jLnhtbFBLAQItABQABgAI&#10;AAAAIQCRjOAM4gAAAA0BAAAPAAAAAAAAAAAAAAAAADMEAABkcnMvZG93bnJldi54bWxQSwUGAAAA&#10;AAQABADzAAAAQgUAAAAA&#10;" filled="f" stroked="f">
                <v:textbox style="layout-flow:vertical" inset="0,0,0,0">
                  <w:txbxContent>
                    <w:p w14:paraId="46403EA7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101739" w14:textId="77777777" w:rsidR="006E6215" w:rsidRDefault="006E6215"/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104"/>
        <w:gridCol w:w="5528"/>
        <w:gridCol w:w="4147"/>
      </w:tblGrid>
      <w:tr w:rsidR="00444F6F" w:rsidRPr="00160A84" w14:paraId="20EFCEEF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83D2DDB" w14:textId="77777777" w:rsidR="003C4F1D" w:rsidRPr="00160A84" w:rsidRDefault="003C4F1D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5.3</w:t>
            </w:r>
          </w:p>
        </w:tc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E150CA4" w14:textId="77777777" w:rsidR="003C4F1D" w:rsidRPr="00160A84" w:rsidRDefault="003C4F1D" w:rsidP="00444F6F">
            <w:pPr>
              <w:pStyle w:val="TableParagraph"/>
              <w:ind w:left="114" w:right="33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education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provider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maintain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thorough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system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approving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ensuring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quality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practice-based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892C081" w14:textId="77777777" w:rsidR="003C4F1D" w:rsidRPr="00160A84" w:rsidRDefault="003C4F1D" w:rsidP="00444F6F">
            <w:pPr>
              <w:pStyle w:val="TableParagraph"/>
              <w:ind w:left="114" w:right="336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050F295A" w14:textId="77777777" w:rsidTr="00556BEE">
        <w:trPr>
          <w:trHeight w:hRule="exact" w:val="65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AE277E6" w14:textId="77777777" w:rsidR="003C4F1D" w:rsidRPr="00160A84" w:rsidRDefault="003C4F1D" w:rsidP="00444F6F">
            <w:pPr>
              <w:pStyle w:val="TableParagraph"/>
              <w:ind w:left="2502" w:right="250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7A8F" w14:textId="77777777" w:rsidR="003C4F1D" w:rsidRPr="00160A84" w:rsidRDefault="003C4F1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5.3.1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AF25" w14:textId="77777777" w:rsidR="003C4F1D" w:rsidRPr="00160A84" w:rsidRDefault="003C4F1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Quality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offered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facilitate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continuity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consolidation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E733" w14:textId="77777777" w:rsidR="003C4F1D" w:rsidRPr="00160A84" w:rsidRDefault="003C4F1D" w:rsidP="00444F6F">
            <w:pPr>
              <w:pStyle w:val="TableParagraph"/>
              <w:ind w:left="115" w:right="15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monitoring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enhancement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collection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analysis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feedback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from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learners,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people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service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s</w:t>
            </w:r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external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examiners, 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current 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potential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employers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therapists.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Feedback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performance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graduates.</w:t>
            </w:r>
          </w:p>
          <w:p w14:paraId="17C15151" w14:textId="77777777" w:rsidR="003C4F1D" w:rsidRPr="00160A84" w:rsidRDefault="003C4F1D" w:rsidP="00444F6F">
            <w:pPr>
              <w:pStyle w:val="TableParagraph"/>
              <w:ind w:left="115" w:right="98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enhancement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feedback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collected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used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ongoing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development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including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can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best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prepare,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educators.</w:t>
            </w:r>
          </w:p>
          <w:p w14:paraId="6E595655" w14:textId="77777777" w:rsidR="003C4F1D" w:rsidRPr="00160A84" w:rsidRDefault="003C4F1D" w:rsidP="00444F6F">
            <w:pPr>
              <w:pStyle w:val="TableParagraph"/>
              <w:ind w:left="115" w:right="173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policies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procedures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situations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 a learner’s education is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being negatively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affected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E6C6" w14:textId="77777777" w:rsidR="003C4F1D" w:rsidRPr="00160A84" w:rsidRDefault="003C4F1D" w:rsidP="00444F6F">
            <w:pPr>
              <w:pStyle w:val="TableParagraph"/>
              <w:ind w:left="115" w:right="157"/>
              <w:rPr>
                <w:rFonts w:ascii="Arial" w:eastAsia="Arial" w:hAnsi="Arial" w:cs="Arial"/>
                <w:w w:val="105"/>
              </w:rPr>
            </w:pPr>
          </w:p>
        </w:tc>
      </w:tr>
    </w:tbl>
    <w:p w14:paraId="31B21912" w14:textId="77777777" w:rsidR="003C4F1D" w:rsidRPr="00160A84" w:rsidRDefault="003C4F1D" w:rsidP="00444F6F">
      <w:pPr>
        <w:rPr>
          <w:rFonts w:ascii="Arial" w:hAnsi="Arial" w:cs="Arial"/>
        </w:rPr>
      </w:pPr>
    </w:p>
    <w:p w14:paraId="187883EF" w14:textId="77777777" w:rsidR="003C4F1D" w:rsidRPr="00160A84" w:rsidRDefault="003C4F1D" w:rsidP="00444F6F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p w14:paraId="626A2ABC" w14:textId="77777777" w:rsidR="003C4F1D" w:rsidRPr="00160A84" w:rsidRDefault="003C4F1D" w:rsidP="00444F6F">
      <w:pPr>
        <w:rPr>
          <w:rFonts w:ascii="Arial" w:hAnsi="Arial" w:cs="Arial"/>
        </w:rPr>
      </w:pPr>
    </w:p>
    <w:tbl>
      <w:tblPr>
        <w:tblW w:w="1490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785"/>
        <w:gridCol w:w="4317"/>
        <w:gridCol w:w="5586"/>
        <w:gridCol w:w="3828"/>
      </w:tblGrid>
      <w:tr w:rsidR="00444F6F" w:rsidRPr="00160A84" w14:paraId="477DE193" w14:textId="77777777" w:rsidTr="00556BEE">
        <w:trPr>
          <w:trHeight w:hRule="exact" w:val="770"/>
        </w:trPr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DF65001" w14:textId="77777777" w:rsidR="00D74609" w:rsidRPr="00160A84" w:rsidRDefault="00D74609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5.4</w:t>
            </w:r>
          </w:p>
        </w:tc>
        <w:tc>
          <w:tcPr>
            <w:tcW w:w="9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D680AD0" w14:textId="77777777" w:rsidR="00D74609" w:rsidRPr="00160A84" w:rsidRDefault="00D74609" w:rsidP="00444F6F">
            <w:pPr>
              <w:pStyle w:val="TableParagraph"/>
              <w:ind w:left="114" w:right="34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Practice-based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take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environment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is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safe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supportive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 and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people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who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access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occupational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therapy</w:t>
            </w:r>
            <w:r w:rsidRPr="00160A8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services.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B7375DF" w14:textId="77777777" w:rsidR="00D74609" w:rsidRPr="00160A84" w:rsidRDefault="00D74609" w:rsidP="00444F6F">
            <w:pPr>
              <w:pStyle w:val="TableParagraph"/>
              <w:ind w:left="114" w:right="349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1126DA91" w14:textId="77777777" w:rsidTr="00556BEE">
        <w:trPr>
          <w:trHeight w:hRule="exact" w:val="909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3439E17" w14:textId="77777777" w:rsidR="00D74609" w:rsidRPr="00160A84" w:rsidRDefault="00D74609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C275" w14:textId="77777777" w:rsidR="00D74609" w:rsidRPr="00160A84" w:rsidRDefault="00D7460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5.4.1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BDC5" w14:textId="77777777" w:rsidR="00D74609" w:rsidRPr="00160A84" w:rsidRDefault="00D74609" w:rsidP="00444F6F">
            <w:pPr>
              <w:pStyle w:val="TableParagraph"/>
              <w:ind w:left="115" w:right="15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Flexible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appropriate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models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supervision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enable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ability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safely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effectively.</w:t>
            </w:r>
          </w:p>
        </w:tc>
        <w:tc>
          <w:tcPr>
            <w:tcW w:w="5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12268" w14:textId="77777777" w:rsidR="00D74609" w:rsidRPr="00160A84" w:rsidRDefault="00D74609" w:rsidP="00444F6F">
            <w:pPr>
              <w:pStyle w:val="TableParagraph"/>
              <w:ind w:left="115" w:right="115"/>
              <w:rPr>
                <w:rFonts w:ascii="Arial" w:eastAsia="Arial" w:hAnsi="Arial" w:cs="Arial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managed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differently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across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settings where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occurs.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include,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example,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long-arm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supervision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models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occurring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an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organisation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unfamiliar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therapists.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accommodate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this,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responsibility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facilitating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therapy-specific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through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long-arm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supervision,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rather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being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</w:t>
            </w:r>
            <w:r w:rsidRPr="00160A84">
              <w:rPr>
                <w:rFonts w:ascii="Arial" w:eastAsia="Arial" w:hAnsi="Arial" w:cs="Arial"/>
                <w:spacing w:val="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unfamiliar</w:t>
            </w:r>
            <w:r w:rsidRPr="00160A84">
              <w:rPr>
                <w:rFonts w:ascii="Arial" w:eastAsia="Arial" w:hAnsi="Arial" w:cs="Arial"/>
                <w:spacing w:val="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therapy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principles.</w:t>
            </w:r>
          </w:p>
          <w:p w14:paraId="131D9182" w14:textId="77777777" w:rsidR="00CE421B" w:rsidRPr="00D549F4" w:rsidRDefault="00CE421B" w:rsidP="00CE421B">
            <w:pPr>
              <w:ind w:left="129"/>
              <w:rPr>
                <w:rFonts w:ascii="Arial" w:hAnsi="Arial" w:cs="Arial"/>
                <w:lang w:eastAsia="en-GB"/>
              </w:rPr>
            </w:pPr>
            <w:proofErr w:type="spellStart"/>
            <w:r w:rsidRPr="00D549F4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D549F4">
              <w:rPr>
                <w:rFonts w:ascii="Arial" w:hAnsi="Arial" w:cs="Arial"/>
                <w:lang w:eastAsia="en-GB"/>
              </w:rPr>
              <w:t xml:space="preserve"> documentation describes the expectation that practice educators will have a clear understanding of:</w:t>
            </w:r>
          </w:p>
          <w:p w14:paraId="7063F626" w14:textId="77777777" w:rsidR="00CE421B" w:rsidRPr="00D549F4" w:rsidRDefault="00CE421B" w:rsidP="00CE421B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D549F4">
              <w:rPr>
                <w:rFonts w:ascii="Arial" w:hAnsi="Arial" w:cs="Arial"/>
                <w:lang w:eastAsia="en-GB"/>
              </w:rPr>
              <w:t xml:space="preserve">the level of study being undertaken by the learner </w:t>
            </w:r>
          </w:p>
          <w:p w14:paraId="45E70C69" w14:textId="77777777" w:rsidR="00CE421B" w:rsidRPr="00D549F4" w:rsidRDefault="00CE421B" w:rsidP="00CE421B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D549F4">
              <w:rPr>
                <w:rFonts w:ascii="Arial" w:hAnsi="Arial" w:cs="Arial"/>
                <w:lang w:eastAsia="en-GB"/>
              </w:rPr>
              <w:t>the specific learning outcomes for the practice-based element</w:t>
            </w:r>
          </w:p>
          <w:p w14:paraId="56A856FA" w14:textId="4BD3F4AE" w:rsidR="00CE421B" w:rsidRPr="00D549F4" w:rsidRDefault="00CE421B" w:rsidP="002F1D7E">
            <w:pPr>
              <w:pStyle w:val="TableParagraph"/>
              <w:numPr>
                <w:ilvl w:val="0"/>
                <w:numId w:val="17"/>
              </w:numPr>
              <w:ind w:right="115"/>
              <w:rPr>
                <w:rFonts w:ascii="Arial" w:eastAsia="Arial" w:hAnsi="Arial" w:cs="Arial"/>
              </w:rPr>
            </w:pPr>
            <w:r w:rsidRPr="00D549F4">
              <w:rPr>
                <w:rFonts w:ascii="Arial" w:hAnsi="Arial" w:cs="Arial"/>
                <w:lang w:eastAsia="en-GB"/>
              </w:rPr>
              <w:t xml:space="preserve">the ability to work together with the learner and </w:t>
            </w:r>
            <w:proofErr w:type="spellStart"/>
            <w:r w:rsidRPr="00D549F4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D549F4">
              <w:rPr>
                <w:rFonts w:ascii="Arial" w:hAnsi="Arial" w:cs="Arial"/>
                <w:lang w:eastAsia="en-GB"/>
              </w:rPr>
              <w:t xml:space="preserve"> team to enhance safe and effective learning (RCOT 2021).</w:t>
            </w:r>
          </w:p>
          <w:p w14:paraId="68B1C2BA" w14:textId="77777777" w:rsidR="00D74609" w:rsidRPr="00160A84" w:rsidRDefault="00D74609" w:rsidP="00444F6F">
            <w:pPr>
              <w:pStyle w:val="TableParagraph"/>
              <w:ind w:left="115" w:right="12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co-ordinating</w:t>
            </w:r>
            <w:proofErr w:type="spellEnd"/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elements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contacting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supporting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needs.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Evidence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implemented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should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provided.</w:t>
            </w:r>
          </w:p>
          <w:p w14:paraId="06883656" w14:textId="77777777" w:rsidR="00D74609" w:rsidRPr="00160A84" w:rsidRDefault="00D74609" w:rsidP="00444F6F">
            <w:pPr>
              <w:pStyle w:val="TableParagraph"/>
              <w:ind w:left="115" w:right="126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stakeholder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engagement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approach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 xml:space="preserve">the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including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relationships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wide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established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fostered.</w:t>
            </w:r>
            <w:r w:rsidRPr="00160A84">
              <w:rPr>
                <w:rFonts w:ascii="Arial" w:eastAsia="Arial" w:hAnsi="Arial" w:cs="Arial"/>
                <w:spacing w:val="28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suitable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lastRenderedPageBreak/>
              <w:t>number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co-ordinating</w:t>
            </w:r>
            <w:proofErr w:type="spellEnd"/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roles.</w:t>
            </w:r>
          </w:p>
          <w:p w14:paraId="32992FC6" w14:textId="77777777" w:rsidR="00D74609" w:rsidRPr="00160A84" w:rsidRDefault="00D74609" w:rsidP="00444F6F">
            <w:pPr>
              <w:pStyle w:val="TableParagraph"/>
              <w:ind w:left="115" w:right="123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w w:val="8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mentors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case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apprenticeship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)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managing learners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failing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reach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required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outcomes.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w w:val="11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investigation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alleged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fitness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concerns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potential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termination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learner’s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enrolment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these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grounds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described.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cases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where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concerns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learner’s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ability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progress in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used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relevant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stakeholders 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make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decision</w:t>
            </w:r>
            <w:proofErr w:type="gramEnd"/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learner’s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progression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documentation.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apprenticeship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lastRenderedPageBreak/>
              <w:t>registration</w:t>
            </w:r>
            <w:r w:rsidRPr="00160A84">
              <w:rPr>
                <w:rFonts w:ascii="Arial" w:eastAsia="Arial" w:hAnsi="Arial" w:cs="Arial"/>
                <w:spacing w:val="3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approach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taken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jointly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make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decision</w:t>
            </w:r>
            <w:proofErr w:type="gramEnd"/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about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learner’s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progression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efforts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preserve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ongoing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relationship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between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employer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such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circumstances.</w:t>
            </w:r>
          </w:p>
          <w:p w14:paraId="39CA910D" w14:textId="77777777" w:rsidR="00D74609" w:rsidRPr="00160A84" w:rsidRDefault="00D74609" w:rsidP="00444F6F">
            <w:pPr>
              <w:pStyle w:val="TableParagraph"/>
              <w:ind w:left="115" w:right="4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who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failing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reach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outcomes.</w:t>
            </w:r>
          </w:p>
          <w:p w14:paraId="2AC8578B" w14:textId="77777777" w:rsidR="00D74609" w:rsidRPr="00160A84" w:rsidRDefault="00D74609" w:rsidP="00444F6F">
            <w:pPr>
              <w:pStyle w:val="TableParagraph"/>
              <w:ind w:left="115" w:right="53"/>
              <w:rPr>
                <w:rFonts w:ascii="Arial" w:eastAsia="Arial" w:hAnsi="Arial" w:cs="Arial"/>
                <w:w w:val="110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acknowledges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importance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defining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any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variation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progression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through 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eligibility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criteria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scheme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will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implemented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also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documented.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steps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takes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establish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scheme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study,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ensuring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it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place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earliest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possible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point.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apprenticeship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consideration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implementation</w:t>
            </w:r>
            <w:r w:rsidRPr="00160A84">
              <w:rPr>
                <w:rFonts w:ascii="Arial" w:eastAsia="Arial" w:hAnsi="Arial" w:cs="Arial"/>
                <w:spacing w:val="-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scheme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also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documented.</w:t>
            </w:r>
          </w:p>
          <w:p w14:paraId="2B2B7C8F" w14:textId="1EC83E4C" w:rsidR="003B070A" w:rsidRPr="00160A84" w:rsidRDefault="003B070A" w:rsidP="00905037">
            <w:pPr>
              <w:pStyle w:val="TableParagraph"/>
              <w:ind w:left="720" w:right="53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655D0" w14:textId="77777777" w:rsidR="00D74609" w:rsidRPr="00160A84" w:rsidRDefault="00D74609" w:rsidP="00444F6F">
            <w:pPr>
              <w:pStyle w:val="TableParagraph"/>
              <w:ind w:left="115" w:right="115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44879FE6" w14:textId="77777777" w:rsidTr="00556BEE">
        <w:trPr>
          <w:trHeight w:hRule="exact" w:val="1862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A9BA387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2405" w14:textId="77777777" w:rsidR="00D74609" w:rsidRPr="00160A84" w:rsidRDefault="00D7460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5.4.2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B393" w14:textId="097C6365" w:rsidR="00D74609" w:rsidRPr="00160A84" w:rsidRDefault="00D74609" w:rsidP="00444F6F">
            <w:pPr>
              <w:pStyle w:val="TableParagraph"/>
              <w:ind w:left="115" w:right="28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All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undertaking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equivalent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from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 educators,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regardless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</w:t>
            </w:r>
            <w:r w:rsidR="008F6781" w:rsidRPr="00160A84">
              <w:rPr>
                <w:rFonts w:ascii="Arial" w:eastAsia="Arial" w:hAnsi="Arial" w:cs="Arial"/>
                <w:w w:val="105"/>
              </w:rPr>
              <w:t xml:space="preserve"> or the award level</w:t>
            </w:r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4ED7C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61779B24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62E9F943" w14:textId="77777777" w:rsidTr="00556BEE">
        <w:trPr>
          <w:trHeight w:hRule="exact" w:val="2778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20E2302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BF26" w14:textId="77777777" w:rsidR="00D74609" w:rsidRPr="00160A84" w:rsidRDefault="00D7460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5.4.3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C9DB" w14:textId="77777777" w:rsidR="00D74609" w:rsidRPr="00160A84" w:rsidRDefault="00D74609" w:rsidP="00444F6F">
            <w:pPr>
              <w:pStyle w:val="TableParagraph"/>
              <w:ind w:left="115" w:right="21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administrative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place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organisation</w:t>
            </w:r>
            <w:proofErr w:type="spellEnd"/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management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 xml:space="preserve">learning, </w:t>
            </w:r>
            <w:r w:rsidRPr="00160A84">
              <w:rPr>
                <w:rFonts w:ascii="Arial" w:eastAsia="Arial" w:hAnsi="Arial" w:cs="Arial"/>
                <w:w w:val="110"/>
              </w:rPr>
              <w:t>which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both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educators.</w:t>
            </w:r>
          </w:p>
        </w:tc>
        <w:tc>
          <w:tcPr>
            <w:tcW w:w="5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2A11E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14:paraId="5BABA51C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</w:tr>
      <w:tr w:rsidR="00444F6F" w:rsidRPr="00160A84" w14:paraId="3EC0A5D1" w14:textId="77777777" w:rsidTr="00556BEE">
        <w:trPr>
          <w:trHeight w:hRule="exact" w:val="852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50C743A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BCB3" w14:textId="77777777" w:rsidR="00D74609" w:rsidRPr="00160A84" w:rsidRDefault="00D7460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5.4.4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DA86" w14:textId="77777777" w:rsidR="00D74609" w:rsidRPr="00160A84" w:rsidRDefault="00D74609" w:rsidP="00444F6F">
            <w:pPr>
              <w:pStyle w:val="TableParagraph"/>
              <w:ind w:left="115" w:right="21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Learners,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educators,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(and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work-based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mentors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case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apprenticeship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)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supported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times</w:t>
            </w:r>
            <w:proofErr w:type="gramEnd"/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but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particularly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circumstances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where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failing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reach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fitness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profession.</w:t>
            </w:r>
          </w:p>
        </w:tc>
        <w:tc>
          <w:tcPr>
            <w:tcW w:w="5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2B3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5375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</w:tr>
    </w:tbl>
    <w:p w14:paraId="7FA6157E" w14:textId="77777777" w:rsidR="00792FE8" w:rsidRPr="00160A84" w:rsidRDefault="00792FE8" w:rsidP="00444F6F">
      <w:pPr>
        <w:rPr>
          <w:rFonts w:ascii="Arial" w:hAnsi="Arial" w:cs="Arial"/>
        </w:rPr>
        <w:sectPr w:rsidR="00792FE8" w:rsidRPr="00160A84" w:rsidSect="00AB2525"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052B9293" w14:textId="5E27E9BB" w:rsidR="00CB617D" w:rsidRDefault="006E3C1A">
      <w:r w:rsidRPr="00160A84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78" behindDoc="1" locked="0" layoutInCell="1" allowOverlap="1" wp14:anchorId="03D80237" wp14:editId="10D9B952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8DFC" id="Group 53" o:spid="_x0000_s1026" style="position:absolute;margin-left:70.85pt;margin-top:788.3pt;width:453.55pt;height:.1pt;z-index:-251658202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vC9AIAAN0GAAAOAAAAZHJzL2Uyb0RvYy54bWykVclu2zAQvRfoPxA8toi1xFuEyEGRDQXS&#10;NkDcD6ApakEpkiVpy8nXd0hKjuImKJBeiKFmOPPmzaLzi33L0Y5p00iR42QSY8QElUUjqhz/XN+c&#10;LDEyloiCcClYjh+ZwRerjx/OO5WxVNaSF0wjcCJM1qkc19aqLIoMrVlLzEQqJkBZSt0SC1ddRYUm&#10;HXhveZTG8TzqpC6UlpQZA1+vghKvvP+yZNT+KEvDLOI5BmzWn9qfG3dGq3OSVZqouqE9DPIOFC1p&#10;BAQ9uLoilqCtbv5y1TZUSyNLO6GyjWRZNpT5HCCbJD7K5lbLrfK5VFlXqQNNQO0RT+92S7/vbrV6&#10;UPc6oAfxTtJfBniJOlVlY727V8EYbbpvsoB6kq2VPvF9qVvnAlJCe8/v44FftreIwsfZYh7HyxlG&#10;FHRJuujppzXUyD1KpskCI6cDy3moDa2v+9dn8SIJT1OnikgWYnqcPS5Xd2gk88yV+T+uHmqimC+B&#10;cVzca9QUkMgUI0FayP9GM+a6E6Uer4sOZgOfZkzmSOPMDHD+TxpfY2Rg8y0+SEa3xt4y6etBdnfG&#10;hi4vQPJVLnrwa5iIsuXQ8J9PUIxcMH/0U3EwA9qD2acIrWPUIR+6dzr4Sgej4CueLpevOjsd7Jyz&#10;dOQMCloNEEk9oKZ70cMGCRG3VmLfcEoa1zNrADd0GngAI5fiG7YQ+9g2vOlDaNgXx5tCYwSbYhM4&#10;UcQ6ZC6EE1GXY8+F+9DKHVtLr7JHIwBBnrVcjK1CFUeoghpeuAC+zQ9BHdZRaYW8aTj3ZeDCQZmf&#10;zgI3RvKmcEqHxuhqc8k12hG3A+PlfHHZz88LM9g1ovDOakaK6162pOFBhuAcuIVpC70bRm0ji0fo&#10;Yy3DZoU/AQi11E8YdbBVc2x+b4lmGPGvAkbxLJlO3Rr2l+lskcJFjzWbsYYICq5ybDEU3omXNqzu&#10;rdJNVUOkxLeCkF9gDZWN63OPL6DqL7ANvOR3KEgvlvT47q2e/0qrPwAAAP//AwBQSwMEFAAGAAgA&#10;AAAhAHKtgsziAAAADgEAAA8AAABkcnMvZG93bnJldi54bWxMj0FLw0AQhe+C/2EZwZvdRNs0xGxK&#10;KeqpCLaCeNtmp0lodjZkt0n6753iQW/zZh5vvpevJtuKAXvfOFIQzyIQSKUzDVUKPvevDykIHzQZ&#10;3TpCBRf0sCpub3KdGTfSBw67UAkOIZ9pBXUIXSalL2u02s9ch8S3o+utDiz7SppejxxuW/kYRYm0&#10;uiH+UOsONzWWp93ZKngb9bh+il+G7em4uXzvF+9f2xiVur+b1s8gAk7hzwxXfEaHgpkO7kzGi5b1&#10;PF6ylYfFMklAXC3RPOU6h99dCrLI5f8axQ8AAAD//wMAUEsBAi0AFAAGAAgAAAAhALaDOJL+AAAA&#10;4QEAABMAAAAAAAAAAAAAAAAAAAAAAFtDb250ZW50X1R5cGVzXS54bWxQSwECLQAUAAYACAAAACEA&#10;OP0h/9YAAACUAQAACwAAAAAAAAAAAAAAAAAvAQAAX3JlbHMvLnJlbHNQSwECLQAUAAYACAAAACEA&#10;RHXLwvQCAADdBgAADgAAAAAAAAAAAAAAAAAuAgAAZHJzL2Uyb0RvYy54bWxQSwECLQAUAAYACAAA&#10;ACEAcq2CzOIAAAAOAQAADwAAAAAAAAAAAAAAAABOBQAAZHJzL2Rvd25yZXYueG1sUEsFBgAAAAAE&#10;AAQA8wAAAF0GAAAAAA==&#10;">
                <v:shape id="Freeform 2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ijGwgAAANsAAAAPAAAAZHJzL2Rvd25yZXYueG1sRI9Pi8Iw&#10;FMTvC36H8Ba8remKinYbRRTFPVr/nB/N27a0eSlNtPXbG2HB4zAzv2GSVW9qcafWlZYVfI8iEMSZ&#10;1SXnCs6n3dcchPPIGmvLpOBBDlbLwUeCsbYdH+me+lwECLsYFRTeN7GULivIoBvZhjh4f7Y16INs&#10;c6lb7ALc1HIcRTNpsOSwUGBDm4KyKr0ZBXu3PZrrPh1XZzmXi8Vv/qBLp9Tws1//gPDU+3f4v33Q&#10;CqYTeH0JP0AunwAAAP//AwBQSwECLQAUAAYACAAAACEA2+H2y+4AAACFAQAAEwAAAAAAAAAAAAAA&#10;AAAAAAAAW0NvbnRlbnRfVHlwZXNdLnhtbFBLAQItABQABgAIAAAAIQBa9CxbvwAAABUBAAALAAAA&#10;AAAAAAAAAAAAAB8BAABfcmVscy8ucmVsc1BLAQItABQABgAIAAAAIQAS0ijGwgAAANsAAAAPAAAA&#10;AAAAAAAAAAAAAAcCAABkcnMvZG93bnJldi54bWxQSwUGAAAAAAMAAwC3AAAA9gIAAAAA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0BA74141" wp14:editId="2A7F1283">
                <wp:simplePos x="0" y="0"/>
                <wp:positionH relativeFrom="page">
                  <wp:posOffset>139700</wp:posOffset>
                </wp:positionH>
                <wp:positionV relativeFrom="page">
                  <wp:posOffset>514350</wp:posOffset>
                </wp:positionV>
                <wp:extent cx="254000" cy="776668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AABB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74141" id="Text Box 50" o:spid="_x0000_s1039" type="#_x0000_t202" style="position:absolute;margin-left:11pt;margin-top:40.5pt;width:20pt;height:611.5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9k2wEAAJwDAAAOAAAAZHJzL2Uyb0RvYy54bWysU8tu2zAQvBfoPxC815Ldxg4Ey0GaIEWB&#10;tCmQ9gNWFGURlbjskrbkv++Sspw+bkUvxIqP2ZnZ0fZm7Dtx1OQN2lIuF7kU2iqsjd2X8tvXhzfX&#10;UvgAtoYOrS7lSXt5s3v9aju4Qq+wxa7WJBjE+mJwpWxDcEWWedXqHvwCnbZ82CD1EPiT9llNMDB6&#10;32WrPF9nA1LtCJX2nnfvp0O5S/hNo1V4ahqvg+hKydxCWimtVVyz3RaKPYFrjTrTgH9g0YOx3PQC&#10;dQ8BxIHMX1C9UYQem7BQ2GfYNEbppIHVLPM/1Dy34HTSwuZ4d7HJ/z9Y9fn47L6QCON7HHmASYR3&#10;j6i+e2HxrgW717dEOLQaam68jJZlg/PF+Wm02hc+glTDJ6x5yHAImIDGhvroCusUjM4DOF1M12MQ&#10;ijdXV+/ynE8UH2026/X6+iq1gGJ+7ciHDxp7EYtSEg81ocPx0YfIBor5Smxm8cF0XRpsZ3/b4Itx&#10;J7GPhCfqYaxGYWqW9jY2jmoqrE+sh3DKC+ebi7iuNsx04LiU0v84AGkpuo+WbYnZmguai2ouwKoW&#10;OXVBiqm8C1MGD47MvmXwyXiLt2xdY5KqFyJnyhyBJPYc15ixX7/TrZefavcTAAD//wMAUEsDBBQA&#10;BgAIAAAAIQBrbzzA3AAAAAkBAAAPAAAAZHJzL2Rvd25yZXYueG1sTI/NasMwEITvhb6D2EJvjfzT&#10;muBaDsUQegs0zQNsLMUysVaupcTO23dzak/LMMPsN9VmcYO4min0nhSkqwSEodbrnjoFh+/tyxpE&#10;iEgaB09Gwc0E2NSPDxWW2s/0Za772AkuoVCiAhvjWEoZWmschpUfDbF38pPDyHLqpJ5w5nI3yCxJ&#10;CumwJ/5gcTSNNe15f3EKdjdp59y9HdqmKXZF/rPF8+eg1PPT8vEOIpol/oXhjs/oUDPT0V9IBzEo&#10;yDKeEhWsU77sF3d95FyevKYg60r+X1D/AgAA//8DAFBLAQItABQABgAIAAAAIQC2gziS/gAAAOEB&#10;AAATAAAAAAAAAAAAAAAAAAAAAABbQ29udGVudF9UeXBlc10ueG1sUEsBAi0AFAAGAAgAAAAhADj9&#10;If/WAAAAlAEAAAsAAAAAAAAAAAAAAAAALwEAAF9yZWxzLy5yZWxzUEsBAi0AFAAGAAgAAAAhANtR&#10;z2TbAQAAnAMAAA4AAAAAAAAAAAAAAAAALgIAAGRycy9lMm9Eb2MueG1sUEsBAi0AFAAGAAgAAAAh&#10;AGtvPMDcAAAACQEAAA8AAAAAAAAAAAAAAAAANQQAAGRycy9kb3ducmV2LnhtbFBLBQYAAAAABAAE&#10;APMAAAA+BQAAAAA=&#10;" filled="f" stroked="f">
                <v:textbox style="layout-flow:vertical;mso-layout-flow-alt:bottom-to-top" inset="0,0,0,0">
                  <w:txbxContent>
                    <w:p w14:paraId="70C0AABB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79" behindDoc="1" locked="0" layoutInCell="1" allowOverlap="1" wp14:anchorId="67F5F265" wp14:editId="6160FF7B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09F3D" id="Group 48" o:spid="_x0000_s1026" style="position:absolute;margin-left:70.85pt;margin-top:788.3pt;width:453.55pt;height:.1pt;z-index:-251658201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Y69QIAAN0GAAAOAAAAZHJzL2Uyb0RvYy54bWykVdtu2zAMfR+wfxD0uGH1pbk1qFMMvWFA&#10;txVo9gGKLF8wW9IkJU739SMlO3WzFgO6F4EyqcOjQ4o+v9i3DdkJY2slM5qcxJQIyVVeyzKjP9Y3&#10;nxaUWMdkzholRUYfhaUXq/fvzju9FKmqVJMLQwBE2mWnM1o5p5dRZHklWmZPlBYSnIUyLXOwNWWU&#10;G9YBettEaRzPok6ZXBvFhbXw9So46crjF4Xg7ntRWOFIk1Hg5vxq/LrBNVqds2VpmK5q3tNgb2DR&#10;slpC0gPUFXOMbE39F1Rbc6OsKtwJV22kiqLmwt8BbpPER7e5NWqr/V3KZVfqg0wg7ZFOb4bl33a3&#10;Rj/oexPYg3mn+E8LukSdLpdjP+7LEEw23VeVQz3Z1il/8X1hWoSAK5G91/fxoK/YO8Lh43Q+i+PF&#10;lBIOviSd9/LzCmqEh5JJMqcEfRA5C7Xh1XV/+iyeJ+Foiq6ILUNOz7PnhXWHRrJPWtn/0+qhYlr4&#10;EljU4t6QOs/o5IwSyVq4/40RAruTpAmSwuwQNuhpx2KOPBhmQfN/yviSIoOar+nBlnxr3a1Qvh5s&#10;d2dd6PIcLF/lvCe/hhdRtA00/MdPJCaYzC/9qziEgewh7ENE1jHpiE/dgw5Y6RAUsOLJYvEi2OkQ&#10;h2DpCAwKWg4UWTWw5nvZ0waLMBwrsW84rSz2zBrIDZ0GCBCEV3wlFnIfx4YzfQoD8+J4UhhKYFJs&#10;giaaOWSGKdAkXUa9FvihVTuxVt7ljp4AJHnyNnIcFao4YhXccAIT+DY/JEWuo9JKdVM3jS9DI5HK&#10;7HQatLGqqXN0Ihtrys1lY8iO4QyMF7P5Zf9+noXBrJG5B6sEy69727G6CTYkb0BbeG2hd0Ozb1T+&#10;CH1sVJis8CcAo1LmNyUdTNWM2l9bZgQlzRcJT/EsmUxwDPvNZDpPYWPGns3YwyQHqIw6CoVH89KF&#10;0b3Vpi4ryJT4VpDqM4yhosY+9/wCq34D08BbfoaC9WxIj/c+6umvtPoD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KUn1jr1AgAA3QYAAA4AAAAAAAAAAAAAAAAALgIAAGRycy9lMm9Eb2MueG1sUEsBAi0AFAAGAAgA&#10;AAAhAHKtgsziAAAADgEAAA8AAAAAAAAAAAAAAAAATwUAAGRycy9kb3ducmV2LnhtbFBLBQYAAAAA&#10;BAAEAPMAAABeBgAAAAA=&#10;">
                <v:shape id="Freeform 2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hGFwgAAANsAAAAPAAAAZHJzL2Rvd25yZXYueG1sRI9Ba8JA&#10;FITvgv9heUJvujGUYlJXKUqlPRq150f2NRvMvg3ZNYn/vlsQPA4z8w2z3o62ET11vnasYLlIQBCX&#10;TtdcKTifPucrED4ga2wck4I7edhuppM15toNfKS+CJWIEPY5KjAhtLmUvjRk0S9cSxy9X9dZDFF2&#10;ldQdDhFuG5kmyZu0WHNcMNjSzlB5LW5WwcHvj/bnUKTXs1zJLPuu7nQZlHqZjR/vIAKN4Rl+tL+0&#10;gtcM/r/EHyA3fwAAAP//AwBQSwECLQAUAAYACAAAACEA2+H2y+4AAACFAQAAEwAAAAAAAAAAAAAA&#10;AAAAAAAAW0NvbnRlbnRfVHlwZXNdLnhtbFBLAQItABQABgAIAAAAIQBa9CxbvwAAABUBAAALAAAA&#10;AAAAAAAAAAAAAB8BAABfcmVscy8ucmVsc1BLAQItABQABgAIAAAAIQB5ChGFwgAAANsAAAAPAAAA&#10;AAAAAAAAAAAAAAcCAABkcnMvZG93bnJldi54bWxQSwUGAAAAAAMAAwC3AAAA9gIAAAAA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6135F603" wp14:editId="6E2BB33E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DF5A3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F603" id="Text Box 45" o:spid="_x0000_s1040" type="#_x0000_t202" style="position:absolute;margin-left:564.3pt;margin-top:40.5pt;width:20pt;height:611.5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KJ2QEAAJkDAAAOAAAAZHJzL2Uyb0RvYy54bWysU8Fu2zAMvQ/YPwi6L3aCNi2MOEXXosOA&#10;bivQ9QNkWY6F2aJGKrHz96PkON2627CLQJPS43uP9OZm7DtxMEgWXCmXi1wK4zTU1u1K+fL94cO1&#10;FBSUq1UHzpTyaEjebN+/2wy+MCtooasNCgZxVAy+lG0Ivsgy0q3pFS3AG8fFBrBXgT9xl9WoBkbv&#10;u2yV5+tsAKw9gjZEnL2finKb8JvG6PCtacgE0ZWSuYV0YjqreGbbjSp2qHxr9YmG+gcWvbKOm56h&#10;7lVQYo/2L6jeagSCJiw09Bk0jdUmaWA1y/yNmudWeZO0sDnkzzbR/4PVXw/P/glFGD/CyANMIsg/&#10;gv5BwsFdq9zO3CLC0BpVc+NltCwbPBWnp9FqKiiCVMMXqHnIah8gAY0N9tEV1ikYnQdwPJtuxiA0&#10;J1eXF3nOFc2lq6v1en19mVqoYn7tkcInA72IQSmRh5rQ1eGRQmSjivlKbObgwXZdGmzn/kjwxZhJ&#10;7CPhiXoYq1HYmqVdxMZRTQX1kfUgTPvC+81BPKUYeFdKST/3Co0U3WfHnsTFmgOcg2oOlNMt8Mrx&#10;4ym8C9MC7j3aXcvIk+sObtm3xiZJryxOfHn+SelpV+OC/f6dbr3+UdtfAAAA//8DAFBLAwQUAAYA&#10;CAAAACEAkYzgDOIAAAANAQAADwAAAGRycy9kb3ducmV2LnhtbEyPwU7DMBBE70j8g7VI3KjjtkRR&#10;iFNRChcEEpT2wM2N3SQiXofYbczfsznBbWd3NPumWEXbsbMZfOtQgpglwAxWTrdYS9h9PN1kwHxQ&#10;qFXn0Ej4MR5W5eVFoXLtRnw3522oGYWgz5WEJoQ+59xXjbHKz1xvkG5HN1gVSA4114MaKdx2fJ4k&#10;KbeqRfrQqN48NKb62p6shMf12/Pm9TvG47gW7VJtbveLl08pr6/i/R2wYGL4M8OET+hQEtPBnVB7&#10;1pEW8ywlr4RMUKnJIdJpc6BpkSwF8LLg/1uUvwAAAP//AwBQSwECLQAUAAYACAAAACEAtoM4kv4A&#10;AADhAQAAEwAAAAAAAAAAAAAAAAAAAAAAW0NvbnRlbnRfVHlwZXNdLnhtbFBLAQItABQABgAIAAAA&#10;IQA4/SH/1gAAAJQBAAALAAAAAAAAAAAAAAAAAC8BAABfcmVscy8ucmVsc1BLAQItABQABgAIAAAA&#10;IQAzyuKJ2QEAAJkDAAAOAAAAAAAAAAAAAAAAAC4CAABkcnMvZTJvRG9jLnhtbFBLAQItABQABgAI&#10;AAAAIQCRjOAM4gAAAA0BAAAPAAAAAAAAAAAAAAAAADMEAABkcnMvZG93bnJldi54bWxQSwUGAAAA&#10;AAQABADzAAAAQgUAAAAA&#10;" filled="f" stroked="f">
                <v:textbox style="layout-flow:vertical" inset="0,0,0,0">
                  <w:txbxContent>
                    <w:p w14:paraId="281DF5A3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246"/>
        <w:gridCol w:w="5528"/>
        <w:gridCol w:w="4147"/>
      </w:tblGrid>
      <w:tr w:rsidR="00444F6F" w:rsidRPr="00160A84" w14:paraId="20031FED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08967A2" w14:textId="77777777" w:rsidR="00D74609" w:rsidRPr="00160A84" w:rsidRDefault="00D74609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5.5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25975CF" w14:textId="77777777" w:rsidR="00D74609" w:rsidRPr="00160A84" w:rsidRDefault="00D74609" w:rsidP="00444F6F">
            <w:pPr>
              <w:pStyle w:val="TableParagraph"/>
              <w:ind w:left="114" w:right="12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2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adequate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number</w:t>
            </w:r>
            <w:r w:rsidRPr="00160A84">
              <w:rPr>
                <w:rFonts w:ascii="Arial" w:eastAsia="Arial" w:hAnsi="Arial" w:cs="Arial"/>
                <w:b/>
                <w:bCs/>
                <w:spacing w:val="2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b/>
                <w:bCs/>
              </w:rPr>
              <w:t>appropriately-qualified</w:t>
            </w:r>
            <w:proofErr w:type="gramEnd"/>
            <w:r w:rsidRPr="00160A84">
              <w:rPr>
                <w:rFonts w:ascii="Arial" w:eastAsia="Arial" w:hAnsi="Arial" w:cs="Arial"/>
                <w:b/>
                <w:bCs/>
                <w:spacing w:val="2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experienced</w:t>
            </w:r>
            <w:r w:rsidRPr="00160A84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staff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involved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practice-based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F1E9"/>
          </w:tcPr>
          <w:p w14:paraId="6D097CBC" w14:textId="77777777" w:rsidR="00D74609" w:rsidRPr="00160A84" w:rsidRDefault="00D74609" w:rsidP="00444F6F">
            <w:pPr>
              <w:pStyle w:val="TableParagraph"/>
              <w:ind w:left="114" w:right="129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F08B0" w:rsidRPr="00160A84" w14:paraId="00468C2A" w14:textId="77777777" w:rsidTr="00556BEE">
        <w:trPr>
          <w:trHeight w:hRule="exact" w:val="2852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2EC82AB" w14:textId="77777777" w:rsidR="003F08B0" w:rsidRPr="00160A84" w:rsidRDefault="003F08B0" w:rsidP="00444F6F">
            <w:pPr>
              <w:pStyle w:val="TableParagraph"/>
              <w:ind w:left="1477" w:right="1477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9D1C" w14:textId="77777777" w:rsidR="003F08B0" w:rsidRPr="00160A84" w:rsidRDefault="003F08B0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5.5.1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0FD7C" w14:textId="77777777" w:rsidR="003F08B0" w:rsidRPr="00160A84" w:rsidRDefault="003F08B0" w:rsidP="00444F6F">
            <w:pPr>
              <w:pStyle w:val="TableParagraph"/>
              <w:ind w:left="115" w:right="27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occupational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therapist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overall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responsibility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development,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implementation,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monitoring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evaluation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within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E5E" w14:textId="77777777" w:rsidR="003F08B0" w:rsidRPr="00160A84" w:rsidRDefault="003F08B0" w:rsidP="00444F6F">
            <w:pPr>
              <w:pStyle w:val="TableParagraph"/>
              <w:ind w:left="115" w:right="14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role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responsible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development,</w:t>
            </w:r>
            <w:r w:rsidRPr="00160A84">
              <w:rPr>
                <w:rFonts w:ascii="Arial" w:eastAsia="Arial" w:hAnsi="Arial" w:cs="Arial"/>
                <w:spacing w:val="4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implementation,</w:t>
            </w:r>
            <w:r w:rsidRPr="00160A84">
              <w:rPr>
                <w:rFonts w:ascii="Arial" w:eastAsia="Arial" w:hAnsi="Arial" w:cs="Arial"/>
                <w:spacing w:val="4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monitoring</w:t>
            </w:r>
            <w:r w:rsidRPr="00160A84">
              <w:rPr>
                <w:rFonts w:ascii="Arial" w:eastAsia="Arial" w:hAnsi="Arial" w:cs="Arial"/>
                <w:w w:val="110"/>
              </w:rPr>
              <w:t xml:space="preserve"> and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evaluation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 xml:space="preserve"> occupational</w:t>
            </w:r>
            <w:r w:rsidRPr="00160A84">
              <w:rPr>
                <w:rFonts w:ascii="Arial" w:eastAsia="Arial" w:hAnsi="Arial" w:cs="Arial"/>
                <w:spacing w:val="2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therapist.</w:t>
            </w:r>
          </w:p>
          <w:p w14:paraId="08706191" w14:textId="77777777" w:rsidR="003F08B0" w:rsidRPr="00160A84" w:rsidRDefault="003F08B0" w:rsidP="00444F6F">
            <w:pPr>
              <w:pStyle w:val="TableParagraph"/>
              <w:rPr>
                <w:rFonts w:ascii="Arial" w:hAnsi="Arial" w:cs="Arial"/>
              </w:rPr>
            </w:pPr>
          </w:p>
          <w:p w14:paraId="47A79C8F" w14:textId="77777777" w:rsidR="003F08B0" w:rsidRDefault="003F08B0" w:rsidP="00444F6F">
            <w:pPr>
              <w:pStyle w:val="TableParagraph"/>
              <w:ind w:left="115" w:right="44"/>
              <w:rPr>
                <w:rFonts w:ascii="Arial" w:eastAsia="Arial" w:hAnsi="Arial" w:cs="Arial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expertise,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qualifications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current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HCPC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registration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status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individual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responsible.</w:t>
            </w:r>
          </w:p>
          <w:p w14:paraId="6B740227" w14:textId="77777777" w:rsidR="003F08B0" w:rsidRPr="00160A84" w:rsidRDefault="003F08B0" w:rsidP="00444F6F">
            <w:pPr>
              <w:pStyle w:val="TableParagraph"/>
              <w:ind w:left="115" w:right="44"/>
              <w:rPr>
                <w:rFonts w:ascii="Arial" w:eastAsia="Arial" w:hAnsi="Arial" w:cs="Arial"/>
              </w:rPr>
            </w:pPr>
          </w:p>
          <w:p w14:paraId="5A5B9CFD" w14:textId="3B1236D4" w:rsidR="003F08B0" w:rsidRPr="00160A84" w:rsidRDefault="003F08B0" w:rsidP="00444F6F">
            <w:pPr>
              <w:pStyle w:val="TableParagraph"/>
              <w:ind w:left="115" w:right="307"/>
              <w:rPr>
                <w:rFonts w:ascii="Arial" w:eastAsia="Arial" w:hAnsi="Arial" w:cs="Arial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149" w14:textId="77777777" w:rsidR="003F08B0" w:rsidRPr="00160A84" w:rsidRDefault="003F08B0" w:rsidP="00444F6F">
            <w:pPr>
              <w:pStyle w:val="TableParagraph"/>
              <w:ind w:left="115" w:right="140"/>
              <w:rPr>
                <w:rFonts w:ascii="Arial" w:eastAsia="Arial" w:hAnsi="Arial" w:cs="Arial"/>
                <w:w w:val="110"/>
              </w:rPr>
            </w:pPr>
          </w:p>
        </w:tc>
      </w:tr>
      <w:tr w:rsidR="003F08B0" w:rsidRPr="00160A84" w14:paraId="53C24764" w14:textId="77777777" w:rsidTr="00556BEE">
        <w:trPr>
          <w:trHeight w:hRule="exact" w:val="2534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D7BD50A" w14:textId="77777777" w:rsidR="003F08B0" w:rsidRPr="00160A84" w:rsidRDefault="003F08B0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B9CE" w14:textId="77777777" w:rsidR="003F08B0" w:rsidRPr="00160A84" w:rsidRDefault="003F08B0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5.5.2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CB52E" w14:textId="77777777" w:rsidR="003F08B0" w:rsidRPr="00160A84" w:rsidRDefault="003F08B0" w:rsidP="00444F6F">
            <w:pPr>
              <w:pStyle w:val="TableParagraph"/>
              <w:ind w:left="115" w:right="27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number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qualified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experienced staff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involved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proportion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number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7909" w14:textId="44CE2B8C" w:rsidR="003F08B0" w:rsidRPr="00160A84" w:rsidRDefault="00842BA5" w:rsidP="00444F6F">
            <w:pPr>
              <w:pStyle w:val="TableParagraph"/>
              <w:ind w:left="115" w:right="30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suitable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number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co-ordinating</w:t>
            </w:r>
            <w:proofErr w:type="spellEnd"/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1827" w14:textId="77777777" w:rsidR="003F08B0" w:rsidRPr="00160A84" w:rsidRDefault="003F08B0" w:rsidP="00444F6F">
            <w:pPr>
              <w:pStyle w:val="TableParagraph"/>
              <w:ind w:left="115" w:right="307"/>
              <w:rPr>
                <w:rFonts w:ascii="Arial" w:eastAsia="Arial" w:hAnsi="Arial" w:cs="Arial"/>
                <w:w w:val="105"/>
              </w:rPr>
            </w:pPr>
          </w:p>
        </w:tc>
      </w:tr>
    </w:tbl>
    <w:p w14:paraId="102CF5F4" w14:textId="4E21B888" w:rsidR="00855BC3" w:rsidRDefault="00855BC3"/>
    <w:p w14:paraId="7EB11723" w14:textId="77777777" w:rsidR="00855BC3" w:rsidRDefault="00855BC3">
      <w:r>
        <w:br w:type="page"/>
      </w:r>
    </w:p>
    <w:p w14:paraId="7DFF81C1" w14:textId="77777777" w:rsidR="00855BC3" w:rsidRDefault="00855BC3"/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246"/>
        <w:gridCol w:w="5528"/>
        <w:gridCol w:w="4147"/>
      </w:tblGrid>
      <w:tr w:rsidR="00444F6F" w:rsidRPr="00160A84" w14:paraId="35AEFBDB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F399C25" w14:textId="77777777" w:rsidR="00D74609" w:rsidRPr="00160A84" w:rsidRDefault="00D74609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5.6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02828F5" w14:textId="77777777" w:rsidR="00D74609" w:rsidRPr="00160A84" w:rsidRDefault="00D74609" w:rsidP="00444F6F">
            <w:pPr>
              <w:pStyle w:val="TableParagraph"/>
              <w:ind w:left="114" w:right="15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Practice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educators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have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relevant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knowledge,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skills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experience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support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safe</w:t>
            </w:r>
            <w:r w:rsidRPr="00160A84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FB81FF6" w14:textId="77777777" w:rsidR="00D74609" w:rsidRPr="00160A84" w:rsidRDefault="00D74609" w:rsidP="00444F6F">
            <w:pPr>
              <w:pStyle w:val="TableParagraph"/>
              <w:ind w:left="114" w:right="158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62860AD1" w14:textId="77777777" w:rsidTr="00556BEE">
        <w:trPr>
          <w:trHeight w:hRule="exact" w:val="111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500D215" w14:textId="77777777" w:rsidR="00D74609" w:rsidRPr="00160A84" w:rsidRDefault="00D74609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3B15" w14:textId="77777777" w:rsidR="00D74609" w:rsidRPr="00160A84" w:rsidRDefault="00D7460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5.6.1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6B19" w14:textId="77777777" w:rsidR="00D74609" w:rsidRPr="00160A84" w:rsidRDefault="00D74609" w:rsidP="00444F6F">
            <w:pPr>
              <w:pStyle w:val="TableParagraph"/>
              <w:ind w:left="115" w:right="15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adequately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supported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facilitate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51480" w14:textId="77777777" w:rsidR="000C6D85" w:rsidRDefault="00D74609" w:rsidP="00444F6F">
            <w:pPr>
              <w:pStyle w:val="TableParagraph"/>
              <w:ind w:left="115" w:right="114"/>
              <w:rPr>
                <w:rFonts w:ascii="Arial" w:eastAsia="Arial" w:hAnsi="Arial" w:cs="Arial"/>
                <w:spacing w:val="15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based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identify,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recruit,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prepare,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retain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w w:val="105"/>
              </w:rPr>
              <w:t xml:space="preserve"> educators.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</w:p>
          <w:p w14:paraId="1A8A52D8" w14:textId="77777777" w:rsidR="000C6D85" w:rsidRDefault="000C6D85" w:rsidP="00444F6F">
            <w:pPr>
              <w:pStyle w:val="TableParagraph"/>
              <w:ind w:left="115" w:right="114"/>
              <w:rPr>
                <w:rFonts w:ascii="Arial" w:eastAsia="Arial" w:hAnsi="Arial" w:cs="Arial"/>
                <w:spacing w:val="15"/>
                <w:w w:val="105"/>
              </w:rPr>
            </w:pPr>
          </w:p>
          <w:p w14:paraId="45CC6916" w14:textId="2C00174B" w:rsidR="00D74609" w:rsidRPr="00160A84" w:rsidRDefault="00D74609" w:rsidP="00444F6F">
            <w:pPr>
              <w:pStyle w:val="TableParagraph"/>
              <w:ind w:left="115" w:right="114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educators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facilitated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needed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84403" w14:textId="77777777" w:rsidR="00D74609" w:rsidRPr="00160A84" w:rsidRDefault="00D74609" w:rsidP="00444F6F">
            <w:pPr>
              <w:pStyle w:val="TableParagraph"/>
              <w:ind w:left="115" w:right="114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460393E0" w14:textId="77777777" w:rsidTr="00556BEE">
        <w:trPr>
          <w:trHeight w:hRule="exact" w:val="1546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B59EB10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974F" w14:textId="77777777" w:rsidR="00D74609" w:rsidRPr="00160A84" w:rsidRDefault="00D7460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5.6.2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8B04" w14:textId="77777777" w:rsidR="00D74609" w:rsidRPr="00160A84" w:rsidRDefault="00D74609" w:rsidP="00444F6F">
            <w:pPr>
              <w:pStyle w:val="TableParagraph"/>
              <w:ind w:left="115" w:right="24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facilitate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streamline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teach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during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FB6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18FD" w14:textId="77777777" w:rsidR="00D74609" w:rsidRPr="00160A84" w:rsidRDefault="00D74609" w:rsidP="00444F6F">
            <w:pPr>
              <w:rPr>
                <w:rFonts w:ascii="Arial" w:hAnsi="Arial" w:cs="Arial"/>
              </w:rPr>
            </w:pPr>
          </w:p>
        </w:tc>
      </w:tr>
    </w:tbl>
    <w:p w14:paraId="124CDCC8" w14:textId="77777777" w:rsidR="00D74609" w:rsidRPr="00160A84" w:rsidRDefault="00D74609" w:rsidP="00444F6F">
      <w:pPr>
        <w:rPr>
          <w:rFonts w:ascii="Arial" w:hAnsi="Arial" w:cs="Arial"/>
        </w:rPr>
      </w:pPr>
    </w:p>
    <w:p w14:paraId="29BEA76B" w14:textId="77777777" w:rsidR="00D74609" w:rsidRPr="00160A84" w:rsidRDefault="00D74609" w:rsidP="00444F6F">
      <w:pPr>
        <w:rPr>
          <w:rFonts w:ascii="Arial" w:hAnsi="Arial" w:cs="Arial"/>
        </w:rPr>
      </w:pPr>
    </w:p>
    <w:p w14:paraId="122987A5" w14:textId="77777777" w:rsidR="00D74609" w:rsidRPr="00160A84" w:rsidRDefault="00D74609" w:rsidP="00444F6F">
      <w:pPr>
        <w:rPr>
          <w:rFonts w:ascii="Arial" w:hAnsi="Arial" w:cs="Arial"/>
        </w:rPr>
      </w:pPr>
    </w:p>
    <w:p w14:paraId="35211565" w14:textId="77777777" w:rsidR="00D74609" w:rsidRPr="00160A84" w:rsidRDefault="00D74609" w:rsidP="00444F6F">
      <w:pPr>
        <w:rPr>
          <w:rFonts w:ascii="Arial" w:hAnsi="Arial" w:cs="Arial"/>
        </w:rPr>
      </w:pPr>
    </w:p>
    <w:p w14:paraId="513EA339" w14:textId="77777777" w:rsidR="00D74609" w:rsidRPr="00160A84" w:rsidRDefault="00D74609" w:rsidP="00444F6F">
      <w:pPr>
        <w:rPr>
          <w:rFonts w:ascii="Arial" w:hAnsi="Arial" w:cs="Arial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246"/>
        <w:gridCol w:w="5528"/>
        <w:gridCol w:w="4111"/>
      </w:tblGrid>
      <w:tr w:rsidR="00444F6F" w:rsidRPr="00160A84" w14:paraId="529772A5" w14:textId="77777777" w:rsidTr="00556BEE">
        <w:trPr>
          <w:trHeight w:hRule="exact" w:val="875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B08B23F" w14:textId="77777777" w:rsidR="005E29DD" w:rsidRPr="00160A84" w:rsidRDefault="005E29DD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5.7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7AB1458" w14:textId="77777777" w:rsidR="005E29DD" w:rsidRPr="00160A84" w:rsidRDefault="005E29DD" w:rsidP="00444F6F">
            <w:pPr>
              <w:pStyle w:val="TableParagraph"/>
              <w:ind w:left="115" w:right="12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Practic</w:t>
            </w:r>
            <w:r w:rsidRPr="00160A84">
              <w:rPr>
                <w:rFonts w:ascii="Arial" w:eastAsia="Arial" w:hAnsi="Arial" w:cs="Arial"/>
                <w:b/>
                <w:bCs/>
              </w:rPr>
              <w:t>e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educator</w:t>
            </w:r>
            <w:r w:rsidRPr="00160A84">
              <w:rPr>
                <w:rFonts w:ascii="Arial" w:eastAsia="Arial" w:hAnsi="Arial" w:cs="Arial"/>
                <w:b/>
                <w:bCs/>
              </w:rPr>
              <w:t>s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mus</w:t>
            </w:r>
            <w:r w:rsidRPr="00160A84">
              <w:rPr>
                <w:rFonts w:ascii="Arial" w:eastAsia="Arial" w:hAnsi="Arial" w:cs="Arial"/>
                <w:b/>
                <w:bCs/>
              </w:rPr>
              <w:t>t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undertak</w:t>
            </w:r>
            <w:r w:rsidRPr="00160A84">
              <w:rPr>
                <w:rFonts w:ascii="Arial" w:eastAsia="Arial" w:hAnsi="Arial" w:cs="Arial"/>
                <w:b/>
                <w:bCs/>
              </w:rPr>
              <w:t>e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regula</w:t>
            </w:r>
            <w:r w:rsidRPr="00160A84">
              <w:rPr>
                <w:rFonts w:ascii="Arial" w:eastAsia="Arial" w:hAnsi="Arial" w:cs="Arial"/>
                <w:b/>
                <w:bCs/>
              </w:rPr>
              <w:t>r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educatio</w:t>
            </w:r>
            <w:r w:rsidRPr="00160A84">
              <w:rPr>
                <w:rFonts w:ascii="Arial" w:eastAsia="Arial" w:hAnsi="Arial" w:cs="Arial"/>
                <w:b/>
                <w:bCs/>
              </w:rPr>
              <w:t>n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tha</w:t>
            </w:r>
            <w:r w:rsidRPr="00160A84">
              <w:rPr>
                <w:rFonts w:ascii="Arial" w:eastAsia="Arial" w:hAnsi="Arial" w:cs="Arial"/>
                <w:b/>
                <w:bCs/>
              </w:rPr>
              <w:t>t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160A84">
              <w:rPr>
                <w:rFonts w:ascii="Arial" w:eastAsia="Arial" w:hAnsi="Arial" w:cs="Arial"/>
                <w:b/>
                <w:bCs/>
              </w:rPr>
              <w:t>s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appropriat</w:t>
            </w:r>
            <w:r w:rsidRPr="00160A84">
              <w:rPr>
                <w:rFonts w:ascii="Arial" w:eastAsia="Arial" w:hAnsi="Arial" w:cs="Arial"/>
                <w:b/>
                <w:bCs/>
              </w:rPr>
              <w:t>e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160A84">
              <w:rPr>
                <w:rFonts w:ascii="Arial" w:eastAsia="Arial" w:hAnsi="Arial" w:cs="Arial"/>
                <w:b/>
                <w:bCs/>
              </w:rPr>
              <w:t>o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thei</w:t>
            </w:r>
            <w:r w:rsidRPr="00160A84">
              <w:rPr>
                <w:rFonts w:ascii="Arial" w:eastAsia="Arial" w:hAnsi="Arial" w:cs="Arial"/>
                <w:b/>
                <w:bCs/>
              </w:rPr>
              <w:t>r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role,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</w:rPr>
              <w:t>’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need</w:t>
            </w:r>
            <w:r w:rsidRPr="00160A84">
              <w:rPr>
                <w:rFonts w:ascii="Arial" w:eastAsia="Arial" w:hAnsi="Arial" w:cs="Arial"/>
                <w:b/>
                <w:bCs/>
              </w:rPr>
              <w:t>s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</w:rPr>
              <w:t>d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th</w:t>
            </w:r>
            <w:r w:rsidRPr="00160A84">
              <w:rPr>
                <w:rFonts w:ascii="Arial" w:eastAsia="Arial" w:hAnsi="Arial" w:cs="Arial"/>
                <w:b/>
                <w:bCs/>
              </w:rPr>
              <w:t>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deliver</w:t>
            </w:r>
            <w:r w:rsidRPr="00160A84">
              <w:rPr>
                <w:rFonts w:ascii="Arial" w:eastAsia="Arial" w:hAnsi="Arial" w:cs="Arial"/>
                <w:b/>
                <w:bCs/>
              </w:rPr>
              <w:t>y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160A84">
              <w:rPr>
                <w:rFonts w:ascii="Arial" w:eastAsia="Arial" w:hAnsi="Arial" w:cs="Arial"/>
                <w:b/>
                <w:bCs/>
              </w:rPr>
              <w:t>f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th</w:t>
            </w:r>
            <w:r w:rsidRPr="00160A84">
              <w:rPr>
                <w:rFonts w:ascii="Arial" w:eastAsia="Arial" w:hAnsi="Arial" w:cs="Arial"/>
                <w:b/>
                <w:bCs/>
              </w:rPr>
              <w:t>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learnin</w:t>
            </w:r>
            <w:r w:rsidRPr="00160A84">
              <w:rPr>
                <w:rFonts w:ascii="Arial" w:eastAsia="Arial" w:hAnsi="Arial" w:cs="Arial"/>
                <w:b/>
                <w:bCs/>
              </w:rPr>
              <w:t>g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outcome</w:t>
            </w:r>
            <w:r w:rsidRPr="00160A84">
              <w:rPr>
                <w:rFonts w:ascii="Arial" w:eastAsia="Arial" w:hAnsi="Arial" w:cs="Arial"/>
                <w:b/>
                <w:bCs/>
              </w:rPr>
              <w:t>s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160A84">
              <w:rPr>
                <w:rFonts w:ascii="Arial" w:eastAsia="Arial" w:hAnsi="Arial" w:cs="Arial"/>
                <w:b/>
                <w:bCs/>
              </w:rPr>
              <w:t>f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th</w:t>
            </w:r>
            <w:r w:rsidRPr="00160A84">
              <w:rPr>
                <w:rFonts w:ascii="Arial" w:eastAsia="Arial" w:hAnsi="Arial" w:cs="Arial"/>
                <w:b/>
                <w:bCs/>
              </w:rPr>
              <w:t>e</w:t>
            </w:r>
            <w:r w:rsidRPr="00160A84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pre-registratio</w:t>
            </w:r>
            <w:r w:rsidRPr="00160A84">
              <w:rPr>
                <w:rFonts w:ascii="Arial" w:eastAsia="Arial" w:hAnsi="Arial" w:cs="Arial"/>
                <w:b/>
                <w:bCs/>
              </w:rPr>
              <w:t>n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9385EBF" w14:textId="77777777" w:rsidR="005E29DD" w:rsidRPr="00160A84" w:rsidRDefault="005E29DD" w:rsidP="00444F6F">
            <w:pPr>
              <w:pStyle w:val="TableParagraph"/>
              <w:ind w:left="115" w:right="125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444F6F" w:rsidRPr="00160A84" w14:paraId="0EFEBE32" w14:textId="77777777" w:rsidTr="00556BEE">
        <w:trPr>
          <w:trHeight w:hRule="exact" w:val="1552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715F2B2" w14:textId="77777777" w:rsidR="005E29DD" w:rsidRPr="00160A84" w:rsidRDefault="005E29DD" w:rsidP="00444F6F">
            <w:pPr>
              <w:pStyle w:val="TableParagraph"/>
              <w:ind w:left="1512" w:right="151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4678" w14:textId="77777777" w:rsidR="005E29DD" w:rsidRPr="00160A84" w:rsidRDefault="005E29D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5.7.1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3F17" w14:textId="77777777" w:rsidR="005E29DD" w:rsidRPr="00160A84" w:rsidRDefault="005E29DD" w:rsidP="00444F6F">
            <w:pPr>
              <w:pStyle w:val="TableParagraph"/>
              <w:ind w:left="115" w:right="25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works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partnership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CPD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lifelong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91280" w14:textId="77777777" w:rsidR="005E29DD" w:rsidRPr="00160A84" w:rsidRDefault="005E29DD" w:rsidP="00444F6F">
            <w:pPr>
              <w:pStyle w:val="TableParagraph"/>
              <w:ind w:left="115" w:right="1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outlines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relationship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between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practice-based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they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work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partnership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CPD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lifelong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educators.</w:t>
            </w:r>
          </w:p>
          <w:p w14:paraId="5A67745E" w14:textId="77777777" w:rsidR="005E29DD" w:rsidRPr="00160A84" w:rsidRDefault="005E29DD" w:rsidP="00444F6F">
            <w:pPr>
              <w:pStyle w:val="TableParagraph"/>
              <w:rPr>
                <w:rFonts w:ascii="Arial" w:hAnsi="Arial" w:cs="Arial"/>
              </w:rPr>
            </w:pPr>
          </w:p>
          <w:p w14:paraId="4DE81902" w14:textId="34B635A9" w:rsidR="005E29DD" w:rsidRPr="00160A84" w:rsidRDefault="005E29DD" w:rsidP="00444F6F">
            <w:pPr>
              <w:pStyle w:val="TableParagraph"/>
              <w:ind w:left="115" w:right="14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related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incorporates the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 of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CPD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lifelong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(Broughton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Harris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2019)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</w:rPr>
              <w:t>and</w:t>
            </w:r>
            <w:r w:rsidRPr="00160A84">
              <w:rPr>
                <w:rFonts w:ascii="Arial" w:eastAsia="Arial" w:hAnsi="Arial" w:cs="Arial"/>
                <w:spacing w:val="-25"/>
              </w:rPr>
              <w:t xml:space="preserve"> </w:t>
            </w:r>
            <w:r w:rsidR="008150BB" w:rsidRPr="00160A84">
              <w:rPr>
                <w:rFonts w:ascii="Arial" w:eastAsia="Arial" w:hAnsi="Arial" w:cs="Arial"/>
                <w:iCs/>
              </w:rPr>
              <w:t>the</w:t>
            </w:r>
            <w:r w:rsidR="008150BB" w:rsidRPr="00160A84">
              <w:rPr>
                <w:rFonts w:ascii="Arial" w:eastAsia="Arial" w:hAnsi="Arial" w:cs="Arial"/>
                <w:i/>
              </w:rPr>
              <w:t xml:space="preserve"> RCOT Career Development Framework </w:t>
            </w:r>
            <w:r w:rsidR="008150BB" w:rsidRPr="00160A84">
              <w:rPr>
                <w:rFonts w:ascii="Arial" w:eastAsia="Arial" w:hAnsi="Arial" w:cs="Arial"/>
                <w:iCs/>
              </w:rPr>
              <w:t>(2021)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into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development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planning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educators.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benefit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from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CPD</w:t>
            </w:r>
            <w:proofErr w:type="gramEnd"/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lifelong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undertaken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439EA" w14:textId="77777777" w:rsidR="005E29DD" w:rsidRPr="00160A84" w:rsidRDefault="005E29DD" w:rsidP="00444F6F">
            <w:pPr>
              <w:pStyle w:val="TableParagraph"/>
              <w:ind w:left="115" w:right="19"/>
              <w:rPr>
                <w:rFonts w:ascii="Arial" w:eastAsia="Arial" w:hAnsi="Arial" w:cs="Arial"/>
                <w:w w:val="110"/>
              </w:rPr>
            </w:pPr>
          </w:p>
        </w:tc>
      </w:tr>
      <w:tr w:rsidR="00444F6F" w:rsidRPr="00160A84" w14:paraId="3421F2FE" w14:textId="77777777" w:rsidTr="00556BEE">
        <w:trPr>
          <w:trHeight w:hRule="exact" w:val="228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DD34520" w14:textId="77777777" w:rsidR="005E29DD" w:rsidRPr="00160A84" w:rsidRDefault="005E29DD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C8FA" w14:textId="77777777" w:rsidR="005E29DD" w:rsidRPr="00160A84" w:rsidRDefault="005E29DD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5.7.2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C4F6" w14:textId="77777777" w:rsidR="005E29DD" w:rsidRPr="00160A84" w:rsidRDefault="005E29DD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CPD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 lifelong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activities that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engage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directly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impact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design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delivery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contemporary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D64E" w14:textId="77777777" w:rsidR="005E29DD" w:rsidRPr="00160A84" w:rsidRDefault="005E29DD" w:rsidP="00444F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2603" w14:textId="77777777" w:rsidR="005E29DD" w:rsidRPr="00160A84" w:rsidRDefault="005E29DD" w:rsidP="00444F6F">
            <w:pPr>
              <w:rPr>
                <w:rFonts w:ascii="Arial" w:hAnsi="Arial" w:cs="Arial"/>
              </w:rPr>
            </w:pPr>
          </w:p>
        </w:tc>
      </w:tr>
    </w:tbl>
    <w:p w14:paraId="0E45D729" w14:textId="77777777" w:rsidR="005D6976" w:rsidRDefault="005D6976"/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0"/>
        <w:gridCol w:w="4253"/>
        <w:gridCol w:w="5528"/>
        <w:gridCol w:w="4252"/>
      </w:tblGrid>
      <w:tr w:rsidR="00444F6F" w:rsidRPr="00160A84" w14:paraId="40E1A554" w14:textId="77777777" w:rsidTr="00556BEE">
        <w:trPr>
          <w:trHeight w:hRule="exact" w:val="59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573D311" w14:textId="77777777" w:rsidR="005E29DD" w:rsidRPr="00160A84" w:rsidRDefault="005E29DD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5.8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774F005" w14:textId="77777777" w:rsidR="005E29DD" w:rsidRPr="00160A84" w:rsidRDefault="005E29DD" w:rsidP="00444F6F">
            <w:pPr>
              <w:pStyle w:val="TableParagraph"/>
              <w:ind w:left="115" w:right="13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they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need</w:t>
            </w:r>
            <w:r w:rsidRPr="00160A84"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timely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manner</w:t>
            </w:r>
            <w:r w:rsidRPr="00160A84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order</w:t>
            </w:r>
            <w:r w:rsidRPr="00160A84">
              <w:rPr>
                <w:rFonts w:ascii="Arial" w:eastAsia="Arial" w:hAnsi="Arial" w:cs="Arial"/>
                <w:b/>
                <w:bCs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to</w:t>
            </w:r>
            <w:proofErr w:type="gramEnd"/>
            <w:r w:rsidRPr="00160A84">
              <w:rPr>
                <w:rFonts w:ascii="Arial" w:eastAsia="Arial" w:hAnsi="Arial" w:cs="Arial"/>
                <w:b/>
                <w:bCs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prepared</w:t>
            </w:r>
            <w:r w:rsidRPr="00160A84">
              <w:rPr>
                <w:rFonts w:ascii="Arial" w:eastAsia="Arial" w:hAnsi="Arial" w:cs="Arial"/>
                <w:b/>
                <w:bCs/>
                <w:spacing w:val="-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b/>
                <w:bCs/>
                <w:spacing w:val="-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learning.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7C28B62C" w14:textId="77777777" w:rsidR="005E29DD" w:rsidRPr="00160A84" w:rsidRDefault="005E29DD" w:rsidP="00444F6F">
            <w:pPr>
              <w:pStyle w:val="TableParagraph"/>
              <w:ind w:left="115" w:right="135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2C1B7A" w:rsidRPr="00160A84" w14:paraId="191253D4" w14:textId="77777777" w:rsidTr="00556BEE">
        <w:trPr>
          <w:trHeight w:hRule="exact" w:val="22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B905E5C" w14:textId="3372D7CA" w:rsidR="002C1B7A" w:rsidRPr="00160A84" w:rsidRDefault="002C1B7A" w:rsidP="00444F6F">
            <w:pPr>
              <w:pStyle w:val="TableParagraph"/>
              <w:ind w:left="2282" w:right="228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83" behindDoc="1" locked="0" layoutInCell="1" allowOverlap="1" wp14:anchorId="57CD1E0C" wp14:editId="73069F01">
                      <wp:simplePos x="0" y="0"/>
                      <wp:positionH relativeFrom="page">
                        <wp:posOffset>899795</wp:posOffset>
                      </wp:positionH>
                      <wp:positionV relativeFrom="page">
                        <wp:posOffset>10011410</wp:posOffset>
                      </wp:positionV>
                      <wp:extent cx="5760085" cy="1270"/>
                      <wp:effectExtent l="13970" t="10160" r="7620" b="762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085" cy="1270"/>
                                <a:chOff x="1417" y="15766"/>
                                <a:chExt cx="9071" cy="2"/>
                              </a:xfrm>
                            </wpg:grpSpPr>
                            <wps:wsp>
                              <wps:cNvPr id="4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5766"/>
                                  <a:ext cx="9071" cy="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9071"/>
                                    <a:gd name="T2" fmla="+- 0 10488 1417"/>
                                    <a:gd name="T3" fmla="*/ T2 w 90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71">
                                      <a:moveTo>
                                        <a:pt x="0" y="0"/>
                                      </a:moveTo>
                                      <a:lnTo>
                                        <a:pt x="90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86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A7406" id="Group 43" o:spid="_x0000_s1026" style="position:absolute;margin-left:70.85pt;margin-top:788.3pt;width:453.55pt;height:.1pt;z-index:-251658197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Xa9QIAAN0GAAAOAAAAZHJzL2Uyb0RvYy54bWykVdtu3CAQfa/Uf0A8tmp8ifcSK96oyk2V&#10;0jZSth/AYnxRMVBg15t+fQewN842UaX0BQ2e4czhzDA+v9h3HO2YNq0UBU5OYoyYoLJsRV3gH+ub&#10;T0uMjCWiJFwKVuBHZvDF6v27817lLJWN5CXTCECEyXtV4MZalUeRoQ3riDmRiglwVlJ3xMJW11Gp&#10;SQ/oHY/SOJ5HvdSl0pIyY+DrVXDilcevKkbt96oyzCJeYOBm/ar9unFrtDonea2Jalo60CBvYNGR&#10;VkDSA9QVsQRtdfsXVNdSLY2s7AmVXSSrqqXM3wFuk8RHt7nVcqv8Xeq8r9VBJpD2SKc3w9Jvu1ut&#10;HtS9DuzBvJP0pwFdol7V+dTv9nUIRpv+qyyhnmRrpb/4vtKdg4Arob3X9/GgL9tbROHjbDGP4+UM&#10;Iwq+JF0M8tMGauQOJVmywMj5IHIeakOb6+H0WbxIwtHUuSKSh5ye58DL1R0ayTxpZf5Pq4eGKOZL&#10;YJwW9xq1ZYGzDCNBOrj/jWbMdSdKPF+XHcJGPc1UzInHhRnQ/J8yvqTIqOZrepCcbo29ZdLXg+zu&#10;jA1dXoLlq1wO5NfwIqqOQ8N//IRi5JL5ZXgVhzCQPYR9iNA6Rj3yqQfQESsdgwJWnC2XL4KdjnEO&#10;LJ2AQUHrkSJpRtZ0LwbaYCHixkrsG05J43pmDeTGTgMECHJXfCUWch/HhjNDCg3z4nhSaIxgUmyC&#10;JopYx8ylcCbqC+y1cB86uWNr6V326AlAkicvF9OoUMUJq+CGEy6Bb/NDUsd1Ulohb1rOfRm4cFTm&#10;p7OgjZG8LZ3TsTG63lxyjXbEzcB4OV9cDu/nWRjMGlF6sIaR8nqwLWl5sCE5B23htYXeDU9tI8tH&#10;6GMtw2SFPwEYjdS/MephqhbY/NoSzTDiXwQ8xbMky9wY9ptstkhho6eezdRDBAWoAlsMhXfmpQ2j&#10;e6t0WzeQKfGtIORnGENV6/rc8wushg1MA2/5GQrWsyE93fuop7/S6g8AAAD//wMAUEsDBBQABgAI&#10;AAAAIQByrYLM4gAAAA4BAAAPAAAAZHJzL2Rvd25yZXYueG1sTI9BS8NAEIXvgv9hGcGb3UTbNMRs&#10;SinqqQi2gnjbZqdJaHY2ZLdJ+u+d4kFv82Yeb76XrybbigF73zhSEM8iEEilMw1VCj73rw8pCB80&#10;Gd06QgUX9LAqbm9ynRk30gcOu1AJDiGfaQV1CF0mpS9rtNrPXIfEt6PrrQ4s+0qaXo8cblv5GEWJ&#10;tLoh/lDrDjc1lqfd2Sp4G/W4fopfhu3puLl87xfvX9sYlbq/m9bPIAJO4c8MV3xGh4KZDu5MxouW&#10;9TxespWHxTJJQFwt0TzlOoffXQqyyOX/GsUPAAAA//8DAFBLAQItABQABgAIAAAAIQC2gziS/gAA&#10;AOEBAAATAAAAAAAAAAAAAAAAAAAAAABbQ29udGVudF9UeXBlc10ueG1sUEsBAi0AFAAGAAgAAAAh&#10;ADj9If/WAAAAlAEAAAsAAAAAAAAAAAAAAAAALwEAAF9yZWxzLy5yZWxzUEsBAi0AFAAGAAgAAAAh&#10;ADhLxdr1AgAA3QYAAA4AAAAAAAAAAAAAAAAALgIAAGRycy9lMm9Eb2MueG1sUEsBAi0AFAAGAAgA&#10;AAAhAHKtgsziAAAADgEAAA8AAAAAAAAAAAAAAAAATwUAAGRycy9kb3ducmV2LnhtbFBLBQYAAAAA&#10;BAAEAPMAAABeBgAAAAA=&#10;">
                      <v:shape id="Freeform 1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4bwgAAANsAAAAPAAAAZHJzL2Rvd25yZXYueG1sRI9Pa4NA&#10;FMTvgX6H5RV6S9aKlGhdpSQ0tMeYP+eH+6qi+1bcbTTfvlso9DjMzG+YvFzMIG40uc6ygudNBIK4&#10;trrjRsH59L7egnAeWeNgmRTcyUFZPKxyzLSd+Ui3yjciQNhlqKD1fsykdHVLBt3GjsTB+7KTQR/k&#10;1Eg94RzgZpBxFL1Igx2HhRZH2rVU99W3UXBw+6O5Hqq4P8utTNPP5k6XWamnx+XtFYSnxf+H/9of&#10;WkGSwO+X8ANk8QMAAP//AwBQSwECLQAUAAYACAAAACEA2+H2y+4AAACFAQAAEwAAAAAAAAAAAAAA&#10;AAAAAAAAW0NvbnRlbnRfVHlwZXNdLnhtbFBLAQItABQABgAIAAAAIQBa9CxbvwAAABUBAAALAAAA&#10;AAAAAAAAAAAAAB8BAABfcmVscy8ucmVsc1BLAQItABQABgAIAAAAIQCXC74bwgAAANsAAAAPAAAA&#10;AAAAAAAAAAAAAAcCAABkcnMvZG93bnJldi54bWxQSwUGAAAAAAMAAwC3AAAA9gIAAAAA&#10;" path="m,l9071,e" filled="f" strokecolor="#00867c" strokeweight=".5pt">
                        <v:path arrowok="t" o:connecttype="custom" o:connectlocs="0,0;907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82" behindDoc="1" locked="0" layoutInCell="1" allowOverlap="1" wp14:anchorId="600ED1BD" wp14:editId="33911A8D">
                      <wp:simplePos x="0" y="0"/>
                      <wp:positionH relativeFrom="page">
                        <wp:posOffset>139700</wp:posOffset>
                      </wp:positionH>
                      <wp:positionV relativeFrom="page">
                        <wp:posOffset>514350</wp:posOffset>
                      </wp:positionV>
                      <wp:extent cx="254000" cy="7766685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776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AB8750" w14:textId="77777777" w:rsidR="002C1B7A" w:rsidRDefault="002C1B7A">
                                  <w:pPr>
                                    <w:spacing w:line="37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4"/>
                                      <w:sz w:val="36"/>
                                      <w:szCs w:val="36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6"/>
                                      <w:sz w:val="36"/>
                                      <w:szCs w:val="3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7"/>
                                      <w:sz w:val="36"/>
                                      <w:szCs w:val="36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4"/>
                                      <w:sz w:val="36"/>
                                      <w:szCs w:val="36"/>
                                    </w:rPr>
                                    <w:t>standards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9"/>
                                      <w:sz w:val="36"/>
                                      <w:szCs w:val="3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7"/>
                                      <w:sz w:val="36"/>
                                      <w:szCs w:val="36"/>
                                    </w:rPr>
                                    <w:t>pre-registration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w w:val="106"/>
                                      <w:sz w:val="36"/>
                                      <w:szCs w:val="36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ED1BD" id="Text Box 40" o:spid="_x0000_s1041" type="#_x0000_t202" style="position:absolute;left:0;text-align:left;margin-left:11pt;margin-top:40.5pt;width:20pt;height:611.55pt;z-index:-25165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n42gEAAJwDAAAOAAAAZHJzL2Uyb0RvYy54bWysU8tu2zAQvBfoPxC815KNxg4Ey0GaIEWB&#10;9AGk+QCKoiyiEpfdpS3577ukLKdtbkUvxIqP2ZnZ0fZm7DtxNEgWXCmXi1wK4zTU1u1L+fz94d21&#10;FBSUq1UHzpTyZEje7N6+2Q6+MCtooasNCgZxVAy+lG0Ivsgy0q3pFS3AG8eHDWCvAn/iPqtRDYze&#10;d9kqz9fZAFh7BG2IePd+OpS7hN80RoevTUMmiK6UzC2kFdNaxTXbbVWxR+Vbq8801D+w6JV13PQC&#10;da+CEge0r6B6qxEImrDQ0GfQNFabpIHVLPO/1Dy1ypukhc0hf7GJ/h+s/nJ88t9QhPEDjDzAJIL8&#10;I+gfJBzctcrtzS0iDK1RNTdeRsuywVNxfhqtpoIiSDV8hpqHrA4BEtDYYB9dYZ2C0XkAp4vpZgxC&#10;8+bq6n2e84nmo81mvV5fX6UWqphfe6Tw0UAvYlFK5KEmdHV8pBDZqGK+Eps5eLBdlwbbuT82+GLc&#10;Sewj4Yl6GKtR2JqlpcZRTQX1ifUgTHnhfHMR19WGmQ4cl1LSz4NCI0X3ybEtMVtzgXNRzYVyugVO&#10;XZBiKu/ClMGDR7tvGXwy3sEtW9fYpOqFyJkyRyCJPcc1Zuz373Tr5afa/QIAAP//AwBQSwMEFAAG&#10;AAgAAAAhAGtvPMDcAAAACQEAAA8AAABkcnMvZG93bnJldi54bWxMj81qwzAQhO+FvoPYQm+N/NOa&#10;4FoOxRB6CzTNA2wsxTKxVq6lxM7bd3NqT8sww+w31WZxg7iaKfSeFKSrBISh1uueOgWH7+3LGkSI&#10;SBoHT0bBzQTY1I8PFZbaz/RlrvvYCS6hUKICG+NYShlaaxyGlR8NsXfyk8PIcuqknnDmcjfILEkK&#10;6bAn/mBxNI017Xl/cQp2N2nn3L0d2qYpdkX+s8Xz56DU89Py8Q4imiX+heGOz+hQM9PRX0gHMSjI&#10;Mp4SFaxTvuwXd33kXJ68piDrSv5fUP8CAAD//wMAUEsBAi0AFAAGAAgAAAAhALaDOJL+AAAA4QEA&#10;ABMAAAAAAAAAAAAAAAAAAAAAAFtDb250ZW50X1R5cGVzXS54bWxQSwECLQAUAAYACAAAACEAOP0h&#10;/9YAAACUAQAACwAAAAAAAAAAAAAAAAAvAQAAX3JlbHMvLnJlbHNQSwECLQAUAAYACAAAACEA5m85&#10;+NoBAACcAwAADgAAAAAAAAAAAAAAAAAuAgAAZHJzL2Uyb0RvYy54bWxQSwECLQAUAAYACAAAACEA&#10;a288wNwAAAAJAQAADwAAAAAAAAAAAAAAAAA0BAAAZHJzL2Rvd25yZXYueG1sUEsFBgAAAAAEAAQA&#10;8wAAAD0FAAAAAA==&#10;" filled="f" stroked="f">
                      <v:textbox style="layout-flow:vertical;mso-layout-flow-alt:bottom-to-top" inset="0,0,0,0">
                        <w:txbxContent>
                          <w:p w14:paraId="34AB8750" w14:textId="77777777" w:rsidR="002C1B7A" w:rsidRDefault="002C1B7A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B6E7" w14:textId="77777777" w:rsidR="002C1B7A" w:rsidRPr="00160A84" w:rsidRDefault="002C1B7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5.8.1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0B2" w14:textId="77777777" w:rsidR="002C1B7A" w:rsidRPr="00160A84" w:rsidRDefault="002C1B7A" w:rsidP="00444F6F">
            <w:pPr>
              <w:pStyle w:val="TableParagraph"/>
              <w:ind w:left="115" w:right="15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There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 a clear induction to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 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prepares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defines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based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2B243" w14:textId="77777777" w:rsidR="002C1B7A" w:rsidRPr="00160A84" w:rsidRDefault="002C1B7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clearly</w:t>
            </w:r>
          </w:p>
          <w:p w14:paraId="1C63F4B5" w14:textId="77777777" w:rsidR="002C1B7A" w:rsidRDefault="002C1B7A" w:rsidP="00444F6F">
            <w:pPr>
              <w:pStyle w:val="TableParagraph"/>
              <w:ind w:left="115" w:right="138"/>
              <w:rPr>
                <w:rFonts w:ascii="Arial" w:eastAsia="Arial" w:hAnsi="Arial" w:cs="Arial"/>
                <w:w w:val="105"/>
              </w:rPr>
            </w:pP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during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learning.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educators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adequately prepared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supported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fulfil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respective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roles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responsibilities.</w:t>
            </w:r>
          </w:p>
          <w:p w14:paraId="3369DAB0" w14:textId="77777777" w:rsidR="000F1C6C" w:rsidRPr="00160A84" w:rsidRDefault="000F1C6C" w:rsidP="00444F6F">
            <w:pPr>
              <w:pStyle w:val="TableParagraph"/>
              <w:ind w:left="115" w:right="138"/>
              <w:rPr>
                <w:rFonts w:ascii="Arial" w:eastAsia="Arial" w:hAnsi="Arial" w:cs="Arial"/>
              </w:rPr>
            </w:pPr>
          </w:p>
          <w:p w14:paraId="38B7545D" w14:textId="77777777" w:rsidR="00B13CF2" w:rsidRDefault="002C1B7A" w:rsidP="00444F6F">
            <w:pPr>
              <w:pStyle w:val="TableParagraph"/>
              <w:ind w:left="115" w:right="115"/>
              <w:rPr>
                <w:rFonts w:ascii="Arial" w:eastAsia="Arial" w:hAnsi="Arial" w:cs="Arial"/>
                <w:spacing w:val="2"/>
                <w:w w:val="105"/>
              </w:rPr>
            </w:pP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specific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training,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such</w:t>
            </w:r>
            <w:r w:rsidRPr="00160A84">
              <w:rPr>
                <w:rFonts w:ascii="Arial" w:eastAsia="Arial" w:hAnsi="Arial" w:cs="Arial"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manual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handling,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GDP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>R</w:t>
            </w:r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-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resuscitation, infection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control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food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safety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hygiene.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such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cases,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required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training,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within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reason,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before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commencing their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learning.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</w:p>
          <w:p w14:paraId="7BFDF588" w14:textId="77777777" w:rsidR="00B13CF2" w:rsidRDefault="00B13CF2" w:rsidP="00444F6F">
            <w:pPr>
              <w:pStyle w:val="TableParagraph"/>
              <w:ind w:left="115" w:right="115"/>
              <w:rPr>
                <w:rFonts w:ascii="Arial" w:eastAsia="Arial" w:hAnsi="Arial" w:cs="Arial"/>
                <w:spacing w:val="2"/>
                <w:w w:val="105"/>
              </w:rPr>
            </w:pPr>
          </w:p>
          <w:p w14:paraId="41AF913B" w14:textId="6C2C5677" w:rsidR="002C1B7A" w:rsidRPr="00160A84" w:rsidRDefault="002C1B7A" w:rsidP="00444F6F">
            <w:pPr>
              <w:pStyle w:val="TableParagraph"/>
              <w:ind w:left="115" w:righ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providers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offer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training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directly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or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facilitate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training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  A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local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policy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ensuring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training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has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been</w:t>
            </w:r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undertaken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would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defining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responsibilities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training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provision,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managing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administrative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function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following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up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not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completed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relevant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training.</w:t>
            </w:r>
          </w:p>
          <w:p w14:paraId="0763573C" w14:textId="77777777" w:rsidR="002C1B7A" w:rsidRPr="00160A84" w:rsidRDefault="002C1B7A" w:rsidP="00444F6F">
            <w:pPr>
              <w:pStyle w:val="TableParagraph"/>
              <w:rPr>
                <w:rFonts w:ascii="Arial" w:hAnsi="Arial" w:cs="Arial"/>
              </w:rPr>
            </w:pPr>
          </w:p>
          <w:p w14:paraId="201DC03C" w14:textId="09164143" w:rsidR="002C1B7A" w:rsidRPr="00160A84" w:rsidRDefault="002C1B7A" w:rsidP="00444F6F">
            <w:pPr>
              <w:pStyle w:val="TableParagraph"/>
              <w:ind w:left="115" w:right="15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strategies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settings 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these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may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tailored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suit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specific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context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47612" w14:textId="77777777" w:rsidR="002C1B7A" w:rsidRPr="00160A84" w:rsidRDefault="002C1B7A" w:rsidP="00444F6F">
            <w:pPr>
              <w:pStyle w:val="TableParagraph"/>
              <w:ind w:left="115"/>
              <w:rPr>
                <w:rFonts w:ascii="Arial" w:eastAsia="Arial" w:hAnsi="Arial" w:cs="Arial"/>
                <w:w w:val="105"/>
              </w:rPr>
            </w:pPr>
          </w:p>
        </w:tc>
      </w:tr>
      <w:tr w:rsidR="002C1B7A" w:rsidRPr="00160A84" w14:paraId="77A9C2A9" w14:textId="77777777" w:rsidTr="00556BEE">
        <w:trPr>
          <w:trHeight w:hRule="exact" w:val="146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FDDCA77" w14:textId="109CC79E" w:rsidR="002C1B7A" w:rsidRPr="00160A84" w:rsidRDefault="002C1B7A" w:rsidP="00444F6F">
            <w:pPr>
              <w:pStyle w:val="TableParagraph"/>
              <w:ind w:left="2282" w:right="22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F4D2" w14:textId="77777777" w:rsidR="002C1B7A" w:rsidRPr="00160A84" w:rsidRDefault="002C1B7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5.8.2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1F7" w14:textId="77777777" w:rsidR="002C1B7A" w:rsidRPr="00160A84" w:rsidRDefault="002C1B7A" w:rsidP="00444F6F">
            <w:pPr>
              <w:pStyle w:val="TableParagraph"/>
              <w:ind w:left="115" w:right="48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training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specific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provider,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prior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commencing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spacing w:val="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0525B" w14:textId="23CADAF7" w:rsidR="002C1B7A" w:rsidRPr="00160A84" w:rsidRDefault="002C1B7A" w:rsidP="00444F6F">
            <w:pPr>
              <w:pStyle w:val="TableParagraph"/>
              <w:ind w:left="115" w:right="157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452D0" w14:textId="77777777" w:rsidR="002C1B7A" w:rsidRPr="00160A84" w:rsidRDefault="002C1B7A" w:rsidP="00444F6F">
            <w:pPr>
              <w:pStyle w:val="TableParagraph"/>
              <w:ind w:left="115" w:right="115"/>
              <w:rPr>
                <w:rFonts w:ascii="Arial" w:eastAsia="Arial" w:hAnsi="Arial" w:cs="Arial"/>
                <w:w w:val="105"/>
              </w:rPr>
            </w:pPr>
          </w:p>
        </w:tc>
      </w:tr>
      <w:tr w:rsidR="002C1B7A" w:rsidRPr="00160A84" w14:paraId="6CAA3EEA" w14:textId="77777777" w:rsidTr="00556BEE">
        <w:trPr>
          <w:trHeight w:hRule="exact" w:val="450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69DCA13" w14:textId="77777777" w:rsidR="002C1B7A" w:rsidRPr="00160A84" w:rsidRDefault="002C1B7A" w:rsidP="00444F6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E55" w14:textId="77777777" w:rsidR="002C1B7A" w:rsidRPr="00160A84" w:rsidRDefault="002C1B7A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5.8.3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7E24" w14:textId="77777777" w:rsidR="002C1B7A" w:rsidRPr="00160A84" w:rsidRDefault="002C1B7A" w:rsidP="00444F6F">
            <w:pPr>
              <w:pStyle w:val="TableParagraph"/>
              <w:ind w:left="115" w:right="22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ensure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depth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learning,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 educators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provide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strategies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resources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support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embrace how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specific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setting.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0E10" w14:textId="77777777" w:rsidR="002C1B7A" w:rsidRPr="00160A84" w:rsidRDefault="002C1B7A" w:rsidP="00444F6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2D57" w14:textId="77777777" w:rsidR="002C1B7A" w:rsidRPr="00160A84" w:rsidRDefault="002C1B7A" w:rsidP="00444F6F">
            <w:pPr>
              <w:rPr>
                <w:rFonts w:ascii="Arial" w:hAnsi="Arial" w:cs="Arial"/>
              </w:rPr>
            </w:pPr>
          </w:p>
        </w:tc>
      </w:tr>
    </w:tbl>
    <w:p w14:paraId="5A3C8ED1" w14:textId="77777777" w:rsidR="00D77D5F" w:rsidRPr="00160A84" w:rsidRDefault="00D77D5F" w:rsidP="00444F6F">
      <w:pPr>
        <w:rPr>
          <w:rFonts w:ascii="Arial" w:hAnsi="Arial" w:cs="Arial"/>
        </w:rPr>
      </w:pPr>
    </w:p>
    <w:p w14:paraId="603FD2D9" w14:textId="77777777" w:rsidR="00D77D5F" w:rsidRPr="00160A84" w:rsidRDefault="00D77D5F" w:rsidP="00444F6F">
      <w:pPr>
        <w:rPr>
          <w:rFonts w:ascii="Arial" w:hAnsi="Arial" w:cs="Arial"/>
        </w:rPr>
      </w:pPr>
      <w:r w:rsidRPr="00160A84">
        <w:rPr>
          <w:rFonts w:ascii="Arial" w:hAnsi="Arial" w:cs="Arial"/>
        </w:rPr>
        <w:br w:type="page"/>
      </w:r>
    </w:p>
    <w:p w14:paraId="0B88B064" w14:textId="77777777" w:rsidR="00792FE8" w:rsidRPr="00160A84" w:rsidRDefault="00792FE8" w:rsidP="00444F6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19"/>
        <w:tblW w:w="15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3940"/>
        <w:gridCol w:w="403"/>
        <w:gridCol w:w="5528"/>
        <w:gridCol w:w="4394"/>
      </w:tblGrid>
      <w:tr w:rsidR="00444F6F" w:rsidRPr="00160A84" w14:paraId="3D172BD8" w14:textId="77777777" w:rsidTr="00252EB1">
        <w:trPr>
          <w:trHeight w:hRule="exact" w:val="408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15E3B2D7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Domain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6</w:t>
            </w:r>
            <w:r w:rsidRPr="00160A84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–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Assessment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643"/>
          </w:tcPr>
          <w:p w14:paraId="5B5092A8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0D81AA99" w14:textId="77777777" w:rsidTr="00237878">
        <w:trPr>
          <w:trHeight w:hRule="exact" w:val="393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EBA"/>
          </w:tcPr>
          <w:p w14:paraId="3CF9DE20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criteria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EBA"/>
          </w:tcPr>
          <w:p w14:paraId="58CB579A" w14:textId="77777777" w:rsidR="00D77D5F" w:rsidRPr="00160A84" w:rsidRDefault="00D77D5F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Guidance</w:t>
            </w:r>
            <w:r w:rsidRPr="00160A84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evidence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EBA"/>
          </w:tcPr>
          <w:p w14:paraId="0BEC90F4" w14:textId="77777777" w:rsidR="00D77D5F" w:rsidRPr="00160A84" w:rsidRDefault="00D77D5F" w:rsidP="00444F6F">
            <w:pPr>
              <w:pStyle w:val="TableParagraph"/>
              <w:ind w:left="115" w:right="171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70F2AFE3" w14:textId="77777777" w:rsidTr="00556BEE">
        <w:trPr>
          <w:trHeight w:hRule="exact" w:val="782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27A6DC6" w14:textId="77777777" w:rsidR="00D77D5F" w:rsidRPr="00160A84" w:rsidRDefault="00D77D5F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6.1</w:t>
            </w:r>
          </w:p>
        </w:tc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DD215A0" w14:textId="77777777" w:rsidR="00D77D5F" w:rsidRPr="00160A84" w:rsidRDefault="00D77D5F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assessment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strategy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design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those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who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successfully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complete</w:t>
            </w:r>
            <w:r w:rsidRPr="00160A8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 xml:space="preserve">the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-2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-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b/>
                <w:bCs/>
                <w:spacing w:val="-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b/>
                <w:bCs/>
                <w:spacing w:val="-2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-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-2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practic</w:t>
            </w:r>
            <w:r w:rsidRPr="00160A84">
              <w:rPr>
                <w:rFonts w:ascii="Arial" w:eastAsia="Arial" w:hAnsi="Arial" w:cs="Arial"/>
                <w:b/>
                <w:bCs/>
                <w:spacing w:val="-2"/>
                <w:w w:val="105"/>
              </w:rPr>
              <w:t>e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2F948D04" w14:textId="77777777" w:rsidR="00D77D5F" w:rsidRPr="00160A84" w:rsidRDefault="00D77D5F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09FB7360" w14:textId="77777777" w:rsidTr="00556BEE">
        <w:trPr>
          <w:trHeight w:hRule="exact" w:val="7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295284B6" w14:textId="77777777" w:rsidR="00D77D5F" w:rsidRPr="00160A84" w:rsidRDefault="00D77D5F" w:rsidP="00444F6F">
            <w:pPr>
              <w:pStyle w:val="TableParagraph"/>
              <w:ind w:left="2502" w:right="250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0DA9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6.1.1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FA8A" w14:textId="77777777" w:rsidR="00D77D5F" w:rsidRPr="00160A84" w:rsidRDefault="00D77D5F" w:rsidP="00444F6F">
            <w:pPr>
              <w:pStyle w:val="TableParagraph"/>
              <w:ind w:left="115" w:right="23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strategy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gramStart"/>
            <w:r w:rsidRPr="00160A84">
              <w:rPr>
                <w:rFonts w:ascii="Arial" w:eastAsia="Arial" w:hAnsi="Arial" w:cs="Arial"/>
                <w:w w:val="105"/>
              </w:rPr>
              <w:t>ensures</w:t>
            </w:r>
            <w:proofErr w:type="gramEnd"/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graduates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standards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practice,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by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5A6C" w14:textId="77777777" w:rsidR="00D77D5F" w:rsidRPr="00160A84" w:rsidRDefault="00D77D5F" w:rsidP="00444F6F">
            <w:pPr>
              <w:pStyle w:val="TableParagraph"/>
              <w:ind w:left="114" w:right="20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aligned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standards</w:t>
            </w:r>
            <w:r w:rsidRPr="00160A84">
              <w:rPr>
                <w:rFonts w:ascii="Arial" w:eastAsia="Arial" w:hAnsi="Arial" w:cs="Arial"/>
                <w:spacing w:val="-3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practice.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demonstrates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will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assessed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meeting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outcomes.</w:t>
            </w:r>
          </w:p>
          <w:p w14:paraId="644BB65A" w14:textId="77777777" w:rsidR="00D77D5F" w:rsidRPr="00160A84" w:rsidRDefault="00D77D5F" w:rsidP="00444F6F">
            <w:pPr>
              <w:pStyle w:val="TableParagraph"/>
              <w:rPr>
                <w:rFonts w:ascii="Arial" w:hAnsi="Arial" w:cs="Arial"/>
              </w:rPr>
            </w:pPr>
          </w:p>
          <w:p w14:paraId="4D4066AE" w14:textId="43A87190" w:rsidR="00D77D5F" w:rsidRPr="00160A84" w:rsidRDefault="00D77D5F" w:rsidP="00F015C3">
            <w:pPr>
              <w:pStyle w:val="TableParagraph"/>
              <w:ind w:left="114" w:right="142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identifying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managing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who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less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likely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successfully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early</w:t>
            </w:r>
            <w:r w:rsidR="00F015C3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possible.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progression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steps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takes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establish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individual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scheme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study,</w:t>
            </w:r>
            <w:r w:rsidRPr="00160A84">
              <w:rPr>
                <w:rFonts w:ascii="Arial" w:eastAsia="Arial" w:hAnsi="Arial" w:cs="Arial"/>
                <w:w w:val="8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ensuring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place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earliest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possible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point.</w:t>
            </w:r>
          </w:p>
          <w:p w14:paraId="3AAFFE33" w14:textId="77777777" w:rsidR="00D77D5F" w:rsidRPr="00160A84" w:rsidRDefault="00D77D5F" w:rsidP="00444F6F">
            <w:pPr>
              <w:pStyle w:val="TableParagraph"/>
              <w:rPr>
                <w:rFonts w:ascii="Arial" w:hAnsi="Arial" w:cs="Arial"/>
              </w:rPr>
            </w:pPr>
          </w:p>
          <w:p w14:paraId="0CB7ADF7" w14:textId="43D7B3E3" w:rsidR="00D77D5F" w:rsidRPr="00160A84" w:rsidRDefault="00A13DAD" w:rsidP="00444F6F">
            <w:pPr>
              <w:pStyle w:val="TableParagraph"/>
              <w:ind w:left="114" w:right="104"/>
              <w:rPr>
                <w:rFonts w:ascii="Arial" w:eastAsia="Arial" w:hAnsi="Arial" w:cs="Arial"/>
              </w:rPr>
            </w:pPr>
            <w:bookmarkStart w:id="0" w:name="_Hlk86565269"/>
            <w:r w:rsidRPr="00160A84">
              <w:rPr>
                <w:rFonts w:ascii="Arial" w:hAnsi="Arial" w:cs="Arial"/>
              </w:rPr>
              <w:t xml:space="preserve">For </w:t>
            </w:r>
            <w:hyperlink r:id="rId24" w:anchor="bookmark11" w:history="1">
              <w:r w:rsidRPr="00160A84">
                <w:rPr>
                  <w:rStyle w:val="Hyperlink"/>
                  <w:rFonts w:ascii="Arial" w:hAnsi="Arial" w:cs="Arial"/>
                  <w:color w:val="0000FF"/>
                </w:rPr>
                <w:t>apprenticeship pre-registration</w:t>
              </w:r>
            </w:hyperlink>
            <w:r w:rsidRPr="00160A84">
              <w:rPr>
                <w:rFonts w:ascii="Arial" w:hAnsi="Arial" w:cs="Arial"/>
                <w:color w:val="0000FF"/>
              </w:rPr>
              <w:t xml:space="preserve"> </w:t>
            </w:r>
            <w:hyperlink r:id="rId25" w:anchor="bookmark11" w:history="1">
              <w:proofErr w:type="spellStart"/>
              <w:r w:rsidRPr="00160A84">
                <w:rPr>
                  <w:rStyle w:val="Hyperlink"/>
                  <w:rFonts w:ascii="Arial" w:hAnsi="Arial" w:cs="Arial"/>
                  <w:color w:val="0000FF"/>
                </w:rPr>
                <w:t>programmes</w:t>
              </w:r>
              <w:proofErr w:type="spellEnd"/>
            </w:hyperlink>
            <w:r w:rsidRPr="00160A84">
              <w:rPr>
                <w:rFonts w:ascii="Arial" w:hAnsi="Arial" w:cs="Arial"/>
                <w:color w:val="000000"/>
              </w:rPr>
              <w:t xml:space="preserve">, arrangements for the </w:t>
            </w:r>
            <w:hyperlink r:id="rId26" w:anchor="bookmark20" w:history="1">
              <w:r w:rsidRPr="00160A84">
                <w:rPr>
                  <w:rStyle w:val="Hyperlink"/>
                  <w:rFonts w:ascii="Arial" w:hAnsi="Arial" w:cs="Arial"/>
                  <w:color w:val="0000FF"/>
                </w:rPr>
                <w:t>end-point</w:t>
              </w:r>
            </w:hyperlink>
            <w:r w:rsidRPr="00160A84">
              <w:rPr>
                <w:rFonts w:ascii="Arial" w:hAnsi="Arial" w:cs="Arial"/>
                <w:color w:val="0000FF"/>
              </w:rPr>
              <w:t xml:space="preserve"> </w:t>
            </w:r>
            <w:hyperlink r:id="rId27" w:anchor="bookmark20" w:history="1">
              <w:r w:rsidRPr="00160A84">
                <w:rPr>
                  <w:rStyle w:val="Hyperlink"/>
                  <w:rFonts w:ascii="Arial" w:hAnsi="Arial" w:cs="Arial"/>
                  <w:color w:val="0000FF"/>
                </w:rPr>
                <w:t xml:space="preserve">assessment </w:t>
              </w:r>
            </w:hyperlink>
            <w:r w:rsidRPr="00160A84">
              <w:rPr>
                <w:rFonts w:ascii="Arial" w:hAnsi="Arial" w:cs="Arial"/>
                <w:color w:val="000000"/>
              </w:rPr>
              <w:t>must be documented. An additional contract may be required for the external examiner to demonstrate arrangements and responsibilities for the end-point assessment.</w:t>
            </w:r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A27C" w14:textId="77777777" w:rsidR="00D77D5F" w:rsidRPr="00160A84" w:rsidRDefault="00D77D5F" w:rsidP="00444F6F">
            <w:pPr>
              <w:pStyle w:val="TableParagraph"/>
              <w:ind w:left="114" w:right="200"/>
              <w:rPr>
                <w:rFonts w:ascii="Arial" w:eastAsia="Arial" w:hAnsi="Arial" w:cs="Arial"/>
                <w:w w:val="105"/>
              </w:rPr>
            </w:pPr>
          </w:p>
        </w:tc>
      </w:tr>
    </w:tbl>
    <w:p w14:paraId="0E85D4F6" w14:textId="77777777" w:rsidR="00792FE8" w:rsidRPr="00160A84" w:rsidRDefault="00792FE8" w:rsidP="00444F6F">
      <w:pPr>
        <w:rPr>
          <w:rFonts w:ascii="Arial" w:hAnsi="Arial" w:cs="Arial"/>
        </w:rPr>
      </w:pPr>
    </w:p>
    <w:p w14:paraId="3F47A5DA" w14:textId="77777777" w:rsidR="00792FE8" w:rsidRPr="00160A84" w:rsidRDefault="00792FE8" w:rsidP="00444F6F">
      <w:pPr>
        <w:rPr>
          <w:rFonts w:ascii="Arial" w:eastAsia="Arial" w:hAnsi="Arial" w:cs="Arial"/>
        </w:rPr>
        <w:sectPr w:rsidR="00792FE8" w:rsidRPr="00160A84" w:rsidSect="00AB2525">
          <w:footerReference w:type="even" r:id="rId28"/>
          <w:footerReference w:type="default" r:id="rId29"/>
          <w:pgSz w:w="16840" w:h="11906" w:orient="landscape"/>
          <w:pgMar w:top="620" w:right="620" w:bottom="940" w:left="940" w:header="0" w:footer="749" w:gutter="0"/>
          <w:cols w:space="720"/>
          <w:docGrid w:linePitch="299"/>
        </w:sectPr>
      </w:pPr>
    </w:p>
    <w:p w14:paraId="3AB276C9" w14:textId="77777777" w:rsidR="00792FE8" w:rsidRPr="00160A84" w:rsidRDefault="006E3C1A" w:rsidP="00444F6F">
      <w:pPr>
        <w:rPr>
          <w:rFonts w:ascii="Arial" w:hAnsi="Arial" w:cs="Arial"/>
        </w:rPr>
      </w:pPr>
      <w:r w:rsidRPr="00160A84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80" behindDoc="1" locked="0" layoutInCell="1" allowOverlap="1" wp14:anchorId="70B74E28" wp14:editId="433E4200">
                <wp:simplePos x="0" y="0"/>
                <wp:positionH relativeFrom="page">
                  <wp:posOffset>899795</wp:posOffset>
                </wp:positionH>
                <wp:positionV relativeFrom="page">
                  <wp:posOffset>10011410</wp:posOffset>
                </wp:positionV>
                <wp:extent cx="5760085" cy="1270"/>
                <wp:effectExtent l="13970" t="10160" r="7620" b="762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417" y="15766"/>
                          <a:chExt cx="9071" cy="2"/>
                        </a:xfrm>
                      </wpg:grpSpPr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1417" y="15766"/>
                            <a:ext cx="907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10488 141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6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F045" id="Group 38" o:spid="_x0000_s1026" style="position:absolute;margin-left:70.85pt;margin-top:788.3pt;width:453.55pt;height:.1pt;z-index:-251658200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Gx9gIAAN0GAAAOAAAAZHJzL2Uyb0RvYy54bWykVdtu2zAMfR+wfxD0uGG1neZWo04x9IYB&#10;3Vag2QcosnzBZMmTlDjd14+U7NTNWgzoXgTKpA6PDin6/GLfSLITxtZaZTQ5iSkRiuu8VmVGf6xv&#10;Pi0psY6pnEmtREYfhaUXq/fvzrs2FRNdaZkLQwBE2bRrM1o516ZRZHklGmZPdCsUOAttGuZga8oo&#10;N6wD9EZGkzieR502eWs0F9bC16vgpCuPXxSCu+9FYYUjMqPAzfnV+HWDa7Q6Z2lpWFvVvKfB3sCi&#10;YbWCpAeoK+YY2Zr6L6im5kZbXbgTrptIF0XNhb8D3CaJj25za/S29Xcp065sDzKBtEc6vRmWf9vd&#10;mvahvTeBPZh3mv+0oEvUtWU69uO+DMFk033VOdSTbZ32F98XpkEIuBLZe30fD/qKvSMcPs4W8zhe&#10;zijh4Esmi15+XkGN8FAyTRaUoA8i56E2vLruT5/FiyQcnaArYmnI6Xn2vLDu0Ej2SSv7f1o9VKwV&#10;vgQWtbg3pM4zenpGiWIN3P/GCIHdSZIESWF2CBv0tGMxRx4Ms6D5P2V8SZFBzdf0YCnfWncrtK8H&#10;291ZF7o8B8tXOe/Jr+FFFI2Ehv/4icQEk/mlfxWHMJA9hH2IyDomHfGpe9ABazIEBax4uly+CHY6&#10;xCHYZAQGBS0HiqwaWPO96mmDRRiOldg3XKst9swayA2dBggQhFd8JRZyH8eGM30KA/PieFIYSmBS&#10;bIImLXPIDFOgSbqMei3wQ6N3Yq29yx09AUjy5JVqHBWqOGIV3HACE/g2PyRFrqPSKn1TS+nLIBVS&#10;mZ/OgjZWyzpHJ7KxptxcSkN2DGdgvJwvLvv38ywMZo3KPVglWH7d247VMtiQXIK28NpC74Zm3+j8&#10;EfrY6DBZ4U8ARqXNb0o6mKoZtb+2zAhK5BcFT/EsmU5xDPvNdLaYwMaMPZuxhykOUBl1FAqP5qUL&#10;o3vbmrqsIFPiW0HpzzCGihr73PMLrPoNTANv+RkK1rMhPd77qKe/0uoPAAAA//8DAFBLAwQUAAYA&#10;CAAAACEAcq2CzOIAAAAOAQAADwAAAGRycy9kb3ducmV2LnhtbEyPQUvDQBCF74L/YRnBm91E2zTE&#10;bEop6qkItoJ422anSWh2NmS3SfrvneJBb/NmHm++l68m24oBe984UhDPIhBIpTMNVQo+968PKQgf&#10;NBndOkIFF/SwKm5vcp0ZN9IHDrtQCQ4hn2kFdQhdJqUva7Taz1yHxLej660OLPtKml6PHG5b+RhF&#10;ibS6If5Q6w43NZan3dkqeBv1uH6KX4bt6bi5fO8X71/bGJW6v5vWzyACTuHPDFd8RoeCmQ7uTMaL&#10;lvU8XrKVh8UySUBcLdE85TqH310Kssjl/xrFDwAAAP//AwBQSwECLQAUAAYACAAAACEAtoM4kv4A&#10;AADhAQAAEwAAAAAAAAAAAAAAAAAAAAAAW0NvbnRlbnRfVHlwZXNdLnhtbFBLAQItABQABgAIAAAA&#10;IQA4/SH/1gAAAJQBAAALAAAAAAAAAAAAAAAAAC8BAABfcmVscy8ucmVsc1BLAQItABQABgAIAAAA&#10;IQCZLnGx9gIAAN0GAAAOAAAAAAAAAAAAAAAAAC4CAABkcnMvZTJvRG9jLnhtbFBLAQItABQABgAI&#10;AAAAIQByrYLM4gAAAA4BAAAPAAAAAAAAAAAAAAAAAFAFAABkcnMvZG93bnJldi54bWxQSwUGAAAA&#10;AAQABADzAAAAXwYAAAAA&#10;">
                <v:shape id="Freeform 11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L4wgAAANsAAAAPAAAAZHJzL2Rvd25yZXYueG1sRI9Ba8JA&#10;FITvgv9heUJvujGFYlJXKUqlPRq150f2NRvMvg3ZNYn/vlsQPA4z8w2z3o62ET11vnasYLlIQBCX&#10;TtdcKTifPucrED4ga2wck4I7edhuppM15toNfKS+CJWIEPY5KjAhtLmUvjRk0S9cSxy9X9dZDFF2&#10;ldQdDhFuG5kmyZu0WHNcMNjSzlB5LW5WwcHvj/bnUKTXs1zJLPuu7nQZlHqZjR/vIAKN4Rl+tL+0&#10;gtcM/r/EHyA3fwAAAP//AwBQSwECLQAUAAYACAAAACEA2+H2y+4AAACFAQAAEwAAAAAAAAAAAAAA&#10;AAAAAAAAW0NvbnRlbnRfVHlwZXNdLnhtbFBLAQItABQABgAIAAAAIQBa9CxbvwAAABUBAAALAAAA&#10;AAAAAAAAAAAAAB8BAABfcmVscy8ucmVsc1BLAQItABQABgAIAAAAIQAhDGL4wgAAANsAAAAPAAAA&#10;AAAAAAAAAAAAAAcCAABkcnMvZG93bnJldi54bWxQSwUGAAAAAAMAAwC3AAAA9gIAAAAA&#10;" path="m,l9071,e" filled="f" strokecolor="#00867c" strokeweight=".5pt">
                  <v:path arrowok="t" o:connecttype="custom" o:connectlocs="0,0;9071,0" o:connectangles="0,0"/>
                </v:shape>
                <w10:wrap anchorx="page" anchory="page"/>
              </v:group>
            </w:pict>
          </mc:Fallback>
        </mc:AlternateContent>
      </w:r>
      <w:r w:rsidRPr="00160A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4676E260" wp14:editId="59D757B0">
                <wp:simplePos x="0" y="0"/>
                <wp:positionH relativeFrom="page">
                  <wp:posOffset>7166610</wp:posOffset>
                </wp:positionH>
                <wp:positionV relativeFrom="page">
                  <wp:posOffset>514350</wp:posOffset>
                </wp:positionV>
                <wp:extent cx="254000" cy="7766685"/>
                <wp:effectExtent l="381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3D231" w14:textId="77777777" w:rsidR="005E35F0" w:rsidRDefault="005E35F0">
                            <w:pPr>
                              <w:spacing w:line="379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36"/>
                                <w:szCs w:val="36"/>
                              </w:rPr>
                              <w:t>standards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36"/>
                                <w:szCs w:val="36"/>
                              </w:rPr>
                              <w:t>pre-registration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E260" id="Text Box 35" o:spid="_x0000_s1042" type="#_x0000_t202" style="position:absolute;margin-left:564.3pt;margin-top:40.5pt;width:20pt;height:611.5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ci2QEAAJkDAAAOAAAAZHJzL2Uyb0RvYy54bWysU9tu2zAMfR+wfxD0vtgJ1rQw4hRdiw4D&#10;ugvQ7QNkWbaF2aJGKrHz96PkON3lbdiLQJPS4TmH9O52GnpxNEgWXCnXq1wK4zTU1rWl/Pb18c2N&#10;FBSUq1UPzpTyZEje7l+/2o2+MBvooK8NCgZxVIy+lF0Ivsgy0p0ZFK3AG8fFBnBQgT+xzWpUI6MP&#10;fbbJ8202AtYeQRsizj7MRblP+E1jdPjcNGSC6EvJ3EI6MZ1VPLP9ThUtKt9Zfaah/oHFoKzjpheo&#10;BxWUOKD9C2qwGoGgCSsNQwZNY7VJGljNOv9DzXOnvEla2BzyF5vo/8HqT8dn/wVFmN7BxANMIsg/&#10;gf5OwsF9p1xr7hBh7IyqufE6WpaNnorz02g1FRRBqvEj1DxkdQiQgKYGh+gK6xSMzgM4XUw3UxCa&#10;k5urt3nOFc2l6+vtdntzlVqoYnntkcJ7A4OIQSmRh5rQ1fGJQmSjiuVKbObg0fZ9GmzvfkvwxZhJ&#10;7CPhmXqYqknYmqVtY+OopoL6xHoQ5n3h/eYgnlKMvCulpB8HhUaK/oNjT+JiLQEuQbUEyukOeOX4&#10;8Rzeh3kBDx5t2zHy7LqDO/atsUnSC4szX55/Unre1bhgv36nWy9/1P4nAAAA//8DAFBLAwQUAAYA&#10;CAAAACEAkYzgDOIAAAANAQAADwAAAGRycy9kb3ducmV2LnhtbEyPwU7DMBBE70j8g7VI3KjjtkRR&#10;iFNRChcEEpT2wM2N3SQiXofYbczfsznBbWd3NPumWEXbsbMZfOtQgpglwAxWTrdYS9h9PN1kwHxQ&#10;qFXn0Ej4MR5W5eVFoXLtRnw3522oGYWgz5WEJoQ+59xXjbHKz1xvkG5HN1gVSA4114MaKdx2fJ4k&#10;KbeqRfrQqN48NKb62p6shMf12/Pm9TvG47gW7VJtbveLl08pr6/i/R2wYGL4M8OET+hQEtPBnVB7&#10;1pEW8ywlr4RMUKnJIdJpc6BpkSwF8LLg/1uUvwAAAP//AwBQSwECLQAUAAYACAAAACEAtoM4kv4A&#10;AADhAQAAEwAAAAAAAAAAAAAAAAAAAAAAW0NvbnRlbnRfVHlwZXNdLnhtbFBLAQItABQABgAIAAAA&#10;IQA4/SH/1gAAAJQBAAALAAAAAAAAAAAAAAAAAC8BAABfcmVscy8ucmVsc1BLAQItABQABgAIAAAA&#10;IQBVL7ci2QEAAJkDAAAOAAAAAAAAAAAAAAAAAC4CAABkcnMvZTJvRG9jLnhtbFBLAQItABQABgAI&#10;AAAAIQCRjOAM4gAAAA0BAAAPAAAAAAAAAAAAAAAAADMEAABkcnMvZG93bnJldi54bWxQSwUGAAAA&#10;AAQABADzAAAAQgUAAAAA&#10;" filled="f" stroked="f">
                <v:textbox style="layout-flow:vertical" inset="0,0,0,0">
                  <w:txbxContent>
                    <w:p w14:paraId="7BF3D231" w14:textId="77777777" w:rsidR="005E35F0" w:rsidRDefault="005E35F0">
                      <w:pPr>
                        <w:spacing w:line="379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36"/>
                          <w:szCs w:val="36"/>
                        </w:rPr>
                        <w:t>standards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36"/>
                          <w:szCs w:val="36"/>
                        </w:rPr>
                        <w:t>pre-registration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246"/>
        <w:gridCol w:w="5528"/>
        <w:gridCol w:w="3864"/>
      </w:tblGrid>
      <w:tr w:rsidR="00444F6F" w:rsidRPr="00160A84" w14:paraId="396F949B" w14:textId="77777777" w:rsidTr="00556BEE">
        <w:trPr>
          <w:trHeight w:hRule="exact" w:val="81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B83C7A5" w14:textId="77777777" w:rsidR="00D77D5F" w:rsidRPr="00160A84" w:rsidRDefault="00D77D5F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6.2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98F01D9" w14:textId="77777777" w:rsidR="00D77D5F" w:rsidRPr="00160A84" w:rsidRDefault="00D77D5F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Assessment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throughout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demonstrate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they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are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able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meet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expectations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professional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behaviour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</w:rPr>
              <w:t>,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including</w:t>
            </w:r>
            <w:r w:rsidRPr="00160A84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standards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conduct,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performance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ethics.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EDD"/>
          </w:tcPr>
          <w:p w14:paraId="3E46B3E1" w14:textId="77777777" w:rsidR="00D77D5F" w:rsidRPr="00160A84" w:rsidRDefault="00D77D5F" w:rsidP="00444F6F">
            <w:pPr>
              <w:pStyle w:val="TableParagraph"/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1F81ADF5" w14:textId="77777777" w:rsidTr="00556BEE">
        <w:trPr>
          <w:trHeight w:hRule="exact" w:val="58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8A4DE4C" w14:textId="77777777" w:rsidR="00D77D5F" w:rsidRPr="00160A84" w:rsidRDefault="00D77D5F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B0DF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6.2.1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BBF" w14:textId="77777777" w:rsidR="00D77D5F" w:rsidRPr="00160A84" w:rsidRDefault="00D77D5F" w:rsidP="00444F6F">
            <w:pPr>
              <w:pStyle w:val="TableParagraph"/>
              <w:ind w:left="115" w:right="8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strategy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assure</w:t>
            </w:r>
            <w:r w:rsidRPr="00160A84">
              <w:rPr>
                <w:rFonts w:ascii="Arial" w:eastAsia="Arial" w:hAnsi="Arial" w:cs="Arial"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graduates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meet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ethical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conduct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expectations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profession.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D4F8" w14:textId="77777777" w:rsidR="00D77D5F" w:rsidRPr="00160A84" w:rsidRDefault="00D77D5F" w:rsidP="00444F6F">
            <w:pPr>
              <w:pStyle w:val="TableParagraph"/>
              <w:ind w:left="114" w:right="200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aligned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ethical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conduct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expectations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profession.</w:t>
            </w:r>
          </w:p>
          <w:p w14:paraId="49250BFB" w14:textId="77777777" w:rsidR="00D77D5F" w:rsidRPr="00160A84" w:rsidRDefault="00D77D5F" w:rsidP="00444F6F">
            <w:pPr>
              <w:pStyle w:val="TableParagraph"/>
              <w:rPr>
                <w:rFonts w:ascii="Arial" w:hAnsi="Arial" w:cs="Arial"/>
              </w:rPr>
            </w:pPr>
          </w:p>
          <w:p w14:paraId="2D496684" w14:textId="2D79E271" w:rsidR="00D77D5F" w:rsidRPr="00160A84" w:rsidRDefault="00D77D5F" w:rsidP="00444F6F">
            <w:pPr>
              <w:pStyle w:val="TableParagraph"/>
              <w:ind w:left="114" w:right="12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includes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investigation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alleged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fitness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concerns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potential termination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enrolment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these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grounds.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cases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where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there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concerns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ability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progress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used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relevant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stakeholders,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where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applicable,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make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decision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progression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proofErr w:type="spellStart"/>
            <w:proofErr w:type="gram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proofErr w:type="gram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  <w:p w14:paraId="73EE909E" w14:textId="77777777" w:rsidR="00D77D5F" w:rsidRPr="00160A84" w:rsidRDefault="00D77D5F" w:rsidP="00444F6F">
            <w:pPr>
              <w:pStyle w:val="TableParagraph"/>
              <w:rPr>
                <w:rFonts w:ascii="Arial" w:hAnsi="Arial" w:cs="Arial"/>
              </w:rPr>
            </w:pPr>
          </w:p>
          <w:p w14:paraId="222F0638" w14:textId="77777777" w:rsidR="00D77D5F" w:rsidRPr="00160A84" w:rsidRDefault="00D77D5F" w:rsidP="00444F6F">
            <w:pPr>
              <w:pStyle w:val="TableParagraph"/>
              <w:ind w:left="114" w:right="139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apprentices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h</w:t>
            </w:r>
            <w:r w:rsidRPr="00160A84">
              <w:rPr>
                <w:rFonts w:ascii="Arial" w:eastAsia="Arial" w:hAnsi="Arial" w:cs="Arial"/>
                <w:w w:val="105"/>
              </w:rPr>
              <w:t>ip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</w:t>
            </w:r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describes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approach</w:t>
            </w:r>
            <w:r w:rsidRPr="00160A84">
              <w:rPr>
                <w:rFonts w:ascii="Arial" w:eastAsia="Arial" w:hAnsi="Arial" w:cs="Arial"/>
                <w:spacing w:val="-2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taken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 xml:space="preserve">jointly </w:t>
            </w:r>
            <w:proofErr w:type="gramStart"/>
            <w:r w:rsidRPr="00160A84">
              <w:rPr>
                <w:rFonts w:ascii="Arial" w:eastAsia="Arial" w:hAnsi="Arial" w:cs="Arial"/>
                <w:w w:val="110"/>
              </w:rPr>
              <w:t>make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decision</w:t>
            </w:r>
            <w:proofErr w:type="gramEnd"/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progression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efforts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preserve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ongoing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relationship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between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employer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such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circumstances.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5FE6" w14:textId="77777777" w:rsidR="00D77D5F" w:rsidRPr="00160A84" w:rsidRDefault="00D77D5F" w:rsidP="00444F6F">
            <w:pPr>
              <w:pStyle w:val="TableParagraph"/>
              <w:ind w:left="114" w:right="200"/>
              <w:rPr>
                <w:rFonts w:ascii="Arial" w:eastAsia="Arial" w:hAnsi="Arial" w:cs="Arial"/>
                <w:w w:val="105"/>
              </w:rPr>
            </w:pPr>
          </w:p>
        </w:tc>
      </w:tr>
    </w:tbl>
    <w:p w14:paraId="3424B164" w14:textId="636A5F67" w:rsidR="00430D95" w:rsidRDefault="00430D95"/>
    <w:p w14:paraId="02DAE2F7" w14:textId="77777777" w:rsidR="00430D95" w:rsidRDefault="00430D95">
      <w:r>
        <w:br w:type="page"/>
      </w:r>
    </w:p>
    <w:p w14:paraId="28DDE36C" w14:textId="77777777" w:rsidR="00430D95" w:rsidRDefault="00430D95"/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246"/>
        <w:gridCol w:w="5528"/>
        <w:gridCol w:w="3864"/>
      </w:tblGrid>
      <w:tr w:rsidR="00444F6F" w:rsidRPr="00160A84" w14:paraId="23CED225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CFB5AB5" w14:textId="77777777" w:rsidR="00D77D5F" w:rsidRPr="00160A84" w:rsidRDefault="00D77D5F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6.3</w:t>
            </w:r>
          </w:p>
        </w:tc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1D3BAC4" w14:textId="77777777" w:rsidR="00D77D5F" w:rsidRPr="00160A84" w:rsidRDefault="00D77D5F" w:rsidP="00444F6F">
            <w:pPr>
              <w:pStyle w:val="TableParagraph"/>
              <w:ind w:left="114" w:right="90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Assessments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provide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objective,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fair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reliable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measure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of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learners’</w:t>
            </w:r>
            <w:r w:rsidRPr="00160A84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progression</w:t>
            </w:r>
            <w:r w:rsidRPr="00160A84"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achievement.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2B0CDAB" w14:textId="77777777" w:rsidR="00D77D5F" w:rsidRPr="00160A84" w:rsidRDefault="00D77D5F" w:rsidP="00444F6F">
            <w:pPr>
              <w:pStyle w:val="TableParagraph"/>
              <w:ind w:left="114" w:right="9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7CBDDE9D" w14:textId="77777777" w:rsidTr="00556BEE">
        <w:trPr>
          <w:trHeight w:hRule="exact" w:val="1686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06091AF" w14:textId="77777777" w:rsidR="00D77D5F" w:rsidRPr="00160A84" w:rsidRDefault="00D77D5F" w:rsidP="00444F6F">
            <w:pPr>
              <w:pStyle w:val="TableParagraph"/>
              <w:ind w:left="707" w:right="707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C1EA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6.3.1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F198" w14:textId="05CD87CA" w:rsidR="00D77D5F" w:rsidRPr="00160A84" w:rsidRDefault="00D77D5F" w:rsidP="00444F6F">
            <w:pPr>
              <w:pStyle w:val="TableParagraph"/>
              <w:ind w:left="115" w:right="11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strategy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 objective,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fair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reliable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measure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achievement</w:t>
            </w:r>
            <w:r w:rsidR="00282855" w:rsidRPr="00160A84">
              <w:rPr>
                <w:rFonts w:ascii="Arial" w:eastAsia="Arial" w:hAnsi="Arial" w:cs="Arial"/>
                <w:w w:val="105"/>
              </w:rPr>
              <w:t xml:space="preserve">, aligned to the academic level of the pre-registration </w:t>
            </w:r>
            <w:proofErr w:type="spellStart"/>
            <w:r w:rsidR="00282855"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="00282855"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27EA" w14:textId="77777777" w:rsidR="00D77D5F" w:rsidRPr="00160A84" w:rsidRDefault="00D77D5F" w:rsidP="00444F6F">
            <w:pPr>
              <w:pStyle w:val="TableParagraph"/>
              <w:ind w:left="114" w:right="14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demonstrates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how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strategy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methods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ensure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objectivity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reliability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measurement</w:t>
            </w:r>
            <w:r w:rsidRPr="00160A84">
              <w:rPr>
                <w:rFonts w:ascii="Arial" w:eastAsia="Arial" w:hAnsi="Arial" w:cs="Arial"/>
                <w:spacing w:val="1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achievement.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11BA" w14:textId="77777777" w:rsidR="00D77D5F" w:rsidRPr="00160A84" w:rsidRDefault="00D77D5F" w:rsidP="00444F6F">
            <w:pPr>
              <w:pStyle w:val="TableParagraph"/>
              <w:ind w:left="114" w:right="149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12F4772D" w14:textId="77777777" w:rsidTr="00556BEE">
        <w:trPr>
          <w:trHeight w:hRule="exact" w:val="1572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1B122945" w14:textId="77777777" w:rsidR="00D77D5F" w:rsidRPr="00160A84" w:rsidRDefault="00D77D5F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F5D7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6.3.2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EE4F" w14:textId="46D331B1" w:rsidR="00D77D5F" w:rsidRPr="00160A84" w:rsidRDefault="00D77D5F" w:rsidP="00444F6F">
            <w:pPr>
              <w:pStyle w:val="TableParagraph"/>
              <w:ind w:left="115" w:right="12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strategy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 transparent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</w:t>
            </w:r>
            <w:r w:rsidR="00A67FC8">
              <w:rPr>
                <w:rFonts w:ascii="Arial" w:eastAsia="Arial" w:hAnsi="Arial" w:cs="Arial"/>
                <w:w w:val="105"/>
              </w:rPr>
              <w:t xml:space="preserve"> including the expectations</w:t>
            </w:r>
            <w:r w:rsidR="00E13E87">
              <w:rPr>
                <w:rFonts w:ascii="Arial" w:eastAsia="Arial" w:hAnsi="Arial" w:cs="Arial"/>
                <w:w w:val="105"/>
              </w:rPr>
              <w:t xml:space="preserve"> at each academic level for each </w:t>
            </w:r>
            <w:proofErr w:type="spellStart"/>
            <w:r w:rsidR="00E13E87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FED3" w14:textId="77777777" w:rsidR="00D77D5F" w:rsidRPr="00160A84" w:rsidRDefault="00D77D5F" w:rsidP="00444F6F">
            <w:pPr>
              <w:pStyle w:val="TableParagraph"/>
              <w:ind w:left="114" w:right="199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strategy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methods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articulated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learners,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purposes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transparency.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D259" w14:textId="77777777" w:rsidR="00D77D5F" w:rsidRPr="00160A84" w:rsidRDefault="00D77D5F" w:rsidP="00444F6F">
            <w:pPr>
              <w:pStyle w:val="TableParagraph"/>
              <w:ind w:left="114" w:right="199"/>
              <w:rPr>
                <w:rFonts w:ascii="Arial" w:eastAsia="Arial" w:hAnsi="Arial" w:cs="Arial"/>
                <w:w w:val="105"/>
              </w:rPr>
            </w:pPr>
          </w:p>
        </w:tc>
      </w:tr>
    </w:tbl>
    <w:p w14:paraId="7DCE69CA" w14:textId="5338B756" w:rsidR="00D77D5F" w:rsidRPr="00160A84" w:rsidRDefault="00D77D5F" w:rsidP="00444F6F">
      <w:pPr>
        <w:rPr>
          <w:rFonts w:ascii="Arial" w:hAnsi="Arial" w:cs="Arial"/>
        </w:rPr>
      </w:pPr>
    </w:p>
    <w:p w14:paraId="72BD7659" w14:textId="5EE034CB" w:rsidR="002B462D" w:rsidRDefault="002B46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56466E" w14:textId="77777777" w:rsidR="00D77D5F" w:rsidRPr="00160A84" w:rsidRDefault="00D77D5F" w:rsidP="00444F6F">
      <w:pPr>
        <w:rPr>
          <w:rFonts w:ascii="Arial" w:hAnsi="Arial" w:cs="Arial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0"/>
        <w:gridCol w:w="4253"/>
        <w:gridCol w:w="5528"/>
        <w:gridCol w:w="3827"/>
      </w:tblGrid>
      <w:tr w:rsidR="00444F6F" w:rsidRPr="00160A84" w14:paraId="2F852BFC" w14:textId="77777777" w:rsidTr="7257DA8D">
        <w:trPr>
          <w:trHeight w:hRule="exact" w:val="590"/>
        </w:trPr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697219DC" w14:textId="77777777" w:rsidR="00D77D5F" w:rsidRPr="00160A84" w:rsidRDefault="00D77D5F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6.4</w:t>
            </w:r>
          </w:p>
        </w:tc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5956EB8E" w14:textId="77777777" w:rsidR="00D77D5F" w:rsidRPr="00160A84" w:rsidRDefault="00D77D5F" w:rsidP="00444F6F">
            <w:pPr>
              <w:pStyle w:val="TableParagraph"/>
              <w:ind w:left="114" w:right="48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Assessment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policies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clearly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specify</w:t>
            </w:r>
            <w:r w:rsidRPr="00160A84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requirements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progression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achievement</w:t>
            </w:r>
            <w:r w:rsidRPr="00160A84">
              <w:rPr>
                <w:rFonts w:ascii="Arial" w:eastAsia="Arial" w:hAnsi="Arial" w:cs="Arial"/>
                <w:b/>
                <w:bCs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within</w:t>
            </w:r>
            <w:r w:rsidRPr="00160A84"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pre-registration</w:t>
            </w:r>
            <w:r w:rsidRPr="00160A84">
              <w:rPr>
                <w:rFonts w:ascii="Arial" w:eastAsia="Arial" w:hAnsi="Arial" w:cs="Arial"/>
                <w:b/>
                <w:bCs/>
                <w:spacing w:val="33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F1E9"/>
          </w:tcPr>
          <w:p w14:paraId="7697903B" w14:textId="77777777" w:rsidR="00D77D5F" w:rsidRPr="00160A84" w:rsidRDefault="00D77D5F" w:rsidP="00444F6F">
            <w:pPr>
              <w:pStyle w:val="TableParagraph"/>
              <w:ind w:left="114" w:right="487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48886DE1" w14:textId="77777777" w:rsidTr="7257DA8D">
        <w:trPr>
          <w:trHeight w:hRule="exact" w:val="126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F1E9"/>
            <w:textDirection w:val="btLr"/>
          </w:tcPr>
          <w:p w14:paraId="22F52276" w14:textId="77777777" w:rsidR="00D77D5F" w:rsidRPr="00160A84" w:rsidRDefault="00D77D5F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81" behindDoc="1" locked="0" layoutInCell="1" allowOverlap="1" wp14:anchorId="354BDA79" wp14:editId="3A091E23">
                      <wp:simplePos x="0" y="0"/>
                      <wp:positionH relativeFrom="page">
                        <wp:posOffset>899795</wp:posOffset>
                      </wp:positionH>
                      <wp:positionV relativeFrom="page">
                        <wp:posOffset>10011410</wp:posOffset>
                      </wp:positionV>
                      <wp:extent cx="5760085" cy="1270"/>
                      <wp:effectExtent l="13970" t="10160" r="7620" b="762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085" cy="1270"/>
                                <a:chOff x="1417" y="15766"/>
                                <a:chExt cx="9071" cy="2"/>
                              </a:xfrm>
                            </wpg:grpSpPr>
                            <wps:wsp>
                              <wps:cNvPr id="3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5766"/>
                                  <a:ext cx="9071" cy="2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9071"/>
                                    <a:gd name="T2" fmla="+- 0 10488 1417"/>
                                    <a:gd name="T3" fmla="*/ T2 w 90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71">
                                      <a:moveTo>
                                        <a:pt x="0" y="0"/>
                                      </a:moveTo>
                                      <a:lnTo>
                                        <a:pt x="90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86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B1DBD" id="Group 33" o:spid="_x0000_s1026" style="position:absolute;margin-left:70.85pt;margin-top:788.3pt;width:453.55pt;height:.1pt;z-index:-251658199;mso-position-horizontal-relative:page;mso-position-vertical-relative:page" coordorigin="1417,15766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sq9AIAANwGAAAOAAAAZHJzL2Uyb0RvYy54bWykVdtu2zAMfR+wfxD0uGG1neZWo04x9IYB&#10;3Vag2QcosnzBbEmTlDjd14+U7NTNWgzoXgTKpA6PDin6/GLfNmQnjK2VzGhyElMiJFd5LcuM/ljf&#10;fFpSYh2TOWuUFBl9FJZerN6/O+90KiaqUk0uDAEQadNOZ7RyTqdRZHklWmZPlBYSnIUyLXOwNWWU&#10;G9YBettEkzieR50yuTaKC2vh61Vw0pXHLwrB3feisMKRJqPAzfnV+HWDa7Q6Z2lpmK5q3tNgb2DR&#10;slpC0gPUFXOMbE39F1Rbc6OsKtwJV22kiqLmwt8BbpPER7e5NWqr/V3KtCv1QSaQ9kinN8Pyb7tb&#10;ox/0vQnswbxT/KcFXaJOl+nYj/syBJNN91XlUE+2dcpffF+YFiHgSmTv9X086Cv2jnD4OFvM43g5&#10;o4SDL5ksevl5BTXCQ8k0WVCCPoich9rw6ro/fRYvknB0gq6IpSGn59nzwrpDI9knrez/afVQMS18&#10;CSxqcW9InWf0dEqJZC3c/8YIgd1JPF1MDlGDnHas5ciDYRYk/6eKLwkyiPmaHCzlW+tuhfLlYLs7&#10;60KT52D5Iuc99zU8iKJtoN8/fiIxwWR+6R/FIQxUD2EfIrKOSUd86h50wJoMQQErni6XL4KdDnEI&#10;NhmBQT3LgSKrBtZ8L3vaYBGGUyX2/aaVxZZZA7mh0QABgvCKr8RC7uPYcKZPYWBcHA8KQwkMik3Q&#10;RDOHzDAFmqTLqNcCP7RqJ9bKu9zRC4AkT95GjqNCFUesghtOYALf5YekyHVUWqlu6qbxZWgkUpmf&#10;zoI2VjV1jk5kY025uWwM2TEcgfFyvrjsn8+zMBg1MvdglWD5dW87VjfBhuQNaAuPLfRueGkblT9C&#10;HxsVBiv8CMColPlNSQdDNaP215YZQUnzRcJLPEumU5zCfjOdLSawMWPPZuxhkgNURh2FwqN56cLk&#10;3mpTlxVkSnwrSPUZplBRY597foFVv4Fh4C0/QsF6NqPHex/19FNa/QEAAP//AwBQSwMEFAAGAAgA&#10;AAAhAHKtgsziAAAADgEAAA8AAABkcnMvZG93bnJldi54bWxMj0FLw0AQhe+C/2EZwZvdRNs0xGxK&#10;KeqpCLaCeNtmp0lodjZkt0n6753iQW/zZh5vvpevJtuKAXvfOFIQzyIQSKUzDVUKPvevDykIHzQZ&#10;3TpCBRf0sCpub3KdGTfSBw67UAkOIZ9pBXUIXSalL2u02s9ch8S3o+utDiz7SppejxxuW/kYRYm0&#10;uiH+UOsONzWWp93ZKngb9bh+il+G7em4uXzvF+9f2xiVur+b1s8gAk7hzwxXfEaHgpkO7kzGi5b1&#10;PF6ylYfFMklAXC3RPOU6h99dCrLI5f8axQ8AAAD//wMAUEsBAi0AFAAGAAgAAAAhALaDOJL+AAAA&#10;4QEAABMAAAAAAAAAAAAAAAAAAAAAAFtDb250ZW50X1R5cGVzXS54bWxQSwECLQAUAAYACAAAACEA&#10;OP0h/9YAAACUAQAACwAAAAAAAAAAAAAAAAAvAQAAX3JlbHMvLnJlbHNQSwECLQAUAAYACAAAACEA&#10;m2rbKvQCAADcBgAADgAAAAAAAAAAAAAAAAAuAgAAZHJzL2Uyb0RvYy54bWxQSwECLQAUAAYACAAA&#10;ACEAcq2CzOIAAAAOAQAADwAAAAAAAAAAAAAAAABOBQAAZHJzL2Rvd25yZXYueG1sUEsFBgAAAAAE&#10;AAQA8wAAAF0GAAAAAA==&#10;">
                      <v:shape id="Freeform 6" o:spid="_x0000_s1027" style="position:absolute;left:1417;top:15766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1mwgAAANsAAAAPAAAAZHJzL2Rvd25yZXYueG1sRI9Pi8Iw&#10;FMTvC36H8Ba8remqiHYbRRTFPVr/nB/N27a0eSlNtPXbG2HB4zAzv2GSVW9qcafWlZYVfI8iEMSZ&#10;1SXnCs6n3dcchPPIGmvLpOBBDlbLwUeCsbYdH+me+lwECLsYFRTeN7GULivIoBvZhjh4f7Y16INs&#10;c6lb7ALc1HIcRTNpsOSwUGBDm4KyKr0ZBXu3PZrrPh1XZzmXi8Vv/qBLp9Tws1//gPDU+3f4v33Q&#10;CiZTeH0JP0AunwAAAP//AwBQSwECLQAUAAYACAAAACEA2+H2y+4AAACFAQAAEwAAAAAAAAAAAAAA&#10;AAAAAAAAW0NvbnRlbnRfVHlwZXNdLnhtbFBLAQItABQABgAIAAAAIQBa9CxbvwAAABUBAAALAAAA&#10;AAAAAAAAAAAAAB8BAABfcmVscy8ucmVsc1BLAQItABQABgAIAAAAIQDPDc1mwgAAANsAAAAPAAAA&#10;AAAAAAAAAAAAAAcCAABkcnMvZG93bnJldi54bWxQSwUGAAAAAAMAAwC3AAAA9gIAAAAA&#10;" path="m,l9071,e" filled="f" strokecolor="#00867c" strokeweight=".5pt">
                        <v:path arrowok="t" o:connecttype="custom" o:connectlocs="0,0;9071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E062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6.4.1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7EF6F" w14:textId="77777777" w:rsidR="00D77D5F" w:rsidRPr="00160A84" w:rsidRDefault="00D77D5F" w:rsidP="00444F6F">
            <w:pPr>
              <w:pStyle w:val="TableParagraph"/>
              <w:ind w:left="115" w:righ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 who fail a practice-based 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component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substantiated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grounds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fitness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concerns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denied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retrieval</w:t>
            </w:r>
            <w:r w:rsidRPr="00160A84">
              <w:rPr>
                <w:rFonts w:ascii="Arial" w:eastAsia="Arial" w:hAnsi="Arial" w:cs="Arial"/>
                <w:spacing w:val="4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attempt.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995B61" w14:textId="77777777" w:rsidR="00D77D5F" w:rsidRPr="00160A84" w:rsidRDefault="00D77D5F" w:rsidP="00444F6F">
            <w:pPr>
              <w:pStyle w:val="TableParagraph"/>
              <w:ind w:left="114" w:right="11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spacing w:val="-2"/>
                <w:w w:val="110"/>
              </w:rPr>
              <w:t>Programm</w:t>
            </w:r>
            <w:r w:rsidRPr="00160A84">
              <w:rPr>
                <w:rFonts w:ascii="Arial" w:eastAsia="Arial" w:hAnsi="Arial" w:cs="Arial"/>
                <w:w w:val="110"/>
              </w:rPr>
              <w:t>e</w:t>
            </w:r>
            <w:proofErr w:type="spellEnd"/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documentatio</w:t>
            </w:r>
            <w:r w:rsidRPr="00160A84">
              <w:rPr>
                <w:rFonts w:ascii="Arial" w:eastAsia="Arial" w:hAnsi="Arial" w:cs="Arial"/>
                <w:w w:val="110"/>
              </w:rPr>
              <w:t>n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include</w:t>
            </w:r>
            <w:r w:rsidRPr="00160A84">
              <w:rPr>
                <w:rFonts w:ascii="Arial" w:eastAsia="Arial" w:hAnsi="Arial" w:cs="Arial"/>
                <w:w w:val="110"/>
              </w:rPr>
              <w:t>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proces</w:t>
            </w:r>
            <w:r w:rsidRPr="00160A84">
              <w:rPr>
                <w:rFonts w:ascii="Arial" w:eastAsia="Arial" w:hAnsi="Arial" w:cs="Arial"/>
                <w:w w:val="110"/>
              </w:rPr>
              <w:t>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fo</w:t>
            </w:r>
            <w:r w:rsidRPr="00160A84">
              <w:rPr>
                <w:rFonts w:ascii="Arial" w:eastAsia="Arial" w:hAnsi="Arial" w:cs="Arial"/>
                <w:w w:val="110"/>
              </w:rPr>
              <w:t>r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managin</w:t>
            </w:r>
            <w:r w:rsidRPr="00160A84">
              <w:rPr>
                <w:rFonts w:ascii="Arial" w:eastAsia="Arial" w:hAnsi="Arial" w:cs="Arial"/>
                <w:w w:val="110"/>
              </w:rPr>
              <w:t>g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w w:val="110"/>
              </w:rPr>
              <w:t>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wh</w:t>
            </w:r>
            <w:r w:rsidRPr="00160A84">
              <w:rPr>
                <w:rFonts w:ascii="Arial" w:eastAsia="Arial" w:hAnsi="Arial" w:cs="Arial"/>
                <w:w w:val="110"/>
              </w:rPr>
              <w:t>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ar</w:t>
            </w:r>
            <w:r w:rsidRPr="00160A84">
              <w:rPr>
                <w:rFonts w:ascii="Arial" w:eastAsia="Arial" w:hAnsi="Arial" w:cs="Arial"/>
                <w:w w:val="110"/>
              </w:rPr>
              <w:t>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unable</w:t>
            </w:r>
            <w:r w:rsidRPr="00160A84">
              <w:rPr>
                <w:rFonts w:ascii="Arial" w:eastAsia="Arial" w:hAnsi="Arial" w:cs="Arial"/>
                <w:spacing w:val="-1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t</w:t>
            </w:r>
            <w:r w:rsidRPr="00160A84">
              <w:rPr>
                <w:rFonts w:ascii="Arial" w:eastAsia="Arial" w:hAnsi="Arial" w:cs="Arial"/>
                <w:w w:val="110"/>
              </w:rPr>
              <w:t>o</w:t>
            </w:r>
            <w:r w:rsidRPr="00160A84">
              <w:rPr>
                <w:rFonts w:ascii="Arial" w:eastAsia="Arial" w:hAnsi="Arial" w:cs="Arial"/>
                <w:spacing w:val="-1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mee</w:t>
            </w:r>
            <w:r w:rsidRPr="00160A84">
              <w:rPr>
                <w:rFonts w:ascii="Arial" w:eastAsia="Arial" w:hAnsi="Arial" w:cs="Arial"/>
                <w:w w:val="110"/>
              </w:rPr>
              <w:t>t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th</w:t>
            </w:r>
            <w:r w:rsidRPr="00160A84">
              <w:rPr>
                <w:rFonts w:ascii="Arial" w:eastAsia="Arial" w:hAnsi="Arial" w:cs="Arial"/>
                <w:w w:val="110"/>
              </w:rPr>
              <w:t>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require</w:t>
            </w:r>
            <w:r w:rsidRPr="00160A84">
              <w:rPr>
                <w:rFonts w:ascii="Arial" w:eastAsia="Arial" w:hAnsi="Arial" w:cs="Arial"/>
                <w:w w:val="110"/>
              </w:rPr>
              <w:t>d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learnin</w:t>
            </w:r>
            <w:r w:rsidRPr="00160A84">
              <w:rPr>
                <w:rFonts w:ascii="Arial" w:eastAsia="Arial" w:hAnsi="Arial" w:cs="Arial"/>
                <w:w w:val="110"/>
              </w:rPr>
              <w:t>g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outcome</w:t>
            </w:r>
            <w:r w:rsidRPr="00160A84">
              <w:rPr>
                <w:rFonts w:ascii="Arial" w:eastAsia="Arial" w:hAnsi="Arial" w:cs="Arial"/>
                <w:w w:val="110"/>
              </w:rPr>
              <w:t>s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and/ o</w:t>
            </w:r>
            <w:r w:rsidRPr="00160A84">
              <w:rPr>
                <w:rFonts w:ascii="Arial" w:eastAsia="Arial" w:hAnsi="Arial" w:cs="Arial"/>
                <w:w w:val="110"/>
              </w:rPr>
              <w:t>r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w w:val="110"/>
              </w:rPr>
              <w:t>s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wh</w:t>
            </w:r>
            <w:r w:rsidRPr="00160A84">
              <w:rPr>
                <w:rFonts w:ascii="Arial" w:eastAsia="Arial" w:hAnsi="Arial" w:cs="Arial"/>
                <w:w w:val="110"/>
              </w:rPr>
              <w:t>o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2"/>
                <w:w w:val="110"/>
              </w:rPr>
              <w:t>ar</w:t>
            </w:r>
            <w:r w:rsidRPr="00160A84">
              <w:rPr>
                <w:rFonts w:ascii="Arial" w:eastAsia="Arial" w:hAnsi="Arial" w:cs="Arial"/>
                <w:w w:val="110"/>
              </w:rPr>
              <w:t>e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no</w:t>
            </w:r>
            <w:r w:rsidRPr="00160A84">
              <w:rPr>
                <w:rFonts w:ascii="Arial" w:eastAsia="Arial" w:hAnsi="Arial" w:cs="Arial"/>
                <w:w w:val="110"/>
              </w:rPr>
              <w:t>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fi</w:t>
            </w:r>
            <w:r w:rsidRPr="00160A84">
              <w:rPr>
                <w:rFonts w:ascii="Arial" w:eastAsia="Arial" w:hAnsi="Arial" w:cs="Arial"/>
                <w:w w:val="110"/>
              </w:rPr>
              <w:t>t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t</w:t>
            </w:r>
            <w:r w:rsidRPr="00160A84">
              <w:rPr>
                <w:rFonts w:ascii="Arial" w:eastAsia="Arial" w:hAnsi="Arial" w:cs="Arial"/>
                <w:w w:val="110"/>
              </w:rPr>
              <w:t>o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spacing w:val="-2"/>
                <w:w w:val="110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spacing w:val="-2"/>
                <w:w w:val="110"/>
              </w:rPr>
              <w:t>.</w:t>
            </w:r>
          </w:p>
          <w:p w14:paraId="66535AD9" w14:textId="77777777" w:rsidR="00D77D5F" w:rsidRPr="00160A84" w:rsidRDefault="00D77D5F" w:rsidP="00444F6F">
            <w:pPr>
              <w:pStyle w:val="TableParagraph"/>
              <w:rPr>
                <w:rFonts w:ascii="Arial" w:hAnsi="Arial" w:cs="Arial"/>
              </w:rPr>
            </w:pPr>
          </w:p>
          <w:p w14:paraId="26D12308" w14:textId="77777777" w:rsidR="00D77D5F" w:rsidRPr="00160A84" w:rsidRDefault="00D77D5F" w:rsidP="00444F6F">
            <w:pPr>
              <w:pStyle w:val="TableParagraph"/>
              <w:ind w:left="114" w:right="16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includes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investigation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alleged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fitness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concerns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potential termination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enrolment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on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these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grounds.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If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fitness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concerns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were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learner’s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own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health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then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their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health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improved</w:t>
            </w:r>
            <w:r w:rsidRPr="00160A84">
              <w:rPr>
                <w:rFonts w:ascii="Arial" w:eastAsia="Arial" w:hAnsi="Arial" w:cs="Arial"/>
                <w:spacing w:val="-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enough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deemed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fit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practise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,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second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attempt</w:t>
            </w:r>
            <w:r w:rsidRPr="00160A84">
              <w:rPr>
                <w:rFonts w:ascii="Arial" w:eastAsia="Arial" w:hAnsi="Arial" w:cs="Arial"/>
                <w:w w:val="11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may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offered.</w:t>
            </w:r>
          </w:p>
          <w:p w14:paraId="4039A879" w14:textId="77777777" w:rsidR="00D77D5F" w:rsidRPr="00160A84" w:rsidRDefault="00D77D5F" w:rsidP="00444F6F">
            <w:pPr>
              <w:pStyle w:val="TableParagraph"/>
              <w:ind w:left="114" w:right="30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requirement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only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those</w:t>
            </w:r>
            <w:r w:rsidRPr="00160A84">
              <w:rPr>
                <w:rFonts w:ascii="Arial" w:eastAsia="Arial" w:hAnsi="Arial" w:cs="Arial"/>
                <w:spacing w:val="2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hours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undertaken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during</w:t>
            </w:r>
            <w:r w:rsidRPr="00160A84">
              <w:rPr>
                <w:rFonts w:ascii="Arial" w:eastAsia="Arial" w:hAnsi="Arial" w:cs="Arial"/>
                <w:spacing w:val="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successfully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completed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count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towards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learner’s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overall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minimum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requirement</w:t>
            </w:r>
            <w:r w:rsidRPr="00160A84">
              <w:rPr>
                <w:rFonts w:ascii="Arial" w:eastAsia="Arial" w:hAnsi="Arial" w:cs="Arial"/>
                <w:spacing w:val="2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1000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hours.</w:t>
            </w:r>
          </w:p>
          <w:p w14:paraId="7F00F721" w14:textId="77777777" w:rsidR="00D77D5F" w:rsidRPr="00160A84" w:rsidRDefault="00D77D5F" w:rsidP="00444F6F">
            <w:pPr>
              <w:pStyle w:val="TableParagraph"/>
              <w:rPr>
                <w:rFonts w:ascii="Arial" w:hAnsi="Arial" w:cs="Arial"/>
              </w:rPr>
            </w:pPr>
          </w:p>
          <w:p w14:paraId="6315B0A3" w14:textId="77777777" w:rsidR="00D77D5F" w:rsidRPr="00160A84" w:rsidRDefault="00D77D5F" w:rsidP="00444F6F">
            <w:pPr>
              <w:pStyle w:val="TableParagraph"/>
              <w:ind w:left="114" w:right="136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states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that,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if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fails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second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attempt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at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practice-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based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component,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they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have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failed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must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be</w:t>
            </w:r>
            <w:r w:rsidRPr="00160A84">
              <w:rPr>
                <w:rFonts w:ascii="Arial" w:eastAsia="Arial" w:hAnsi="Arial" w:cs="Arial"/>
                <w:spacing w:val="-2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withdrawn.</w:t>
            </w:r>
            <w:r w:rsidRPr="00160A84">
              <w:rPr>
                <w:rFonts w:ascii="Arial" w:eastAsia="Arial" w:hAnsi="Arial" w:cs="Arial"/>
                <w:spacing w:val="-1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implementing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this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requirement</w:t>
            </w:r>
            <w:r w:rsidRPr="00160A84">
              <w:rPr>
                <w:rFonts w:ascii="Arial" w:eastAsia="Arial" w:hAnsi="Arial" w:cs="Arial"/>
                <w:spacing w:val="-1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also</w:t>
            </w:r>
            <w:r w:rsidRPr="00160A84">
              <w:rPr>
                <w:rFonts w:ascii="Arial" w:eastAsia="Arial" w:hAnsi="Arial" w:cs="Arial"/>
                <w:spacing w:val="-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described.</w:t>
            </w:r>
          </w:p>
          <w:p w14:paraId="52263C99" w14:textId="77777777" w:rsidR="00D77D5F" w:rsidRPr="00160A84" w:rsidRDefault="00D77D5F" w:rsidP="00444F6F">
            <w:pPr>
              <w:pStyle w:val="TableParagraph"/>
              <w:rPr>
                <w:rFonts w:ascii="Arial" w:hAnsi="Arial" w:cs="Arial"/>
              </w:rPr>
            </w:pPr>
          </w:p>
          <w:p w14:paraId="1FEF9C31" w14:textId="77777777" w:rsidR="00D77D5F" w:rsidRPr="00160A84" w:rsidRDefault="00D77D5F" w:rsidP="00444F6F">
            <w:pPr>
              <w:pStyle w:val="TableParagraph"/>
              <w:ind w:left="114" w:right="141"/>
              <w:rPr>
                <w:rFonts w:ascii="Arial" w:eastAsia="Arial" w:hAnsi="Arial" w:cs="Arial"/>
              </w:rPr>
            </w:pPr>
            <w:proofErr w:type="spellStart"/>
            <w:r w:rsidRPr="7257DA8D">
              <w:rPr>
                <w:rFonts w:ascii="Arial" w:eastAsia="Arial" w:hAnsi="Arial" w:cs="Arial"/>
                <w:strike/>
                <w:w w:val="110"/>
              </w:rPr>
              <w:t>Programme</w:t>
            </w:r>
            <w:proofErr w:type="spellEnd"/>
            <w:r w:rsidRPr="7257DA8D">
              <w:rPr>
                <w:rFonts w:ascii="Arial" w:eastAsia="Arial" w:hAnsi="Arial" w:cs="Arial"/>
                <w:strike/>
                <w:spacing w:val="-21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documentation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states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that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if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a</w:t>
            </w:r>
            <w:r w:rsidRPr="7257DA8D">
              <w:rPr>
                <w:rFonts w:ascii="Arial" w:eastAsia="Arial" w:hAnsi="Arial" w:cs="Arial"/>
                <w:strike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learner</w:t>
            </w:r>
            <w:r w:rsidRPr="7257DA8D">
              <w:rPr>
                <w:rFonts w:ascii="Arial" w:eastAsia="Arial" w:hAnsi="Arial" w:cs="Arial"/>
                <w:strike/>
                <w:spacing w:val="-17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fails</w:t>
            </w:r>
            <w:r w:rsidRPr="7257DA8D">
              <w:rPr>
                <w:rFonts w:ascii="Arial" w:eastAsia="Arial" w:hAnsi="Arial" w:cs="Arial"/>
                <w:strike/>
                <w:spacing w:val="-17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the</w:t>
            </w:r>
            <w:r w:rsidRPr="7257DA8D">
              <w:rPr>
                <w:rFonts w:ascii="Arial" w:eastAsia="Arial" w:hAnsi="Arial" w:cs="Arial"/>
                <w:strike/>
                <w:spacing w:val="-17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first</w:t>
            </w:r>
            <w:r w:rsidRPr="7257DA8D">
              <w:rPr>
                <w:rFonts w:ascii="Arial" w:eastAsia="Arial" w:hAnsi="Arial" w:cs="Arial"/>
                <w:strike/>
                <w:spacing w:val="-17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attempt</w:t>
            </w:r>
            <w:r w:rsidRPr="7257DA8D">
              <w:rPr>
                <w:rFonts w:ascii="Arial" w:eastAsia="Arial" w:hAnsi="Arial" w:cs="Arial"/>
                <w:strike/>
                <w:spacing w:val="-16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at</w:t>
            </w:r>
            <w:r w:rsidRPr="7257DA8D">
              <w:rPr>
                <w:rFonts w:ascii="Arial" w:eastAsia="Arial" w:hAnsi="Arial" w:cs="Arial"/>
                <w:strike/>
                <w:spacing w:val="-17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consecutive</w:t>
            </w:r>
            <w:r w:rsidRPr="7257DA8D">
              <w:rPr>
                <w:rFonts w:ascii="Arial" w:eastAsia="Arial" w:hAnsi="Arial" w:cs="Arial"/>
                <w:strike/>
                <w:w w:val="103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05"/>
              </w:rPr>
              <w:t>practice-based</w:t>
            </w:r>
            <w:r w:rsidRPr="7257DA8D">
              <w:rPr>
                <w:rFonts w:ascii="Arial" w:eastAsia="Arial" w:hAnsi="Arial" w:cs="Arial"/>
                <w:strike/>
                <w:spacing w:val="4"/>
                <w:w w:val="105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05"/>
              </w:rPr>
              <w:t>learning</w:t>
            </w:r>
            <w:r w:rsidRPr="7257DA8D">
              <w:rPr>
                <w:rFonts w:ascii="Arial" w:eastAsia="Arial" w:hAnsi="Arial" w:cs="Arial"/>
                <w:strike/>
                <w:spacing w:val="4"/>
                <w:w w:val="105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05"/>
              </w:rPr>
              <w:t>components,</w:t>
            </w:r>
            <w:r w:rsidRPr="7257DA8D">
              <w:rPr>
                <w:rFonts w:ascii="Arial" w:eastAsia="Arial" w:hAnsi="Arial" w:cs="Arial"/>
                <w:strike/>
                <w:spacing w:val="5"/>
                <w:w w:val="105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05"/>
              </w:rPr>
              <w:t>they</w:t>
            </w:r>
            <w:r w:rsidRPr="7257DA8D">
              <w:rPr>
                <w:rFonts w:ascii="Arial" w:eastAsia="Arial" w:hAnsi="Arial" w:cs="Arial"/>
                <w:strike/>
                <w:w w:val="107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have</w:t>
            </w:r>
            <w:r w:rsidRPr="7257DA8D">
              <w:rPr>
                <w:rFonts w:ascii="Arial" w:eastAsia="Arial" w:hAnsi="Arial" w:cs="Arial"/>
                <w:strike/>
                <w:spacing w:val="-16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failed</w:t>
            </w:r>
            <w:r w:rsidRPr="7257DA8D">
              <w:rPr>
                <w:rFonts w:ascii="Arial" w:eastAsia="Arial" w:hAnsi="Arial" w:cs="Arial"/>
                <w:strike/>
                <w:spacing w:val="-16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the</w:t>
            </w:r>
            <w:r w:rsidRPr="7257DA8D">
              <w:rPr>
                <w:rFonts w:ascii="Arial" w:eastAsia="Arial" w:hAnsi="Arial" w:cs="Arial"/>
                <w:strike/>
                <w:spacing w:val="-15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requirements</w:t>
            </w:r>
            <w:r w:rsidRPr="7257DA8D">
              <w:rPr>
                <w:rFonts w:ascii="Arial" w:eastAsia="Arial" w:hAnsi="Arial" w:cs="Arial"/>
                <w:strike/>
                <w:spacing w:val="-16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of</w:t>
            </w:r>
            <w:r w:rsidRPr="7257DA8D">
              <w:rPr>
                <w:rFonts w:ascii="Arial" w:eastAsia="Arial" w:hAnsi="Arial" w:cs="Arial"/>
                <w:strike/>
                <w:spacing w:val="-15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the</w:t>
            </w:r>
            <w:r w:rsidRPr="7257DA8D">
              <w:rPr>
                <w:rFonts w:ascii="Arial" w:eastAsia="Arial" w:hAnsi="Arial" w:cs="Arial"/>
                <w:strike/>
                <w:spacing w:val="-16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pre-</w:t>
            </w:r>
            <w:r w:rsidRPr="7257DA8D">
              <w:rPr>
                <w:rFonts w:ascii="Arial" w:eastAsia="Arial" w:hAnsi="Arial" w:cs="Arial"/>
                <w:strike/>
                <w:w w:val="107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registration</w:t>
            </w:r>
            <w:r w:rsidRPr="7257DA8D">
              <w:rPr>
                <w:rFonts w:ascii="Arial" w:eastAsia="Arial" w:hAnsi="Arial" w:cs="Arial"/>
                <w:strike/>
                <w:spacing w:val="-19"/>
                <w:w w:val="110"/>
              </w:rPr>
              <w:t xml:space="preserve"> </w:t>
            </w:r>
            <w:proofErr w:type="spellStart"/>
            <w:r w:rsidRPr="7257DA8D">
              <w:rPr>
                <w:rFonts w:ascii="Arial" w:eastAsia="Arial" w:hAnsi="Arial" w:cs="Arial"/>
                <w:strike/>
                <w:w w:val="110"/>
              </w:rPr>
              <w:t>programme</w:t>
            </w:r>
            <w:proofErr w:type="spellEnd"/>
            <w:r w:rsidRPr="7257DA8D">
              <w:rPr>
                <w:rFonts w:ascii="Arial" w:eastAsia="Arial" w:hAnsi="Arial" w:cs="Arial"/>
                <w:strike/>
                <w:spacing w:val="-18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and</w:t>
            </w:r>
            <w:r w:rsidRPr="7257DA8D">
              <w:rPr>
                <w:rFonts w:ascii="Arial" w:eastAsia="Arial" w:hAnsi="Arial" w:cs="Arial"/>
                <w:strike/>
                <w:spacing w:val="-19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must</w:t>
            </w:r>
            <w:r w:rsidRPr="7257DA8D">
              <w:rPr>
                <w:rFonts w:ascii="Arial" w:eastAsia="Arial" w:hAnsi="Arial" w:cs="Arial"/>
                <w:strike/>
                <w:spacing w:val="-18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be</w:t>
            </w:r>
            <w:r w:rsidRPr="7257DA8D">
              <w:rPr>
                <w:rFonts w:ascii="Arial" w:eastAsia="Arial" w:hAnsi="Arial" w:cs="Arial"/>
                <w:strike/>
                <w:w w:val="105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withdrawn.</w:t>
            </w:r>
            <w:r w:rsidRPr="7257DA8D">
              <w:rPr>
                <w:rFonts w:ascii="Arial" w:eastAsia="Arial" w:hAnsi="Arial" w:cs="Arial"/>
                <w:strike/>
                <w:spacing w:val="-21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The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process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for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implementing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this</w:t>
            </w:r>
            <w:r w:rsidRPr="7257DA8D">
              <w:rPr>
                <w:rFonts w:ascii="Arial" w:eastAsia="Arial" w:hAnsi="Arial" w:cs="Arial"/>
                <w:strike/>
                <w:w w:val="109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requirement</w:t>
            </w:r>
            <w:r w:rsidRPr="7257DA8D">
              <w:rPr>
                <w:rFonts w:ascii="Arial" w:eastAsia="Arial" w:hAnsi="Arial" w:cs="Arial"/>
                <w:strike/>
                <w:spacing w:val="-31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is</w:t>
            </w:r>
            <w:r w:rsidRPr="7257DA8D">
              <w:rPr>
                <w:rFonts w:ascii="Arial" w:eastAsia="Arial" w:hAnsi="Arial" w:cs="Arial"/>
                <w:strike/>
                <w:spacing w:val="-3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also</w:t>
            </w:r>
            <w:r w:rsidRPr="7257DA8D">
              <w:rPr>
                <w:rFonts w:ascii="Arial" w:eastAsia="Arial" w:hAnsi="Arial" w:cs="Arial"/>
                <w:strike/>
                <w:spacing w:val="-31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described.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47B8C6" w14:textId="77777777" w:rsidR="00D77D5F" w:rsidRPr="00160A84" w:rsidRDefault="00D77D5F" w:rsidP="00444F6F">
            <w:pPr>
              <w:pStyle w:val="TableParagraph"/>
              <w:ind w:left="114" w:right="115"/>
              <w:rPr>
                <w:rFonts w:ascii="Arial" w:eastAsia="Arial" w:hAnsi="Arial" w:cs="Arial"/>
                <w:spacing w:val="-2"/>
                <w:w w:val="110"/>
              </w:rPr>
            </w:pPr>
          </w:p>
        </w:tc>
      </w:tr>
      <w:tr w:rsidR="00444F6F" w:rsidRPr="00160A84" w14:paraId="1F1AA1B2" w14:textId="77777777" w:rsidTr="7257DA8D">
        <w:trPr>
          <w:trHeight w:hRule="exact" w:val="1566"/>
        </w:trPr>
        <w:tc>
          <w:tcPr>
            <w:tcW w:w="426" w:type="dxa"/>
            <w:vMerge/>
            <w:textDirection w:val="btLr"/>
          </w:tcPr>
          <w:p w14:paraId="34EC246F" w14:textId="77777777" w:rsidR="00D77D5F" w:rsidRPr="00160A84" w:rsidRDefault="00D77D5F" w:rsidP="00444F6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8C0A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6.4.2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F540C" w14:textId="77777777" w:rsidR="00D77D5F" w:rsidRPr="00160A84" w:rsidRDefault="00D77D5F" w:rsidP="00444F6F">
            <w:pPr>
              <w:pStyle w:val="TableParagraph"/>
              <w:ind w:left="115" w:right="12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Completed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hours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failed</w:t>
            </w:r>
            <w:r w:rsidRPr="00160A84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w w:val="104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1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component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not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count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towards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overall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minimum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requirement</w:t>
            </w:r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1000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hours.</w:t>
            </w:r>
          </w:p>
        </w:tc>
        <w:tc>
          <w:tcPr>
            <w:tcW w:w="5528" w:type="dxa"/>
            <w:vMerge/>
          </w:tcPr>
          <w:p w14:paraId="5997FFDD" w14:textId="77777777" w:rsidR="00D77D5F" w:rsidRPr="00160A84" w:rsidRDefault="00D77D5F" w:rsidP="00444F6F">
            <w:pPr>
              <w:pStyle w:val="TableParagraph"/>
              <w:ind w:left="114" w:right="141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3FA145" w14:textId="77777777" w:rsidR="00D77D5F" w:rsidRPr="00160A84" w:rsidRDefault="00D77D5F" w:rsidP="00444F6F">
            <w:pPr>
              <w:pStyle w:val="TableParagraph"/>
              <w:ind w:left="114" w:right="141"/>
              <w:rPr>
                <w:rFonts w:ascii="Arial" w:hAnsi="Arial" w:cs="Arial"/>
              </w:rPr>
            </w:pPr>
          </w:p>
        </w:tc>
      </w:tr>
      <w:tr w:rsidR="00444F6F" w:rsidRPr="00160A84" w14:paraId="3E0C2ACD" w14:textId="77777777" w:rsidTr="7257DA8D">
        <w:trPr>
          <w:trHeight w:hRule="exact" w:val="1433"/>
        </w:trPr>
        <w:tc>
          <w:tcPr>
            <w:tcW w:w="426" w:type="dxa"/>
            <w:vMerge/>
            <w:textDirection w:val="btLr"/>
          </w:tcPr>
          <w:p w14:paraId="5BB9E408" w14:textId="77777777" w:rsidR="00D77D5F" w:rsidRPr="00160A84" w:rsidRDefault="00D77D5F" w:rsidP="00444F6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DF3DB" w14:textId="77777777" w:rsidR="00D77D5F" w:rsidRPr="00160A84" w:rsidRDefault="00D77D5F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6.4.3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D014" w14:textId="77777777" w:rsidR="00D77D5F" w:rsidRPr="00160A84" w:rsidRDefault="00D77D5F" w:rsidP="00444F6F">
            <w:pPr>
              <w:pStyle w:val="TableParagraph"/>
              <w:ind w:left="115" w:right="122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Learners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withdrawn</w:t>
            </w:r>
            <w:r w:rsidRPr="00160A84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from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if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they</w:t>
            </w:r>
            <w:r w:rsidRPr="00160A84">
              <w:rPr>
                <w:rFonts w:ascii="Arial" w:eastAsia="Arial" w:hAnsi="Arial" w:cs="Arial"/>
                <w:spacing w:val="1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fail</w:t>
            </w:r>
            <w:r w:rsidRPr="00160A84">
              <w:rPr>
                <w:rFonts w:ascii="Arial" w:eastAsia="Arial" w:hAnsi="Arial" w:cs="Arial"/>
                <w:spacing w:val="1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their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second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attempt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at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any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component.</w:t>
            </w:r>
          </w:p>
        </w:tc>
        <w:tc>
          <w:tcPr>
            <w:tcW w:w="5528" w:type="dxa"/>
            <w:vMerge/>
          </w:tcPr>
          <w:p w14:paraId="79AB7FF4" w14:textId="77777777" w:rsidR="00D77D5F" w:rsidRPr="00160A84" w:rsidRDefault="00D77D5F" w:rsidP="00444F6F">
            <w:pPr>
              <w:pStyle w:val="TableParagraph"/>
              <w:ind w:left="114" w:right="141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58BB09" w14:textId="77777777" w:rsidR="00D77D5F" w:rsidRPr="00160A84" w:rsidRDefault="00D77D5F" w:rsidP="00444F6F">
            <w:pPr>
              <w:pStyle w:val="TableParagraph"/>
              <w:ind w:left="114" w:right="141"/>
              <w:rPr>
                <w:rFonts w:ascii="Arial" w:hAnsi="Arial" w:cs="Arial"/>
              </w:rPr>
            </w:pPr>
          </w:p>
        </w:tc>
      </w:tr>
      <w:tr w:rsidR="00444F6F" w:rsidRPr="00160A84" w14:paraId="5641C8DC" w14:textId="77777777" w:rsidTr="7257DA8D">
        <w:trPr>
          <w:trHeight w:hRule="exact" w:val="4492"/>
        </w:trPr>
        <w:tc>
          <w:tcPr>
            <w:tcW w:w="426" w:type="dxa"/>
            <w:vMerge/>
            <w:textDirection w:val="btLr"/>
          </w:tcPr>
          <w:p w14:paraId="73D2CED7" w14:textId="77777777" w:rsidR="00D77D5F" w:rsidRPr="00160A84" w:rsidRDefault="00D77D5F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FC2C" w14:textId="77777777" w:rsidR="00D77D5F" w:rsidRPr="00160A84" w:rsidRDefault="00D77D5F" w:rsidP="7257DA8D">
            <w:pPr>
              <w:pStyle w:val="TableParagraph"/>
              <w:ind w:left="115"/>
              <w:rPr>
                <w:rFonts w:ascii="Arial" w:eastAsia="Arial" w:hAnsi="Arial" w:cs="Arial"/>
                <w:strike/>
              </w:rPr>
            </w:pPr>
            <w:r w:rsidRPr="7257DA8D">
              <w:rPr>
                <w:rFonts w:ascii="Arial" w:eastAsia="Arial" w:hAnsi="Arial" w:cs="Arial"/>
                <w:strike/>
              </w:rPr>
              <w:t>6.4.4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81DBD" w14:textId="77777777" w:rsidR="00D77D5F" w:rsidRPr="00160A84" w:rsidRDefault="00D77D5F" w:rsidP="7257DA8D">
            <w:pPr>
              <w:pStyle w:val="TableParagraph"/>
              <w:ind w:left="115" w:right="168"/>
              <w:rPr>
                <w:rFonts w:ascii="Arial" w:eastAsia="Arial" w:hAnsi="Arial" w:cs="Arial"/>
                <w:strike/>
              </w:rPr>
            </w:pPr>
            <w:r w:rsidRPr="7257DA8D">
              <w:rPr>
                <w:rFonts w:ascii="Arial" w:eastAsia="Arial" w:hAnsi="Arial" w:cs="Arial"/>
                <w:strike/>
                <w:w w:val="110"/>
              </w:rPr>
              <w:t>Learners</w:t>
            </w:r>
            <w:r w:rsidRPr="7257DA8D">
              <w:rPr>
                <w:rFonts w:ascii="Arial" w:eastAsia="Arial" w:hAnsi="Arial" w:cs="Arial"/>
                <w:strike/>
                <w:spacing w:val="-25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are</w:t>
            </w:r>
            <w:r w:rsidRPr="7257DA8D">
              <w:rPr>
                <w:rFonts w:ascii="Arial" w:eastAsia="Arial" w:hAnsi="Arial" w:cs="Arial"/>
                <w:strike/>
                <w:spacing w:val="-25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prevented</w:t>
            </w:r>
            <w:r w:rsidRPr="7257DA8D">
              <w:rPr>
                <w:rFonts w:ascii="Arial" w:eastAsia="Arial" w:hAnsi="Arial" w:cs="Arial"/>
                <w:strike/>
                <w:spacing w:val="-24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from</w:t>
            </w:r>
            <w:r w:rsidRPr="7257DA8D">
              <w:rPr>
                <w:rFonts w:ascii="Arial" w:eastAsia="Arial" w:hAnsi="Arial" w:cs="Arial"/>
                <w:strike/>
                <w:spacing w:val="-25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progressing</w:t>
            </w:r>
            <w:r w:rsidRPr="7257DA8D">
              <w:rPr>
                <w:rFonts w:ascii="Arial" w:eastAsia="Arial" w:hAnsi="Arial" w:cs="Arial"/>
                <w:strike/>
                <w:spacing w:val="-25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in</w:t>
            </w:r>
            <w:r w:rsidRPr="7257DA8D">
              <w:rPr>
                <w:rFonts w:ascii="Arial" w:eastAsia="Arial" w:hAnsi="Arial" w:cs="Arial"/>
                <w:strike/>
                <w:w w:val="111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the</w:t>
            </w:r>
            <w:r w:rsidRPr="7257DA8D">
              <w:rPr>
                <w:rFonts w:ascii="Arial" w:eastAsia="Arial" w:hAnsi="Arial" w:cs="Arial"/>
                <w:strike/>
                <w:spacing w:val="-14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pre-registration</w:t>
            </w:r>
            <w:r w:rsidRPr="7257DA8D">
              <w:rPr>
                <w:rFonts w:ascii="Arial" w:eastAsia="Arial" w:hAnsi="Arial" w:cs="Arial"/>
                <w:strike/>
                <w:spacing w:val="-13"/>
                <w:w w:val="110"/>
              </w:rPr>
              <w:t xml:space="preserve"> </w:t>
            </w:r>
            <w:proofErr w:type="spellStart"/>
            <w:r w:rsidRPr="7257DA8D">
              <w:rPr>
                <w:rFonts w:ascii="Arial" w:eastAsia="Arial" w:hAnsi="Arial" w:cs="Arial"/>
                <w:strike/>
                <w:w w:val="110"/>
              </w:rPr>
              <w:t>programme</w:t>
            </w:r>
            <w:proofErr w:type="spellEnd"/>
            <w:r w:rsidRPr="7257DA8D">
              <w:rPr>
                <w:rFonts w:ascii="Arial" w:eastAsia="Arial" w:hAnsi="Arial" w:cs="Arial"/>
                <w:strike/>
                <w:spacing w:val="-13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if</w:t>
            </w:r>
            <w:r w:rsidRPr="7257DA8D">
              <w:rPr>
                <w:rFonts w:ascii="Arial" w:eastAsia="Arial" w:hAnsi="Arial" w:cs="Arial"/>
                <w:strike/>
                <w:spacing w:val="-13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they</w:t>
            </w:r>
            <w:r w:rsidRPr="7257DA8D">
              <w:rPr>
                <w:rFonts w:ascii="Arial" w:eastAsia="Arial" w:hAnsi="Arial" w:cs="Arial"/>
                <w:strike/>
                <w:spacing w:val="-14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fail</w:t>
            </w:r>
            <w:r w:rsidRPr="7257DA8D">
              <w:rPr>
                <w:rFonts w:ascii="Arial" w:eastAsia="Arial" w:hAnsi="Arial" w:cs="Arial"/>
                <w:strike/>
                <w:w w:val="109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their</w:t>
            </w:r>
            <w:r w:rsidRPr="7257DA8D">
              <w:rPr>
                <w:rFonts w:ascii="Arial" w:eastAsia="Arial" w:hAnsi="Arial" w:cs="Arial"/>
                <w:strike/>
                <w:spacing w:val="-21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first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attempt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at</w:t>
            </w:r>
            <w:r w:rsidRPr="7257DA8D">
              <w:rPr>
                <w:rFonts w:ascii="Arial" w:eastAsia="Arial" w:hAnsi="Arial" w:cs="Arial"/>
                <w:strike/>
                <w:spacing w:val="-21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consecutive</w:t>
            </w:r>
            <w:r w:rsidRPr="7257DA8D">
              <w:rPr>
                <w:rFonts w:ascii="Arial" w:eastAsia="Arial" w:hAnsi="Arial" w:cs="Arial"/>
                <w:strike/>
                <w:spacing w:val="-20"/>
                <w:w w:val="110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10"/>
              </w:rPr>
              <w:t>practice-</w:t>
            </w:r>
            <w:r w:rsidRPr="7257DA8D">
              <w:rPr>
                <w:rFonts w:ascii="Arial" w:eastAsia="Arial" w:hAnsi="Arial" w:cs="Arial"/>
                <w:strike/>
                <w:w w:val="104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05"/>
              </w:rPr>
              <w:t>based</w:t>
            </w:r>
            <w:r w:rsidRPr="7257DA8D">
              <w:rPr>
                <w:rFonts w:ascii="Arial" w:eastAsia="Arial" w:hAnsi="Arial" w:cs="Arial"/>
                <w:strike/>
                <w:spacing w:val="4"/>
                <w:w w:val="105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05"/>
              </w:rPr>
              <w:t>learning</w:t>
            </w:r>
            <w:r w:rsidRPr="7257DA8D">
              <w:rPr>
                <w:rFonts w:ascii="Arial" w:eastAsia="Arial" w:hAnsi="Arial" w:cs="Arial"/>
                <w:strike/>
                <w:spacing w:val="5"/>
                <w:w w:val="105"/>
              </w:rPr>
              <w:t xml:space="preserve"> </w:t>
            </w:r>
            <w:r w:rsidRPr="7257DA8D">
              <w:rPr>
                <w:rFonts w:ascii="Arial" w:eastAsia="Arial" w:hAnsi="Arial" w:cs="Arial"/>
                <w:strike/>
                <w:w w:val="105"/>
              </w:rPr>
              <w:t>components.</w:t>
            </w:r>
          </w:p>
        </w:tc>
        <w:tc>
          <w:tcPr>
            <w:tcW w:w="5528" w:type="dxa"/>
            <w:vMerge/>
          </w:tcPr>
          <w:p w14:paraId="1C59E24F" w14:textId="77777777" w:rsidR="00D77D5F" w:rsidRPr="00160A84" w:rsidRDefault="00D77D5F" w:rsidP="00444F6F">
            <w:pPr>
              <w:pStyle w:val="TableParagraph"/>
              <w:ind w:left="114" w:right="141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BB3E9" w14:textId="77777777" w:rsidR="00D77D5F" w:rsidRPr="00160A84" w:rsidRDefault="00D77D5F" w:rsidP="00444F6F">
            <w:pPr>
              <w:pStyle w:val="TableParagraph"/>
              <w:ind w:left="114" w:right="141"/>
              <w:rPr>
                <w:rFonts w:ascii="Arial" w:eastAsia="Arial" w:hAnsi="Arial" w:cs="Arial"/>
              </w:rPr>
            </w:pPr>
          </w:p>
        </w:tc>
      </w:tr>
    </w:tbl>
    <w:p w14:paraId="34C38A3F" w14:textId="77777777" w:rsidR="00D77D5F" w:rsidRPr="00160A84" w:rsidRDefault="00D77D5F" w:rsidP="00444F6F">
      <w:pPr>
        <w:rPr>
          <w:rFonts w:ascii="Arial" w:hAnsi="Arial" w:cs="Arial"/>
        </w:rPr>
      </w:pPr>
    </w:p>
    <w:p w14:paraId="4C9B630F" w14:textId="266CAD84" w:rsidR="00D77D5F" w:rsidRPr="00160A84" w:rsidRDefault="00D77D5F" w:rsidP="00444F6F">
      <w:pPr>
        <w:rPr>
          <w:rFonts w:ascii="Arial" w:hAnsi="Arial" w:cs="Arial"/>
        </w:rPr>
      </w:pPr>
    </w:p>
    <w:p w14:paraId="00341DEE" w14:textId="77777777" w:rsidR="00D77D5F" w:rsidRPr="00160A84" w:rsidRDefault="00D77D5F" w:rsidP="00444F6F">
      <w:pPr>
        <w:rPr>
          <w:rFonts w:ascii="Arial" w:hAnsi="Arial" w:cs="Arial"/>
        </w:rPr>
      </w:pPr>
    </w:p>
    <w:tbl>
      <w:tblPr>
        <w:tblW w:w="1520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338"/>
        <w:gridCol w:w="5528"/>
        <w:gridCol w:w="4147"/>
      </w:tblGrid>
      <w:tr w:rsidR="00444F6F" w:rsidRPr="00160A84" w14:paraId="14246597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A6CE104" w14:textId="77777777" w:rsidR="00583059" w:rsidRPr="00160A84" w:rsidRDefault="00583059" w:rsidP="00444F6F">
            <w:pPr>
              <w:pStyle w:val="TableParagraph"/>
              <w:ind w:left="114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6.5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6E014113" w14:textId="77777777" w:rsidR="00583059" w:rsidRPr="00160A84" w:rsidRDefault="00583059" w:rsidP="00444F6F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assessment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methods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used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appropriate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to,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at,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measuring</w:t>
            </w:r>
            <w:r w:rsidRPr="00160A84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learning</w:t>
            </w:r>
            <w:r w:rsidRPr="00160A84"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outcomes.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412A7056" w14:textId="77777777" w:rsidR="00583059" w:rsidRPr="00160A84" w:rsidRDefault="00583059" w:rsidP="00444F6F">
            <w:pPr>
              <w:pStyle w:val="TableParagraph"/>
              <w:tabs>
                <w:tab w:val="left" w:pos="5530"/>
              </w:tabs>
              <w:ind w:left="11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480332B8" w14:textId="77777777" w:rsidTr="00556BEE">
        <w:trPr>
          <w:trHeight w:hRule="exact" w:val="112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535A1D3C" w14:textId="77777777" w:rsidR="00583059" w:rsidRPr="00160A84" w:rsidRDefault="00583059" w:rsidP="00444F6F">
            <w:pPr>
              <w:pStyle w:val="TableParagraph"/>
              <w:ind w:left="742" w:right="742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564C" w14:textId="77777777" w:rsidR="00583059" w:rsidRPr="00160A84" w:rsidRDefault="0058305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6.5.1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0BC" w14:textId="77777777" w:rsidR="00583059" w:rsidRPr="00160A84" w:rsidRDefault="00583059" w:rsidP="00444F6F">
            <w:pPr>
              <w:pStyle w:val="TableParagraph"/>
              <w:ind w:left="115" w:right="16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utilise</w:t>
            </w:r>
            <w:proofErr w:type="spellEnd"/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range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w w:val="113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techniques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technologies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address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andragogic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 the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0AEF1" w14:textId="77777777" w:rsidR="00583059" w:rsidRPr="00160A84" w:rsidRDefault="00583059" w:rsidP="00444F6F">
            <w:pPr>
              <w:pStyle w:val="TableParagraph"/>
              <w:ind w:left="114" w:right="331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 methods used and how they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address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andragogic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needs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 Assessment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includes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direct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observation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during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practice-based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learning.</w:t>
            </w:r>
          </w:p>
          <w:p w14:paraId="74843ACD" w14:textId="77777777" w:rsidR="00583059" w:rsidRPr="00160A84" w:rsidRDefault="00583059" w:rsidP="00444F6F">
            <w:pPr>
              <w:pStyle w:val="TableParagraph"/>
              <w:rPr>
                <w:rFonts w:ascii="Arial" w:hAnsi="Arial" w:cs="Arial"/>
              </w:rPr>
            </w:pPr>
          </w:p>
          <w:p w14:paraId="7F175AFD" w14:textId="77777777" w:rsidR="00583059" w:rsidRPr="00160A84" w:rsidRDefault="00583059" w:rsidP="00444F6F">
            <w:pPr>
              <w:pStyle w:val="TableParagraph"/>
              <w:ind w:left="114" w:right="211"/>
              <w:rPr>
                <w:rFonts w:ascii="Arial" w:eastAsia="Arial" w:hAnsi="Arial" w:cs="Arial"/>
                <w:w w:val="105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are</w:t>
            </w:r>
            <w:r w:rsidRPr="00160A84">
              <w:rPr>
                <w:rFonts w:ascii="Arial" w:eastAsia="Arial" w:hAnsi="Arial" w:cs="Arial"/>
                <w:spacing w:val="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congruent</w:t>
            </w:r>
            <w:r w:rsidRPr="00160A84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educational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aims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5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learning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outcomes.</w:t>
            </w:r>
          </w:p>
          <w:p w14:paraId="36AC8686" w14:textId="77777777" w:rsidR="00D856BE" w:rsidRPr="00160A84" w:rsidRDefault="00D856BE" w:rsidP="00444F6F">
            <w:pPr>
              <w:pStyle w:val="TableParagraph"/>
              <w:ind w:left="114" w:right="211"/>
              <w:rPr>
                <w:rFonts w:ascii="Arial" w:eastAsia="Arial" w:hAnsi="Arial" w:cs="Arial"/>
                <w:w w:val="105"/>
              </w:rPr>
            </w:pPr>
          </w:p>
          <w:p w14:paraId="0FD0AFDB" w14:textId="74DF9A64" w:rsidR="00D856BE" w:rsidRPr="00160A84" w:rsidRDefault="00D856BE" w:rsidP="00444F6F">
            <w:pPr>
              <w:pStyle w:val="TableParagraph"/>
              <w:ind w:left="114" w:right="21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 xml:space="preserve">For occupational therapy doctoral </w:t>
            </w: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programmes</w:t>
            </w:r>
            <w:proofErr w:type="spellEnd"/>
            <w:r w:rsidRPr="00160A84">
              <w:rPr>
                <w:rFonts w:ascii="Arial" w:eastAsia="Arial" w:hAnsi="Arial" w:cs="Arial"/>
                <w:w w:val="105"/>
              </w:rPr>
              <w:t>, the ability for learners to determine elements of their learning must be considered.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70EE4" w14:textId="77777777" w:rsidR="00583059" w:rsidRPr="00160A84" w:rsidRDefault="00583059" w:rsidP="00444F6F">
            <w:pPr>
              <w:pStyle w:val="TableParagraph"/>
              <w:ind w:left="114" w:right="331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2DA78487" w14:textId="77777777" w:rsidTr="00556BEE">
        <w:trPr>
          <w:trHeight w:hRule="exact" w:val="257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DBD9A48" w14:textId="77777777" w:rsidR="00583059" w:rsidRPr="00160A84" w:rsidRDefault="00583059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30A" w14:textId="77777777" w:rsidR="00583059" w:rsidRPr="00160A84" w:rsidRDefault="0058305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6.5.2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EA07" w14:textId="77777777" w:rsidR="00583059" w:rsidRPr="00160A84" w:rsidRDefault="00583059" w:rsidP="00444F6F">
            <w:pPr>
              <w:pStyle w:val="TableParagraph"/>
              <w:ind w:left="115" w:right="158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assessment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methods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support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development</w:t>
            </w:r>
            <w:r w:rsidRPr="00160A84">
              <w:rPr>
                <w:rFonts w:ascii="Arial" w:eastAsia="Arial" w:hAnsi="Arial" w:cs="Arial"/>
                <w:spacing w:val="-3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knowledge,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skills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professional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conduct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congruent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w w:val="112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educational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aims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learning</w:t>
            </w:r>
            <w:r w:rsidRPr="00160A84">
              <w:rPr>
                <w:rFonts w:ascii="Arial" w:eastAsia="Arial" w:hAnsi="Arial" w:cs="Arial"/>
                <w:spacing w:val="-2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outcomes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pre-registration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w w:val="11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EEC1" w14:textId="77777777" w:rsidR="00583059" w:rsidRPr="00160A84" w:rsidRDefault="00583059" w:rsidP="00444F6F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1E48" w14:textId="77777777" w:rsidR="00583059" w:rsidRPr="00160A84" w:rsidRDefault="00583059" w:rsidP="00444F6F">
            <w:pPr>
              <w:rPr>
                <w:rFonts w:ascii="Arial" w:hAnsi="Arial" w:cs="Arial"/>
              </w:rPr>
            </w:pPr>
          </w:p>
        </w:tc>
      </w:tr>
    </w:tbl>
    <w:p w14:paraId="3AD8DF60" w14:textId="110B813A" w:rsidR="002B462D" w:rsidRDefault="002B462D"/>
    <w:p w14:paraId="01693BDB" w14:textId="77777777" w:rsidR="002B462D" w:rsidRDefault="002B462D">
      <w:r>
        <w:br w:type="page"/>
      </w:r>
    </w:p>
    <w:p w14:paraId="2EBFD999" w14:textId="77777777" w:rsidR="002B462D" w:rsidRDefault="002B462D"/>
    <w:tbl>
      <w:tblPr>
        <w:tblW w:w="1520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338"/>
        <w:gridCol w:w="5528"/>
        <w:gridCol w:w="4147"/>
      </w:tblGrid>
      <w:tr w:rsidR="00444F6F" w:rsidRPr="00160A84" w14:paraId="122426F3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0E93F6C1" w14:textId="77777777" w:rsidR="00583059" w:rsidRPr="00160A84" w:rsidRDefault="00583059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6.6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D6DF712" w14:textId="77777777" w:rsidR="00583059" w:rsidRPr="00160A84" w:rsidRDefault="00583059" w:rsidP="00444F6F">
            <w:pPr>
              <w:pStyle w:val="TableParagraph"/>
              <w:ind w:left="115" w:right="224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There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be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an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effective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process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in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place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learners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to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make</w:t>
            </w:r>
            <w:r w:rsidRPr="00160A84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academic</w:t>
            </w:r>
            <w:r w:rsidRPr="00160A84"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appeals.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5EAC46C7" w14:textId="77777777" w:rsidR="00583059" w:rsidRPr="00160A84" w:rsidRDefault="00583059" w:rsidP="00444F6F">
            <w:pPr>
              <w:pStyle w:val="TableParagraph"/>
              <w:ind w:left="115" w:right="224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4F6F" w:rsidRPr="00160A84" w14:paraId="46AB633C" w14:textId="77777777" w:rsidTr="00556BEE">
        <w:trPr>
          <w:trHeight w:hRule="exact" w:val="109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0FF6E5E9" w14:textId="77777777" w:rsidR="00583059" w:rsidRPr="00160A84" w:rsidRDefault="00583059" w:rsidP="00444F6F">
            <w:pPr>
              <w:pStyle w:val="TableParagraph"/>
              <w:ind w:left="53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E6E0" w14:textId="77777777" w:rsidR="00583059" w:rsidRPr="00160A84" w:rsidRDefault="0058305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6.6.1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E0F0" w14:textId="77777777" w:rsidR="00583059" w:rsidRPr="00160A84" w:rsidRDefault="00583059" w:rsidP="00444F6F">
            <w:pPr>
              <w:pStyle w:val="TableParagraph"/>
              <w:ind w:left="115" w:right="11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are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with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sufficient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information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about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process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1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follow</w:t>
            </w:r>
            <w:r w:rsidRPr="00160A84">
              <w:rPr>
                <w:rFonts w:ascii="Arial" w:eastAsia="Arial" w:hAnsi="Arial" w:cs="Arial"/>
                <w:spacing w:val="-1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when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making</w:t>
            </w:r>
            <w:r w:rsidRPr="00160A84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appeal.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12E8D" w14:textId="77777777" w:rsidR="00583059" w:rsidRPr="00160A84" w:rsidRDefault="00583059" w:rsidP="00444F6F">
            <w:pPr>
              <w:pStyle w:val="TableParagraph"/>
              <w:ind w:left="114" w:right="135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2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documentation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outlines</w:t>
            </w:r>
            <w:r w:rsidRPr="00160A84">
              <w:rPr>
                <w:rFonts w:ascii="Arial" w:eastAsia="Arial" w:hAnsi="Arial" w:cs="Arial"/>
                <w:spacing w:val="2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w w:val="109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academic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appeals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process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describes</w:t>
            </w:r>
            <w:r w:rsidRPr="00160A84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how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this</w:t>
            </w:r>
            <w:r w:rsidRPr="00160A84">
              <w:rPr>
                <w:rFonts w:ascii="Arial" w:eastAsia="Arial" w:hAnsi="Arial" w:cs="Arial"/>
                <w:spacing w:val="1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information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communicated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to</w:t>
            </w:r>
            <w:r w:rsidRPr="00160A84">
              <w:rPr>
                <w:rFonts w:ascii="Arial" w:eastAsia="Arial" w:hAnsi="Arial" w:cs="Arial"/>
                <w:spacing w:val="1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learners.</w:t>
            </w:r>
          </w:p>
          <w:p w14:paraId="6D63CF7B" w14:textId="77777777" w:rsidR="00583059" w:rsidRPr="00160A84" w:rsidRDefault="00583059" w:rsidP="00444F6F">
            <w:pPr>
              <w:pStyle w:val="TableParagraph"/>
              <w:rPr>
                <w:rFonts w:ascii="Arial" w:hAnsi="Arial" w:cs="Arial"/>
              </w:rPr>
            </w:pPr>
          </w:p>
          <w:p w14:paraId="291B8FFB" w14:textId="77777777" w:rsidR="00583059" w:rsidRPr="00160A84" w:rsidRDefault="00583059" w:rsidP="00444F6F">
            <w:pPr>
              <w:pStyle w:val="TableParagraph"/>
              <w:ind w:left="114" w:right="147"/>
              <w:rPr>
                <w:rFonts w:ascii="Arial" w:eastAsia="Arial" w:hAnsi="Arial" w:cs="Arial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35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defines</w:t>
            </w:r>
            <w:r w:rsidRPr="00160A84">
              <w:rPr>
                <w:rFonts w:ascii="Arial" w:eastAsia="Arial" w:hAnsi="Arial" w:cs="Arial"/>
                <w:spacing w:val="-3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</w:t>
            </w:r>
            <w:r w:rsidRPr="00160A84">
              <w:rPr>
                <w:rFonts w:ascii="Arial" w:eastAsia="Arial" w:hAnsi="Arial" w:cs="Arial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</w:t>
            </w:r>
            <w:r w:rsidRPr="00160A84">
              <w:rPr>
                <w:rFonts w:ascii="Arial" w:eastAsia="Arial" w:hAnsi="Arial" w:cs="Arial"/>
                <w:spacing w:val="-18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timeline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for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responses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w w:val="114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academic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appeals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by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F520C" w14:textId="77777777" w:rsidR="00583059" w:rsidRPr="00160A84" w:rsidRDefault="00583059" w:rsidP="00444F6F">
            <w:pPr>
              <w:pStyle w:val="TableParagraph"/>
              <w:ind w:left="114" w:right="135"/>
              <w:rPr>
                <w:rFonts w:ascii="Arial" w:eastAsia="Arial" w:hAnsi="Arial" w:cs="Arial"/>
                <w:w w:val="105"/>
              </w:rPr>
            </w:pPr>
          </w:p>
        </w:tc>
      </w:tr>
      <w:tr w:rsidR="00444F6F" w:rsidRPr="00160A84" w14:paraId="1F339282" w14:textId="77777777" w:rsidTr="00556BEE">
        <w:trPr>
          <w:trHeight w:hRule="exact" w:val="100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380ADC93" w14:textId="77777777" w:rsidR="00583059" w:rsidRPr="00160A84" w:rsidRDefault="00583059" w:rsidP="00444F6F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CD6" w14:textId="77777777" w:rsidR="00583059" w:rsidRPr="00160A84" w:rsidRDefault="0058305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6.6.2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1184" w14:textId="77777777" w:rsidR="00583059" w:rsidRPr="00160A84" w:rsidRDefault="00583059" w:rsidP="00444F6F">
            <w:pPr>
              <w:pStyle w:val="TableParagraph"/>
              <w:ind w:left="115" w:right="7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10"/>
              </w:rPr>
              <w:t>A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timely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and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appropriate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response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provided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3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learners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following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academic</w:t>
            </w:r>
            <w:r w:rsidRPr="00160A84">
              <w:rPr>
                <w:rFonts w:ascii="Arial" w:eastAsia="Arial" w:hAnsi="Arial" w:cs="Arial"/>
                <w:spacing w:val="-3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appeal.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E280" w14:textId="77777777" w:rsidR="00583059" w:rsidRPr="00160A84" w:rsidRDefault="00583059" w:rsidP="00444F6F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1167" w14:textId="77777777" w:rsidR="00583059" w:rsidRPr="00160A84" w:rsidRDefault="00583059" w:rsidP="00444F6F">
            <w:pPr>
              <w:rPr>
                <w:rFonts w:ascii="Arial" w:hAnsi="Arial" w:cs="Arial"/>
              </w:rPr>
            </w:pPr>
          </w:p>
        </w:tc>
      </w:tr>
    </w:tbl>
    <w:p w14:paraId="6FA88682" w14:textId="77777777" w:rsidR="00EE3F9B" w:rsidRDefault="00EE3F9B"/>
    <w:p w14:paraId="7AE2A904" w14:textId="77777777" w:rsidR="00785CDE" w:rsidRDefault="00785CDE"/>
    <w:p w14:paraId="5E1DBE0D" w14:textId="77777777" w:rsidR="00785CDE" w:rsidRDefault="00785CDE"/>
    <w:p w14:paraId="41C62951" w14:textId="77777777" w:rsidR="00785CDE" w:rsidRDefault="00785CDE"/>
    <w:tbl>
      <w:tblPr>
        <w:tblW w:w="1520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94"/>
        <w:gridCol w:w="4338"/>
        <w:gridCol w:w="5528"/>
        <w:gridCol w:w="4147"/>
      </w:tblGrid>
      <w:tr w:rsidR="00444F6F" w:rsidRPr="00160A84" w14:paraId="2A0992B2" w14:textId="77777777" w:rsidTr="00556BEE">
        <w:trPr>
          <w:trHeight w:hRule="exact" w:val="590"/>
        </w:trPr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88842E5" w14:textId="77777777" w:rsidR="00583059" w:rsidRPr="00160A84" w:rsidRDefault="00583059" w:rsidP="00444F6F">
            <w:pPr>
              <w:pStyle w:val="TableParagraph"/>
              <w:ind w:left="115" w:right="113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Standard</w:t>
            </w:r>
            <w:r w:rsidRPr="00160A84">
              <w:rPr>
                <w:rFonts w:ascii="Arial" w:eastAsia="Arial" w:hAnsi="Arial" w:cs="Arial"/>
                <w:b/>
                <w:bCs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</w:rPr>
              <w:t>6.7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3E7B1179" w14:textId="77777777" w:rsidR="00583059" w:rsidRPr="00160A84" w:rsidRDefault="0058305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education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provider</w:t>
            </w:r>
            <w:r w:rsidRPr="00160A84">
              <w:rPr>
                <w:rFonts w:ascii="Arial" w:eastAsia="Arial" w:hAnsi="Arial" w:cs="Arial"/>
                <w:b/>
                <w:bCs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ensure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that</w:t>
            </w:r>
            <w:r w:rsidRPr="00160A84">
              <w:rPr>
                <w:rFonts w:ascii="Arial" w:eastAsia="Arial" w:hAnsi="Arial" w:cs="Arial"/>
                <w:b/>
                <w:bCs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at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least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one</w:t>
            </w:r>
            <w:r w:rsidRPr="00160A84">
              <w:rPr>
                <w:rFonts w:ascii="Arial" w:eastAsia="Arial" w:hAnsi="Arial" w:cs="Arial"/>
                <w:b/>
                <w:bCs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external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examiner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for</w:t>
            </w:r>
            <w:r w:rsidRPr="00160A84">
              <w:rPr>
                <w:rFonts w:ascii="Arial" w:eastAsia="Arial" w:hAnsi="Arial" w:cs="Arial"/>
                <w:b/>
                <w:bCs/>
                <w:spacing w:val="-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the</w:t>
            </w:r>
            <w:r w:rsidRPr="00160A84">
              <w:rPr>
                <w:rFonts w:ascii="Arial" w:eastAsia="Arial" w:hAnsi="Arial" w:cs="Arial"/>
                <w:b/>
                <w:bCs/>
                <w:spacing w:val="-10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pre-</w:t>
            </w:r>
            <w:r w:rsidRPr="00160A84">
              <w:rPr>
                <w:rFonts w:ascii="Arial" w:eastAsia="Arial" w:hAnsi="Arial" w:cs="Arial"/>
                <w:b/>
                <w:bCs/>
                <w:w w:val="103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b/>
                <w:bCs/>
                <w:spacing w:val="-27"/>
                <w:w w:val="105"/>
              </w:rPr>
              <w:t xml:space="preserve"> </w:t>
            </w:r>
            <w:proofErr w:type="spellStart"/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b/>
                <w:bCs/>
                <w:spacing w:val="-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is</w:t>
            </w:r>
            <w:r w:rsidRPr="00160A84">
              <w:rPr>
                <w:rFonts w:ascii="Arial" w:eastAsia="Arial" w:hAnsi="Arial" w:cs="Arial"/>
                <w:b/>
                <w:bCs/>
                <w:spacing w:val="-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appropriately</w:t>
            </w:r>
            <w:r w:rsidRPr="00160A84">
              <w:rPr>
                <w:rFonts w:ascii="Arial" w:eastAsia="Arial" w:hAnsi="Arial" w:cs="Arial"/>
                <w:b/>
                <w:bCs/>
                <w:spacing w:val="-27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qualified</w:t>
            </w:r>
            <w:r w:rsidRPr="00160A84">
              <w:rPr>
                <w:rFonts w:ascii="Arial" w:eastAsia="Arial" w:hAnsi="Arial" w:cs="Arial"/>
                <w:b/>
                <w:bCs/>
                <w:spacing w:val="-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b/>
                <w:bCs/>
                <w:spacing w:val="-26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b/>
                <w:bCs/>
                <w:w w:val="105"/>
              </w:rPr>
              <w:t>experienced.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</w:tcPr>
          <w:p w14:paraId="125A3756" w14:textId="77777777" w:rsidR="00583059" w:rsidRPr="00160A84" w:rsidRDefault="00583059" w:rsidP="00444F6F">
            <w:pPr>
              <w:pStyle w:val="TableParagraph"/>
              <w:ind w:left="115"/>
              <w:rPr>
                <w:rFonts w:ascii="Arial" w:eastAsia="Arial" w:hAnsi="Arial" w:cs="Arial"/>
                <w:b/>
                <w:bCs/>
                <w:w w:val="105"/>
              </w:rPr>
            </w:pPr>
          </w:p>
        </w:tc>
      </w:tr>
      <w:tr w:rsidR="00444F6F" w:rsidRPr="00160A84" w14:paraId="0CF8BE69" w14:textId="77777777" w:rsidTr="00556BEE">
        <w:trPr>
          <w:trHeight w:hRule="exact" w:val="441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F1E9"/>
            <w:textDirection w:val="btLr"/>
          </w:tcPr>
          <w:p w14:paraId="4C4D6FD5" w14:textId="77777777" w:rsidR="00583059" w:rsidRPr="00160A84" w:rsidRDefault="00583059" w:rsidP="00444F6F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2EEC" w14:textId="77777777" w:rsidR="00583059" w:rsidRPr="00160A84" w:rsidRDefault="00583059" w:rsidP="00444F6F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</w:rPr>
              <w:t>6.7.1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E6D5" w14:textId="77777777" w:rsidR="00583059" w:rsidRPr="00160A84" w:rsidRDefault="00583059" w:rsidP="00444F6F">
            <w:pPr>
              <w:pStyle w:val="TableParagraph"/>
              <w:ind w:left="115" w:right="171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An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external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examiner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oversight</w:t>
            </w:r>
            <w:r w:rsidRPr="00160A84">
              <w:rPr>
                <w:rFonts w:ascii="Arial" w:eastAsia="Arial" w:hAnsi="Arial" w:cs="Arial"/>
                <w:spacing w:val="4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of,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access to,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all components of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 awar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>d</w:t>
            </w:r>
            <w:r w:rsidRPr="00160A84">
              <w:rPr>
                <w:rFonts w:ascii="Arial" w:eastAsia="Arial" w:hAnsi="Arial" w:cs="Arial"/>
                <w:w w:val="105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3DB6" w14:textId="77777777" w:rsidR="00583059" w:rsidRPr="00160A84" w:rsidRDefault="00583059" w:rsidP="00444F6F">
            <w:pPr>
              <w:pStyle w:val="TableParagraph"/>
              <w:ind w:left="114" w:right="136"/>
              <w:rPr>
                <w:rFonts w:ascii="Arial" w:eastAsia="Arial" w:hAnsi="Arial" w:cs="Arial"/>
              </w:rPr>
            </w:pPr>
            <w:r w:rsidRPr="00160A84">
              <w:rPr>
                <w:rFonts w:ascii="Arial" w:eastAsia="Arial" w:hAnsi="Arial" w:cs="Arial"/>
                <w:w w:val="105"/>
              </w:rPr>
              <w:t>External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examiners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be</w:t>
            </w:r>
            <w:r w:rsidRPr="00160A84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occupational</w:t>
            </w:r>
            <w:r w:rsidRPr="00160A84">
              <w:rPr>
                <w:rFonts w:ascii="Arial" w:eastAsia="Arial" w:hAnsi="Arial" w:cs="Arial"/>
                <w:w w:val="106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therapists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must</w:t>
            </w:r>
            <w:r w:rsidRPr="00160A84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have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</w:t>
            </w:r>
            <w:r w:rsidRPr="00160A84">
              <w:rPr>
                <w:rFonts w:ascii="Arial" w:eastAsia="Arial" w:hAnsi="Arial" w:cs="Arial"/>
                <w:spacing w:val="9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thorough</w:t>
            </w:r>
            <w:r w:rsidRPr="00160A84">
              <w:rPr>
                <w:rFonts w:ascii="Arial" w:eastAsia="Arial" w:hAnsi="Arial" w:cs="Arial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understanding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experience</w:t>
            </w:r>
            <w:r w:rsidRPr="00160A84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of</w:t>
            </w:r>
            <w:r w:rsidRPr="00160A84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assessment</w:t>
            </w:r>
            <w:r w:rsidRPr="00160A84">
              <w:rPr>
                <w:rFonts w:ascii="Arial" w:eastAsia="Arial" w:hAnsi="Arial" w:cs="Arial"/>
                <w:w w:val="102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principles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and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methods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in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higher</w:t>
            </w:r>
            <w:r w:rsidRPr="00160A84">
              <w:rPr>
                <w:rFonts w:ascii="Arial" w:eastAsia="Arial" w:hAnsi="Arial" w:cs="Arial"/>
                <w:spacing w:val="1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education.</w:t>
            </w:r>
          </w:p>
          <w:p w14:paraId="3F7C6222" w14:textId="77777777" w:rsidR="00583059" w:rsidRPr="00160A84" w:rsidRDefault="00583059" w:rsidP="00444F6F">
            <w:pPr>
              <w:pStyle w:val="TableParagraph"/>
              <w:rPr>
                <w:rFonts w:ascii="Arial" w:hAnsi="Arial" w:cs="Arial"/>
              </w:rPr>
            </w:pPr>
          </w:p>
          <w:p w14:paraId="6864AC6F" w14:textId="77777777" w:rsidR="00583059" w:rsidRPr="00160A84" w:rsidRDefault="00583059" w:rsidP="00444F6F">
            <w:pPr>
              <w:pStyle w:val="TableParagraph"/>
              <w:ind w:left="114" w:right="147"/>
              <w:rPr>
                <w:rFonts w:ascii="Arial" w:eastAsia="Arial" w:hAnsi="Arial" w:cs="Arial"/>
                <w:w w:val="110"/>
              </w:rPr>
            </w:pPr>
            <w:proofErr w:type="spellStart"/>
            <w:r w:rsidRPr="00160A84">
              <w:rPr>
                <w:rFonts w:ascii="Arial" w:eastAsia="Arial" w:hAnsi="Arial" w:cs="Arial"/>
                <w:w w:val="110"/>
              </w:rPr>
              <w:t>Programme</w:t>
            </w:r>
            <w:proofErr w:type="spellEnd"/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documentation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related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to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staffing</w:t>
            </w:r>
            <w:r w:rsidRPr="00160A84">
              <w:rPr>
                <w:rFonts w:ascii="Arial" w:eastAsia="Arial" w:hAnsi="Arial" w:cs="Arial"/>
                <w:w w:val="107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outlines</w:t>
            </w:r>
            <w:r w:rsidRPr="00160A84">
              <w:rPr>
                <w:rFonts w:ascii="Arial" w:eastAsia="Arial" w:hAnsi="Arial" w:cs="Arial"/>
                <w:spacing w:val="-24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expectations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23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expertise,</w:t>
            </w:r>
            <w:r w:rsidRPr="00160A84">
              <w:rPr>
                <w:rFonts w:ascii="Arial" w:eastAsia="Arial" w:hAnsi="Arial" w:cs="Arial"/>
                <w:w w:val="105"/>
              </w:rPr>
              <w:t xml:space="preserve"> qualifications and current HCPC</w:t>
            </w:r>
            <w:r w:rsidRPr="00160A84">
              <w:rPr>
                <w:rFonts w:ascii="Arial" w:eastAsia="Arial" w:hAnsi="Arial" w:cs="Arial"/>
                <w:spacing w:val="1"/>
                <w:w w:val="105"/>
              </w:rPr>
              <w:t xml:space="preserve"> </w:t>
            </w:r>
            <w:r w:rsidRPr="00160A84">
              <w:rPr>
                <w:rFonts w:ascii="Arial" w:eastAsia="Arial" w:hAnsi="Arial" w:cs="Arial"/>
                <w:w w:val="105"/>
              </w:rPr>
              <w:t>registration</w:t>
            </w:r>
            <w:r w:rsidRPr="00160A84">
              <w:rPr>
                <w:rFonts w:ascii="Arial" w:eastAsia="Arial" w:hAnsi="Arial" w:cs="Arial"/>
                <w:w w:val="108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status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external</w:t>
            </w:r>
            <w:r w:rsidRPr="00160A84">
              <w:rPr>
                <w:rFonts w:ascii="Arial" w:eastAsia="Arial" w:hAnsi="Arial" w:cs="Arial"/>
                <w:spacing w:val="-30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examiners.</w:t>
            </w:r>
            <w:r w:rsidRPr="00160A84">
              <w:rPr>
                <w:rFonts w:ascii="Arial" w:eastAsia="Arial" w:hAnsi="Arial" w:cs="Arial"/>
                <w:spacing w:val="-29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appointment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suitable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external</w:t>
            </w:r>
            <w:r w:rsidRPr="00160A84">
              <w:rPr>
                <w:rFonts w:ascii="Arial" w:eastAsia="Arial" w:hAnsi="Arial" w:cs="Arial"/>
                <w:spacing w:val="-21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examiners</w:t>
            </w:r>
            <w:r w:rsidRPr="00160A84">
              <w:rPr>
                <w:rFonts w:ascii="Arial" w:eastAsia="Arial" w:hAnsi="Arial" w:cs="Arial"/>
                <w:spacing w:val="-22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is</w:t>
            </w:r>
            <w:r w:rsidRPr="00160A84">
              <w:rPr>
                <w:rFonts w:ascii="Arial" w:eastAsia="Arial" w:hAnsi="Arial" w:cs="Arial"/>
                <w:w w:val="101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7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responsibili</w:t>
            </w:r>
            <w:r w:rsidRPr="00160A84">
              <w:rPr>
                <w:rFonts w:ascii="Arial" w:eastAsia="Arial" w:hAnsi="Arial" w:cs="Arial"/>
                <w:spacing w:val="-1"/>
                <w:w w:val="110"/>
              </w:rPr>
              <w:t>t</w:t>
            </w:r>
            <w:r w:rsidRPr="00160A84">
              <w:rPr>
                <w:rFonts w:ascii="Arial" w:eastAsia="Arial" w:hAnsi="Arial" w:cs="Arial"/>
                <w:w w:val="110"/>
              </w:rPr>
              <w:t>y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of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the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education</w:t>
            </w:r>
            <w:r w:rsidRPr="00160A84">
              <w:rPr>
                <w:rFonts w:ascii="Arial" w:eastAsia="Arial" w:hAnsi="Arial" w:cs="Arial"/>
                <w:spacing w:val="-16"/>
                <w:w w:val="110"/>
              </w:rPr>
              <w:t xml:space="preserve"> </w:t>
            </w:r>
            <w:r w:rsidRPr="00160A84">
              <w:rPr>
                <w:rFonts w:ascii="Arial" w:eastAsia="Arial" w:hAnsi="Arial" w:cs="Arial"/>
                <w:w w:val="110"/>
              </w:rPr>
              <w:t>provider.</w:t>
            </w:r>
          </w:p>
          <w:p w14:paraId="76E70A82" w14:textId="77777777" w:rsidR="00FF35DD" w:rsidRPr="00160A84" w:rsidRDefault="00FF35DD" w:rsidP="00444F6F">
            <w:pPr>
              <w:pStyle w:val="TableParagraph"/>
              <w:ind w:left="114" w:right="147"/>
              <w:rPr>
                <w:rFonts w:ascii="Arial" w:eastAsia="Arial" w:hAnsi="Arial" w:cs="Arial"/>
                <w:w w:val="110"/>
              </w:rPr>
            </w:pPr>
          </w:p>
          <w:p w14:paraId="21CD854D" w14:textId="6B0B623E" w:rsidR="00FF35DD" w:rsidRPr="00160A84" w:rsidRDefault="00080D0C" w:rsidP="00444F6F">
            <w:pPr>
              <w:pStyle w:val="TableParagraph"/>
              <w:ind w:left="114" w:right="147"/>
              <w:rPr>
                <w:rFonts w:ascii="Arial" w:eastAsia="Arial" w:hAnsi="Arial" w:cs="Arial"/>
              </w:rPr>
            </w:pPr>
            <w:r w:rsidRPr="00160A84">
              <w:rPr>
                <w:rFonts w:ascii="Arial" w:hAnsi="Arial" w:cs="Arial"/>
                <w:color w:val="000000"/>
              </w:rPr>
              <w:t xml:space="preserve">For apprenticeship pre-registration </w:t>
            </w:r>
            <w:proofErr w:type="spellStart"/>
            <w:r w:rsidRPr="00160A84">
              <w:rPr>
                <w:rFonts w:ascii="Arial" w:hAnsi="Arial" w:cs="Arial"/>
                <w:color w:val="000000"/>
              </w:rPr>
              <w:t>programmes</w:t>
            </w:r>
            <w:proofErr w:type="spellEnd"/>
            <w:r w:rsidRPr="00160A84">
              <w:rPr>
                <w:rFonts w:ascii="Arial" w:hAnsi="Arial" w:cs="Arial"/>
                <w:color w:val="000000"/>
              </w:rPr>
              <w:t>, arrangements and responsibilities associated with the end point assessment must be included within the external examiner contract.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915E" w14:textId="77777777" w:rsidR="00583059" w:rsidRPr="00160A84" w:rsidRDefault="00583059" w:rsidP="00444F6F">
            <w:pPr>
              <w:pStyle w:val="TableParagraph"/>
              <w:ind w:left="114" w:right="136"/>
              <w:rPr>
                <w:rFonts w:ascii="Arial" w:eastAsia="Arial" w:hAnsi="Arial" w:cs="Arial"/>
                <w:w w:val="105"/>
              </w:rPr>
            </w:pPr>
          </w:p>
        </w:tc>
      </w:tr>
    </w:tbl>
    <w:p w14:paraId="3DAD6DE7" w14:textId="77777777" w:rsidR="00EC0C5C" w:rsidRPr="00160A84" w:rsidRDefault="00EC0C5C" w:rsidP="00444F6F">
      <w:pPr>
        <w:rPr>
          <w:rFonts w:ascii="Arial" w:hAnsi="Arial" w:cs="Arial"/>
        </w:rPr>
      </w:pPr>
    </w:p>
    <w:sectPr w:rsidR="00EC0C5C" w:rsidRPr="00160A84" w:rsidSect="00AB2525">
      <w:pgSz w:w="16840" w:h="11906" w:orient="landscape"/>
      <w:pgMar w:top="620" w:right="620" w:bottom="940" w:left="9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E206" w14:textId="77777777" w:rsidR="00C41C35" w:rsidRDefault="00C41C35">
      <w:r>
        <w:separator/>
      </w:r>
    </w:p>
  </w:endnote>
  <w:endnote w:type="continuationSeparator" w:id="0">
    <w:p w14:paraId="33E771A4" w14:textId="77777777" w:rsidR="00C41C35" w:rsidRDefault="00C41C35">
      <w:r>
        <w:continuationSeparator/>
      </w:r>
    </w:p>
  </w:endnote>
  <w:endnote w:type="continuationNotice" w:id="1">
    <w:p w14:paraId="74F9A1AD" w14:textId="77777777" w:rsidR="00245834" w:rsidRDefault="00245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E1EC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359EA84" wp14:editId="2B866F7E">
              <wp:simplePos x="0" y="0"/>
              <wp:positionH relativeFrom="page">
                <wp:posOffset>6473190</wp:posOffset>
              </wp:positionH>
              <wp:positionV relativeFrom="page">
                <wp:posOffset>10064115</wp:posOffset>
              </wp:positionV>
              <wp:extent cx="199390" cy="177800"/>
              <wp:effectExtent l="0" t="0" r="444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24B82" w14:textId="77777777" w:rsidR="005E35F0" w:rsidRDefault="005E35F0">
                          <w:pPr>
                            <w:spacing w:line="25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9EA8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3" type="#_x0000_t202" style="position:absolute;margin-left:509.7pt;margin-top:792.45pt;width:15.7pt;height:14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Wa1QEAAJADAAAOAAAAZHJzL2Uyb0RvYy54bWysU9tu2zAMfR+wfxD0vtjpgLUx4hRdiw4D&#10;ugvQ9QNoWbKN2aJGKbGzrx8lx+nWvQ17EWiROjznkN5eT0MvDpp8h7aU61UuhbYK6842pXz6dv/m&#10;SgofwNbQo9WlPGovr3evX21HV+gLbLGvNQkGsb4YXSnbEFyRZV61egC/QqctJw3SAIE/qclqgpHR&#10;hz67yPN32YhUO0KlvefbuzkpdwnfGK3CF2O8DqIvJXML6aR0VvHMdlsoGgLXdupEA/6BxQCd5aZn&#10;qDsIIPbU/QU1dIrQowkrhUOGxnRKJw2sZp2/UPPYgtNJC5vj3dkm//9g1efDo/tKIkzvceIBJhHe&#10;PaD67oXF2xZso2+IcGw11Nx4HS3LRueL09NotS98BKnGT1jzkGEfMAFNhoboCusUjM4DOJ5N11MQ&#10;KrbcbN5uOKM4tb68vMrTUDIolseOfPigcRAxKCXxTBM4HB58iGSgWEpiL4v3Xd+nufb2jwsujDeJ&#10;fOQ7Mw9TNXF1FFFhfWQZhPOa8Fpz0CL9lGLkFSml/7EH0lL0Hy1bEfdpCWgJqiUAq/hpKYMUc3gb&#10;5r3bO+qalpFnsy3esF2mS1KeWZx48tiTwtOKxr36/TtVPf9Iu18AAAD//wMAUEsDBBQABgAIAAAA&#10;IQCnx97t4gAAAA8BAAAPAAAAZHJzL2Rvd25yZXYueG1sTI/BTsMwEETvSPyDtUjcqJ2qjZoQp6oQ&#10;nJAQaThwdGI3sRqvQ+y24e/ZnuhtRvs0O1NsZzews5mC9SghWQhgBluvLXYSvuq3pw2wEBVqNXg0&#10;En5NgG15f1eoXPsLVua8jx2jEAy5ktDHOOach7Y3ToWFHw3S7eAnpyLZqeN6UhcKdwNfCpFypyzS&#10;h16N5qU37XF/chJ231i92p+P5rM6VLauM4Hv6VHKx4d59wwsmjn+w3CtT9WhpE6NP6EObCAvkmxF&#10;LKn1ZpUBuzJiLWhPQypNlhnwsuC3O8o/AAAA//8DAFBLAQItABQABgAIAAAAIQC2gziS/gAAAOEB&#10;AAATAAAAAAAAAAAAAAAAAAAAAABbQ29udGVudF9UeXBlc10ueG1sUEsBAi0AFAAGAAgAAAAhADj9&#10;If/WAAAAlAEAAAsAAAAAAAAAAAAAAAAALwEAAF9yZWxzLy5yZWxzUEsBAi0AFAAGAAgAAAAhANhl&#10;hZrVAQAAkAMAAA4AAAAAAAAAAAAAAAAALgIAAGRycy9lMm9Eb2MueG1sUEsBAi0AFAAGAAgAAAAh&#10;AKfH3u3iAAAADwEAAA8AAAAAAAAAAAAAAAAALwQAAGRycy9kb3ducmV2LnhtbFBLBQYAAAAABAAE&#10;APMAAAA+BQAAAAA=&#10;" filled="f" stroked="f">
              <v:textbox inset="0,0,0,0">
                <w:txbxContent>
                  <w:p w14:paraId="6CB24B82" w14:textId="77777777" w:rsidR="005E35F0" w:rsidRDefault="005E35F0">
                    <w:pPr>
                      <w:spacing w:line="25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F700EB0" wp14:editId="68F04E93">
              <wp:simplePos x="0" y="0"/>
              <wp:positionH relativeFrom="page">
                <wp:posOffset>891540</wp:posOffset>
              </wp:positionH>
              <wp:positionV relativeFrom="page">
                <wp:posOffset>10076180</wp:posOffset>
              </wp:positionV>
              <wp:extent cx="1468755" cy="101600"/>
              <wp:effectExtent l="0" t="0" r="1905" b="44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D58FC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Royal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College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Occupational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3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Therapists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0EB0" id="Text Box 28" o:spid="_x0000_s1044" type="#_x0000_t202" style="position:absolute;margin-left:70.2pt;margin-top:793.4pt;width:115.65pt;height:8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0g1wEAAJgDAAAOAAAAZHJzL2Uyb0RvYy54bWysU9tu1DAQfUfiHyy/s0kqulTRZqvSqgip&#10;XKTSD3AcO7FIPGbs3WT5esZOsoXyhnixJr6cOZfJ7noaenZU6A3YihebnDNlJTTGthV/+nb/5ooz&#10;H4RtRA9WVfykPL/ev361G12pLqCDvlHICMT6cnQV70JwZZZ52alB+A04ZelQAw4i0Ce2WYNiJPSh&#10;zy7yfJuNgI1DkMp72r2bD/k+4WutZPiitVeB9RUnbiGtmNY6rtl+J8oWheuMXGiIf2AxCGOp6Rnq&#10;TgTBDmj+ghqMRPCgw0bCkIHWRqqkgdQU+Qs1j51wKmkhc7w72+T/H6z8fHx0X5GF6T1MFGAS4d0D&#10;yO+eWbjthG3VDSKMnRINNS6iZdnofLk8jVb70keQevwEDYUsDgES0KRxiK6QTkboFMDpbLqaApOx&#10;5dvt1bvLS84knRV5sc1TKpko19cOffigYGCxqDhSqAldHB98iGxEuV6JzSzcm75Pwfb2jw26GHcS&#10;+0h4ph6memKmWaRFMTU0J5KDMI8LjTcVHeBPzkYalYr7HweBirP+oyVL4lytBa5FvRbCSnpa8cDZ&#10;XN6Gef4ODk3bEfJsuoUbsk2bpOiZxUKX4k9Cl1GN8/X7d7r1/EPtfwEAAP//AwBQSwMEFAAGAAgA&#10;AAAhAH+p0jbiAAAADQEAAA8AAABkcnMvZG93bnJldi54bWxMj8FOwzAQRO9I/IO1SNyo3VLSNI1T&#10;VQhOSIg0HDg6sZtYjdchdtvw9yynctvZHc2+ybeT69nZjMF6lDCfCWAGG68tthI+q9eHFFiICrXq&#10;PRoJPybAtri9yVWm/QVLc97HllEIhkxJ6GIcMs5D0xmnwswPBul28KNTkeTYcj2qC4W7ni+ESLhT&#10;FulDpwbz3JnmuD85CbsvLF/s93v9UR5KW1VrgW/JUcr7u2m3ARbNFK9m+MMndCiIqfYn1IH1pJdi&#10;SVYantKESpDlcTVfAatplYhFCrzI+f8WxS8AAAD//wMAUEsBAi0AFAAGAAgAAAAhALaDOJL+AAAA&#10;4QEAABMAAAAAAAAAAAAAAAAAAAAAAFtDb250ZW50X1R5cGVzXS54bWxQSwECLQAUAAYACAAAACEA&#10;OP0h/9YAAACUAQAACwAAAAAAAAAAAAAAAAAvAQAAX3JlbHMvLnJlbHNQSwECLQAUAAYACAAAACEA&#10;alytINcBAACYAwAADgAAAAAAAAAAAAAAAAAuAgAAZHJzL2Uyb0RvYy54bWxQSwECLQAUAAYACAAA&#10;ACEAf6nSNuIAAAANAQAADwAAAAAAAAAAAAAAAAAxBAAAZHJzL2Rvd25yZXYueG1sUEsFBgAAAAAE&#10;AAQA8wAAAEAFAAAAAA==&#10;" filled="f" stroked="f">
              <v:textbox inset="0,0,0,0">
                <w:txbxContent>
                  <w:p w14:paraId="371D58FC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Royal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Occupational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3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Therapists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DD2E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356C1DD0" wp14:editId="0FC08A35">
              <wp:simplePos x="0" y="0"/>
              <wp:positionH relativeFrom="page">
                <wp:posOffset>6460490</wp:posOffset>
              </wp:positionH>
              <wp:positionV relativeFrom="page">
                <wp:posOffset>10064115</wp:posOffset>
              </wp:positionV>
              <wp:extent cx="225425" cy="177800"/>
              <wp:effectExtent l="254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89431" w14:textId="77777777" w:rsidR="005E35F0" w:rsidRDefault="005E35F0">
                          <w:pPr>
                            <w:spacing w:line="259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7E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C1D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1" type="#_x0000_t202" style="position:absolute;margin-left:508.7pt;margin-top:792.45pt;width:17.75pt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yD2wEAAJgDAAAOAAAAZHJzL2Uyb0RvYy54bWysU9tu2zAMfR+wfxD0vtgx1jUw4hRdiw4D&#10;ugvQ7QMUWbaF2aJGKrGzrx8lx+kub8NeBIqSDs85pLY309CLo0Gy4Cq5XuVSGKehtq6t5NcvD682&#10;UlBQrlY9OFPJkyF5s3v5Yjv60hTQQV8bFAziqBx9JbsQfJllpDszKFqBN44PG8BBBd5im9WoRkYf&#10;+qzI8zfZCFh7BG2IOHs/H8pdwm8ao8OnpiETRF9J5hbSimndxzXbbVXZovKd1Wca6h9YDMo6LnqB&#10;uldBiQPav6AGqxEImrDSMGTQNFabpIHVrPM/1Dx1ypukhc0hf7GJ/h+s/nh88p9RhOktTNzAJIL8&#10;I+hvJBzcdcq15hYRxs6omguvo2XZ6Kk8P41WU0kRZD9+gJqbrA4BEtDU4BBdYZ2C0bkBp4vpZgpC&#10;c7Iorl4XV1JoPlpfX2/y1JRMlctjjxTeGRhEDCqJ3NMEro6PFCIZVS5XYi0HD7bvU19791uCL8ZM&#10;Ih/5zszDtJ+Erbn4JkqLYvZQn1gOwjwuPN4cdIA/pBh5VCpJ3w8KjRT9e8eWxLlaAlyC/RIop/lp&#10;JYMUc3gX5vk7eLRtx8iz6Q5u2bbGJknPLM58uf1J6XlU43z9uk+3nj/U7icAAAD//wMAUEsDBBQA&#10;BgAIAAAAIQA5WvKi4QAAAA8BAAAPAAAAZHJzL2Rvd25yZXYueG1sTI/BTsMwEETvSPyDtUjcqJ2q&#10;DW2IU1UITkgVaThwdGI3sRqvQ+y24e+7PcHtjXY0O5NvJtezsxmD9SghmQlgBhuvLbYSvqr3pxWw&#10;EBVq1Xs0En5NgE1xf5erTPsLlua8jy2jEAyZktDFOGSch6YzToWZHwzS7eBHpyLJseV6VBcKdz2f&#10;C5FypyzSh04N5rUzzXF/chK231i+2Z9d/VkeSltVa4Ef6VHKx4dp+wIsmin+meFWn6pDQZ1qf0Id&#10;WE9aJM8L8hItV4s1sJtHLOdENVGaEPEi5/93FFcAAAD//wMAUEsBAi0AFAAGAAgAAAAhALaDOJL+&#10;AAAA4QEAABMAAAAAAAAAAAAAAAAAAAAAAFtDb250ZW50X1R5cGVzXS54bWxQSwECLQAUAAYACAAA&#10;ACEAOP0h/9YAAACUAQAACwAAAAAAAAAAAAAAAAAvAQAAX3JlbHMvLnJlbHNQSwECLQAUAAYACAAA&#10;ACEA3pZ8g9sBAACYAwAADgAAAAAAAAAAAAAAAAAuAgAAZHJzL2Uyb0RvYy54bWxQSwECLQAUAAYA&#10;CAAAACEAOVryouEAAAAPAQAADwAAAAAAAAAAAAAAAAA1BAAAZHJzL2Rvd25yZXYueG1sUEsFBgAA&#10;AAAEAAQA8wAAAEMFAAAAAA==&#10;" filled="f" stroked="f">
              <v:textbox inset="0,0,0,0">
                <w:txbxContent>
                  <w:p w14:paraId="73C89431" w14:textId="77777777" w:rsidR="005E35F0" w:rsidRDefault="005E35F0">
                    <w:pPr>
                      <w:spacing w:line="259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7E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6882DE54" wp14:editId="7F983CDD">
              <wp:simplePos x="0" y="0"/>
              <wp:positionH relativeFrom="page">
                <wp:posOffset>891540</wp:posOffset>
              </wp:positionH>
              <wp:positionV relativeFrom="page">
                <wp:posOffset>10076180</wp:posOffset>
              </wp:positionV>
              <wp:extent cx="1468755" cy="101600"/>
              <wp:effectExtent l="0" t="0" r="1905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833A1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Royal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College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Occupational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3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Therapists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2DE54" id="Text Box 9" o:spid="_x0000_s1062" type="#_x0000_t202" style="position:absolute;margin-left:70.2pt;margin-top:793.4pt;width:115.65pt;height:8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cn2gEAAJkDAAAOAAAAZHJzL2Uyb0RvYy54bWysU9tu1DAQfUfiHyy/s0kqupRos1VpVYRU&#10;KFLhAxzH2VgkHjPj3WT5esbOZsvlDfFiTXw5cy6TzfU09OJgkCy4SharXArjNDTW7Sr59cv9qysp&#10;KCjXqB6cqeTRkLzevnyxGX1pLqCDvjEoGMRROfpKdiH4MstId2ZQtAJvHB+2gIMK/Im7rEE1MvrQ&#10;Zxd5vs5GwMYjaEPEu3fzodwm/LY1Ojy2LZkg+koyt5BWTGsd12y7UeUOle+sPtFQ/8BiUNZx0zPU&#10;nQpK7NH+BTVYjUDQhpWGIYO2tdokDaymyP9Q89Qpb5IWNof82Sb6f7D60+HJf0YRpncwcYBJBPkH&#10;0N9IOLjtlNuZG0QYO6MablxEy7LRU3l6Gq2mkiJIPX6EhkNW+wAJaGpxiK6wTsHoHMDxbLqZgtCx&#10;5ev11ZvLSyk0nxV5sc5TKpkql9ceKbw3MIhYVBI51ISuDg8UIhtVLldiMwf3tu9TsL37bYMvxp3E&#10;PhKeqYepnoRtuPnbqC2qqaE5sh6EeV54vrnoAH9IMfKsVJK+7xUaKfoPjj2Jg7UUuBT1Uiin+Wkl&#10;gxRzeRvmAdx7tLuOkWfXHdywb61Nkp5ZnPhy/knpaVbjgP36nW49/1HbnwAAAP//AwBQSwMEFAAG&#10;AAgAAAAhAH+p0jbiAAAADQEAAA8AAABkcnMvZG93bnJldi54bWxMj8FOwzAQRO9I/IO1SNyo3VLS&#10;NI1TVQhOSIg0HDg6sZtYjdchdtvw9yynctvZHc2+ybeT69nZjMF6lDCfCWAGG68tthI+q9eHFFiI&#10;CrXqPRoJPybAtri9yVWm/QVLc97HllEIhkxJ6GIcMs5D0xmnwswPBul28KNTkeTYcj2qC4W7ni+E&#10;SLhTFulDpwbz3JnmuD85CbsvLF/s93v9UR5KW1VrgW/JUcr7u2m3ARbNFK9m+MMndCiIqfYn1IH1&#10;pJdiSVYantKESpDlcTVfAatplYhFCrzI+f8WxS8AAAD//wMAUEsBAi0AFAAGAAgAAAAhALaDOJL+&#10;AAAA4QEAABMAAAAAAAAAAAAAAAAAAAAAAFtDb250ZW50X1R5cGVzXS54bWxQSwECLQAUAAYACAAA&#10;ACEAOP0h/9YAAACUAQAACwAAAAAAAAAAAAAAAAAvAQAAX3JlbHMvLnJlbHNQSwECLQAUAAYACAAA&#10;ACEALCiXJ9oBAACZAwAADgAAAAAAAAAAAAAAAAAuAgAAZHJzL2Uyb0RvYy54bWxQSwECLQAUAAYA&#10;CAAAACEAf6nSNuIAAAANAQAADwAAAAAAAAAAAAAAAAA0BAAAZHJzL2Rvd25yZXYueG1sUEsFBgAA&#10;AAAEAAQA8wAAAEMFAAAAAA==&#10;" filled="f" stroked="f">
              <v:textbox inset="0,0,0,0">
                <w:txbxContent>
                  <w:p w14:paraId="5EE833A1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Royal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Occupational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3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Therapists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884F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2" behindDoc="1" locked="0" layoutInCell="1" allowOverlap="1" wp14:anchorId="0E63F043" wp14:editId="2B04E520">
              <wp:simplePos x="0" y="0"/>
              <wp:positionH relativeFrom="page">
                <wp:posOffset>6473190</wp:posOffset>
              </wp:positionH>
              <wp:positionV relativeFrom="page">
                <wp:posOffset>10064115</wp:posOffset>
              </wp:positionV>
              <wp:extent cx="199390" cy="177800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7410C" w14:textId="77777777" w:rsidR="005E35F0" w:rsidRDefault="005E35F0">
                          <w:pPr>
                            <w:spacing w:line="25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3F0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3" type="#_x0000_t202" style="position:absolute;margin-left:509.7pt;margin-top:792.45pt;width:15.7pt;height:14pt;z-index:-25165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+Y2QEAAJgDAAAOAAAAZHJzL2Uyb0RvYy54bWysU9tu2zAMfR+wfxD0vtjJgLUx4hRdiw4D&#10;ugvQ7QNoWbaF2aJGKbGzrx8lx+kub8NeBEqUDs85pHY309CLoyZv0JZyvcql0FZhbWxbyq9fHl5d&#10;S+ED2Bp6tLqUJ+3lzf7li93oCr3BDvtak2AQ64vRlbILwRVZ5lWnB/ArdNpyskEaIPCW2qwmGBl9&#10;6LNNnr/JRqTaESrtPZ/ez0m5T/hNo1X41DReB9GXkrmFtFJaq7hm+x0ULYHrjDrTgH9gMYCxXPQC&#10;dQ8BxIHMX1CDUYQem7BSOGTYNEbppIHVrPM/1Dx14HTSwuZ4d7HJ/z9Y9fH45D6TCNNbnLiBSYR3&#10;j6i+eWHxrgPb6lsiHDsNNRdeR8uy0fni/DRa7QsfQarxA9bcZDgETEBTQ0N0hXUKRucGnC6m6ykI&#10;FUtut6+3nFGcWl9dXeepKRkUy2NHPrzTOIgYlJK4pwkcjo8+RDJQLFdiLYsPpu9TX3v72wFfjCeJ&#10;fOQ7Mw9TNQlTl3KTCkcxFdYnlkM4jwuPNwcd0g8pRh6VUvrvByAtRf/esiVxrpaAlqBaArCKn5Yy&#10;SDGHd2Gev4Mj03aMPJtu8ZZta0yS9MzizJfbn5SeRzXO16/7dOv5Q+1/AgAA//8DAFBLAwQUAAYA&#10;CAAAACEAp8fe7eIAAAAPAQAADwAAAGRycy9kb3ducmV2LnhtbEyPwU7DMBBE70j8g7VI3Kidqo2a&#10;EKeqEJyQEGk4cHRiN7Ear0PstuHv2Z7obUb7NDtTbGc3sLOZgvUoIVkIYAZbry12Er7qt6cNsBAV&#10;ajV4NBJ+TYBteX9XqFz7C1bmvI8doxAMuZLQxzjmnIe2N06FhR8N0u3gJ6ci2anjelIXCncDXwqR&#10;cqcs0odejealN+1xf3ISdt9Yvdqfj+azOlS2rjOB7+lRyseHefcMLJo5/sNwrU/VoaROjT+hDmwg&#10;L5JsRSyp9WaVAbsyYi1oT0MqTZYZ8LLgtzvKPwAAAP//AwBQSwECLQAUAAYACAAAACEAtoM4kv4A&#10;AADhAQAAEwAAAAAAAAAAAAAAAAAAAAAAW0NvbnRlbnRfVHlwZXNdLnhtbFBLAQItABQABgAIAAAA&#10;IQA4/SH/1gAAAJQBAAALAAAAAAAAAAAAAAAAAC8BAABfcmVscy8ucmVsc1BLAQItABQABgAIAAAA&#10;IQDjKb+Y2QEAAJgDAAAOAAAAAAAAAAAAAAAAAC4CAABkcnMvZTJvRG9jLnhtbFBLAQItABQABgAI&#10;AAAAIQCnx97t4gAAAA8BAAAPAAAAAAAAAAAAAAAAADMEAABkcnMvZG93bnJldi54bWxQSwUGAAAA&#10;AAQABADzAAAAQgUAAAAA&#10;" filled="f" stroked="f">
              <v:textbox inset="0,0,0,0">
                <w:txbxContent>
                  <w:p w14:paraId="73F7410C" w14:textId="77777777" w:rsidR="005E35F0" w:rsidRDefault="005E35F0">
                    <w:pPr>
                      <w:spacing w:line="25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3" behindDoc="1" locked="0" layoutInCell="1" allowOverlap="1" wp14:anchorId="75D6CB99" wp14:editId="4C4D97A7">
              <wp:simplePos x="0" y="0"/>
              <wp:positionH relativeFrom="page">
                <wp:posOffset>891540</wp:posOffset>
              </wp:positionH>
              <wp:positionV relativeFrom="page">
                <wp:posOffset>10076180</wp:posOffset>
              </wp:positionV>
              <wp:extent cx="1468755" cy="101600"/>
              <wp:effectExtent l="0" t="0" r="190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468CE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Royal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College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Occupational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3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Therapists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6CB99" id="Text Box 7" o:spid="_x0000_s1064" type="#_x0000_t202" style="position:absolute;margin-left:70.2pt;margin-top:793.4pt;width:115.65pt;height:8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QR2QEAAJkDAAAOAAAAZHJzL2Uyb0RvYy54bWysU8lu2zAQvRfoPxC815KMxg0Ey0GaIEWB&#10;dAHSfsCYoiSiEocd0pbcr++Qspwut6IXYsTlzVtG25tp6MVRkzdoK1mscim0VVgb21by65eHV9dS&#10;+AC2hh6truRJe3mze/liO7pSr7HDvtYkGMT6cnSV7EJwZZZ51ekB/AqdtnzYIA0Q+JParCYYGX3o&#10;s3Web7IRqXaESnvPu/fzodwl/KbRKnxqGq+D6CvJ3EJaKa37uGa7LZQtgeuMOtOAf2AxgLHc9AJ1&#10;DwHEgcxfUINRhB6bsFI4ZNg0RumkgdUU+R9qnjpwOmlhc7y72OT/H6z6eHxyn0mE6S1OHGAS4d0j&#10;qm9eWLzrwLb6lgjHTkPNjYtoWTY6X56fRqt96SPIfvyANYcMh4AJaGpoiK6wTsHoHMDpYrqeglCx&#10;5evN9ZurKykUnxV5sclTKhmUy2tHPrzTOIhYVJI41IQOx0cfIhsolyuxmcUH0/cp2N7+tsEX405i&#10;HwnP1MO0n4SpK7lO2qKaPdYn1kM4zwvPNxcd0g8pRp6VSvrvByAtRf/esidxsJaClmK/FGAVP61k&#10;kGIu78I8gAdHpu0YeXbd4i371pgk6ZnFmS/nn5SeZzUO2K/f6dbzH7X7CQAA//8DAFBLAwQUAAYA&#10;CAAAACEAf6nSNuIAAAANAQAADwAAAGRycy9kb3ducmV2LnhtbEyPwU7DMBBE70j8g7VI3KjdUtI0&#10;jVNVCE5IiDQcODqxm1iN1yF22/D3LKdy29kdzb7Jt5Pr2dmMwXqUMJ8JYAYbry22Ej6r14cUWIgK&#10;teo9Ggk/JsC2uL3JVab9BUtz3seWUQiGTEnoYhwyzkPTGafCzA8G6Xbwo1OR5NhyPaoLhbueL4RI&#10;uFMW6UOnBvPcmea4PzkJuy8sX+z3e/1RHkpbVWuBb8lRyvu7abcBFs0Ur2b4wyd0KIip9ifUgfWk&#10;l2JJVhqe0oRKkOVxNV8Bq2mViEUKvMj5/xbFLwAAAP//AwBQSwECLQAUAAYACAAAACEAtoM4kv4A&#10;AADhAQAAEwAAAAAAAAAAAAAAAAAAAAAAW0NvbnRlbnRfVHlwZXNdLnhtbFBLAQItABQABgAIAAAA&#10;IQA4/SH/1gAAAJQBAAALAAAAAAAAAAAAAAAAAC8BAABfcmVscy8ucmVsc1BLAQItABQABgAIAAAA&#10;IQA7bhQR2QEAAJkDAAAOAAAAAAAAAAAAAAAAAC4CAABkcnMvZTJvRG9jLnhtbFBLAQItABQABgAI&#10;AAAAIQB/qdI24gAAAA0BAAAPAAAAAAAAAAAAAAAAADMEAABkcnMvZG93bnJldi54bWxQSwUGAAAA&#10;AAQABADzAAAAQgUAAAAA&#10;" filled="f" stroked="f">
              <v:textbox inset="0,0,0,0">
                <w:txbxContent>
                  <w:p w14:paraId="365468CE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Royal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Occupational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3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Therapists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5F20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0" behindDoc="1" locked="0" layoutInCell="1" allowOverlap="1" wp14:anchorId="57BFD13C" wp14:editId="74CAD664">
              <wp:simplePos x="0" y="0"/>
              <wp:positionH relativeFrom="page">
                <wp:posOffset>887095</wp:posOffset>
              </wp:positionH>
              <wp:positionV relativeFrom="page">
                <wp:posOffset>10064115</wp:posOffset>
              </wp:positionV>
              <wp:extent cx="199390" cy="177800"/>
              <wp:effectExtent l="127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4068B" w14:textId="77777777" w:rsidR="005E35F0" w:rsidRDefault="005E35F0">
                          <w:pPr>
                            <w:spacing w:line="25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D1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5" type="#_x0000_t202" style="position:absolute;margin-left:69.85pt;margin-top:792.45pt;width:15.7pt;height:14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oz2gEAAJgDAAAOAAAAZHJzL2Uyb0RvYy54bWysU9tu2zAMfR+wfxD0vtjJgLUx4hRdiw4D&#10;ugvQ7QNoWbaF2aJGKbGzrx8lx+kub8NeBEqUDs85pHY309CLoyZv0JZyvcql0FZhbWxbyq9fHl5d&#10;S+ED2Bp6tLqUJ+3lzf7li93oCr3BDvtak2AQ64vRlbILwRVZ5lWnB/ArdNpyskEaIPCW2qwmGBl9&#10;6LNNnr/JRqTaESrtPZ/ez0m5T/hNo1X41DReB9GXkrmFtFJaq7hm+x0ULYHrjDrTgH9gMYCxXPQC&#10;dQ8BxIHMX1CDUYQem7BSOGTYNEbppIHVrPM/1Dx14HTSwuZ4d7HJ/z9Y9fH45D6TCNNbnLiBSYR3&#10;j6i+eWHxrgPb6lsiHDsNNRdeR8uy0fni/DRa7QsfQarxA9bcZDgETEBTQ0N0hXUKRucGnC6m6ykI&#10;FUtut6+3nFGcWl9dXeepKRkUy2NHPrzTOIgYlJK4pwkcjo8+RDJQLFdiLYsPpu9TX3v72wFfjCeJ&#10;fOQ7Mw9TNQlTl3KzidKimArrE8shnMeFx5uDDumHFCOPSin99wOQlqJ/b9mSOFdLQEtQLQFYxU9L&#10;GaSYw7swz9/BkWk7Rp5Nt3jLtjUmSXpmcebL7U9Kz6Ma5+vXfbr1/KH2PwEAAP//AwBQSwMEFAAG&#10;AAgAAAAhALmrzIXhAAAADQEAAA8AAABkcnMvZG93bnJldi54bWxMj0FPg0AQhe8m/ofNmHizC1Vp&#10;QZamMXoyMVI8eFzYKZCys8huW/z3Tk96ey/z5c17+Wa2gzjh5HtHCuJFBAKpcaanVsFn9Xq3BuGD&#10;JqMHR6jgBz1siuurXGfGnanE0y60gkPIZ1pBF8KYSembDq32Czci8W3vJqsD26mVZtJnDreDXEZR&#10;Iq3uiT90esTnDpvD7mgVbL+ofOm/3+uPcl/2VZVG9JYclLq9mbdPIALO4Q+GS32uDgV3qt2RjBcD&#10;+/t0xSiLx/VDCuKCrOIYRM0iiZcpyCKX/1cUvwAAAP//AwBQSwECLQAUAAYACAAAACEAtoM4kv4A&#10;AADhAQAAEwAAAAAAAAAAAAAAAAAAAAAAW0NvbnRlbnRfVHlwZXNdLnhtbFBLAQItABQABgAIAAAA&#10;IQA4/SH/1gAAAJQBAAALAAAAAAAAAAAAAAAAAC8BAABfcmVscy8ucmVsc1BLAQItABQABgAIAAAA&#10;IQCFzOoz2gEAAJgDAAAOAAAAAAAAAAAAAAAAAC4CAABkcnMvZTJvRG9jLnhtbFBLAQItABQABgAI&#10;AAAAIQC5q8yF4QAAAA0BAAAPAAAAAAAAAAAAAAAAADQEAABkcnMvZG93bnJldi54bWxQSwUGAAAA&#10;AAQABADzAAAAQgUAAAAA&#10;" filled="f" stroked="f">
              <v:textbox inset="0,0,0,0">
                <w:txbxContent>
                  <w:p w14:paraId="07B4068B" w14:textId="77777777" w:rsidR="005E35F0" w:rsidRDefault="005E35F0">
                    <w:pPr>
                      <w:spacing w:line="25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1" behindDoc="1" locked="0" layoutInCell="1" allowOverlap="1" wp14:anchorId="248FB43D" wp14:editId="38025004">
              <wp:simplePos x="0" y="0"/>
              <wp:positionH relativeFrom="page">
                <wp:posOffset>4248785</wp:posOffset>
              </wp:positionH>
              <wp:positionV relativeFrom="page">
                <wp:posOffset>10076180</wp:posOffset>
              </wp:positionV>
              <wp:extent cx="2428240" cy="101600"/>
              <wp:effectExtent l="635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B7A68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standards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pre-registration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FB43D" id="Text Box 5" o:spid="_x0000_s1066" type="#_x0000_t202" style="position:absolute;margin-left:334.55pt;margin-top:793.4pt;width:191.2pt;height:8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q2gEAAJkDAAAOAAAAZHJzL2Uyb0RvYy54bWysU9tu3CAQfa/Uf0C8d31pFEXWeqM0UapK&#10;6UVK+gEYg41qM3Rg195+fQe83rTJW9UXNMzA4Zwzw/Z6Hgd2UOgN2JoXm5wzZSW0xnY1//50/+6K&#10;Mx+EbcUAVtX8qDy/3r19s51cpUroYWgVMgKxvppczfsQXJVlXvZqFH4DTlkqasBRBNpil7UoJkIf&#10;h6zM88tsAmwdglTeU/ZuKfJdwtdayfBVa68CG2pO3EJaMa1NXLPdVlQdCtcbeaIh/oHFKIylR89Q&#10;dyIItkfzCmo0EsGDDhsJYwZaG6mSBlJT5C/UPPbCqaSFzPHubJP/f7Dyy+HRfUMW5g8wUwOTCO8e&#10;QP7wzMJtL2ynbhBh6pVo6eEiWpZNzlenq9FqX/kI0kyfoaUmi32ABDRrHKMrpJMROjXgeDZdzYFJ&#10;SpYX5VV5QSVJtSIvLvPUlUxU622HPnxUMLIY1BypqQldHB58iGxEtR6Jj1m4N8OQGjvYvxJ0MGYS&#10;+0h4oR7mZmamJSbvo7aopoH2SHoQlnmh+aagB/zF2USzUnP/cy9QcTZ8suRJHKw1wDVo1kBYSVdr&#10;HjhbwtuwDODeoel6Ql5ct3BDvmmTJD2zOPGl/ielp1mNA/bnPp16/lG73wAAAP//AwBQSwMEFAAG&#10;AAgAAAAhAL+2TF/hAAAADgEAAA8AAABkcnMvZG93bnJldi54bWxMj8FOwzAQRO9I/IO1SNyonUqx&#10;0hCnqhCckBBpeuDoxG4SNV6H2G3D37M9wW1H8zQ7U2wXN7KLncPgUUGyEsAstt4M2Ck41G9PGbAQ&#10;NRo9erQKfmyAbXl/V+jc+CtW9rKPHaMQDLlW0Mc45ZyHtrdOh5WfLJJ39LPTkeTccTPrK4W7ka+F&#10;kNzpAelDryf70tv2tD87BbsvrF6H74/mszpWQ11vBL7Lk1KPD8vuGVi0S/yD4VafqkNJnRp/RhPY&#10;qEDKTUIoGWkmacQNEWmSAmvokmKdAS8L/n9G+QsAAP//AwBQSwECLQAUAAYACAAAACEAtoM4kv4A&#10;AADhAQAAEwAAAAAAAAAAAAAAAAAAAAAAW0NvbnRlbnRfVHlwZXNdLnhtbFBLAQItABQABgAIAAAA&#10;IQA4/SH/1gAAAJQBAAALAAAAAAAAAAAAAAAAAC8BAABfcmVscy8ucmVsc1BLAQItABQABgAIAAAA&#10;IQAflAZq2gEAAJkDAAAOAAAAAAAAAAAAAAAAAC4CAABkcnMvZTJvRG9jLnhtbFBLAQItABQABgAI&#10;AAAAIQC/tkxf4QAAAA4BAAAPAAAAAAAAAAAAAAAAADQEAABkcnMvZG93bnJldi54bWxQSwUGAAAA&#10;AAQABADzAAAAQgUAAAAA&#10;" filled="f" stroked="f">
              <v:textbox inset="0,0,0,0">
                <w:txbxContent>
                  <w:p w14:paraId="5D2B7A68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Learning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development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standards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pre-registration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48A8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4BC48AB6" wp14:editId="4E0A391D">
              <wp:simplePos x="0" y="0"/>
              <wp:positionH relativeFrom="page">
                <wp:posOffset>874395</wp:posOffset>
              </wp:positionH>
              <wp:positionV relativeFrom="page">
                <wp:posOffset>10064115</wp:posOffset>
              </wp:positionV>
              <wp:extent cx="225425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4ECF6" w14:textId="77777777" w:rsidR="005E35F0" w:rsidRDefault="005E35F0">
                          <w:pPr>
                            <w:spacing w:line="259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7E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48A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7" type="#_x0000_t202" style="position:absolute;margin-left:68.85pt;margin-top:792.45pt;width:17.75pt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U42gEAAJgDAAAOAAAAZHJzL2Uyb0RvYy54bWysU9tu1DAQfUfiHyy/s8lGLa2izValVRFS&#10;gUqFD/A6TmKReMyMd5Pl6xk7my2XN8SLNRnbx+cy2dxMQy8OBsmCq+R6lUthnIbauraSX788vLmW&#10;goJyterBmUoeDcmb7etXm9GXpoAO+tqgYBBH5egr2YXgyywj3ZlB0Qq8cbzZAA4q8Ce2WY1qZPSh&#10;z4o8f5uNgLVH0IaIu/fzptwm/KYxOnxuGjJB9JVkbiGtmNZdXLPtRpUtKt9ZfaKh/oHFoKzjR89Q&#10;9yoosUf7F9RgNQJBE1YahgyaxmqTNLCadf6HmudOeZO0sDnkzzbR/4PVnw7P/glFmN7BxAEmEeQf&#10;QX8j4eCuU641t4gwdkbV/PA6WpaNnsrT1Wg1lRRBduNHqDlktQ+QgKYGh+gK6xSMzgEcz6abKQjN&#10;zaK4vCgupdC8tb66us5TKJkql8seKbw3MIhYVBI50wSuDo8UIhlVLkfiWw4ebN+nXHv3W4MPxk4i&#10;H/nOzMO0m4StmchFlBbF7KA+shyEeVx4vLnoAH9IMfKoVJK+7xUaKfoPji2Jc7UUuBS7pVBO89VK&#10;Binm8i7M87f3aNuOkWfTHdyybY1Nkl5YnPhy/EnpaVTjfP36nU69/FDbnwAAAP//AwBQSwMEFAAG&#10;AAgAAAAhADOF0GzhAAAADQEAAA8AAABkcnMvZG93bnJldi54bWxMj8FOwzAQRO9I/IO1SNyo0xSS&#10;JsSpKgQnJEQaDhyd2E2sxusQu234e7ancpvRPs3OFJvZDuykJ28cClguImAaW6cMdgK+6reHNTAf&#10;JCo5ONQCfrWHTXl7U8hcuTNW+rQLHaMQ9LkU0Icw5pz7ttdW+oUbNdJt7yYrA9mp42qSZwq3A4+j&#10;KOFWGqQPvRz1S6/bw+5oBWy/sXo1Px/NZ7WvTF1nEb4nByHu7+btM7Cg53CF4VKfqkNJnRp3ROXZ&#10;QH6VpoSSeFo/ZsAuSLqKgTUkkmWcAS8L/n9F+QcAAP//AwBQSwECLQAUAAYACAAAACEAtoM4kv4A&#10;AADhAQAAEwAAAAAAAAAAAAAAAAAAAAAAW0NvbnRlbnRfVHlwZXNdLnhtbFBLAQItABQABgAIAAAA&#10;IQA4/SH/1gAAAJQBAAALAAAAAAAAAAAAAAAAAC8BAABfcmVscy8ucmVsc1BLAQItABQABgAIAAAA&#10;IQBEHCU42gEAAJgDAAAOAAAAAAAAAAAAAAAAAC4CAABkcnMvZTJvRG9jLnhtbFBLAQItABQABgAI&#10;AAAAIQAzhdBs4QAAAA0BAAAPAAAAAAAAAAAAAAAAADQEAABkcnMvZG93bnJldi54bWxQSwUGAAAA&#10;AAQABADzAAAAQgUAAAAA&#10;" filled="f" stroked="f">
              <v:textbox inset="0,0,0,0">
                <w:txbxContent>
                  <w:p w14:paraId="7504ECF6" w14:textId="77777777" w:rsidR="005E35F0" w:rsidRDefault="005E35F0">
                    <w:pPr>
                      <w:spacing w:line="259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7E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793DF4EF" wp14:editId="58EA6823">
              <wp:simplePos x="0" y="0"/>
              <wp:positionH relativeFrom="page">
                <wp:posOffset>4248785</wp:posOffset>
              </wp:positionH>
              <wp:positionV relativeFrom="page">
                <wp:posOffset>10076180</wp:posOffset>
              </wp:positionV>
              <wp:extent cx="2428240" cy="101600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D3D70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standards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pre-registration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DF4EF" id="Text Box 3" o:spid="_x0000_s1068" type="#_x0000_t202" style="position:absolute;margin-left:334.55pt;margin-top:793.4pt;width:191.2pt;height:8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lM2gEAAJkDAAAOAAAAZHJzL2Uyb0RvYy54bWysU9tu3CAQfa/Uf0C8d31RGkXWeqM0UapK&#10;6UVK+gEYg41qM3Rg195+fQe83rTJW9UXNMzA4Zwzw/Z6Hgd2UOgN2JoXm5wzZSW0xnY1//50/+6K&#10;Mx+EbcUAVtX8qDy/3r19s51cpUroYWgVMgKxvppczfsQXJVlXvZqFH4DTlkqasBRBNpil7UoJkIf&#10;h6zM88tsAmwdglTeU/ZuKfJdwtdayfBVa68CG2pO3EJaMa1NXLPdVlQdCtcbeaIh/oHFKIylR89Q&#10;dyIItkfzCmo0EsGDDhsJYwZaG6mSBlJT5C/UPPbCqaSFzPHubJP/f7Dyy+HRfUMW5g8wUwOTCO8e&#10;QP7wzMJtL2ynbhBh6pVo6eEiWpZNzlenq9FqX/kI0kyfoaUmi32ABDRrHKMrpJMROjXgeDZdzYFJ&#10;SpYX5VV5QSVJtSIvLvPUlUxU622HPnxUMLIY1BypqQldHB58iGxEtR6Jj1m4N8OQGjvYvxJ0MGYS&#10;+0h4oR7mZmamJSbvo7aopoH2SHoQlnmh+aagB/zF2USzUnP/cy9QcTZ8suRJHKw1wDVo1kBYSVdr&#10;HjhbwtuwDODeoel6Ql5ct3BDvmmTJD2zOPGl/ielp1mNA/bnPp16/lG73wAAAP//AwBQSwMEFAAG&#10;AAgAAAAhAL+2TF/hAAAADgEAAA8AAABkcnMvZG93bnJldi54bWxMj8FOwzAQRO9I/IO1SNyonUqx&#10;0hCnqhCckBBpeuDoxG4SNV6H2G3D37M9wW1H8zQ7U2wXN7KLncPgUUGyEsAstt4M2Ck41G9PGbAQ&#10;NRo9erQKfmyAbXl/V+jc+CtW9rKPHaMQDLlW0Mc45ZyHtrdOh5WfLJJ39LPTkeTccTPrK4W7ka+F&#10;kNzpAelDryf70tv2tD87BbsvrF6H74/mszpWQ11vBL7Lk1KPD8vuGVi0S/yD4VafqkNJnRp/RhPY&#10;qEDKTUIoGWkmacQNEWmSAmvokmKdAS8L/n9G+QsAAP//AwBQSwECLQAUAAYACAAAACEAtoM4kv4A&#10;AADhAQAAEwAAAAAAAAAAAAAAAAAAAAAAW0NvbnRlbnRfVHlwZXNdLnhtbFBLAQItABQABgAIAAAA&#10;IQA4/SH/1gAAAJQBAAALAAAAAAAAAAAAAAAAAC8BAABfcmVscy8ucmVsc1BLAQItABQABgAIAAAA&#10;IQD0vYlM2gEAAJkDAAAOAAAAAAAAAAAAAAAAAC4CAABkcnMvZTJvRG9jLnhtbFBLAQItABQABgAI&#10;AAAAIQC/tkxf4QAAAA4BAAAPAAAAAAAAAAAAAAAAADQEAABkcnMvZG93bnJldi54bWxQSwUGAAAA&#10;AAQABADzAAAAQgUAAAAA&#10;" filled="f" stroked="f">
              <v:textbox inset="0,0,0,0">
                <w:txbxContent>
                  <w:p w14:paraId="7B0D3D70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Learning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development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standards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pre-registration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B65B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33A9F589" wp14:editId="1A3D550D">
              <wp:simplePos x="0" y="0"/>
              <wp:positionH relativeFrom="page">
                <wp:posOffset>6460490</wp:posOffset>
              </wp:positionH>
              <wp:positionV relativeFrom="page">
                <wp:posOffset>10064115</wp:posOffset>
              </wp:positionV>
              <wp:extent cx="225425" cy="177800"/>
              <wp:effectExtent l="254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C5B7" w14:textId="77777777" w:rsidR="005E35F0" w:rsidRDefault="005E35F0">
                          <w:pPr>
                            <w:spacing w:line="259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7E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9F5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508.7pt;margin-top:792.45pt;width:17.75pt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CT2gEAAJgDAAAOAAAAZHJzL2Uyb0RvYy54bWysU9uO0zAQfUfiHyy/06QRe1HUdLXsahHS&#10;AistfIDrOIlF4jEzbpPy9YydpsvlDfFiTcb28blMNjfT0IuDQbLgKrle5VIYp6G2rq3k1y8Pb66l&#10;oKBcrXpwppJHQ/Jm+/rVZvSlKaCDvjYoGMRROfpKdiH4MstId2ZQtAJvHG82gIMK/IltVqMaGX3o&#10;syLPL7MRsPYI2hBx937elNuE3zRGh89NQyaIvpLMLaQV07qLa7bdqLJF5TurTzTUP7AYlHX86Bnq&#10;XgUl9mj/ghqsRiBowkrDkEHTWG2SBlazzv9Q89wpb5IWNof82Sb6f7D60+HZP6EI0zuYOMAkgvwj&#10;6G8kHNx1yrXmFhHGzqiaH15Hy7LRU3m6Gq2mkiLIbvwINYes9gES0NTgEF1hnYLROYDj2XQzBaG5&#10;WRQXb4sLKTRvra+urvMUSqbK5bJHCu8NDCIWlUTONIGrwyOFSEaVy5H4loMH2/cp19791uCDsZPI&#10;R74z8zDtJmFrJnIZpUUxO6iPLAdhHhceby46wB9SjDwqlaTve4VGiv6DY0viXC0FLsVuKZTTfLWS&#10;QYq5vAvz/O092rZj5Nl0B7dsW2OTpBcWJ74cf1J6GtU4X79+p1MvP9T2JwAAAP//AwBQSwMEFAAG&#10;AAgAAAAhADla8qLhAAAADwEAAA8AAABkcnMvZG93bnJldi54bWxMj8FOwzAQRO9I/IO1SNyonaoN&#10;bYhTVQhOSBVpOHB0YjexGq9D7Lbh77s9we2NdjQ7k28m17OzGYP1KCGZCWAGG68tthK+qvenFbAQ&#10;FWrVezQSfk2ATXF/l6tM+wuW5ryPLaMQDJmS0MU4ZJyHpjNOhZkfDNLt4EenIsmx5XpUFwp3PZ8L&#10;kXKnLNKHTg3mtTPNcX9yErbfWL7Zn139WR5KW1VrgR/pUcrHh2n7AiyaKf6Z4VafqkNBnWp/Qh1Y&#10;T1okzwvyEi1XizWwm0cs50Q1UZoQ8SLn/3cUVwAAAP//AwBQSwECLQAUAAYACAAAACEAtoM4kv4A&#10;AADhAQAAEwAAAAAAAAAAAAAAAAAAAAAAW0NvbnRlbnRfVHlwZXNdLnhtbFBLAQItABQABgAIAAAA&#10;IQA4/SH/1gAAAJQBAAALAAAAAAAAAAAAAAAAAC8BAABfcmVscy8ucmVsc1BLAQItABQABgAIAAAA&#10;IQAi+XCT2gEAAJgDAAAOAAAAAAAAAAAAAAAAAC4CAABkcnMvZTJvRG9jLnhtbFBLAQItABQABgAI&#10;AAAAIQA5WvKi4QAAAA8BAAAPAAAAAAAAAAAAAAAAADQEAABkcnMvZG93bnJldi54bWxQSwUGAAAA&#10;AAQABADzAAAAQgUAAAAA&#10;" filled="f" stroked="f">
              <v:textbox inset="0,0,0,0">
                <w:txbxContent>
                  <w:p w14:paraId="44AEC5B7" w14:textId="77777777" w:rsidR="005E35F0" w:rsidRDefault="005E35F0">
                    <w:pPr>
                      <w:spacing w:line="259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7E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3DF483C1" wp14:editId="686F4725">
              <wp:simplePos x="0" y="0"/>
              <wp:positionH relativeFrom="page">
                <wp:posOffset>891540</wp:posOffset>
              </wp:positionH>
              <wp:positionV relativeFrom="page">
                <wp:posOffset>10076180</wp:posOffset>
              </wp:positionV>
              <wp:extent cx="1468755" cy="10160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6ECD5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Royal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College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Occupational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3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Therapists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483C1" id="Text Box 1" o:spid="_x0000_s1070" type="#_x0000_t202" style="position:absolute;margin-left:70.2pt;margin-top:793.4pt;width:115.65pt;height:8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s32wEAAJkDAAAOAAAAZHJzL2Uyb0RvYy54bWysU9tu1DAQfUfiHyy/s0lWdFtFm61KqyKk&#10;ApVKP8Bx7MQi8Zixd5Pl6xk7my2FN8SLNfHlzLlMttfT0LODQm/AVrxY5ZwpK6Extq3487f7d1ec&#10;+SBsI3qwquJH5fn17u2b7ehKtYYO+kYhIxDry9FVvAvBlVnmZacG4VfglKVDDTiIQJ/YZg2KkdCH&#10;Plvn+SYbARuHIJX3tHs3H/JdwtdayfBVa68C6ytO3EJaMa11XLPdVpQtCtcZeaIh/oHFIIylpmeo&#10;OxEE26P5C2owEsGDDisJQwZaG6mSBlJT5H+oeeqEU0kLmePd2Sb//2Dll8OTe0QWpg8wUYBJhHcP&#10;IL97ZuG2E7ZVN4gwdko01LiIlmWj8+XpabTalz6C1ONnaChksQ+QgCaNQ3SFdDJCpwCOZ9PVFJiM&#10;Ld9vri4vLjiTdFbkxSZPqWSiXF479OGjgoHFouJIoSZ0cXjwIbIR5XIlNrNwb/o+BdvbVxt0Me4k&#10;9pHwTD1M9cRMU/H1ZdQW1dTQHEkPwjwvNN9UdIA/ORtpViruf+wFKs76T5Y8iYO1FLgU9VIIK+lp&#10;xQNnc3kb5gHcOzRtR8iz6xZuyDdtkqQXFie+lH9SeprVOGC/f6dbL3/U7hcAAAD//wMAUEsDBBQA&#10;BgAIAAAAIQB/qdI24gAAAA0BAAAPAAAAZHJzL2Rvd25yZXYueG1sTI/BTsMwEETvSPyDtUjcqN1S&#10;0jSNU1UITkiINBw4OrGbWI3XIXbb8Pcsp3Lb2R3Nvsm3k+vZ2YzBepQwnwlgBhuvLbYSPqvXhxRY&#10;iAq16j0aCT8mwLa4vclVpv0FS3Pex5ZRCIZMSehiHDLOQ9MZp8LMDwbpdvCjU5Hk2HI9qguFu54v&#10;hEi4UxbpQ6cG89yZ5rg/OQm7Lyxf7Pd7/VEeSltVa4FvyVHK+7tptwEWzRSvZvjDJ3QoiKn2J9SB&#10;9aSXYklWGp7ShEqQ5XE1XwGraZWIRQq8yPn/FsUvAAAA//8DAFBLAQItABQABgAIAAAAIQC2gziS&#10;/gAAAOEBAAATAAAAAAAAAAAAAAAAAAAAAABbQ29udGVudF9UeXBlc10ueG1sUEsBAi0AFAAGAAgA&#10;AAAhADj9If/WAAAAlAEAAAsAAAAAAAAAAAAAAAAALwEAAF9yZWxzLy5yZWxzUEsBAi0AFAAGAAgA&#10;AAAhANBHmzfbAQAAmQMAAA4AAAAAAAAAAAAAAAAALgIAAGRycy9lMm9Eb2MueG1sUEsBAi0AFAAG&#10;AAgAAAAhAH+p0jbiAAAADQEAAA8AAAAAAAAAAAAAAAAANQQAAGRycy9kb3ducmV2LnhtbFBLBQYA&#10;AAAABAAEAPMAAABEBQAAAAA=&#10;" filled="f" stroked="f">
              <v:textbox inset="0,0,0,0">
                <w:txbxContent>
                  <w:p w14:paraId="60D6ECD5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Royal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Occupational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3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Therapists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3287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035908" wp14:editId="297B7CDF">
              <wp:simplePos x="0" y="0"/>
              <wp:positionH relativeFrom="page">
                <wp:posOffset>887095</wp:posOffset>
              </wp:positionH>
              <wp:positionV relativeFrom="page">
                <wp:posOffset>10064115</wp:posOffset>
              </wp:positionV>
              <wp:extent cx="199390" cy="177800"/>
              <wp:effectExtent l="127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A8430" w14:textId="77777777" w:rsidR="005E35F0" w:rsidRDefault="005E35F0">
                          <w:pPr>
                            <w:spacing w:line="25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3590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5" type="#_x0000_t202" style="position:absolute;margin-left:69.85pt;margin-top:792.45pt;width:15.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oJ2QEAAJcDAAAOAAAAZHJzL2Uyb0RvYy54bWysU9tu2zAMfR+wfxD0vtjJgLUx4hRdiw4D&#10;ugvQ7QNoWbaF2aJGKbGzrx8lx+kub8NeBEqUDs85pHY309CLoyZv0JZyvcql0FZhbWxbyq9fHl5d&#10;S+ED2Bp6tLqUJ+3lzf7li93oCr3BDvtak2AQ64vRlbILwRVZ5lWnB/ArdNpyskEaIPCW2qwmGBl9&#10;6LNNnr/JRqTaESrtPZ/ez0m5T/hNo1X41DReB9GXkrmFtFJaq7hm+x0ULYHrjDrTgH9gMYCxXPQC&#10;dQ8BxIHMX1CDUYQem7BSOGTYNEbppIHVrPM/1Dx14HTSwuZ4d7HJ/z9Y9fH45D6TCNNbnLiBSYR3&#10;j6i+eWHxrgPb6lsiHDsNNRdeR8uy0fni/DRa7QsfQarxA9bcZDgETEBTQ0N0hXUKRucGnC6m6ykI&#10;FUtut6+3nFGcWl9dXeepKRkUy2NHPrzTOIgYlJK4pwkcjo8+RDJQLFdiLYsPpu9TX3v72wFfjCeJ&#10;fOQ7Mw9TNQlTl3ITlUUtFdYnVkM4TwtPNwcd0g8pRp6UUvrvByAtRf/esiNxrJaAlqBaArCKn5Yy&#10;SDGHd2Eev4Mj03aMPHtu8ZZda0xS9MziTJe7n4SeJzWO16/7dOv5P+1/AgAA//8DAFBLAwQUAAYA&#10;CAAAACEAuavMheEAAAANAQAADwAAAGRycy9kb3ducmV2LnhtbEyPQU+DQBCF7yb+h82YeLMLVWlB&#10;lqYxejIxUjx4XNgpkLKzyG5b/PdOT3p7L/PlzXv5ZraDOOHke0cK4kUEAqlxpqdWwWf1ercG4YMm&#10;owdHqOAHPWyK66tcZ8adqcTTLrSCQ8hnWkEXwphJ6ZsOrfYLNyLxbe8mqwPbqZVm0mcOt4NcRlEi&#10;re6JP3R6xOcOm8PuaBVsv6h86b/f649yX/ZVlUb0lhyUur2Zt08gAs7hD4ZLfa4OBXeq3ZGMFwP7&#10;+3TFKIvH9UMK4oKs4hhEzSKJlynIIpf/VxS/AAAA//8DAFBLAQItABQABgAIAAAAIQC2gziS/gAA&#10;AOEBAAATAAAAAAAAAAAAAAAAAAAAAABbQ29udGVudF9UeXBlc10ueG1sUEsBAi0AFAAGAAgAAAAh&#10;ADj9If/WAAAAlAEAAAsAAAAAAAAAAAAAAAAALwEAAF9yZWxzLy5yZWxzUEsBAi0AFAAGAAgAAAAh&#10;AJHv6gnZAQAAlwMAAA4AAAAAAAAAAAAAAAAALgIAAGRycy9lMm9Eb2MueG1sUEsBAi0AFAAGAAgA&#10;AAAhALmrzIXhAAAADQEAAA8AAAAAAAAAAAAAAAAAMwQAAGRycy9kb3ducmV2LnhtbFBLBQYAAAAA&#10;BAAEAPMAAABBBQAAAAA=&#10;" filled="f" stroked="f">
              <v:textbox inset="0,0,0,0">
                <w:txbxContent>
                  <w:p w14:paraId="156A8430" w14:textId="77777777" w:rsidR="005E35F0" w:rsidRDefault="005E35F0">
                    <w:pPr>
                      <w:spacing w:line="25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1723F3F" wp14:editId="16F10B43">
              <wp:simplePos x="0" y="0"/>
              <wp:positionH relativeFrom="page">
                <wp:posOffset>4248785</wp:posOffset>
              </wp:positionH>
              <wp:positionV relativeFrom="page">
                <wp:posOffset>10076180</wp:posOffset>
              </wp:positionV>
              <wp:extent cx="2428240" cy="101600"/>
              <wp:effectExtent l="635" t="0" r="0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9A337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standards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pre-registration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23F3F" id="Text Box 26" o:spid="_x0000_s1046" type="#_x0000_t202" style="position:absolute;margin-left:334.55pt;margin-top:793.4pt;width:191.2pt;height: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Gs2gEAAJgDAAAOAAAAZHJzL2Uyb0RvYy54bWysU9tu3CAQfa/Uf0C8d31pFEXWeqM0UapK&#10;6UVK+gEYg41qM3Rg195+fQe83rTJW9UXNMzA4Zwzw/Z6Hgd2UOgN2JoXm5wzZSW0xnY1//50/+6K&#10;Mx+EbcUAVtX8qDy/3r19s51cpUroYWgVMgKxvppczfsQXJVlXvZqFH4DTlkqasBRBNpil7UoJkIf&#10;h6zM88tsAmwdglTeU/ZuKfJdwtdayfBVa68CG2pO3EJaMa1NXLPdVlQdCtcbeaIh/oHFKIylR89Q&#10;dyIItkfzCmo0EsGDDhsJYwZaG6mSBlJT5C/UPPbCqaSFzPHubJP/f7Dyy+HRfUMW5g8wUwOTCO8e&#10;QP7wzMJtL2ynbhBh6pVo6eEiWpZNzlenq9FqX/kI0kyfoaUmi32ABDRrHKMrpJMROjXgeDZdzYFJ&#10;SpYX5VV5QSVJtSIvLvPUlUxU622HPnxUMLIY1BypqQldHB58iGxEtR6Jj1m4N8OQGjvYvxJ0MGYS&#10;+0h4oR7mZmamrfn7KC2KaaA9khyEZVxovCnoAX9xNtGo1Nz/3AtUnA2fLFkS52oNcA2aNRBW0tWa&#10;B86W8DYs87d3aLqekBfTLdyQbdokRc8sTnSp/UnoaVTjfP25T6eeP9TuNwAAAP//AwBQSwMEFAAG&#10;AAgAAAAhAL+2TF/hAAAADgEAAA8AAABkcnMvZG93bnJldi54bWxMj8FOwzAQRO9I/IO1SNyonUqx&#10;0hCnqhCckBBpeuDoxG4SNV6H2G3D37M9wW1H8zQ7U2wXN7KLncPgUUGyEsAstt4M2Ck41G9PGbAQ&#10;NRo9erQKfmyAbXl/V+jc+CtW9rKPHaMQDLlW0Mc45ZyHtrdOh5WfLJJ39LPTkeTccTPrK4W7ka+F&#10;kNzpAelDryf70tv2tD87BbsvrF6H74/mszpWQ11vBL7Lk1KPD8vuGVi0S/yD4VafqkNJnRp/RhPY&#10;qEDKTUIoGWkmacQNEWmSAmvokmKdAS8L/n9G+QsAAP//AwBQSwECLQAUAAYACAAAACEAtoM4kv4A&#10;AADhAQAAEwAAAAAAAAAAAAAAAAAAAAAAW0NvbnRlbnRfVHlwZXNdLnhtbFBLAQItABQABgAIAAAA&#10;IQA4/SH/1gAAAJQBAAALAAAAAAAAAAAAAAAAAC8BAABfcmVscy8ucmVsc1BLAQItABQABgAIAAAA&#10;IQDpDPGs2gEAAJgDAAAOAAAAAAAAAAAAAAAAAC4CAABkcnMvZTJvRG9jLnhtbFBLAQItABQABgAI&#10;AAAAIQC/tkxf4QAAAA4BAAAPAAAAAAAAAAAAAAAAADQEAABkcnMvZG93bnJldi54bWxQSwUGAAAA&#10;AAQABADzAAAAQgUAAAAA&#10;" filled="f" stroked="f">
              <v:textbox inset="0,0,0,0">
                <w:txbxContent>
                  <w:p w14:paraId="5499A337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Learning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development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standards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pre-registration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D2F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849C5BC" wp14:editId="01338BB7">
              <wp:simplePos x="0" y="0"/>
              <wp:positionH relativeFrom="page">
                <wp:posOffset>6473190</wp:posOffset>
              </wp:positionH>
              <wp:positionV relativeFrom="page">
                <wp:posOffset>10064115</wp:posOffset>
              </wp:positionV>
              <wp:extent cx="199390" cy="177800"/>
              <wp:effectExtent l="0" t="0" r="444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A9ACB" w14:textId="77777777" w:rsidR="005E35F0" w:rsidRDefault="005E35F0">
                          <w:pPr>
                            <w:spacing w:line="25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9C5B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7" type="#_x0000_t202" style="position:absolute;margin-left:509.7pt;margin-top:792.45pt;width:15.7pt;height:14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Uv2QEAAJcDAAAOAAAAZHJzL2Uyb0RvYy54bWysU9tu1DAQfUfiHyy/s8kWRLvRZqvSqgip&#10;UKTCBziOk1gkHjPj3WT5esbOZsvlDfFijT32mXPOjLfX09CLg0Gy4Eq5XuVSGKehtq4t5dcv96+u&#10;pKCgXK16cKaUR0PyevfyxXb0hbmADvraoGAQR8XoS9mF4IssI92ZQdEKvHGcbAAHFXiLbVajGhl9&#10;6LOLPH+bjYC1R9CGiE/v5qTcJfymMTo8Ng2ZIPpSMreQVkxrFddst1VFi8p3Vp9oqH9gMSjruOgZ&#10;6k4FJfZo/4IarEYgaMJKw5BB01htkgZWs87/UPPUKW+SFjaH/Nkm+n+w+tPhyX9GEaZ3MHEDkwjy&#10;D6C/kXBw2ynXmhtEGDujai68jpZlo6fi9DRaTQVFkGr8CDU3We0DJKCpwSG6wjoFo3MDjmfTzRSE&#10;jiU3m9cbzmhOrS8vr/LUlEwVy2OPFN4bGEQMSonc0wSuDg8UIhlVLFdiLQf3tu9TX3v32wFfjCeJ&#10;fOQ7Mw9TNQlbl/JNVBa1VFAfWQ3CPC083Rx0gD+kGHlSSknf9wqNFP0Hx47EsVoCXIJqCZTT/LSU&#10;QYo5vA3z+O092rZj5NlzBzfsWmOTomcWJ7rc/ST0NKlxvH7dp1vP/2n3EwAA//8DAFBLAwQUAAYA&#10;CAAAACEAp8fe7eIAAAAPAQAADwAAAGRycy9kb3ducmV2LnhtbEyPwU7DMBBE70j8g7VI3Kidqo2a&#10;EKeqEJyQEGk4cHRiN7Ear0PstuHv2Z7obUb7NDtTbGc3sLOZgvUoIVkIYAZbry12Er7qt6cNsBAV&#10;ajV4NBJ+TYBteX9XqFz7C1bmvI8doxAMuZLQxzjmnIe2N06FhR8N0u3gJ6ci2anjelIXCncDXwqR&#10;cqcs0odejealN+1xf3ISdt9Yvdqfj+azOlS2rjOB7+lRyseHefcMLJo5/sNwrU/VoaROjT+hDmwg&#10;L5JsRSyp9WaVAbsyYi1oT0MqTZYZ8LLgtzvKPwAAAP//AwBQSwECLQAUAAYACAAAACEAtoM4kv4A&#10;AADhAQAAEwAAAAAAAAAAAAAAAAAAAAAAW0NvbnRlbnRfVHlwZXNdLnhtbFBLAQItABQABgAIAAAA&#10;IQA4/SH/1gAAAJQBAAALAAAAAAAAAAAAAAAAAC8BAABfcmVscy8ucmVsc1BLAQItABQABgAIAAAA&#10;IQB6xmUv2QEAAJcDAAAOAAAAAAAAAAAAAAAAAC4CAABkcnMvZTJvRG9jLnhtbFBLAQItABQABgAI&#10;AAAAIQCnx97t4gAAAA8BAAAPAAAAAAAAAAAAAAAAADMEAABkcnMvZG93bnJldi54bWxQSwUGAAAA&#10;AAQABADzAAAAQgUAAAAA&#10;" filled="f" stroked="f">
              <v:textbox inset="0,0,0,0">
                <w:txbxContent>
                  <w:p w14:paraId="0AAA9ACB" w14:textId="77777777" w:rsidR="005E35F0" w:rsidRDefault="005E35F0">
                    <w:pPr>
                      <w:spacing w:line="25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31838F26" wp14:editId="1F1769F8">
              <wp:simplePos x="0" y="0"/>
              <wp:positionH relativeFrom="page">
                <wp:posOffset>891540</wp:posOffset>
              </wp:positionH>
              <wp:positionV relativeFrom="page">
                <wp:posOffset>10076180</wp:posOffset>
              </wp:positionV>
              <wp:extent cx="1468755" cy="101600"/>
              <wp:effectExtent l="0" t="0" r="1905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85DD1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Royal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College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Occupational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3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Therapists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38F26" id="Text Box 24" o:spid="_x0000_s1048" type="#_x0000_t202" style="position:absolute;margin-left:70.2pt;margin-top:793.4pt;width:115.65pt;height:8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et2QEAAJgDAAAOAAAAZHJzL2Uyb0RvYy54bWysU8lu2zAQvRfoPxC815KC2g0Ey0GaIEWB&#10;dAHSfgBNURJRicPO0Jbcr++Qspwut6IXYsTlzVtG25tp6MXRIFlwlSxWuRTGaaitayv59cvDq2sp&#10;KChXqx6cqeTJkLzZvXyxHX1prqCDvjYoGMRROfpKdiH4MstId2ZQtAJvHB82gIMK/IltVqMaGX3o&#10;s6s832QjYO0RtCHi3fv5UO4SftMYHT41DZkg+koyt5BWTOs+rtluq8oWle+sPtNQ/8BiUNZx0wvU&#10;vQpKHND+BTVYjUDQhJWGIYOmsdokDaymyP9Q89Qpb5IWNof8xSb6f7D64/HJf0YRprcwcYBJBPlH&#10;0N9IOLjrlGvNLSKMnVE1Ny6iZdnoqTw/jVZTSRFkP36AmkNWhwAJaGpwiK6wTsHoHMDpYrqZgtCx&#10;5evN9Zv1WgrNZ0VebPKUSqbK5bVHCu8MDCIWlUQONaGr4yOFyEaVy5XYzMGD7fsUbO9+2+CLcSex&#10;j4Rn6mHaT8LWlVxHaVHMHuoTy0GYx4XHm4sO8IcUI49KJen7QaGRon/v2JI4V0uBS7FfCuU0P61k&#10;kGIu78I8fwePtu0YeTbdwS3b1tik6JnFmS7Hn4SeRzXO16/f6dbzD7X7CQAA//8DAFBLAwQUAAYA&#10;CAAAACEAf6nSNuIAAAANAQAADwAAAGRycy9kb3ducmV2LnhtbEyPwU7DMBBE70j8g7VI3KjdUtI0&#10;jVNVCE5IiDQcODqxm1iN1yF22/D3LKdy29kdzb7Jt5Pr2dmMwXqUMJ8JYAYbry22Ej6r14cUWIgK&#10;teo9Ggk/JsC2uL3JVab9BUtz3seWUQiGTEnoYhwyzkPTGafCzA8G6Xbwo1OR5NhyPaoLhbueL4RI&#10;uFMW6UOnBvPcmea4PzkJuy8sX+z3e/1RHkpbVWuBb8lRyvu7abcBFs0Ur2b4wyd0KIip9ifUgfWk&#10;l2JJVhqe0oRKkOVxNV8Bq2mViEUKvMj5/xbFLwAAAP//AwBQSwECLQAUAAYACAAAACEAtoM4kv4A&#10;AADhAQAAEwAAAAAAAAAAAAAAAAAAAAAAW0NvbnRlbnRfVHlwZXNdLnhtbFBLAQItABQABgAIAAAA&#10;IQA4/SH/1gAAAJQBAAALAAAAAAAAAAAAAAAAAC8BAABfcmVscy8ucmVsc1BLAQItABQABgAIAAAA&#10;IQDnkHet2QEAAJgDAAAOAAAAAAAAAAAAAAAAAC4CAABkcnMvZTJvRG9jLnhtbFBLAQItABQABgAI&#10;AAAAIQB/qdI24gAAAA0BAAAPAAAAAAAAAAAAAAAAADMEAABkcnMvZG93bnJldi54bWxQSwUGAAAA&#10;AAQABADzAAAAQgUAAAAA&#10;" filled="f" stroked="f">
              <v:textbox inset="0,0,0,0">
                <w:txbxContent>
                  <w:p w14:paraId="18385DD1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Royal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Occupational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3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Therapists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312F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04900CF" wp14:editId="6BB0DFBF">
              <wp:simplePos x="0" y="0"/>
              <wp:positionH relativeFrom="page">
                <wp:posOffset>887095</wp:posOffset>
              </wp:positionH>
              <wp:positionV relativeFrom="page">
                <wp:posOffset>10064115</wp:posOffset>
              </wp:positionV>
              <wp:extent cx="199390" cy="177800"/>
              <wp:effectExtent l="127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899AE" w14:textId="77777777" w:rsidR="005E35F0" w:rsidRDefault="005E35F0">
                          <w:pPr>
                            <w:spacing w:line="25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900C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9" type="#_x0000_t202" style="position:absolute;margin-left:69.85pt;margin-top:792.45pt;width:15.7pt;height:14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CE2QEAAJcDAAAOAAAAZHJzL2Uyb0RvYy54bWysU9tu2zAMfR+wfxD0vtjpgLYx4hRdiw4D&#10;uq1Atw+QZdkWZosaqcTOvn6UHKe7vA17EShROjznkNreTEMvDgbJgivlepVLYZyG2rq2lF+/PLy5&#10;loKCcrXqwZlSHg3Jm93rV9vRF+YCOuhrg4JBHBWjL2UXgi+yjHRnBkUr8MZxsgEcVOAttlmNamT0&#10;oc8u8vwyGwFrj6ANEZ/ez0m5S/hNY3T43DRkguhLydxCWjGtVVyz3VYVLSrfWX2iof6BxaCs46Jn&#10;qHsVlNij/QtqsBqBoAkrDUMGTWO1SRpYzTr/Q81zp7xJWtgc8meb6P/B6k+HZ/+EIkzvYOIGJhHk&#10;H0F/I+HgrlOuNbeIMHZG1Vx4HS3LRk/F6Wm0mgqKINX4EWpustoHSEBTg0N0hXUKRucGHM+mmykI&#10;HUtuNm83nNGcWl9dXeepKZkqlsceKbw3MIgYlBK5pwlcHR4pRDKqWK7EWg4ebN+nvvbutwO+GE8S&#10;+ch3Zh6mahK2LuVlVBa1VFAfWQ3CPC083Rx0gD+kGHlSSknf9wqNFP0Hx47EsVoCXIJqCZTT/LSU&#10;QYo5vAvz+O092rZj5NlzB7fsWmOTohcWJ7rc/ST0NKlxvH7dp1sv/2n3EwAA//8DAFBLAwQUAAYA&#10;CAAAACEAuavMheEAAAANAQAADwAAAGRycy9kb3ducmV2LnhtbEyPQU+DQBCF7yb+h82YeLMLVWlB&#10;lqYxejIxUjx4XNgpkLKzyG5b/PdOT3p7L/PlzXv5ZraDOOHke0cK4kUEAqlxpqdWwWf1ercG4YMm&#10;owdHqOAHPWyK66tcZ8adqcTTLrSCQ8hnWkEXwphJ6ZsOrfYLNyLxbe8mqwPbqZVm0mcOt4NcRlEi&#10;re6JP3R6xOcOm8PuaBVsv6h86b/f649yX/ZVlUb0lhyUur2Zt08gAs7hD4ZLfa4OBXeq3ZGMFwP7&#10;+3TFKIvH9UMK4oKs4hhEzSKJlynIIpf/VxS/AAAA//8DAFBLAQItABQABgAIAAAAIQC2gziS/gAA&#10;AOEBAAATAAAAAAAAAAAAAAAAAAAAAABbQ29udGVudF9UeXBlc10ueG1sUEsBAi0AFAAGAAgAAAAh&#10;ADj9If/WAAAAlAEAAAsAAAAAAAAAAAAAAAAALwEAAF9yZWxzLy5yZWxzUEsBAi0AFAAGAAgAAAAh&#10;ABwjMITZAQAAlwMAAA4AAAAAAAAAAAAAAAAALgIAAGRycy9lMm9Eb2MueG1sUEsBAi0AFAAGAAgA&#10;AAAhALmrzIXhAAAADQEAAA8AAAAAAAAAAAAAAAAAMwQAAGRycy9kb3ducmV2LnhtbFBLBQYAAAAA&#10;BAAEAPMAAABBBQAAAAA=&#10;" filled="f" stroked="f">
              <v:textbox inset="0,0,0,0">
                <w:txbxContent>
                  <w:p w14:paraId="068899AE" w14:textId="77777777" w:rsidR="005E35F0" w:rsidRDefault="005E35F0">
                    <w:pPr>
                      <w:spacing w:line="25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B84A31C" wp14:editId="2A726BC6">
              <wp:simplePos x="0" y="0"/>
              <wp:positionH relativeFrom="page">
                <wp:posOffset>4248785</wp:posOffset>
              </wp:positionH>
              <wp:positionV relativeFrom="page">
                <wp:posOffset>10076180</wp:posOffset>
              </wp:positionV>
              <wp:extent cx="2428240" cy="101600"/>
              <wp:effectExtent l="635" t="0" r="0" b="444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F778E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standards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pre-registration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4A31C" id="Text Box 22" o:spid="_x0000_s1050" type="#_x0000_t202" style="position:absolute;margin-left:334.55pt;margin-top:793.4pt;width:191.2pt;height:8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sh2gEAAJgDAAAOAAAAZHJzL2Uyb0RvYy54bWysU9tu3CAQfa/Uf0C8d31RlEbWeqM0UapK&#10;6UVK+gEYg41qM3Rg195+fQe83rTJW9UXNMzA4Zwzw/Z6Hgd2UOgN2JoXm5wzZSW0xnY1//50/+6K&#10;Mx+EbcUAVtX8qDy/3r19s51cpUroYWgVMgKxvppczfsQXJVlXvZqFH4DTlkqasBRBNpil7UoJkIf&#10;h6zM88tsAmwdglTeU/ZuKfJdwtdayfBVa68CG2pO3EJaMa1NXLPdVlQdCtcbeaIh/oHFKIylR89Q&#10;dyIItkfzCmo0EsGDDhsJYwZaG6mSBlJT5C/UPPbCqaSFzPHubJP/f7Dyy+HRfUMW5g8wUwOTCO8e&#10;QP7wzMJtL2ynbhBh6pVo6eEiWpZNzlenq9FqX/kI0kyfoaUmi32ABDRrHKMrpJMROjXgeDZdzYFJ&#10;SpYX5VV5QSVJtSIvLvPUlUxU622HPnxUMLIY1BypqQldHB58iGxEtR6Jj1m4N8OQGjvYvxJ0MGYS&#10;+0h4oR7mZmamrfn7KC2KaaA9khyEZVxovCnoAX9xNtGo1Nz/3AtUnA2fLFkS52oNcA2aNRBW0tWa&#10;B86W8DYs87d3aLqekBfTLdyQbdokRc8sTnSp/UnoaVTjfP25T6eeP9TuNwAAAP//AwBQSwMEFAAG&#10;AAgAAAAhAL+2TF/hAAAADgEAAA8AAABkcnMvZG93bnJldi54bWxMj8FOwzAQRO9I/IO1SNyonUqx&#10;0hCnqhCckBBpeuDoxG4SNV6H2G3D37M9wW1H8zQ7U2wXN7KLncPgUUGyEsAstt4M2Ck41G9PGbAQ&#10;NRo9erQKfmyAbXl/V+jc+CtW9rKPHaMQDLlW0Mc45ZyHtrdOh5WfLJJ39LPTkeTccTPrK4W7ka+F&#10;kNzpAelDryf70tv2tD87BbsvrF6H74/mszpWQ11vBL7Lk1KPD8vuGVi0S/yD4VafqkNJnRp/RhPY&#10;qEDKTUIoGWkmacQNEWmSAmvokmKdAS8L/n9G+QsAAP//AwBQSwECLQAUAAYACAAAACEAtoM4kv4A&#10;AADhAQAAEwAAAAAAAAAAAAAAAAAAAAAAW0NvbnRlbnRfVHlwZXNdLnhtbFBLAQItABQABgAIAAAA&#10;IQA4/SH/1gAAAJQBAAALAAAAAAAAAAAAAAAAAC8BAABfcmVscy8ucmVsc1BLAQItABQABgAIAAAA&#10;IQBkwCsh2gEAAJgDAAAOAAAAAAAAAAAAAAAAAC4CAABkcnMvZTJvRG9jLnhtbFBLAQItABQABgAI&#10;AAAAIQC/tkxf4QAAAA4BAAAPAAAAAAAAAAAAAAAAADQEAABkcnMvZG93bnJldi54bWxQSwUGAAAA&#10;AAQABADzAAAAQgUAAAAA&#10;" filled="f" stroked="f">
              <v:textbox inset="0,0,0,0">
                <w:txbxContent>
                  <w:p w14:paraId="5B9F778E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Learning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development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standards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pre-registration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265F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029D557D" wp14:editId="68E5459E">
              <wp:simplePos x="0" y="0"/>
              <wp:positionH relativeFrom="page">
                <wp:posOffset>874395</wp:posOffset>
              </wp:positionH>
              <wp:positionV relativeFrom="page">
                <wp:posOffset>10064115</wp:posOffset>
              </wp:positionV>
              <wp:extent cx="225425" cy="1778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A743A" w14:textId="77777777" w:rsidR="005E35F0" w:rsidRDefault="005E35F0">
                          <w:pPr>
                            <w:spacing w:line="259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7E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D557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1" type="#_x0000_t202" style="position:absolute;margin-left:68.85pt;margin-top:792.45pt;width:17.75pt;height:14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0g2QEAAJcDAAAOAAAAZHJzL2Uyb0RvYy54bWysU9uO0zAQfUfiHyy/06QRy1ZR09Wyq0VI&#10;y0Va+ADXcRKLxGNm3Cbl6xk7TZfLG+LFmozt43OZbG+moRdHg2TBVXK9yqUwTkNtXVvJr18eXm2k&#10;oKBcrXpwppInQ/Jm9/LFdvSlKaCDvjYoGMRROfpKdiH4MstId2ZQtAJvHG82gIMK/IltVqMaGX3o&#10;syLP32QjYO0RtCHi7v28KXcJv2mMDp+ahkwQfSWZW0grpnUf12y3VWWLyndWn2mof2AxKOv40QvU&#10;vQpKHND+BTVYjUDQhJWGIYOmsdokDaxmnf+h5qlT3iQtbA75i030/2D1x+OT/4wiTG9h4gCTCPKP&#10;oL+RcHDXKdeaW0QYO6NqfngdLctGT+X5arSaSoog+/ED1ByyOgRIQFODQ3SFdQpG5wBOF9PNFITm&#10;ZlFcvS6upNC8tb6+3uQplEyVy2WPFN4ZGEQsKomcaQJXx0cKkYwqlyPxLQcPtu9Trr37rcEHYyeR&#10;j3xn5mHaT8LWldxEZVHLHuoTq0GYp4Wnm4sO8IcUI09KJen7QaGRon/v2JE4VkuBS7FfCuU0X61k&#10;kGIu78I8fgePtu0YefbcwS271tik6JnFmS6nn4SeJzWO16/f6dTz/7T7CQAA//8DAFBLAwQUAAYA&#10;CAAAACEAM4XQbOEAAAANAQAADwAAAGRycy9kb3ducmV2LnhtbEyPwU7DMBBE70j8g7VI3KjTFJIm&#10;xKkqBCckRBoOHJ3YTazG6xC7bfh7tqdym9E+zc4Um9kO7KQnbxwKWC4iYBpbpwx2Ar7qt4c1MB8k&#10;Kjk41AJ+tYdNeXtTyFy5M1b6tAsdoxD0uRTQhzDmnPu211b6hRs10m3vJisD2anjapJnCrcDj6Mo&#10;4VYapA+9HPVLr9vD7mgFbL+xejU/H81nta9MXWcRvicHIe7v5u0zsKDncIXhUp+qQ0mdGndE5dlA&#10;fpWmhJJ4Wj9mwC5IuoqBNSSSZZwBLwv+f0X5BwAA//8DAFBLAQItABQABgAIAAAAIQC2gziS/gAA&#10;AOEBAAATAAAAAAAAAAAAAAAAAAAAAABbQ29udGVudF9UeXBlc10ueG1sUEsBAi0AFAAGAAgAAAAh&#10;ADj9If/WAAAAlAEAAAsAAAAAAAAAAAAAAAAALwEAAF9yZWxzLy5yZWxzUEsBAi0AFAAGAAgAAAAh&#10;AFMybSDZAQAAlwMAAA4AAAAAAAAAAAAAAAAALgIAAGRycy9lMm9Eb2MueG1sUEsBAi0AFAAGAAgA&#10;AAAhADOF0GzhAAAADQEAAA8AAAAAAAAAAAAAAAAAMwQAAGRycy9kb3ducmV2LnhtbFBLBQYAAAAA&#10;BAAEAPMAAABBBQAAAAA=&#10;" filled="f" stroked="f">
              <v:textbox inset="0,0,0,0">
                <w:txbxContent>
                  <w:p w14:paraId="7E2A743A" w14:textId="77777777" w:rsidR="005E35F0" w:rsidRDefault="005E35F0">
                    <w:pPr>
                      <w:spacing w:line="259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7E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3EACBADB" wp14:editId="03894917">
              <wp:simplePos x="0" y="0"/>
              <wp:positionH relativeFrom="page">
                <wp:posOffset>4248785</wp:posOffset>
              </wp:positionH>
              <wp:positionV relativeFrom="page">
                <wp:posOffset>10076180</wp:posOffset>
              </wp:positionV>
              <wp:extent cx="2428240" cy="101600"/>
              <wp:effectExtent l="635" t="0" r="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6278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standards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pre-registration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CBADB" id="Text Box 20" o:spid="_x0000_s1052" type="#_x0000_t202" style="position:absolute;margin-left:334.55pt;margin-top:793.4pt;width:191.2pt;height:8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DH2gEAAJgDAAAOAAAAZHJzL2Uyb0RvYy54bWysU9tu3CAQfa/Uf0C8d31RFKXWeqM0UapK&#10;6UVK+gEYg41qM3Rg195+fQe83rTJW9UXNMzA4Zwzw/Z6Hgd2UOgN2JoXm5wzZSW0xnY1//50/+6K&#10;Mx+EbcUAVtX8qDy/3r19s51cpUroYWgVMgKxvppczfsQXJVlXvZqFH4DTlkqasBRBNpil7UoJkIf&#10;h6zM88tsAmwdglTeU/ZuKfJdwtdayfBVa68CG2pO3EJaMa1NXLPdVlQdCtcbeaIh/oHFKIylR89Q&#10;dyIItkfzCmo0EsGDDhsJYwZaG6mSBlJT5C/UPPbCqaSFzPHubJP/f7Dyy+HRfUMW5g8wUwOTCO8e&#10;QP7wzMJtL2ynbhBh6pVo6eEiWpZNzlenq9FqX/kI0kyfoaUmi32ABDRrHKMrpJMROjXgeDZdzYFJ&#10;SpYX5VV5QSVJtSIvLvPUlUxU622HPnxUMLIY1BypqQldHB58iGxEtR6Jj1m4N8OQGjvYvxJ0MGYS&#10;+0h4oR7mZmamrfn7KC2KaaA9khyEZVxovCnoAX9xNtGo1Nz/3AtUnA2fLFkS52oNcA2aNRBW0tWa&#10;B86W8DYs87d3aLqekBfTLdyQbdokRc8sTnSp/UnoaVTjfP25T6eeP9TuNwAAAP//AwBQSwMEFAAG&#10;AAgAAAAhAL+2TF/hAAAADgEAAA8AAABkcnMvZG93bnJldi54bWxMj8FOwzAQRO9I/IO1SNyonUqx&#10;0hCnqhCckBBpeuDoxG4SNV6H2G3D37M9wW1H8zQ7U2wXN7KLncPgUUGyEsAstt4M2Ck41G9PGbAQ&#10;NRo9erQKfmyAbXl/V+jc+CtW9rKPHaMQDLlW0Mc45ZyHtrdOh5WfLJJ39LPTkeTccTPrK4W7ka+F&#10;kNzpAelDryf70tv2tD87BbsvrF6H74/mszpWQ11vBL7Lk1KPD8vuGVi0S/yD4VafqkNJnRp/RhPY&#10;qEDKTUIoGWkmacQNEWmSAmvokmKdAS8L/n9G+QsAAP//AwBQSwECLQAUAAYACAAAACEAtoM4kv4A&#10;AADhAQAAEwAAAAAAAAAAAAAAAAAAAAAAW0NvbnRlbnRfVHlwZXNdLnhtbFBLAQItABQABgAIAAAA&#10;IQA4/SH/1gAAAJQBAAALAAAAAAAAAAAAAAAAAC8BAABfcmVscy8ucmVsc1BLAQItABQABgAIAAAA&#10;IQDUdmDH2gEAAJgDAAAOAAAAAAAAAAAAAAAAAC4CAABkcnMvZTJvRG9jLnhtbFBLAQItABQABgAI&#10;AAAAIQC/tkxf4QAAAA4BAAAPAAAAAAAAAAAAAAAAADQEAABkcnMvZG93bnJldi54bWxQSwUGAAAA&#10;AAQABADzAAAAQgUAAAAA&#10;" filled="f" stroked="f">
              <v:textbox inset="0,0,0,0">
                <w:txbxContent>
                  <w:p w14:paraId="1E686278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Learning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development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standards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pre-registration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13C4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44C5AF8D" wp14:editId="6EEC96E7">
              <wp:simplePos x="0" y="0"/>
              <wp:positionH relativeFrom="page">
                <wp:posOffset>6460490</wp:posOffset>
              </wp:positionH>
              <wp:positionV relativeFrom="page">
                <wp:posOffset>10064115</wp:posOffset>
              </wp:positionV>
              <wp:extent cx="225425" cy="177800"/>
              <wp:effectExtent l="2540" t="0" r="63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EB55B" w14:textId="77777777" w:rsidR="005E35F0" w:rsidRDefault="005E35F0">
                          <w:pPr>
                            <w:spacing w:line="259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7E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5AF8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3" type="#_x0000_t202" style="position:absolute;margin-left:508.7pt;margin-top:792.45pt;width:17.75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hD2gEAAJgDAAAOAAAAZHJzL2Uyb0RvYy54bWysU9tu2zAMfR+wfxD0vtgx1rUw4hRdiw4D&#10;ugvQ9QMUWbaF2aJGKrGzrx8lx+nWvQ17EShKOjznkNpcT0MvDgbJgqvkepVLYZyG2rq2kk/f7t9c&#10;SUFBuVr14Ewlj4bk9fb1q83oS1NAB31tUDCIo3L0lexC8GWWke7MoGgF3jg+bAAHFXiLbVajGhl9&#10;6LMiz99lI2DtEbQh4uzdfCi3Cb9pjA5fmoZMEH0lmVtIK6Z1F9dsu1Fli8p3Vp9oqH9gMSjruOgZ&#10;6k4FJfZo/4IarEYgaMJKw5BB01htkgZWs85fqHnslDdJC5tD/mwT/T9Y/fnw6L+iCNN7mLiBSQT5&#10;B9DfSTi47ZRrzQ0ijJ1RNRdeR8uy0VN5ehqtppIiyG78BDU3We0DJKCpwSG6wjoFo3MDjmfTzRSE&#10;5mRRXLwtLqTQfLS+vLzKU1MyVS6PPVL4YGAQMagkck8TuDo8UIhkVLlcibUc3Nu+T33t3R8Jvhgz&#10;iXzkOzMP024StubiqXAUs4P6yHIQ5nHh8eagA/wpxcijUkn6sVdopOg/OrYkztUS4BLslkA5zU8r&#10;GaSYw9swz9/eo207Rp5Nd3DDtjU2SXpmceLL7U9KT6Ma5+v3fbr1/KG2vwAAAP//AwBQSwMEFAAG&#10;AAgAAAAhADla8qLhAAAADwEAAA8AAABkcnMvZG93bnJldi54bWxMj8FOwzAQRO9I/IO1SNyonaoN&#10;bYhTVQhOSBVpOHB0YjexGq9D7Lbh77s9we2NdjQ7k28m17OzGYP1KCGZCWAGG68tthK+qvenFbAQ&#10;FWrVezQSfk2ATXF/l6tM+wuW5ryPLaMQDJmS0MU4ZJyHpjNOhZkfDNLt4EenIsmx5XpUFwp3PZ8L&#10;kXKnLNKHTg3mtTPNcX9yErbfWL7Zn139WR5KW1VrgR/pUcrHh2n7AiyaKf6Z4VafqkNBnWp/Qh1Y&#10;T1okzwvyEi1XizWwm0cs50Q1UZoQ8SLn/3cUVwAAAP//AwBQSwECLQAUAAYACAAAACEAtoM4kv4A&#10;AADhAQAAEwAAAAAAAAAAAAAAAAAAAAAAW0NvbnRlbnRfVHlwZXNdLnhtbFBLAQItABQABgAIAAAA&#10;IQA4/SH/1gAAAJQBAAALAAAAAAAAAAAAAAAAAC8BAABfcmVscy8ucmVsc1BLAQItABQABgAIAAAA&#10;IQCFCbhD2gEAAJgDAAAOAAAAAAAAAAAAAAAAAC4CAABkcnMvZTJvRG9jLnhtbFBLAQItABQABgAI&#10;AAAAIQA5WvKi4QAAAA8BAAAPAAAAAAAAAAAAAAAAADQEAABkcnMvZG93bnJldi54bWxQSwUGAAAA&#10;AAQABADzAAAAQgUAAAAA&#10;" filled="f" stroked="f">
              <v:textbox inset="0,0,0,0">
                <w:txbxContent>
                  <w:p w14:paraId="15FEB55B" w14:textId="77777777" w:rsidR="005E35F0" w:rsidRDefault="005E35F0">
                    <w:pPr>
                      <w:spacing w:line="259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7E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565FE3A" wp14:editId="34D6B689">
              <wp:simplePos x="0" y="0"/>
              <wp:positionH relativeFrom="page">
                <wp:posOffset>891540</wp:posOffset>
              </wp:positionH>
              <wp:positionV relativeFrom="page">
                <wp:posOffset>10076180</wp:posOffset>
              </wp:positionV>
              <wp:extent cx="1468755" cy="101600"/>
              <wp:effectExtent l="0" t="0" r="1905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25A43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Royal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College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Occupational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3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Therapists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5FE3A" id="Text Box 18" o:spid="_x0000_s1054" type="#_x0000_t202" style="position:absolute;margin-left:70.2pt;margin-top:793.4pt;width:115.65pt;height:8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Pn2QEAAJkDAAAOAAAAZHJzL2Uyb0RvYy54bWysU9tu1DAQfUfiHyy/s0kqulTRZqvSqgip&#10;XKTSD/A6TmKReMyMd5Pl6xk7my2UN8SLNfHlzLlMNtfT0IuDQbLgKlmscimM01Bb11by6dv9mysp&#10;KChXqx6cqeTRkLzevn61GX1pLqCDvjYoGMRROfpKdiH4MstId2ZQtAJvHB82gIMK/IltVqMaGX3o&#10;s4s8X2cjYO0RtCHi3bv5UG4TftMYHb40DZkg+koyt5BWTOsurtl2o8oWle+sPtFQ/8BiUNZx0zPU&#10;nQpK7NH+BTVYjUDQhJWGIYOmsdokDaymyF+oeeyUN0kLm0P+bBP9P1j9+fDov6II03uYOMAkgvwD&#10;6O8kHNx2yrXmBhHGzqiaGxfRsmz0VJ6eRquppAiyGz9BzSGrfYAENDU4RFdYp2B0DuB4Nt1MQejY&#10;8u366t3lpRSaz4q8WOcplUyVy2uPFD4YGEQsKokcakJXhwcKkY0qlyuxmYN72/cp2N79scEX405i&#10;HwnP1MO0m4StuXnSFtXsoD6yHoR5Xni+uegAf0ox8qxUkn7sFRop+o+OPYmDtRS4FLulUE7z00oG&#10;KebyNswDuPdo246RZ9cd3LBvjU2Snlmc+HL+SelpVuOA/f6dbj3/UdtfAAAA//8DAFBLAwQUAAYA&#10;CAAAACEAf6nSNuIAAAANAQAADwAAAGRycy9kb3ducmV2LnhtbEyPwU7DMBBE70j8g7VI3KjdUtI0&#10;jVNVCE5IiDQcODqxm1iN1yF22/D3LKdy29kdzb7Jt5Pr2dmMwXqUMJ8JYAYbry22Ej6r14cUWIgK&#10;teo9Ggk/JsC2uL3JVab9BUtz3seWUQiGTEnoYhwyzkPTGafCzA8G6Xbwo1OR5NhyPaoLhbueL4RI&#10;uFMW6UOnBvPcmea4PzkJuy8sX+z3e/1RHkpbVWuBb8lRyvu7abcBFs0Ur2b4wyd0KIip9ifUgfWk&#10;l2JJVhqe0oRKkOVxNV8Bq2mViEUKvMj5/xbFLwAAAP//AwBQSwECLQAUAAYACAAAACEAtoM4kv4A&#10;AADhAQAAEwAAAAAAAAAAAAAAAAAAAAAAW0NvbnRlbnRfVHlwZXNdLnhtbFBLAQItABQABgAIAAAA&#10;IQA4/SH/1gAAAJQBAAALAAAAAAAAAAAAAAAAAC8BAABfcmVscy8ucmVsc1BLAQItABQABgAIAAAA&#10;IQB3t1Pn2QEAAJkDAAAOAAAAAAAAAAAAAAAAAC4CAABkcnMvZTJvRG9jLnhtbFBLAQItABQABgAI&#10;AAAAIQB/qdI24gAAAA0BAAAPAAAAAAAAAAAAAAAAADMEAABkcnMvZG93bnJldi54bWxQSwUGAAAA&#10;AAQABADzAAAAQgUAAAAA&#10;" filled="f" stroked="f">
              <v:textbox inset="0,0,0,0">
                <w:txbxContent>
                  <w:p w14:paraId="37925A43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Royal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Occupational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3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Therapists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619E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2C2579D7" wp14:editId="34BFFF4E">
              <wp:simplePos x="0" y="0"/>
              <wp:positionH relativeFrom="page">
                <wp:posOffset>6473190</wp:posOffset>
              </wp:positionH>
              <wp:positionV relativeFrom="page">
                <wp:posOffset>10064115</wp:posOffset>
              </wp:positionV>
              <wp:extent cx="199390" cy="177800"/>
              <wp:effectExtent l="0" t="0" r="444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1A027" w14:textId="77777777" w:rsidR="005E35F0" w:rsidRDefault="005E35F0">
                          <w:pPr>
                            <w:spacing w:line="25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579D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5" type="#_x0000_t202" style="position:absolute;margin-left:509.7pt;margin-top:792.45pt;width:15.7pt;height:14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3F2QEAAJgDAAAOAAAAZHJzL2Uyb0RvYy54bWysU9tu2zAMfR+wfxD0vtjJgLUx4hRdiw4D&#10;ugvQ7QNoWbaF2aJGKbGzrx8lx+kub8NeBEqUDs85pHY309CLoyZv0JZyvcql0FZhbWxbyq9fHl5d&#10;S+ED2Bp6tLqUJ+3lzf7li93oCr3BDvtak2AQ64vRlbILwRVZ5lWnB/ArdNpyskEaIPCW2qwmGBl9&#10;6LNNnr/JRqTaESrtPZ/ez0m5T/hNo1X41DReB9GXkrmFtFJaq7hm+x0ULYHrjDrTgH9gMYCxXPQC&#10;dQ8BxIHMX1CDUYQem7BSOGTYNEbppIHVrPM/1Dx14HTSwuZ4d7HJ/z9Y9fH45D6TCNNbnLiBSYR3&#10;j6i+eWHxrgPb6lsiHDsNNRdeR8uy0fni/DRa7QsfQarxA9bcZDgETEBTQ0N0hXUKRucGnC6m6ykI&#10;FUtut6+3nFGcWl9dXeepKRkUy2NHPrzTOIgYlJK4pwkcjo8+RDJQLFdiLYsPpu9TX3v72wFfjCeJ&#10;fOQ7Mw9TNQlTc/FNlBbFVFifWA7hPC483hx0SD+kGHlUSum/H4C0FP17y5bEuVoCWoJqCcAqflrK&#10;IMUc3oV5/g6OTNsx8my6xVu2rTFJ0jOLM19uf1J6HtU4X7/u063nD7X/CQAA//8DAFBLAwQUAAYA&#10;CAAAACEAp8fe7eIAAAAPAQAADwAAAGRycy9kb3ducmV2LnhtbEyPwU7DMBBE70j8g7VI3Kidqo2a&#10;EKeqEJyQEGk4cHRiN7Ear0PstuHv2Z7obUb7NDtTbGc3sLOZgvUoIVkIYAZbry12Er7qt6cNsBAV&#10;ajV4NBJ+TYBteX9XqFz7C1bmvI8doxAMuZLQxzjmnIe2N06FhR8N0u3gJ6ci2anjelIXCncDXwqR&#10;cqcs0odejealN+1xf3ISdt9Yvdqfj+azOlS2rjOB7+lRyseHefcMLJo5/sNwrU/VoaROjT+hDmwg&#10;L5JsRSyp9WaVAbsyYi1oT0MqTZYZ8LLgtzvKPwAAAP//AwBQSwECLQAUAAYACAAAACEAtoM4kv4A&#10;AADhAQAAEwAAAAAAAAAAAAAAAAAAAAAAW0NvbnRlbnRfVHlwZXNdLnhtbFBLAQItABQABgAIAAAA&#10;IQA4/SH/1gAAAJQBAAALAAAAAAAAAAAAAAAAAC8BAABfcmVscy8ucmVsc1BLAQItABQABgAIAAAA&#10;IQDJFa3F2QEAAJgDAAAOAAAAAAAAAAAAAAAAAC4CAABkcnMvZTJvRG9jLnhtbFBLAQItABQABgAI&#10;AAAAIQCnx97t4gAAAA8BAAAPAAAAAAAAAAAAAAAAADMEAABkcnMvZG93bnJldi54bWxQSwUGAAAA&#10;AAQABADzAAAAQgUAAAAA&#10;" filled="f" stroked="f">
              <v:textbox inset="0,0,0,0">
                <w:txbxContent>
                  <w:p w14:paraId="2B91A027" w14:textId="77777777" w:rsidR="005E35F0" w:rsidRDefault="005E35F0">
                    <w:pPr>
                      <w:spacing w:line="25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44B210C7" wp14:editId="7E3A7A08">
              <wp:simplePos x="0" y="0"/>
              <wp:positionH relativeFrom="page">
                <wp:posOffset>891540</wp:posOffset>
              </wp:positionH>
              <wp:positionV relativeFrom="page">
                <wp:posOffset>10076180</wp:posOffset>
              </wp:positionV>
              <wp:extent cx="1468755" cy="101600"/>
              <wp:effectExtent l="0" t="0" r="1905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E980C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Royal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College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4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Occupational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13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05"/>
                              <w:sz w:val="12"/>
                              <w:szCs w:val="12"/>
                            </w:rPr>
                            <w:t>Therapists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210C7" id="Text Box 16" o:spid="_x0000_s1056" type="#_x0000_t202" style="position:absolute;margin-left:70.2pt;margin-top:793.4pt;width:115.65pt;height:8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ZM2gEAAJkDAAAOAAAAZHJzL2Uyb0RvYy54bWysU9tu1DAQfUfiHyy/s0kKXapos1VpVYRU&#10;KFLhAyaOs7FIPGbs3WT5esbOZsvlDfFiTXw5cy6TzfU09OKgyRu0lSxWuRTaKmyM3VXy65f7V1dS&#10;+AC2gR6truRRe3m9ffliM7pSX2CHfaNJMIj15egq2YXgyizzqtMD+BU6bfmwRRog8CftsoZgZPSh&#10;zy7yfJ2NSI0jVNp73r2bD+U24betVuGxbb0Ooq8kcwtppbTWcc22Gyh3BK4z6kQD/oHFAMZy0zPU&#10;HQQQezJ/QQ1GEXpsw0rhkGHbGqWTBlZT5H+oeerA6aSFzfHubJP/f7Dq0+HJfSYRpnc4cYBJhHcP&#10;qL55YfG2A7vTN0Q4dhoablxEy7LR+fL0NFrtSx9B6vEjNhwy7AMmoKmlIbrCOgWjcwDHs+l6CkLF&#10;lm/WV28vL6VQfFbkxTpPqWRQLq8d+fBe4yBiUUniUBM6HB58iGygXK7EZhbvTd+nYHv72wZfjDuJ&#10;fSQ8Uw9TPQnTcPPXUVtUU2NzZD2E87zwfHPRIf2QYuRZqaT/vgfSUvQfLHsSB2spaCnqpQCr+Gkl&#10;gxRzeRvmAdw7MruOkWfXLd6wb61Jkp5ZnPhy/knpaVbjgP36nW49/1HbnwAAAP//AwBQSwMEFAAG&#10;AAgAAAAhAH+p0jbiAAAADQEAAA8AAABkcnMvZG93bnJldi54bWxMj8FOwzAQRO9I/IO1SNyo3VLS&#10;NI1TVQhOSIg0HDg6sZtYjdchdtvw9yynctvZHc2+ybeT69nZjMF6lDCfCWAGG68tthI+q9eHFFiI&#10;CrXqPRoJPybAtri9yVWm/QVLc97HllEIhkxJ6GIcMs5D0xmnwswPBul28KNTkeTYcj2qC4W7ni+E&#10;SLhTFulDpwbz3JnmuD85CbsvLF/s93v9UR5KW1VrgW/JUcr7u2m3ARbNFK9m+MMndCiIqfYn1IH1&#10;pJdiSVYantKESpDlcTVfAatplYhFCrzI+f8WxS8AAAD//wMAUEsBAi0AFAAGAAgAAAAhALaDOJL+&#10;AAAA4QEAABMAAAAAAAAAAAAAAAAAAAAAAFtDb250ZW50X1R5cGVzXS54bWxQSwECLQAUAAYACAAA&#10;ACEAOP0h/9YAAACUAQAACwAAAAAAAAAAAAAAAAAvAQAAX3JlbHMvLnJlbHNQSwECLQAUAAYACAAA&#10;ACEAEVIGTNoBAACZAwAADgAAAAAAAAAAAAAAAAAuAgAAZHJzL2Uyb0RvYy54bWxQSwECLQAUAAYA&#10;CAAAACEAf6nSNuIAAAANAQAADwAAAAAAAAAAAAAAAAA0BAAAZHJzL2Rvd25yZXYueG1sUEsFBgAA&#10;AAAEAAQA8wAAAEMFAAAAAA==&#10;" filled="f" stroked="f">
              <v:textbox inset="0,0,0,0">
                <w:txbxContent>
                  <w:p w14:paraId="4E5E980C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Royal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4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Occupational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13"/>
                        <w:w w:val="10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05"/>
                        <w:sz w:val="12"/>
                        <w:szCs w:val="12"/>
                      </w:rPr>
                      <w:t>Therapists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2FEE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246879A6" wp14:editId="570F88C8">
              <wp:simplePos x="0" y="0"/>
              <wp:positionH relativeFrom="page">
                <wp:posOffset>887095</wp:posOffset>
              </wp:positionH>
              <wp:positionV relativeFrom="page">
                <wp:posOffset>10064115</wp:posOffset>
              </wp:positionV>
              <wp:extent cx="19939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3FD1A" w14:textId="77777777" w:rsidR="005E35F0" w:rsidRDefault="005E35F0">
                          <w:pPr>
                            <w:spacing w:line="259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879A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7" type="#_x0000_t202" style="position:absolute;margin-left:69.85pt;margin-top:792.45pt;width:15.7pt;height:14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Lj2gEAAJgDAAAOAAAAZHJzL2Uyb0RvYy54bWysU9tu1DAQfUfiHyy/s8kWRLvRZqvSqgip&#10;UKTCB0wcJ7FIPGbs3WT5esbOZsvlDfFijT32mXPOjLfX09CLgyZv0JZyvcql0FZhbWxbyq9f7l9d&#10;SeED2Bp6tLqUR+3l9e7li+3oCn2BHfa1JsEg1hejK2UXgiuyzKtOD+BX6LTlZIM0QOAttVlNMDL6&#10;0GcXef42G5FqR6i093x6NyflLuE3jVbhsWm8DqIvJXMLaaW0VnHNdlsoWgLXGXWiAf/AYgBjuegZ&#10;6g4CiD2Zv6AGowg9NmGlcMiwaYzSSQOrWed/qHnqwOmkhc3x7myT/3+w6tPhyX0mEaZ3OHEDkwjv&#10;HlB988LibQe21TdEOHYaai68jpZlo/PF6Wm02hc+glTjR6y5ybAPmICmhoboCusUjM4NOJ5N11MQ&#10;KpbcbF5vOKM4tb68vMpTUzIolseOfHivcRAxKCVxTxM4HB58iGSgWK7EWhbvTd+nvvb2twO+GE8S&#10;+ch3Zh6mahKm5uJvorQopsL6yHII53Hh8eagQ/ohxcijUkr/fQ+kpeg/WLYkztUS0BJUSwBW8dNS&#10;Binm8DbM87d3ZNqOkWfTLd6wbY1Jkp5ZnPhy+5PS06jG+fp1n249f6jdTwAAAP//AwBQSwMEFAAG&#10;AAgAAAAhALmrzIXhAAAADQEAAA8AAABkcnMvZG93bnJldi54bWxMj0FPg0AQhe8m/ofNmHizC1Vp&#10;QZamMXoyMVI8eFzYKZCys8huW/z3Tk96ey/z5c17+Wa2gzjh5HtHCuJFBAKpcaanVsFn9Xq3BuGD&#10;JqMHR6jgBz1siuurXGfGnanE0y60gkPIZ1pBF8KYSembDq32Czci8W3vJqsD26mVZtJnDreDXEZR&#10;Iq3uiT90esTnDpvD7mgVbL+ofOm/3+uPcl/2VZVG9JYclLq9mbdPIALO4Q+GS32uDgV3qt2RjBcD&#10;+/t0xSiLx/VDCuKCrOIYRM0iiZcpyCKX/1cUvwAAAP//AwBQSwECLQAUAAYACAAAACEAtoM4kv4A&#10;AADhAQAAEwAAAAAAAAAAAAAAAAAAAAAAW0NvbnRlbnRfVHlwZXNdLnhtbFBLAQItABQABgAIAAAA&#10;IQA4/SH/1gAAAJQBAAALAAAAAAAAAAAAAAAAAC8BAABfcmVscy8ucmVsc1BLAQItABQABgAIAAAA&#10;IQAiPCLj2gEAAJgDAAAOAAAAAAAAAAAAAAAAAC4CAABkcnMvZTJvRG9jLnhtbFBLAQItABQABgAI&#10;AAAAIQC5q8yF4QAAAA0BAAAPAAAAAAAAAAAAAAAAADQEAABkcnMvZG93bnJldi54bWxQSwUGAAAA&#10;AAQABADzAAAAQgUAAAAA&#10;" filled="f" stroked="f">
              <v:textbox inset="0,0,0,0">
                <w:txbxContent>
                  <w:p w14:paraId="6273FD1A" w14:textId="77777777" w:rsidR="005E35F0" w:rsidRDefault="005E35F0">
                    <w:pPr>
                      <w:spacing w:line="259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9FF3255" wp14:editId="1E3A99E8">
              <wp:simplePos x="0" y="0"/>
              <wp:positionH relativeFrom="page">
                <wp:posOffset>4248785</wp:posOffset>
              </wp:positionH>
              <wp:positionV relativeFrom="page">
                <wp:posOffset>10076180</wp:posOffset>
              </wp:positionV>
              <wp:extent cx="2428240" cy="101600"/>
              <wp:effectExtent l="635" t="0" r="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3392E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standards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pre-registration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F3255" id="Text Box 14" o:spid="_x0000_s1058" type="#_x0000_t202" style="position:absolute;margin-left:334.55pt;margin-top:793.4pt;width:191.2pt;height:8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662gEAAJkDAAAOAAAAZHJzL2Uyb0RvYy54bWysU8tu3DAMvBfoPwi6d/1AGgTGeoM0QYoC&#10;6QNI+gGyLNlCbVGltGtvv76UvN60ya3oRaBJaTgzpLfX8ziwg0JvwNa82OScKSuhNbar+fen+3dX&#10;nPkgbCsGsKrmR+X59e7tm+3kKlVCD0OrkBGI9dXkat6H4Kos87JXo/AbcMpSUQOOItAndlmLYiL0&#10;ccjKPL/MJsDWIUjlPWXvliLfJXytlQxftfYqsKHmxC2kE9PZxDPbbUXVoXC9kSca4h9YjMJYanqG&#10;uhNBsD2aV1CjkQgedNhIGDPQ2kiVNJCaIn+h5rEXTiUtZI53Z5v8/4OVXw6P7huyMH+AmQaYRHj3&#10;APKHZxZue2E7dYMIU69ES42LaFk2OV+dnkarfeUjSDN9hpaGLPYBEtCscYyukE5G6DSA49l0NQcm&#10;KVlelFflBZUk1Yq8uMzTVDJRra8d+vBRwchiUHOkoSZ0cXjwIbIR1XolNrNwb4YhDXawfyXoYswk&#10;9pHwQj3MzcxMS83fR21RTQPtkfQgLPtC+01BD/iLs4l2peb+516g4mz4ZMmTuFhrgGvQrIGwkp7W&#10;PHC2hLdhWcC9Q9P1hLy4buGGfNMmSXpmceJL809KT7saF+zP73Tr+Y/a/QYAAP//AwBQSwMEFAAG&#10;AAgAAAAhAL+2TF/hAAAADgEAAA8AAABkcnMvZG93bnJldi54bWxMj8FOwzAQRO9I/IO1SNyonUqx&#10;0hCnqhCckBBpeuDoxG4SNV6H2G3D37M9wW1H8zQ7U2wXN7KLncPgUUGyEsAstt4M2Ck41G9PGbAQ&#10;NRo9erQKfmyAbXl/V+jc+CtW9rKPHaMQDLlW0Mc45ZyHtrdOh5WfLJJ39LPTkeTccTPrK4W7ka+F&#10;kNzpAelDryf70tv2tD87BbsvrF6H74/mszpWQ11vBL7Lk1KPD8vuGVi0S/yD4VafqkNJnRp/RhPY&#10;qEDKTUIoGWkmacQNEWmSAmvokmKdAS8L/n9G+QsAAP//AwBQSwECLQAUAAYACAAAACEAtoM4kv4A&#10;AADhAQAAEwAAAAAAAAAAAAAAAAAAAAAAW0NvbnRlbnRfVHlwZXNdLnhtbFBLAQItABQABgAIAAAA&#10;IQA4/SH/1gAAAJQBAAALAAAAAAAAAAAAAAAAAC8BAABfcmVscy8ucmVsc1BLAQItABQABgAIAAAA&#10;IQC4ZM662gEAAJkDAAAOAAAAAAAAAAAAAAAAAC4CAABkcnMvZTJvRG9jLnhtbFBLAQItABQABgAI&#10;AAAAIQC/tkxf4QAAAA4BAAAPAAAAAAAAAAAAAAAAADQEAABkcnMvZG93bnJldi54bWxQSwUGAAAA&#10;AAQABADzAAAAQgUAAAAA&#10;" filled="f" stroked="f">
              <v:textbox inset="0,0,0,0">
                <w:txbxContent>
                  <w:p w14:paraId="22A3392E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Learning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development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standards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pre-registration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EAE5" w14:textId="77777777" w:rsidR="005E35F0" w:rsidRDefault="005E35F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492F2782" wp14:editId="310B71FB">
              <wp:simplePos x="0" y="0"/>
              <wp:positionH relativeFrom="page">
                <wp:posOffset>874395</wp:posOffset>
              </wp:positionH>
              <wp:positionV relativeFrom="page">
                <wp:posOffset>10064115</wp:posOffset>
              </wp:positionV>
              <wp:extent cx="225425" cy="177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449E1" w14:textId="77777777" w:rsidR="005E35F0" w:rsidRDefault="005E35F0">
                          <w:pPr>
                            <w:spacing w:line="259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7E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F27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9" type="#_x0000_t202" style="position:absolute;margin-left:68.85pt;margin-top:792.45pt;width:17.75pt;height:14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dl2wEAAJgDAAAOAAAAZHJzL2Uyb0RvYy54bWysU9tu2zAMfR+wfxD0vtgx1guMOEXXosOA&#10;bivQ7QMUWbaF2aJGKrGzrx8lx+kub8NeBIqSDs85pDY309CLg0Gy4Cq5XuVSGKehtq6t5NcvD2+u&#10;paCgXK16cKaSR0PyZvv61Wb0pSmgg742KBjEUTn6SnYh+DLLSHdmULQCbxwfNoCDCrzFNqtRjYw+&#10;9FmR55fZCFh7BG2IOHs/H8ptwm8ao8PnpiETRF9J5hbSimndxTXbblTZovKd1Sca6h9YDMo6LnqG&#10;uldBiT3av6AGqxEImrDSMGTQNFabpIHVrPM/1Dx3ypukhc0hf7aJ/h+s/nR49k8owvQOJm5gEkH+&#10;EfQ3Eg7uOuVac4sIY2dUzYXX0bJs9FSenkarqaQIshs/Qs1NVvsACWhqcIiusE7B6NyA49l0MwWh&#10;OVkUF2+LCyk0H62vrq7z1JRMlctjjxTeGxhEDCqJ3NMErg6PFCIZVS5XYi0HD7bvU19791uCL8ZM&#10;Ih/5zszDtJuErbn4ZZQWxeygPrIchHlceLw56AB/SDHyqFSSvu8VGin6D44tiXO1BLgEuyVQTvPT&#10;SgYp5vAuzPO392jbjpFn0x3csm2NTZJeWJz4cvuT0tOoxvn6dZ9uvXyo7U8AAAD//wMAUEsDBBQA&#10;BgAIAAAAIQAzhdBs4QAAAA0BAAAPAAAAZHJzL2Rvd25yZXYueG1sTI/BTsMwEETvSPyDtUjcqNMU&#10;kibEqSoEJyREGg4cndhNrMbrELtt+Hu2p3Kb0T7NzhSb2Q7spCdvHApYLiJgGlunDHYCvuq3hzUw&#10;HyQqOTjUAn61h015e1PIXLkzVvq0Cx2jEPS5FNCHMOac+7bXVvqFGzXSbe8mKwPZqeNqkmcKtwOP&#10;oyjhVhqkD70c9Uuv28PuaAVsv7F6NT8fzWe1r0xdZxG+Jwch7u/m7TOwoOdwheFSn6pDSZ0ad0Tl&#10;2UB+laaEknhaP2bALki6ioE1JJJlnAEvC/5/RfkHAAD//wMAUEsBAi0AFAAGAAgAAAAhALaDOJL+&#10;AAAA4QEAABMAAAAAAAAAAAAAAAAAAAAAAFtDb250ZW50X1R5cGVzXS54bWxQSwECLQAUAAYACAAA&#10;ACEAOP0h/9YAAACUAQAACwAAAAAAAAAAAAAAAAAvAQAAX3JlbHMvLnJlbHNQSwECLQAUAAYACAAA&#10;ACEAbiA3ZdsBAACYAwAADgAAAAAAAAAAAAAAAAAuAgAAZHJzL2Uyb0RvYy54bWxQSwECLQAUAAYA&#10;CAAAACEAM4XQbOEAAAANAQAADwAAAAAAAAAAAAAAAAA1BAAAZHJzL2Rvd25yZXYueG1sUEsFBgAA&#10;AAAEAAQA8wAAAEMFAAAAAA==&#10;" filled="f" stroked="f">
              <v:textbox inset="0,0,0,0">
                <w:txbxContent>
                  <w:p w14:paraId="159449E1" w14:textId="77777777" w:rsidR="005E35F0" w:rsidRDefault="005E35F0">
                    <w:pPr>
                      <w:spacing w:line="259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7E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1F20762A" wp14:editId="3B61E3C7">
              <wp:simplePos x="0" y="0"/>
              <wp:positionH relativeFrom="page">
                <wp:posOffset>4248785</wp:posOffset>
              </wp:positionH>
              <wp:positionV relativeFrom="page">
                <wp:posOffset>10076180</wp:posOffset>
              </wp:positionV>
              <wp:extent cx="2428240" cy="101600"/>
              <wp:effectExtent l="635" t="0" r="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04A00" w14:textId="77777777" w:rsidR="005E35F0" w:rsidRDefault="005E35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Learning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standards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4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pre-registration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spacing w:val="-23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867C"/>
                              <w:w w:val="110"/>
                              <w:sz w:val="12"/>
                              <w:szCs w:val="12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0762A" id="Text Box 11" o:spid="_x0000_s1060" type="#_x0000_t202" style="position:absolute;margin-left:334.55pt;margin-top:793.4pt;width:191.2pt;height:8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sR2gEAAJkDAAAOAAAAZHJzL2Uyb0RvYy54bWysU8tu3DAMvBfoPwi6d/1AkAbGeoM0QYoC&#10;6QNI+gGyLNlCbVGltGtvv76UvN60ya3oRaBJaTgzpLfX8ziwg0JvwNa82OScKSuhNbar+fen+3dX&#10;nPkgbCsGsKrmR+X59e7tm+3kKlVCD0OrkBGI9dXkat6H4Kos87JXo/AbcMpSUQOOItAndlmLYiL0&#10;ccjKPL/MJsDWIUjlPWXvliLfJXytlQxftfYqsKHmxC2kE9PZxDPbbUXVoXC9kSca4h9YjMJYanqG&#10;uhNBsD2aV1CjkQgedNhIGDPQ2kiVNJCaIn+h5rEXTiUtZI53Z5v8/4OVXw6P7huyMH+AmQaYRHj3&#10;APKHZxZue2E7dYMIU69ES42LaFk2OV+dnkarfeUjSDN9hpaGLPYBEtCscYyukE5G6DSA49l0NQcm&#10;KVlelFflBZUk1Yq8uMzTVDJRra8d+vBRwchiUHOkoSZ0cXjwIbIR1XolNrNwb4YhDXawfyXoYswk&#10;9pHwQj3MzcxMS83fR21RTQPtkfQgLPtC+01BD/iLs4l2peb+516g4mz4ZMmTuFhrgGvQrIGwkp7W&#10;PHC2hLdhWcC9Q9P1hLy4buGGfNMmSXpmceJL809KT7saF+zP73Tr+Y/a/QYAAP//AwBQSwMEFAAG&#10;AAgAAAAhAL+2TF/hAAAADgEAAA8AAABkcnMvZG93bnJldi54bWxMj8FOwzAQRO9I/IO1SNyonUqx&#10;0hCnqhCckBBpeuDoxG4SNV6H2G3D37M9wW1H8zQ7U2wXN7KLncPgUUGyEsAstt4M2Ck41G9PGbAQ&#10;NRo9erQKfmyAbXl/V+jc+CtW9rKPHaMQDLlW0Mc45ZyHtrdOh5WfLJJ39LPTkeTccTPrK4W7ka+F&#10;kNzpAelDryf70tv2tD87BbsvrF6H74/mszpWQ11vBL7Lk1KPD8vuGVi0S/yD4VafqkNJnRp/RhPY&#10;qEDKTUIoGWkmacQNEWmSAmvokmKdAS8L/n9G+QsAAP//AwBQSwECLQAUAAYACAAAACEAtoM4kv4A&#10;AADhAQAAEwAAAAAAAAAAAAAAAAAAAAAAW0NvbnRlbnRfVHlwZXNdLnhtbFBLAQItABQABgAIAAAA&#10;IQA4/SH/1gAAAJQBAAALAAAAAAAAAAAAAAAAAC8BAABfcmVscy8ucmVsc1BLAQItABQABgAIAAAA&#10;IQDegZsR2gEAAJkDAAAOAAAAAAAAAAAAAAAAAC4CAABkcnMvZTJvRG9jLnhtbFBLAQItABQABgAI&#10;AAAAIQC/tkxf4QAAAA4BAAAPAAAAAAAAAAAAAAAAADQEAABkcnMvZG93bnJldi54bWxQSwUGAAAA&#10;AAQABADzAAAAQgUAAAAA&#10;" filled="f" stroked="f">
              <v:textbox inset="0,0,0,0">
                <w:txbxContent>
                  <w:p w14:paraId="40404A00" w14:textId="77777777" w:rsidR="005E35F0" w:rsidRDefault="005E35F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Learning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development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standards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4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pre-registration</w:t>
                    </w:r>
                    <w:r>
                      <w:rPr>
                        <w:rFonts w:ascii="Arial" w:eastAsia="Arial" w:hAnsi="Arial" w:cs="Arial"/>
                        <w:color w:val="00867C"/>
                        <w:spacing w:val="-23"/>
                        <w:w w:val="1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867C"/>
                        <w:w w:val="110"/>
                        <w:sz w:val="12"/>
                        <w:szCs w:val="1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BE6D" w14:textId="77777777" w:rsidR="00C41C35" w:rsidRDefault="00C41C35">
      <w:r>
        <w:separator/>
      </w:r>
    </w:p>
  </w:footnote>
  <w:footnote w:type="continuationSeparator" w:id="0">
    <w:p w14:paraId="5F198025" w14:textId="77777777" w:rsidR="00C41C35" w:rsidRDefault="00C41C35">
      <w:r>
        <w:continuationSeparator/>
      </w:r>
    </w:p>
  </w:footnote>
  <w:footnote w:type="continuationNotice" w:id="1">
    <w:p w14:paraId="2A132F49" w14:textId="77777777" w:rsidR="00245834" w:rsidRDefault="00245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E5CD" w14:textId="2FB095F1" w:rsidR="00E33EBD" w:rsidRDefault="00E33EBD">
    <w:pPr>
      <w:pStyle w:val="Header"/>
    </w:pPr>
    <w:r>
      <w:rPr>
        <w:noProof/>
      </w:rPr>
      <w:drawing>
        <wp:inline distT="0" distB="0" distL="0" distR="0" wp14:anchorId="24750DAD" wp14:editId="70459EAA">
          <wp:extent cx="1676400" cy="752625"/>
          <wp:effectExtent l="0" t="0" r="0" b="9525"/>
          <wp:docPr id="1664888086" name="Picture 1664888086" descr="A logo for a therapi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888086" name="Picture 1" descr="A logo for a therapis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76" cy="76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4AJ7W2Y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AAE"/>
    <w:multiLevelType w:val="hybridMultilevel"/>
    <w:tmpl w:val="E324739A"/>
    <w:lvl w:ilvl="0" w:tplc="5FFE285E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FDECD6D8">
      <w:start w:val="1"/>
      <w:numFmt w:val="bullet"/>
      <w:lvlText w:val="•"/>
      <w:lvlJc w:val="left"/>
      <w:rPr>
        <w:rFonts w:hint="default"/>
      </w:rPr>
    </w:lvl>
    <w:lvl w:ilvl="2" w:tplc="A92ED40C">
      <w:start w:val="1"/>
      <w:numFmt w:val="bullet"/>
      <w:lvlText w:val="•"/>
      <w:lvlJc w:val="left"/>
      <w:rPr>
        <w:rFonts w:hint="default"/>
      </w:rPr>
    </w:lvl>
    <w:lvl w:ilvl="3" w:tplc="46742BF8">
      <w:start w:val="1"/>
      <w:numFmt w:val="bullet"/>
      <w:lvlText w:val="•"/>
      <w:lvlJc w:val="left"/>
      <w:rPr>
        <w:rFonts w:hint="default"/>
      </w:rPr>
    </w:lvl>
    <w:lvl w:ilvl="4" w:tplc="399CA928">
      <w:start w:val="1"/>
      <w:numFmt w:val="bullet"/>
      <w:lvlText w:val="•"/>
      <w:lvlJc w:val="left"/>
      <w:rPr>
        <w:rFonts w:hint="default"/>
      </w:rPr>
    </w:lvl>
    <w:lvl w:ilvl="5" w:tplc="15EC5ACC">
      <w:start w:val="1"/>
      <w:numFmt w:val="bullet"/>
      <w:lvlText w:val="•"/>
      <w:lvlJc w:val="left"/>
      <w:rPr>
        <w:rFonts w:hint="default"/>
      </w:rPr>
    </w:lvl>
    <w:lvl w:ilvl="6" w:tplc="C8CA9552">
      <w:start w:val="1"/>
      <w:numFmt w:val="bullet"/>
      <w:lvlText w:val="•"/>
      <w:lvlJc w:val="left"/>
      <w:rPr>
        <w:rFonts w:hint="default"/>
      </w:rPr>
    </w:lvl>
    <w:lvl w:ilvl="7" w:tplc="E354C176">
      <w:start w:val="1"/>
      <w:numFmt w:val="bullet"/>
      <w:lvlText w:val="•"/>
      <w:lvlJc w:val="left"/>
      <w:rPr>
        <w:rFonts w:hint="default"/>
      </w:rPr>
    </w:lvl>
    <w:lvl w:ilvl="8" w:tplc="785034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C228BB"/>
    <w:multiLevelType w:val="hybridMultilevel"/>
    <w:tmpl w:val="7E26F1B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32498"/>
    <w:multiLevelType w:val="hybridMultilevel"/>
    <w:tmpl w:val="270A23E2"/>
    <w:lvl w:ilvl="0" w:tplc="EF96FF74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9A787392">
      <w:start w:val="1"/>
      <w:numFmt w:val="bullet"/>
      <w:lvlText w:val="•"/>
      <w:lvlJc w:val="left"/>
      <w:rPr>
        <w:rFonts w:hint="default"/>
      </w:rPr>
    </w:lvl>
    <w:lvl w:ilvl="2" w:tplc="10BA0444">
      <w:start w:val="1"/>
      <w:numFmt w:val="bullet"/>
      <w:lvlText w:val="•"/>
      <w:lvlJc w:val="left"/>
      <w:rPr>
        <w:rFonts w:hint="default"/>
      </w:rPr>
    </w:lvl>
    <w:lvl w:ilvl="3" w:tplc="EC702B72">
      <w:start w:val="1"/>
      <w:numFmt w:val="bullet"/>
      <w:lvlText w:val="•"/>
      <w:lvlJc w:val="left"/>
      <w:rPr>
        <w:rFonts w:hint="default"/>
      </w:rPr>
    </w:lvl>
    <w:lvl w:ilvl="4" w:tplc="07D6E176">
      <w:start w:val="1"/>
      <w:numFmt w:val="bullet"/>
      <w:lvlText w:val="•"/>
      <w:lvlJc w:val="left"/>
      <w:rPr>
        <w:rFonts w:hint="default"/>
      </w:rPr>
    </w:lvl>
    <w:lvl w:ilvl="5" w:tplc="31B2F622">
      <w:start w:val="1"/>
      <w:numFmt w:val="bullet"/>
      <w:lvlText w:val="•"/>
      <w:lvlJc w:val="left"/>
      <w:rPr>
        <w:rFonts w:hint="default"/>
      </w:rPr>
    </w:lvl>
    <w:lvl w:ilvl="6" w:tplc="3DC648B4">
      <w:start w:val="1"/>
      <w:numFmt w:val="bullet"/>
      <w:lvlText w:val="•"/>
      <w:lvlJc w:val="left"/>
      <w:rPr>
        <w:rFonts w:hint="default"/>
      </w:rPr>
    </w:lvl>
    <w:lvl w:ilvl="7" w:tplc="ACD01254">
      <w:start w:val="1"/>
      <w:numFmt w:val="bullet"/>
      <w:lvlText w:val="•"/>
      <w:lvlJc w:val="left"/>
      <w:rPr>
        <w:rFonts w:hint="default"/>
      </w:rPr>
    </w:lvl>
    <w:lvl w:ilvl="8" w:tplc="79C607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F531F5"/>
    <w:multiLevelType w:val="hybridMultilevel"/>
    <w:tmpl w:val="709C7EFA"/>
    <w:lvl w:ilvl="0" w:tplc="B72ED0A6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1148790A">
      <w:start w:val="1"/>
      <w:numFmt w:val="bullet"/>
      <w:lvlText w:val="•"/>
      <w:lvlJc w:val="left"/>
      <w:rPr>
        <w:rFonts w:hint="default"/>
      </w:rPr>
    </w:lvl>
    <w:lvl w:ilvl="2" w:tplc="04464998">
      <w:start w:val="1"/>
      <w:numFmt w:val="bullet"/>
      <w:lvlText w:val="•"/>
      <w:lvlJc w:val="left"/>
      <w:rPr>
        <w:rFonts w:hint="default"/>
      </w:rPr>
    </w:lvl>
    <w:lvl w:ilvl="3" w:tplc="C2B2D598">
      <w:start w:val="1"/>
      <w:numFmt w:val="bullet"/>
      <w:lvlText w:val="•"/>
      <w:lvlJc w:val="left"/>
      <w:rPr>
        <w:rFonts w:hint="default"/>
      </w:rPr>
    </w:lvl>
    <w:lvl w:ilvl="4" w:tplc="B72A6F18">
      <w:start w:val="1"/>
      <w:numFmt w:val="bullet"/>
      <w:lvlText w:val="•"/>
      <w:lvlJc w:val="left"/>
      <w:rPr>
        <w:rFonts w:hint="default"/>
      </w:rPr>
    </w:lvl>
    <w:lvl w:ilvl="5" w:tplc="82BCF9A2">
      <w:start w:val="1"/>
      <w:numFmt w:val="bullet"/>
      <w:lvlText w:val="•"/>
      <w:lvlJc w:val="left"/>
      <w:rPr>
        <w:rFonts w:hint="default"/>
      </w:rPr>
    </w:lvl>
    <w:lvl w:ilvl="6" w:tplc="8522DAD0">
      <w:start w:val="1"/>
      <w:numFmt w:val="bullet"/>
      <w:lvlText w:val="•"/>
      <w:lvlJc w:val="left"/>
      <w:rPr>
        <w:rFonts w:hint="default"/>
      </w:rPr>
    </w:lvl>
    <w:lvl w:ilvl="7" w:tplc="FD52BF16">
      <w:start w:val="1"/>
      <w:numFmt w:val="bullet"/>
      <w:lvlText w:val="•"/>
      <w:lvlJc w:val="left"/>
      <w:rPr>
        <w:rFonts w:hint="default"/>
      </w:rPr>
    </w:lvl>
    <w:lvl w:ilvl="8" w:tplc="2D1CEE4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E440CF"/>
    <w:multiLevelType w:val="hybridMultilevel"/>
    <w:tmpl w:val="020248D4"/>
    <w:lvl w:ilvl="0" w:tplc="79321668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D82A4BC6">
      <w:start w:val="1"/>
      <w:numFmt w:val="bullet"/>
      <w:lvlText w:val="•"/>
      <w:lvlJc w:val="left"/>
      <w:rPr>
        <w:rFonts w:hint="default"/>
      </w:rPr>
    </w:lvl>
    <w:lvl w:ilvl="2" w:tplc="6EDA1794">
      <w:start w:val="1"/>
      <w:numFmt w:val="bullet"/>
      <w:lvlText w:val="•"/>
      <w:lvlJc w:val="left"/>
      <w:rPr>
        <w:rFonts w:hint="default"/>
      </w:rPr>
    </w:lvl>
    <w:lvl w:ilvl="3" w:tplc="E752F7EA">
      <w:start w:val="1"/>
      <w:numFmt w:val="bullet"/>
      <w:lvlText w:val="•"/>
      <w:lvlJc w:val="left"/>
      <w:rPr>
        <w:rFonts w:hint="default"/>
      </w:rPr>
    </w:lvl>
    <w:lvl w:ilvl="4" w:tplc="4DCE284C">
      <w:start w:val="1"/>
      <w:numFmt w:val="bullet"/>
      <w:lvlText w:val="•"/>
      <w:lvlJc w:val="left"/>
      <w:rPr>
        <w:rFonts w:hint="default"/>
      </w:rPr>
    </w:lvl>
    <w:lvl w:ilvl="5" w:tplc="3CAE3B84">
      <w:start w:val="1"/>
      <w:numFmt w:val="bullet"/>
      <w:lvlText w:val="•"/>
      <w:lvlJc w:val="left"/>
      <w:rPr>
        <w:rFonts w:hint="default"/>
      </w:rPr>
    </w:lvl>
    <w:lvl w:ilvl="6" w:tplc="7FAA1250">
      <w:start w:val="1"/>
      <w:numFmt w:val="bullet"/>
      <w:lvlText w:val="•"/>
      <w:lvlJc w:val="left"/>
      <w:rPr>
        <w:rFonts w:hint="default"/>
      </w:rPr>
    </w:lvl>
    <w:lvl w:ilvl="7" w:tplc="CF8A70A4">
      <w:start w:val="1"/>
      <w:numFmt w:val="bullet"/>
      <w:lvlText w:val="•"/>
      <w:lvlJc w:val="left"/>
      <w:rPr>
        <w:rFonts w:hint="default"/>
      </w:rPr>
    </w:lvl>
    <w:lvl w:ilvl="8" w:tplc="D4A0A9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35D0638"/>
    <w:multiLevelType w:val="hybridMultilevel"/>
    <w:tmpl w:val="7EACE9BA"/>
    <w:lvl w:ilvl="0" w:tplc="064E1844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51EC3878">
      <w:start w:val="1"/>
      <w:numFmt w:val="bullet"/>
      <w:lvlText w:val="•"/>
      <w:lvlJc w:val="left"/>
      <w:rPr>
        <w:rFonts w:hint="default"/>
      </w:rPr>
    </w:lvl>
    <w:lvl w:ilvl="2" w:tplc="CDE0A2D4">
      <w:start w:val="1"/>
      <w:numFmt w:val="bullet"/>
      <w:lvlText w:val="•"/>
      <w:lvlJc w:val="left"/>
      <w:rPr>
        <w:rFonts w:hint="default"/>
      </w:rPr>
    </w:lvl>
    <w:lvl w:ilvl="3" w:tplc="27B81B3E">
      <w:start w:val="1"/>
      <w:numFmt w:val="bullet"/>
      <w:lvlText w:val="•"/>
      <w:lvlJc w:val="left"/>
      <w:rPr>
        <w:rFonts w:hint="default"/>
      </w:rPr>
    </w:lvl>
    <w:lvl w:ilvl="4" w:tplc="95128018">
      <w:start w:val="1"/>
      <w:numFmt w:val="bullet"/>
      <w:lvlText w:val="•"/>
      <w:lvlJc w:val="left"/>
      <w:rPr>
        <w:rFonts w:hint="default"/>
      </w:rPr>
    </w:lvl>
    <w:lvl w:ilvl="5" w:tplc="BE1CE694">
      <w:start w:val="1"/>
      <w:numFmt w:val="bullet"/>
      <w:lvlText w:val="•"/>
      <w:lvlJc w:val="left"/>
      <w:rPr>
        <w:rFonts w:hint="default"/>
      </w:rPr>
    </w:lvl>
    <w:lvl w:ilvl="6" w:tplc="7672653E">
      <w:start w:val="1"/>
      <w:numFmt w:val="bullet"/>
      <w:lvlText w:val="•"/>
      <w:lvlJc w:val="left"/>
      <w:rPr>
        <w:rFonts w:hint="default"/>
      </w:rPr>
    </w:lvl>
    <w:lvl w:ilvl="7" w:tplc="5844AC3C">
      <w:start w:val="1"/>
      <w:numFmt w:val="bullet"/>
      <w:lvlText w:val="•"/>
      <w:lvlJc w:val="left"/>
      <w:rPr>
        <w:rFonts w:hint="default"/>
      </w:rPr>
    </w:lvl>
    <w:lvl w:ilvl="8" w:tplc="0DBC3B0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45B1B51"/>
    <w:multiLevelType w:val="hybridMultilevel"/>
    <w:tmpl w:val="6B16A6F2"/>
    <w:lvl w:ilvl="0" w:tplc="287C885A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808051AE">
      <w:start w:val="1"/>
      <w:numFmt w:val="bullet"/>
      <w:lvlText w:val="•"/>
      <w:lvlJc w:val="left"/>
      <w:rPr>
        <w:rFonts w:hint="default"/>
      </w:rPr>
    </w:lvl>
    <w:lvl w:ilvl="2" w:tplc="D526B7F2">
      <w:start w:val="1"/>
      <w:numFmt w:val="bullet"/>
      <w:lvlText w:val="•"/>
      <w:lvlJc w:val="left"/>
      <w:rPr>
        <w:rFonts w:hint="default"/>
      </w:rPr>
    </w:lvl>
    <w:lvl w:ilvl="3" w:tplc="70A270E2">
      <w:start w:val="1"/>
      <w:numFmt w:val="bullet"/>
      <w:lvlText w:val="•"/>
      <w:lvlJc w:val="left"/>
      <w:rPr>
        <w:rFonts w:hint="default"/>
      </w:rPr>
    </w:lvl>
    <w:lvl w:ilvl="4" w:tplc="306E709C">
      <w:start w:val="1"/>
      <w:numFmt w:val="bullet"/>
      <w:lvlText w:val="•"/>
      <w:lvlJc w:val="left"/>
      <w:rPr>
        <w:rFonts w:hint="default"/>
      </w:rPr>
    </w:lvl>
    <w:lvl w:ilvl="5" w:tplc="9DAC359E">
      <w:start w:val="1"/>
      <w:numFmt w:val="bullet"/>
      <w:lvlText w:val="•"/>
      <w:lvlJc w:val="left"/>
      <w:rPr>
        <w:rFonts w:hint="default"/>
      </w:rPr>
    </w:lvl>
    <w:lvl w:ilvl="6" w:tplc="4DA66716">
      <w:start w:val="1"/>
      <w:numFmt w:val="bullet"/>
      <w:lvlText w:val="•"/>
      <w:lvlJc w:val="left"/>
      <w:rPr>
        <w:rFonts w:hint="default"/>
      </w:rPr>
    </w:lvl>
    <w:lvl w:ilvl="7" w:tplc="2C3C7A76">
      <w:start w:val="1"/>
      <w:numFmt w:val="bullet"/>
      <w:lvlText w:val="•"/>
      <w:lvlJc w:val="left"/>
      <w:rPr>
        <w:rFonts w:hint="default"/>
      </w:rPr>
    </w:lvl>
    <w:lvl w:ilvl="8" w:tplc="925C58B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A6673DB"/>
    <w:multiLevelType w:val="hybridMultilevel"/>
    <w:tmpl w:val="ACBC3506"/>
    <w:lvl w:ilvl="0" w:tplc="B42EE438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CB52A6C8">
      <w:start w:val="1"/>
      <w:numFmt w:val="bullet"/>
      <w:lvlText w:val="•"/>
      <w:lvlJc w:val="left"/>
      <w:rPr>
        <w:rFonts w:hint="default"/>
      </w:rPr>
    </w:lvl>
    <w:lvl w:ilvl="2" w:tplc="F13C43D8">
      <w:start w:val="1"/>
      <w:numFmt w:val="bullet"/>
      <w:lvlText w:val="•"/>
      <w:lvlJc w:val="left"/>
      <w:rPr>
        <w:rFonts w:hint="default"/>
      </w:rPr>
    </w:lvl>
    <w:lvl w:ilvl="3" w:tplc="0C683886">
      <w:start w:val="1"/>
      <w:numFmt w:val="bullet"/>
      <w:lvlText w:val="•"/>
      <w:lvlJc w:val="left"/>
      <w:rPr>
        <w:rFonts w:hint="default"/>
      </w:rPr>
    </w:lvl>
    <w:lvl w:ilvl="4" w:tplc="F97A4CFC">
      <w:start w:val="1"/>
      <w:numFmt w:val="bullet"/>
      <w:lvlText w:val="•"/>
      <w:lvlJc w:val="left"/>
      <w:rPr>
        <w:rFonts w:hint="default"/>
      </w:rPr>
    </w:lvl>
    <w:lvl w:ilvl="5" w:tplc="F3DA8CB6">
      <w:start w:val="1"/>
      <w:numFmt w:val="bullet"/>
      <w:lvlText w:val="•"/>
      <w:lvlJc w:val="left"/>
      <w:rPr>
        <w:rFonts w:hint="default"/>
      </w:rPr>
    </w:lvl>
    <w:lvl w:ilvl="6" w:tplc="95C65A2C">
      <w:start w:val="1"/>
      <w:numFmt w:val="bullet"/>
      <w:lvlText w:val="•"/>
      <w:lvlJc w:val="left"/>
      <w:rPr>
        <w:rFonts w:hint="default"/>
      </w:rPr>
    </w:lvl>
    <w:lvl w:ilvl="7" w:tplc="A928117A">
      <w:start w:val="1"/>
      <w:numFmt w:val="bullet"/>
      <w:lvlText w:val="•"/>
      <w:lvlJc w:val="left"/>
      <w:rPr>
        <w:rFonts w:hint="default"/>
      </w:rPr>
    </w:lvl>
    <w:lvl w:ilvl="8" w:tplc="B3D204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E96216F"/>
    <w:multiLevelType w:val="hybridMultilevel"/>
    <w:tmpl w:val="9B0A48A0"/>
    <w:lvl w:ilvl="0" w:tplc="86D415AE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35C421D6">
      <w:start w:val="1"/>
      <w:numFmt w:val="bullet"/>
      <w:lvlText w:val="•"/>
      <w:lvlJc w:val="left"/>
      <w:rPr>
        <w:rFonts w:hint="default"/>
      </w:rPr>
    </w:lvl>
    <w:lvl w:ilvl="2" w:tplc="61AEE960">
      <w:start w:val="1"/>
      <w:numFmt w:val="bullet"/>
      <w:lvlText w:val="•"/>
      <w:lvlJc w:val="left"/>
      <w:rPr>
        <w:rFonts w:hint="default"/>
      </w:rPr>
    </w:lvl>
    <w:lvl w:ilvl="3" w:tplc="B988298C">
      <w:start w:val="1"/>
      <w:numFmt w:val="bullet"/>
      <w:lvlText w:val="•"/>
      <w:lvlJc w:val="left"/>
      <w:rPr>
        <w:rFonts w:hint="default"/>
      </w:rPr>
    </w:lvl>
    <w:lvl w:ilvl="4" w:tplc="3E964F32">
      <w:start w:val="1"/>
      <w:numFmt w:val="bullet"/>
      <w:lvlText w:val="•"/>
      <w:lvlJc w:val="left"/>
      <w:rPr>
        <w:rFonts w:hint="default"/>
      </w:rPr>
    </w:lvl>
    <w:lvl w:ilvl="5" w:tplc="B4A6C444">
      <w:start w:val="1"/>
      <w:numFmt w:val="bullet"/>
      <w:lvlText w:val="•"/>
      <w:lvlJc w:val="left"/>
      <w:rPr>
        <w:rFonts w:hint="default"/>
      </w:rPr>
    </w:lvl>
    <w:lvl w:ilvl="6" w:tplc="DB72552E">
      <w:start w:val="1"/>
      <w:numFmt w:val="bullet"/>
      <w:lvlText w:val="•"/>
      <w:lvlJc w:val="left"/>
      <w:rPr>
        <w:rFonts w:hint="default"/>
      </w:rPr>
    </w:lvl>
    <w:lvl w:ilvl="7" w:tplc="29528A3E">
      <w:start w:val="1"/>
      <w:numFmt w:val="bullet"/>
      <w:lvlText w:val="•"/>
      <w:lvlJc w:val="left"/>
      <w:rPr>
        <w:rFonts w:hint="default"/>
      </w:rPr>
    </w:lvl>
    <w:lvl w:ilvl="8" w:tplc="F6FE1F9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3F51FB7"/>
    <w:multiLevelType w:val="hybridMultilevel"/>
    <w:tmpl w:val="B9AEE6E6"/>
    <w:lvl w:ilvl="0" w:tplc="CD082A5E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CAD6FCCA">
      <w:start w:val="1"/>
      <w:numFmt w:val="bullet"/>
      <w:lvlText w:val="•"/>
      <w:lvlJc w:val="left"/>
      <w:rPr>
        <w:rFonts w:hint="default"/>
      </w:rPr>
    </w:lvl>
    <w:lvl w:ilvl="2" w:tplc="698A6A42">
      <w:start w:val="1"/>
      <w:numFmt w:val="bullet"/>
      <w:lvlText w:val="•"/>
      <w:lvlJc w:val="left"/>
      <w:rPr>
        <w:rFonts w:hint="default"/>
      </w:rPr>
    </w:lvl>
    <w:lvl w:ilvl="3" w:tplc="DC5C60F8">
      <w:start w:val="1"/>
      <w:numFmt w:val="bullet"/>
      <w:lvlText w:val="•"/>
      <w:lvlJc w:val="left"/>
      <w:rPr>
        <w:rFonts w:hint="default"/>
      </w:rPr>
    </w:lvl>
    <w:lvl w:ilvl="4" w:tplc="6EB6B97E">
      <w:start w:val="1"/>
      <w:numFmt w:val="bullet"/>
      <w:lvlText w:val="•"/>
      <w:lvlJc w:val="left"/>
      <w:rPr>
        <w:rFonts w:hint="default"/>
      </w:rPr>
    </w:lvl>
    <w:lvl w:ilvl="5" w:tplc="A7A84318">
      <w:start w:val="1"/>
      <w:numFmt w:val="bullet"/>
      <w:lvlText w:val="•"/>
      <w:lvlJc w:val="left"/>
      <w:rPr>
        <w:rFonts w:hint="default"/>
      </w:rPr>
    </w:lvl>
    <w:lvl w:ilvl="6" w:tplc="677A2216">
      <w:start w:val="1"/>
      <w:numFmt w:val="bullet"/>
      <w:lvlText w:val="•"/>
      <w:lvlJc w:val="left"/>
      <w:rPr>
        <w:rFonts w:hint="default"/>
      </w:rPr>
    </w:lvl>
    <w:lvl w:ilvl="7" w:tplc="F4E80102">
      <w:start w:val="1"/>
      <w:numFmt w:val="bullet"/>
      <w:lvlText w:val="•"/>
      <w:lvlJc w:val="left"/>
      <w:rPr>
        <w:rFonts w:hint="default"/>
      </w:rPr>
    </w:lvl>
    <w:lvl w:ilvl="8" w:tplc="10665D0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9F85AA7"/>
    <w:multiLevelType w:val="hybridMultilevel"/>
    <w:tmpl w:val="9A46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F786B"/>
    <w:multiLevelType w:val="hybridMultilevel"/>
    <w:tmpl w:val="C9289BE6"/>
    <w:lvl w:ilvl="0" w:tplc="6F36FE0E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1160076C">
      <w:start w:val="1"/>
      <w:numFmt w:val="bullet"/>
      <w:lvlText w:val="•"/>
      <w:lvlJc w:val="left"/>
      <w:rPr>
        <w:rFonts w:hint="default"/>
      </w:rPr>
    </w:lvl>
    <w:lvl w:ilvl="2" w:tplc="3122413A">
      <w:start w:val="1"/>
      <w:numFmt w:val="bullet"/>
      <w:lvlText w:val="•"/>
      <w:lvlJc w:val="left"/>
      <w:rPr>
        <w:rFonts w:hint="default"/>
      </w:rPr>
    </w:lvl>
    <w:lvl w:ilvl="3" w:tplc="CF92BBA0">
      <w:start w:val="1"/>
      <w:numFmt w:val="bullet"/>
      <w:lvlText w:val="•"/>
      <w:lvlJc w:val="left"/>
      <w:rPr>
        <w:rFonts w:hint="default"/>
      </w:rPr>
    </w:lvl>
    <w:lvl w:ilvl="4" w:tplc="60C01B98">
      <w:start w:val="1"/>
      <w:numFmt w:val="bullet"/>
      <w:lvlText w:val="•"/>
      <w:lvlJc w:val="left"/>
      <w:rPr>
        <w:rFonts w:hint="default"/>
      </w:rPr>
    </w:lvl>
    <w:lvl w:ilvl="5" w:tplc="E98EAD7E">
      <w:start w:val="1"/>
      <w:numFmt w:val="bullet"/>
      <w:lvlText w:val="•"/>
      <w:lvlJc w:val="left"/>
      <w:rPr>
        <w:rFonts w:hint="default"/>
      </w:rPr>
    </w:lvl>
    <w:lvl w:ilvl="6" w:tplc="25E06B44">
      <w:start w:val="1"/>
      <w:numFmt w:val="bullet"/>
      <w:lvlText w:val="•"/>
      <w:lvlJc w:val="left"/>
      <w:rPr>
        <w:rFonts w:hint="default"/>
      </w:rPr>
    </w:lvl>
    <w:lvl w:ilvl="7" w:tplc="8490EEC6">
      <w:start w:val="1"/>
      <w:numFmt w:val="bullet"/>
      <w:lvlText w:val="•"/>
      <w:lvlJc w:val="left"/>
      <w:rPr>
        <w:rFonts w:hint="default"/>
      </w:rPr>
    </w:lvl>
    <w:lvl w:ilvl="8" w:tplc="E64C914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AD23E6D"/>
    <w:multiLevelType w:val="hybridMultilevel"/>
    <w:tmpl w:val="B21A192C"/>
    <w:lvl w:ilvl="0" w:tplc="515A7792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925448A6">
      <w:start w:val="1"/>
      <w:numFmt w:val="bullet"/>
      <w:lvlText w:val="•"/>
      <w:lvlJc w:val="left"/>
      <w:rPr>
        <w:rFonts w:hint="default"/>
      </w:rPr>
    </w:lvl>
    <w:lvl w:ilvl="2" w:tplc="9FD677A8">
      <w:start w:val="1"/>
      <w:numFmt w:val="bullet"/>
      <w:lvlText w:val="•"/>
      <w:lvlJc w:val="left"/>
      <w:rPr>
        <w:rFonts w:hint="default"/>
      </w:rPr>
    </w:lvl>
    <w:lvl w:ilvl="3" w:tplc="ECF2AD14">
      <w:start w:val="1"/>
      <w:numFmt w:val="bullet"/>
      <w:lvlText w:val="•"/>
      <w:lvlJc w:val="left"/>
      <w:rPr>
        <w:rFonts w:hint="default"/>
      </w:rPr>
    </w:lvl>
    <w:lvl w:ilvl="4" w:tplc="88A0D718">
      <w:start w:val="1"/>
      <w:numFmt w:val="bullet"/>
      <w:lvlText w:val="•"/>
      <w:lvlJc w:val="left"/>
      <w:rPr>
        <w:rFonts w:hint="default"/>
      </w:rPr>
    </w:lvl>
    <w:lvl w:ilvl="5" w:tplc="3E0C9C50">
      <w:start w:val="1"/>
      <w:numFmt w:val="bullet"/>
      <w:lvlText w:val="•"/>
      <w:lvlJc w:val="left"/>
      <w:rPr>
        <w:rFonts w:hint="default"/>
      </w:rPr>
    </w:lvl>
    <w:lvl w:ilvl="6" w:tplc="28E40B78">
      <w:start w:val="1"/>
      <w:numFmt w:val="bullet"/>
      <w:lvlText w:val="•"/>
      <w:lvlJc w:val="left"/>
      <w:rPr>
        <w:rFonts w:hint="default"/>
      </w:rPr>
    </w:lvl>
    <w:lvl w:ilvl="7" w:tplc="56849342">
      <w:start w:val="1"/>
      <w:numFmt w:val="bullet"/>
      <w:lvlText w:val="•"/>
      <w:lvlJc w:val="left"/>
      <w:rPr>
        <w:rFonts w:hint="default"/>
      </w:rPr>
    </w:lvl>
    <w:lvl w:ilvl="8" w:tplc="B94AF80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C041898"/>
    <w:multiLevelType w:val="hybridMultilevel"/>
    <w:tmpl w:val="4DBCAA7E"/>
    <w:lvl w:ilvl="0" w:tplc="4CD8645A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29642F6A">
      <w:start w:val="1"/>
      <w:numFmt w:val="bullet"/>
      <w:lvlText w:val="•"/>
      <w:lvlJc w:val="left"/>
      <w:rPr>
        <w:rFonts w:hint="default"/>
      </w:rPr>
    </w:lvl>
    <w:lvl w:ilvl="2" w:tplc="6E0C1A0A">
      <w:start w:val="1"/>
      <w:numFmt w:val="bullet"/>
      <w:lvlText w:val="•"/>
      <w:lvlJc w:val="left"/>
      <w:rPr>
        <w:rFonts w:hint="default"/>
      </w:rPr>
    </w:lvl>
    <w:lvl w:ilvl="3" w:tplc="3A66C9EE">
      <w:start w:val="1"/>
      <w:numFmt w:val="bullet"/>
      <w:lvlText w:val="•"/>
      <w:lvlJc w:val="left"/>
      <w:rPr>
        <w:rFonts w:hint="default"/>
      </w:rPr>
    </w:lvl>
    <w:lvl w:ilvl="4" w:tplc="2D2099A2">
      <w:start w:val="1"/>
      <w:numFmt w:val="bullet"/>
      <w:lvlText w:val="•"/>
      <w:lvlJc w:val="left"/>
      <w:rPr>
        <w:rFonts w:hint="default"/>
      </w:rPr>
    </w:lvl>
    <w:lvl w:ilvl="5" w:tplc="51ACAA08">
      <w:start w:val="1"/>
      <w:numFmt w:val="bullet"/>
      <w:lvlText w:val="•"/>
      <w:lvlJc w:val="left"/>
      <w:rPr>
        <w:rFonts w:hint="default"/>
      </w:rPr>
    </w:lvl>
    <w:lvl w:ilvl="6" w:tplc="99E0D030">
      <w:start w:val="1"/>
      <w:numFmt w:val="bullet"/>
      <w:lvlText w:val="•"/>
      <w:lvlJc w:val="left"/>
      <w:rPr>
        <w:rFonts w:hint="default"/>
      </w:rPr>
    </w:lvl>
    <w:lvl w:ilvl="7" w:tplc="76E81DE4">
      <w:start w:val="1"/>
      <w:numFmt w:val="bullet"/>
      <w:lvlText w:val="•"/>
      <w:lvlJc w:val="left"/>
      <w:rPr>
        <w:rFonts w:hint="default"/>
      </w:rPr>
    </w:lvl>
    <w:lvl w:ilvl="8" w:tplc="F53E0BF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FE3286A"/>
    <w:multiLevelType w:val="hybridMultilevel"/>
    <w:tmpl w:val="3BFE0222"/>
    <w:lvl w:ilvl="0" w:tplc="2E26AE42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B0C03CC8">
      <w:start w:val="1"/>
      <w:numFmt w:val="bullet"/>
      <w:lvlText w:val="•"/>
      <w:lvlJc w:val="left"/>
      <w:rPr>
        <w:rFonts w:hint="default"/>
      </w:rPr>
    </w:lvl>
    <w:lvl w:ilvl="2" w:tplc="26F62720">
      <w:start w:val="1"/>
      <w:numFmt w:val="bullet"/>
      <w:lvlText w:val="•"/>
      <w:lvlJc w:val="left"/>
      <w:rPr>
        <w:rFonts w:hint="default"/>
      </w:rPr>
    </w:lvl>
    <w:lvl w:ilvl="3" w:tplc="48AEA202">
      <w:start w:val="1"/>
      <w:numFmt w:val="bullet"/>
      <w:lvlText w:val="•"/>
      <w:lvlJc w:val="left"/>
      <w:rPr>
        <w:rFonts w:hint="default"/>
      </w:rPr>
    </w:lvl>
    <w:lvl w:ilvl="4" w:tplc="8F2AAC1A">
      <w:start w:val="1"/>
      <w:numFmt w:val="bullet"/>
      <w:lvlText w:val="•"/>
      <w:lvlJc w:val="left"/>
      <w:rPr>
        <w:rFonts w:hint="default"/>
      </w:rPr>
    </w:lvl>
    <w:lvl w:ilvl="5" w:tplc="F90CEFBC">
      <w:start w:val="1"/>
      <w:numFmt w:val="bullet"/>
      <w:lvlText w:val="•"/>
      <w:lvlJc w:val="left"/>
      <w:rPr>
        <w:rFonts w:hint="default"/>
      </w:rPr>
    </w:lvl>
    <w:lvl w:ilvl="6" w:tplc="BA8CFFEC">
      <w:start w:val="1"/>
      <w:numFmt w:val="bullet"/>
      <w:lvlText w:val="•"/>
      <w:lvlJc w:val="left"/>
      <w:rPr>
        <w:rFonts w:hint="default"/>
      </w:rPr>
    </w:lvl>
    <w:lvl w:ilvl="7" w:tplc="8B7EF810">
      <w:start w:val="1"/>
      <w:numFmt w:val="bullet"/>
      <w:lvlText w:val="•"/>
      <w:lvlJc w:val="left"/>
      <w:rPr>
        <w:rFonts w:hint="default"/>
      </w:rPr>
    </w:lvl>
    <w:lvl w:ilvl="8" w:tplc="33CA1DA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79F6C2B"/>
    <w:multiLevelType w:val="hybridMultilevel"/>
    <w:tmpl w:val="CA1E692C"/>
    <w:lvl w:ilvl="0" w:tplc="4126AAD8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BDF03E2E">
      <w:start w:val="1"/>
      <w:numFmt w:val="bullet"/>
      <w:lvlText w:val="•"/>
      <w:lvlJc w:val="left"/>
      <w:rPr>
        <w:rFonts w:hint="default"/>
      </w:rPr>
    </w:lvl>
    <w:lvl w:ilvl="2" w:tplc="DADCC18C">
      <w:start w:val="1"/>
      <w:numFmt w:val="bullet"/>
      <w:lvlText w:val="•"/>
      <w:lvlJc w:val="left"/>
      <w:rPr>
        <w:rFonts w:hint="default"/>
      </w:rPr>
    </w:lvl>
    <w:lvl w:ilvl="3" w:tplc="A6161F32">
      <w:start w:val="1"/>
      <w:numFmt w:val="bullet"/>
      <w:lvlText w:val="•"/>
      <w:lvlJc w:val="left"/>
      <w:rPr>
        <w:rFonts w:hint="default"/>
      </w:rPr>
    </w:lvl>
    <w:lvl w:ilvl="4" w:tplc="4C20F420">
      <w:start w:val="1"/>
      <w:numFmt w:val="bullet"/>
      <w:lvlText w:val="•"/>
      <w:lvlJc w:val="left"/>
      <w:rPr>
        <w:rFonts w:hint="default"/>
      </w:rPr>
    </w:lvl>
    <w:lvl w:ilvl="5" w:tplc="FE909360">
      <w:start w:val="1"/>
      <w:numFmt w:val="bullet"/>
      <w:lvlText w:val="•"/>
      <w:lvlJc w:val="left"/>
      <w:rPr>
        <w:rFonts w:hint="default"/>
      </w:rPr>
    </w:lvl>
    <w:lvl w:ilvl="6" w:tplc="6968348A">
      <w:start w:val="1"/>
      <w:numFmt w:val="bullet"/>
      <w:lvlText w:val="•"/>
      <w:lvlJc w:val="left"/>
      <w:rPr>
        <w:rFonts w:hint="default"/>
      </w:rPr>
    </w:lvl>
    <w:lvl w:ilvl="7" w:tplc="0462946A">
      <w:start w:val="1"/>
      <w:numFmt w:val="bullet"/>
      <w:lvlText w:val="•"/>
      <w:lvlJc w:val="left"/>
      <w:rPr>
        <w:rFonts w:hint="default"/>
      </w:rPr>
    </w:lvl>
    <w:lvl w:ilvl="8" w:tplc="0AF6BC6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DB00A53"/>
    <w:multiLevelType w:val="hybridMultilevel"/>
    <w:tmpl w:val="68585E84"/>
    <w:lvl w:ilvl="0" w:tplc="783C27BE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FC6E9772">
      <w:start w:val="1"/>
      <w:numFmt w:val="bullet"/>
      <w:lvlText w:val="•"/>
      <w:lvlJc w:val="left"/>
      <w:rPr>
        <w:rFonts w:hint="default"/>
      </w:rPr>
    </w:lvl>
    <w:lvl w:ilvl="2" w:tplc="73BEA714">
      <w:start w:val="1"/>
      <w:numFmt w:val="bullet"/>
      <w:lvlText w:val="•"/>
      <w:lvlJc w:val="left"/>
      <w:rPr>
        <w:rFonts w:hint="default"/>
      </w:rPr>
    </w:lvl>
    <w:lvl w:ilvl="3" w:tplc="30C2D2DE">
      <w:start w:val="1"/>
      <w:numFmt w:val="bullet"/>
      <w:lvlText w:val="•"/>
      <w:lvlJc w:val="left"/>
      <w:rPr>
        <w:rFonts w:hint="default"/>
      </w:rPr>
    </w:lvl>
    <w:lvl w:ilvl="4" w:tplc="26EA52E4">
      <w:start w:val="1"/>
      <w:numFmt w:val="bullet"/>
      <w:lvlText w:val="•"/>
      <w:lvlJc w:val="left"/>
      <w:rPr>
        <w:rFonts w:hint="default"/>
      </w:rPr>
    </w:lvl>
    <w:lvl w:ilvl="5" w:tplc="58563B30">
      <w:start w:val="1"/>
      <w:numFmt w:val="bullet"/>
      <w:lvlText w:val="•"/>
      <w:lvlJc w:val="left"/>
      <w:rPr>
        <w:rFonts w:hint="default"/>
      </w:rPr>
    </w:lvl>
    <w:lvl w:ilvl="6" w:tplc="F80A31B8">
      <w:start w:val="1"/>
      <w:numFmt w:val="bullet"/>
      <w:lvlText w:val="•"/>
      <w:lvlJc w:val="left"/>
      <w:rPr>
        <w:rFonts w:hint="default"/>
      </w:rPr>
    </w:lvl>
    <w:lvl w:ilvl="7" w:tplc="ACA01AB4">
      <w:start w:val="1"/>
      <w:numFmt w:val="bullet"/>
      <w:lvlText w:val="•"/>
      <w:lvlJc w:val="left"/>
      <w:rPr>
        <w:rFonts w:hint="default"/>
      </w:rPr>
    </w:lvl>
    <w:lvl w:ilvl="8" w:tplc="F30CC47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EFF5D45"/>
    <w:multiLevelType w:val="hybridMultilevel"/>
    <w:tmpl w:val="D8329FB4"/>
    <w:lvl w:ilvl="0" w:tplc="66624618">
      <w:start w:val="1"/>
      <w:numFmt w:val="bullet"/>
      <w:lvlText w:val="•"/>
      <w:lvlJc w:val="left"/>
      <w:pPr>
        <w:ind w:hanging="234"/>
      </w:pPr>
      <w:rPr>
        <w:rFonts w:ascii="Arial" w:eastAsia="Arial" w:hAnsi="Arial" w:hint="default"/>
        <w:w w:val="107"/>
        <w:sz w:val="17"/>
        <w:szCs w:val="17"/>
      </w:rPr>
    </w:lvl>
    <w:lvl w:ilvl="1" w:tplc="7DA22D8C">
      <w:start w:val="1"/>
      <w:numFmt w:val="bullet"/>
      <w:lvlText w:val="•"/>
      <w:lvlJc w:val="left"/>
      <w:rPr>
        <w:rFonts w:hint="default"/>
      </w:rPr>
    </w:lvl>
    <w:lvl w:ilvl="2" w:tplc="A846F7BC">
      <w:start w:val="1"/>
      <w:numFmt w:val="bullet"/>
      <w:lvlText w:val="•"/>
      <w:lvlJc w:val="left"/>
      <w:rPr>
        <w:rFonts w:hint="default"/>
      </w:rPr>
    </w:lvl>
    <w:lvl w:ilvl="3" w:tplc="888AB08E">
      <w:start w:val="1"/>
      <w:numFmt w:val="bullet"/>
      <w:lvlText w:val="•"/>
      <w:lvlJc w:val="left"/>
      <w:rPr>
        <w:rFonts w:hint="default"/>
      </w:rPr>
    </w:lvl>
    <w:lvl w:ilvl="4" w:tplc="AB903372">
      <w:start w:val="1"/>
      <w:numFmt w:val="bullet"/>
      <w:lvlText w:val="•"/>
      <w:lvlJc w:val="left"/>
      <w:rPr>
        <w:rFonts w:hint="default"/>
      </w:rPr>
    </w:lvl>
    <w:lvl w:ilvl="5" w:tplc="1A989296">
      <w:start w:val="1"/>
      <w:numFmt w:val="bullet"/>
      <w:lvlText w:val="•"/>
      <w:lvlJc w:val="left"/>
      <w:rPr>
        <w:rFonts w:hint="default"/>
      </w:rPr>
    </w:lvl>
    <w:lvl w:ilvl="6" w:tplc="26E46B0E">
      <w:start w:val="1"/>
      <w:numFmt w:val="bullet"/>
      <w:lvlText w:val="•"/>
      <w:lvlJc w:val="left"/>
      <w:rPr>
        <w:rFonts w:hint="default"/>
      </w:rPr>
    </w:lvl>
    <w:lvl w:ilvl="7" w:tplc="72524F2A">
      <w:start w:val="1"/>
      <w:numFmt w:val="bullet"/>
      <w:lvlText w:val="•"/>
      <w:lvlJc w:val="left"/>
      <w:rPr>
        <w:rFonts w:hint="default"/>
      </w:rPr>
    </w:lvl>
    <w:lvl w:ilvl="8" w:tplc="85406872">
      <w:start w:val="1"/>
      <w:numFmt w:val="bullet"/>
      <w:lvlText w:val="•"/>
      <w:lvlJc w:val="left"/>
      <w:rPr>
        <w:rFonts w:hint="default"/>
      </w:rPr>
    </w:lvl>
  </w:abstractNum>
  <w:num w:numId="1" w16cid:durableId="1912619853">
    <w:abstractNumId w:val="15"/>
  </w:num>
  <w:num w:numId="2" w16cid:durableId="2044552854">
    <w:abstractNumId w:val="0"/>
  </w:num>
  <w:num w:numId="3" w16cid:durableId="724068725">
    <w:abstractNumId w:val="6"/>
  </w:num>
  <w:num w:numId="4" w16cid:durableId="99109020">
    <w:abstractNumId w:val="13"/>
  </w:num>
  <w:num w:numId="5" w16cid:durableId="1147281060">
    <w:abstractNumId w:val="4"/>
  </w:num>
  <w:num w:numId="6" w16cid:durableId="650135771">
    <w:abstractNumId w:val="9"/>
  </w:num>
  <w:num w:numId="7" w16cid:durableId="210192443">
    <w:abstractNumId w:val="7"/>
  </w:num>
  <w:num w:numId="8" w16cid:durableId="1693457369">
    <w:abstractNumId w:val="8"/>
  </w:num>
  <w:num w:numId="9" w16cid:durableId="1628585302">
    <w:abstractNumId w:val="11"/>
  </w:num>
  <w:num w:numId="10" w16cid:durableId="1251428762">
    <w:abstractNumId w:val="12"/>
  </w:num>
  <w:num w:numId="11" w16cid:durableId="1521509484">
    <w:abstractNumId w:val="2"/>
  </w:num>
  <w:num w:numId="12" w16cid:durableId="1840998434">
    <w:abstractNumId w:val="17"/>
  </w:num>
  <w:num w:numId="13" w16cid:durableId="1681808569">
    <w:abstractNumId w:val="3"/>
  </w:num>
  <w:num w:numId="14" w16cid:durableId="88695814">
    <w:abstractNumId w:val="14"/>
  </w:num>
  <w:num w:numId="15" w16cid:durableId="124743283">
    <w:abstractNumId w:val="16"/>
  </w:num>
  <w:num w:numId="16" w16cid:durableId="2096784014">
    <w:abstractNumId w:val="5"/>
  </w:num>
  <w:num w:numId="17" w16cid:durableId="995114515">
    <w:abstractNumId w:val="10"/>
  </w:num>
  <w:num w:numId="18" w16cid:durableId="10223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FE8"/>
    <w:rsid w:val="00004B02"/>
    <w:rsid w:val="00015A02"/>
    <w:rsid w:val="00020864"/>
    <w:rsid w:val="00037B09"/>
    <w:rsid w:val="000751DF"/>
    <w:rsid w:val="00080D0C"/>
    <w:rsid w:val="000A53CA"/>
    <w:rsid w:val="000B40F2"/>
    <w:rsid w:val="000C6D85"/>
    <w:rsid w:val="000D072B"/>
    <w:rsid w:val="000D28BC"/>
    <w:rsid w:val="000F1C6C"/>
    <w:rsid w:val="000F314A"/>
    <w:rsid w:val="000F60D8"/>
    <w:rsid w:val="000F6D65"/>
    <w:rsid w:val="001024E4"/>
    <w:rsid w:val="00114141"/>
    <w:rsid w:val="001323F8"/>
    <w:rsid w:val="00151CCE"/>
    <w:rsid w:val="00160A84"/>
    <w:rsid w:val="0016633A"/>
    <w:rsid w:val="0018103F"/>
    <w:rsid w:val="00184D54"/>
    <w:rsid w:val="001863D6"/>
    <w:rsid w:val="0019683F"/>
    <w:rsid w:val="001A17E6"/>
    <w:rsid w:val="001C463D"/>
    <w:rsid w:val="001D024A"/>
    <w:rsid w:val="001D4AA2"/>
    <w:rsid w:val="00202F42"/>
    <w:rsid w:val="00212CFC"/>
    <w:rsid w:val="00237878"/>
    <w:rsid w:val="0024052D"/>
    <w:rsid w:val="00245834"/>
    <w:rsid w:val="00250679"/>
    <w:rsid w:val="00252EB1"/>
    <w:rsid w:val="002548ED"/>
    <w:rsid w:val="0025727A"/>
    <w:rsid w:val="002633FA"/>
    <w:rsid w:val="00263ADD"/>
    <w:rsid w:val="00274DA4"/>
    <w:rsid w:val="00281A83"/>
    <w:rsid w:val="00282855"/>
    <w:rsid w:val="002B462D"/>
    <w:rsid w:val="002C1B7A"/>
    <w:rsid w:val="002C31B7"/>
    <w:rsid w:val="002C3D20"/>
    <w:rsid w:val="002D6E6A"/>
    <w:rsid w:val="002E2988"/>
    <w:rsid w:val="002F1D7E"/>
    <w:rsid w:val="002F499E"/>
    <w:rsid w:val="003039BE"/>
    <w:rsid w:val="00311E1D"/>
    <w:rsid w:val="00330EB9"/>
    <w:rsid w:val="003330FF"/>
    <w:rsid w:val="00341586"/>
    <w:rsid w:val="00341825"/>
    <w:rsid w:val="00342ED0"/>
    <w:rsid w:val="00350AB8"/>
    <w:rsid w:val="003511E5"/>
    <w:rsid w:val="003829F3"/>
    <w:rsid w:val="00390A63"/>
    <w:rsid w:val="00395078"/>
    <w:rsid w:val="00395CAD"/>
    <w:rsid w:val="003B070A"/>
    <w:rsid w:val="003B580B"/>
    <w:rsid w:val="003C4F1D"/>
    <w:rsid w:val="003D4410"/>
    <w:rsid w:val="003F0515"/>
    <w:rsid w:val="003F08B0"/>
    <w:rsid w:val="003F4BBC"/>
    <w:rsid w:val="004050E8"/>
    <w:rsid w:val="00423763"/>
    <w:rsid w:val="00430D95"/>
    <w:rsid w:val="00436B7D"/>
    <w:rsid w:val="00441B96"/>
    <w:rsid w:val="00444F6F"/>
    <w:rsid w:val="00447CC0"/>
    <w:rsid w:val="00451464"/>
    <w:rsid w:val="00461A34"/>
    <w:rsid w:val="00463F35"/>
    <w:rsid w:val="004734C6"/>
    <w:rsid w:val="004746F2"/>
    <w:rsid w:val="00474AF8"/>
    <w:rsid w:val="00482AA7"/>
    <w:rsid w:val="00495435"/>
    <w:rsid w:val="004B63C2"/>
    <w:rsid w:val="004F690A"/>
    <w:rsid w:val="004F6C41"/>
    <w:rsid w:val="00502EE4"/>
    <w:rsid w:val="00505853"/>
    <w:rsid w:val="0050627A"/>
    <w:rsid w:val="00510A08"/>
    <w:rsid w:val="00511FCE"/>
    <w:rsid w:val="00515EF6"/>
    <w:rsid w:val="0051710E"/>
    <w:rsid w:val="00536463"/>
    <w:rsid w:val="00541DE5"/>
    <w:rsid w:val="00556BEE"/>
    <w:rsid w:val="00564C23"/>
    <w:rsid w:val="00570FDA"/>
    <w:rsid w:val="00572FD8"/>
    <w:rsid w:val="005768D3"/>
    <w:rsid w:val="00577834"/>
    <w:rsid w:val="00583059"/>
    <w:rsid w:val="005A7D95"/>
    <w:rsid w:val="005B1C66"/>
    <w:rsid w:val="005B3787"/>
    <w:rsid w:val="005B3BD9"/>
    <w:rsid w:val="005B53C0"/>
    <w:rsid w:val="005D6976"/>
    <w:rsid w:val="005E1B2B"/>
    <w:rsid w:val="005E29DD"/>
    <w:rsid w:val="005E35F0"/>
    <w:rsid w:val="005E42D3"/>
    <w:rsid w:val="005F13AF"/>
    <w:rsid w:val="005F72E1"/>
    <w:rsid w:val="00606688"/>
    <w:rsid w:val="00614C19"/>
    <w:rsid w:val="00620343"/>
    <w:rsid w:val="006240CF"/>
    <w:rsid w:val="00632D59"/>
    <w:rsid w:val="00656B14"/>
    <w:rsid w:val="0066410E"/>
    <w:rsid w:val="00686B1F"/>
    <w:rsid w:val="00697FAB"/>
    <w:rsid w:val="006A0C45"/>
    <w:rsid w:val="006C0088"/>
    <w:rsid w:val="006C041F"/>
    <w:rsid w:val="006C3AFB"/>
    <w:rsid w:val="006C7D51"/>
    <w:rsid w:val="006E227F"/>
    <w:rsid w:val="006E3C1A"/>
    <w:rsid w:val="006E6215"/>
    <w:rsid w:val="006E79C1"/>
    <w:rsid w:val="007011C1"/>
    <w:rsid w:val="00713663"/>
    <w:rsid w:val="00715847"/>
    <w:rsid w:val="00737CFB"/>
    <w:rsid w:val="00741925"/>
    <w:rsid w:val="0074381D"/>
    <w:rsid w:val="00747B32"/>
    <w:rsid w:val="00754138"/>
    <w:rsid w:val="007650D8"/>
    <w:rsid w:val="00765AC6"/>
    <w:rsid w:val="00766716"/>
    <w:rsid w:val="007759B7"/>
    <w:rsid w:val="00777C3A"/>
    <w:rsid w:val="0078592B"/>
    <w:rsid w:val="00785CDE"/>
    <w:rsid w:val="00790F81"/>
    <w:rsid w:val="00792FE8"/>
    <w:rsid w:val="007A7587"/>
    <w:rsid w:val="007B53A8"/>
    <w:rsid w:val="007C7CFA"/>
    <w:rsid w:val="007E3062"/>
    <w:rsid w:val="007E4FA7"/>
    <w:rsid w:val="007E52FA"/>
    <w:rsid w:val="00800885"/>
    <w:rsid w:val="0080610C"/>
    <w:rsid w:val="008150BB"/>
    <w:rsid w:val="008216C3"/>
    <w:rsid w:val="008336D8"/>
    <w:rsid w:val="008375D6"/>
    <w:rsid w:val="00840344"/>
    <w:rsid w:val="00842BA5"/>
    <w:rsid w:val="0084429F"/>
    <w:rsid w:val="0084563A"/>
    <w:rsid w:val="00847DDF"/>
    <w:rsid w:val="00855BC3"/>
    <w:rsid w:val="00855CA6"/>
    <w:rsid w:val="00884A2C"/>
    <w:rsid w:val="008B57DE"/>
    <w:rsid w:val="008B783A"/>
    <w:rsid w:val="008C646D"/>
    <w:rsid w:val="008D5C49"/>
    <w:rsid w:val="008E2C2B"/>
    <w:rsid w:val="008E717F"/>
    <w:rsid w:val="008F52D5"/>
    <w:rsid w:val="008F6781"/>
    <w:rsid w:val="008F6813"/>
    <w:rsid w:val="008F73F1"/>
    <w:rsid w:val="00901EDA"/>
    <w:rsid w:val="00905037"/>
    <w:rsid w:val="00917657"/>
    <w:rsid w:val="00923CD3"/>
    <w:rsid w:val="00925046"/>
    <w:rsid w:val="009340BC"/>
    <w:rsid w:val="0093603E"/>
    <w:rsid w:val="00936E8A"/>
    <w:rsid w:val="00957574"/>
    <w:rsid w:val="00957F58"/>
    <w:rsid w:val="00960760"/>
    <w:rsid w:val="00960EC8"/>
    <w:rsid w:val="00962060"/>
    <w:rsid w:val="00963FC9"/>
    <w:rsid w:val="00971384"/>
    <w:rsid w:val="00975743"/>
    <w:rsid w:val="009E7328"/>
    <w:rsid w:val="009F0259"/>
    <w:rsid w:val="009F096A"/>
    <w:rsid w:val="009F4616"/>
    <w:rsid w:val="009F5E3A"/>
    <w:rsid w:val="00A05DC4"/>
    <w:rsid w:val="00A13DAD"/>
    <w:rsid w:val="00A147A6"/>
    <w:rsid w:val="00A1626B"/>
    <w:rsid w:val="00A22ED9"/>
    <w:rsid w:val="00A469B4"/>
    <w:rsid w:val="00A4717A"/>
    <w:rsid w:val="00A55389"/>
    <w:rsid w:val="00A67FC8"/>
    <w:rsid w:val="00A77092"/>
    <w:rsid w:val="00A839AD"/>
    <w:rsid w:val="00AA27AC"/>
    <w:rsid w:val="00AB2525"/>
    <w:rsid w:val="00AE5720"/>
    <w:rsid w:val="00AF04F5"/>
    <w:rsid w:val="00AF1D55"/>
    <w:rsid w:val="00B040C4"/>
    <w:rsid w:val="00B13CF2"/>
    <w:rsid w:val="00B35C6D"/>
    <w:rsid w:val="00B42C99"/>
    <w:rsid w:val="00B43446"/>
    <w:rsid w:val="00B56816"/>
    <w:rsid w:val="00B616EB"/>
    <w:rsid w:val="00B73623"/>
    <w:rsid w:val="00B82BCE"/>
    <w:rsid w:val="00B902EF"/>
    <w:rsid w:val="00B9247E"/>
    <w:rsid w:val="00B924D4"/>
    <w:rsid w:val="00BA227B"/>
    <w:rsid w:val="00BA4DC6"/>
    <w:rsid w:val="00BC2CAD"/>
    <w:rsid w:val="00BC438B"/>
    <w:rsid w:val="00BE1DB5"/>
    <w:rsid w:val="00BE51E6"/>
    <w:rsid w:val="00BE7403"/>
    <w:rsid w:val="00BF0686"/>
    <w:rsid w:val="00C06370"/>
    <w:rsid w:val="00C248AF"/>
    <w:rsid w:val="00C40827"/>
    <w:rsid w:val="00C41C35"/>
    <w:rsid w:val="00C5130C"/>
    <w:rsid w:val="00C626FA"/>
    <w:rsid w:val="00C6547A"/>
    <w:rsid w:val="00C84333"/>
    <w:rsid w:val="00C84F0B"/>
    <w:rsid w:val="00C85ABF"/>
    <w:rsid w:val="00CB617D"/>
    <w:rsid w:val="00CC603C"/>
    <w:rsid w:val="00CD6BC7"/>
    <w:rsid w:val="00CE1471"/>
    <w:rsid w:val="00CE421B"/>
    <w:rsid w:val="00CE6F99"/>
    <w:rsid w:val="00CF0065"/>
    <w:rsid w:val="00D00FCB"/>
    <w:rsid w:val="00D03E50"/>
    <w:rsid w:val="00D36B45"/>
    <w:rsid w:val="00D4748C"/>
    <w:rsid w:val="00D549F4"/>
    <w:rsid w:val="00D5534B"/>
    <w:rsid w:val="00D6349A"/>
    <w:rsid w:val="00D66E26"/>
    <w:rsid w:val="00D72EC9"/>
    <w:rsid w:val="00D73B3E"/>
    <w:rsid w:val="00D74609"/>
    <w:rsid w:val="00D77D5F"/>
    <w:rsid w:val="00D856BE"/>
    <w:rsid w:val="00DB3CFE"/>
    <w:rsid w:val="00DB7403"/>
    <w:rsid w:val="00DD00DD"/>
    <w:rsid w:val="00DD5361"/>
    <w:rsid w:val="00DE0DA7"/>
    <w:rsid w:val="00E0024E"/>
    <w:rsid w:val="00E13A10"/>
    <w:rsid w:val="00E13E87"/>
    <w:rsid w:val="00E17395"/>
    <w:rsid w:val="00E223A6"/>
    <w:rsid w:val="00E22D16"/>
    <w:rsid w:val="00E33EBD"/>
    <w:rsid w:val="00E413A9"/>
    <w:rsid w:val="00E41951"/>
    <w:rsid w:val="00E54D5D"/>
    <w:rsid w:val="00E76434"/>
    <w:rsid w:val="00E80FD8"/>
    <w:rsid w:val="00E831DE"/>
    <w:rsid w:val="00E876E1"/>
    <w:rsid w:val="00E92592"/>
    <w:rsid w:val="00E94FD4"/>
    <w:rsid w:val="00E95291"/>
    <w:rsid w:val="00E9601F"/>
    <w:rsid w:val="00EC0C5C"/>
    <w:rsid w:val="00ED0933"/>
    <w:rsid w:val="00EE3F9B"/>
    <w:rsid w:val="00EE3FC2"/>
    <w:rsid w:val="00EE4875"/>
    <w:rsid w:val="00EE50AA"/>
    <w:rsid w:val="00EE5A2F"/>
    <w:rsid w:val="00F014C1"/>
    <w:rsid w:val="00F015C3"/>
    <w:rsid w:val="00F06136"/>
    <w:rsid w:val="00F1364D"/>
    <w:rsid w:val="00F56EB3"/>
    <w:rsid w:val="00F620E3"/>
    <w:rsid w:val="00F70155"/>
    <w:rsid w:val="00F72BD4"/>
    <w:rsid w:val="00F770FE"/>
    <w:rsid w:val="00F90C0F"/>
    <w:rsid w:val="00FA34A3"/>
    <w:rsid w:val="00FC25E8"/>
    <w:rsid w:val="00FC5F27"/>
    <w:rsid w:val="00FD73B0"/>
    <w:rsid w:val="00FD7E25"/>
    <w:rsid w:val="00FE2EF7"/>
    <w:rsid w:val="00FF293A"/>
    <w:rsid w:val="00FF35DD"/>
    <w:rsid w:val="00FF7C17"/>
    <w:rsid w:val="02020DF3"/>
    <w:rsid w:val="06469A05"/>
    <w:rsid w:val="06C8D1AC"/>
    <w:rsid w:val="1339098D"/>
    <w:rsid w:val="13D07AAF"/>
    <w:rsid w:val="165FD5A9"/>
    <w:rsid w:val="173282B9"/>
    <w:rsid w:val="1F3EBE2B"/>
    <w:rsid w:val="25DD14C0"/>
    <w:rsid w:val="3DB317B9"/>
    <w:rsid w:val="3E0B9087"/>
    <w:rsid w:val="4430292E"/>
    <w:rsid w:val="456FC82F"/>
    <w:rsid w:val="45CFD065"/>
    <w:rsid w:val="4CEF84C0"/>
    <w:rsid w:val="5450DE53"/>
    <w:rsid w:val="59483493"/>
    <w:rsid w:val="6203416C"/>
    <w:rsid w:val="6296CBC5"/>
    <w:rsid w:val="639F11CD"/>
    <w:rsid w:val="66D6B28F"/>
    <w:rsid w:val="7257DA8D"/>
    <w:rsid w:val="767598A8"/>
    <w:rsid w:val="77326758"/>
    <w:rsid w:val="7E91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79D62"/>
  <w15:docId w15:val="{78635AD0-91DD-4B6C-93D4-83A89D70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234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C1A"/>
  </w:style>
  <w:style w:type="paragraph" w:styleId="Footer">
    <w:name w:val="footer"/>
    <w:basedOn w:val="Normal"/>
    <w:link w:val="FooterChar"/>
    <w:uiPriority w:val="99"/>
    <w:unhideWhenUsed/>
    <w:rsid w:val="006E3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C1A"/>
  </w:style>
  <w:style w:type="paragraph" w:styleId="BalloonText">
    <w:name w:val="Balloon Text"/>
    <w:basedOn w:val="Normal"/>
    <w:link w:val="BalloonTextChar"/>
    <w:uiPriority w:val="99"/>
    <w:semiHidden/>
    <w:unhideWhenUsed/>
    <w:rsid w:val="006E3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3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26" Type="http://schemas.openxmlformats.org/officeDocument/2006/relationships/hyperlink" Target="file:///C:/Users/Clair%20Parkin/Downloads/LD%20Standards%20Amends%20Nov%202021%20EPA%20change%20%20FINAL%20(5).rt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0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yperlink" Target="file:///C:/Users/Clair%20Parkin/Downloads/LD%20Standards%20Amends%20Nov%202021%20EPA%20change%20%20FINAL%20(5).rt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file:///C:/Users/Clair%20Parkin/Downloads/LD%20Standards%20Amends%20Nov%202021%20EPA%20change%20%20FINAL%20(5).rtf" TargetMode="External"/><Relationship Id="rId32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3.xml"/><Relationship Id="rId10" Type="http://schemas.openxmlformats.org/officeDocument/2006/relationships/endnotes" Target="endnotes.xml"/><Relationship Id="rId19" Type="http://schemas.openxmlformats.org/officeDocument/2006/relationships/footer" Target="footer8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hyperlink" Target="file:///C:/Users/Clair%20Parkin/Downloads/LD%20Standards%20Amends%20Nov%202021%20EPA%20change%20%20FINAL%20(5).rt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2A8410E38504095B04584E4220C8B" ma:contentTypeVersion="18" ma:contentTypeDescription="Create a new document." ma:contentTypeScope="" ma:versionID="82c745dda3400ac170871643ad99cd63">
  <xsd:schema xmlns:xsd="http://www.w3.org/2001/XMLSchema" xmlns:xs="http://www.w3.org/2001/XMLSchema" xmlns:p="http://schemas.microsoft.com/office/2006/metadata/properties" xmlns:ns2="110a95f3-fb1f-4356-a636-fa4685977b4d" xmlns:ns3="0d4e1840-8f65-4f27-8665-3b1f5df6ea1f" targetNamespace="http://schemas.microsoft.com/office/2006/metadata/properties" ma:root="true" ma:fieldsID="7e35c1f36e60cf7683bb24cc804755bb" ns2:_="" ns3:_="">
    <xsd:import namespace="110a95f3-fb1f-4356-a636-fa4685977b4d"/>
    <xsd:import namespace="0d4e1840-8f65-4f27-8665-3b1f5df6e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95f3-fb1f-4356-a636-fa4685977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e1840-8f65-4f27-8665-3b1f5df6e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61114b-44b7-41f3-b467-214c43ecf645}" ma:internalName="TaxCatchAll" ma:showField="CatchAllData" ma:web="0d4e1840-8f65-4f27-8665-3b1f5df6e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0a95f3-fb1f-4356-a636-fa4685977b4d">
      <Terms xmlns="http://schemas.microsoft.com/office/infopath/2007/PartnerControls"/>
    </lcf76f155ced4ddcb4097134ff3c332f>
    <TaxCatchAll xmlns="0d4e1840-8f65-4f27-8665-3b1f5df6ea1f" xsi:nil="true"/>
    <SharedWithUsers xmlns="0d4e1840-8f65-4f27-8665-3b1f5df6ea1f">
      <UserInfo>
        <DisplayName>Flynn Hagerty</DisplayName>
        <AccountId>250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A5C878-3FDC-44BA-B103-D5A219E0F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D1BFA-7BED-429D-A28E-7ECD65C0D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20539-186B-42ED-9A4B-EF205753B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95f3-fb1f-4356-a636-fa4685977b4d"/>
    <ds:schemaRef ds:uri="0d4e1840-8f65-4f27-8665-3b1f5df6e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42E03-E7F8-4A24-89AE-EBB7E7E2C2FA}">
  <ds:schemaRefs>
    <ds:schemaRef ds:uri="110a95f3-fb1f-4356-a636-fa4685977b4d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0d4e1840-8f65-4f27-8665-3b1f5df6ea1f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13078</Words>
  <Characters>74549</Characters>
  <Application>Microsoft Office Word</Application>
  <DocSecurity>0</DocSecurity>
  <Lines>621</Lines>
  <Paragraphs>174</Paragraphs>
  <ScaleCrop>false</ScaleCrop>
  <Company/>
  <LinksUpToDate>false</LinksUpToDate>
  <CharactersWithSpaces>87453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Parkin</dc:creator>
  <cp:keywords/>
  <cp:lastModifiedBy>Anna Pratt</cp:lastModifiedBy>
  <cp:revision>2</cp:revision>
  <dcterms:created xsi:type="dcterms:W3CDTF">2024-02-26T17:10:00Z</dcterms:created>
  <dcterms:modified xsi:type="dcterms:W3CDTF">2024-02-26T17:10:00Z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2019-09-30T00:00:00Z</vt:filetime>
  </property>
  <property fmtid="{D5CDD505-2E9C-101B-9397-08002B2CF9AE}" pid="4" name="ContentTypeId">
    <vt:lpwstr>0x01010077B2A8410E38504095B04584E4220C8B</vt:lpwstr>
  </property>
  <property fmtid="{D5CDD505-2E9C-101B-9397-08002B2CF9AE}" pid="5" name="Order">
    <vt:r8>319200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